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D5BC7" w14:textId="5DD91C86" w:rsidR="00ED26C2" w:rsidRPr="00AC7196" w:rsidRDefault="003B51C4" w:rsidP="00E24158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C7196">
        <w:rPr>
          <w:rFonts w:ascii="Times New Roman" w:hAnsi="Times New Roman" w:cs="Times New Roman"/>
          <w:szCs w:val="24"/>
        </w:rPr>
        <w:t>МИНИСТЕРСТВО ПРОСВЕЩЕНИЯ ПРИДНЕСТРОВСКОЙ МОЛДАВСКОЙ РЕСПУБЛИКИ</w:t>
      </w:r>
    </w:p>
    <w:p w14:paraId="7336C4A5" w14:textId="59FE7101" w:rsidR="003B51C4" w:rsidRPr="00AC7196" w:rsidRDefault="003B51C4" w:rsidP="00E24158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AC7196">
        <w:rPr>
          <w:rFonts w:ascii="Times New Roman" w:hAnsi="Times New Roman" w:cs="Times New Roman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AC7196" w:rsidRDefault="003B51C4" w:rsidP="00E241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21CC2" w14:textId="734C3F87" w:rsidR="003B51C4" w:rsidRPr="00AC7196" w:rsidRDefault="003B51C4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AC7196" w:rsidRDefault="00E33873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AC7196" w:rsidRDefault="003B51C4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3E3BE69" w:rsidR="003B51C4" w:rsidRPr="00AC7196" w:rsidRDefault="003B51C4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CA9B3" w14:textId="31016592" w:rsidR="00AC7196" w:rsidRPr="00AC7196" w:rsidRDefault="00AC7196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251E1" w14:textId="772BF548" w:rsidR="00AC7196" w:rsidRPr="00AC7196" w:rsidRDefault="00AC7196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DD579" w14:textId="77777777" w:rsidR="00AC7196" w:rsidRPr="00AC7196" w:rsidRDefault="00AC7196" w:rsidP="00E2415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190F1910" w:rsidR="003B51C4" w:rsidRPr="00AC7196" w:rsidRDefault="00861E79" w:rsidP="00E24158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196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="00D0364D" w:rsidRPr="00AC7196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E33873" w:rsidRPr="00AC7196">
        <w:rPr>
          <w:rFonts w:ascii="Times New Roman" w:hAnsi="Times New Roman" w:cs="Times New Roman"/>
          <w:b/>
          <w:sz w:val="32"/>
          <w:szCs w:val="32"/>
        </w:rPr>
        <w:t>РОГРАММА</w:t>
      </w:r>
    </w:p>
    <w:p w14:paraId="6FA77116" w14:textId="758EC676" w:rsidR="007B132E" w:rsidRPr="00AC7196" w:rsidRDefault="00E33873" w:rsidP="00E24158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196">
        <w:rPr>
          <w:rFonts w:ascii="Times New Roman" w:hAnsi="Times New Roman" w:cs="Times New Roman"/>
          <w:b/>
          <w:sz w:val="32"/>
          <w:szCs w:val="32"/>
        </w:rPr>
        <w:t>ПО УЧЕБНОМУ ПРЕДМЕТУ «</w:t>
      </w:r>
      <w:r w:rsidR="00E95B56" w:rsidRPr="00AC7196">
        <w:rPr>
          <w:rFonts w:ascii="Times New Roman" w:hAnsi="Times New Roman" w:cs="Times New Roman"/>
          <w:b/>
          <w:sz w:val="32"/>
          <w:szCs w:val="32"/>
        </w:rPr>
        <w:t>ИНФОРМАТИКА</w:t>
      </w:r>
      <w:r w:rsidRPr="00AC7196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AC7196" w:rsidRDefault="007B132E" w:rsidP="00E24158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7196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AC719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69DF99E6" w:rsidR="003B51C4" w:rsidRPr="00AC7196" w:rsidRDefault="00E33873" w:rsidP="00E24158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7196">
        <w:rPr>
          <w:rFonts w:ascii="Times New Roman" w:hAnsi="Times New Roman" w:cs="Times New Roman"/>
          <w:sz w:val="32"/>
          <w:szCs w:val="32"/>
        </w:rPr>
        <w:t xml:space="preserve">для </w:t>
      </w:r>
      <w:r w:rsidR="00D8063D" w:rsidRPr="00AC7196">
        <w:rPr>
          <w:rFonts w:ascii="Times New Roman" w:hAnsi="Times New Roman" w:cs="Times New Roman"/>
          <w:sz w:val="32"/>
          <w:szCs w:val="32"/>
        </w:rPr>
        <w:t>7</w:t>
      </w:r>
      <w:r w:rsidR="00AC7196" w:rsidRPr="00AC7196">
        <w:rPr>
          <w:rFonts w:ascii="Times New Roman" w:hAnsi="Times New Roman" w:cs="Times New Roman"/>
          <w:sz w:val="32"/>
          <w:szCs w:val="32"/>
        </w:rPr>
        <w:t>–</w:t>
      </w:r>
      <w:r w:rsidR="00D8063D" w:rsidRPr="00AC7196">
        <w:rPr>
          <w:rFonts w:ascii="Times New Roman" w:hAnsi="Times New Roman" w:cs="Times New Roman"/>
          <w:sz w:val="32"/>
          <w:szCs w:val="32"/>
        </w:rPr>
        <w:t>9</w:t>
      </w:r>
      <w:r w:rsidR="003B51C4" w:rsidRPr="00AC7196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AC7196" w:rsidRDefault="003B51C4" w:rsidP="00E24158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7196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AC719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Pr="00AC7196" w:rsidRDefault="00E33873" w:rsidP="00E24158">
      <w:pPr>
        <w:spacing w:line="276" w:lineRule="auto"/>
        <w:jc w:val="center"/>
      </w:pPr>
    </w:p>
    <w:p w14:paraId="2B994822" w14:textId="77777777" w:rsidR="00E33873" w:rsidRPr="00AC7196" w:rsidRDefault="00E33873" w:rsidP="00E24158">
      <w:pPr>
        <w:spacing w:line="276" w:lineRule="auto"/>
        <w:jc w:val="center"/>
      </w:pPr>
    </w:p>
    <w:p w14:paraId="32711C97" w14:textId="77777777" w:rsidR="00E33873" w:rsidRPr="00AC7196" w:rsidRDefault="00E33873" w:rsidP="00E24158">
      <w:pPr>
        <w:spacing w:line="276" w:lineRule="auto"/>
        <w:jc w:val="center"/>
        <w:rPr>
          <w:sz w:val="32"/>
          <w:szCs w:val="32"/>
        </w:rPr>
      </w:pPr>
    </w:p>
    <w:p w14:paraId="38629756" w14:textId="77777777" w:rsidR="00E33873" w:rsidRPr="00AC7196" w:rsidRDefault="00E33873" w:rsidP="00E24158">
      <w:pPr>
        <w:spacing w:line="276" w:lineRule="auto"/>
        <w:jc w:val="center"/>
      </w:pPr>
    </w:p>
    <w:p w14:paraId="395486D9" w14:textId="77777777" w:rsidR="00E33873" w:rsidRPr="00AC7196" w:rsidRDefault="00E33873" w:rsidP="00E24158">
      <w:pPr>
        <w:spacing w:line="276" w:lineRule="auto"/>
        <w:jc w:val="center"/>
      </w:pPr>
    </w:p>
    <w:p w14:paraId="7AC60D0B" w14:textId="77777777" w:rsidR="00E33873" w:rsidRPr="00AC7196" w:rsidRDefault="00E33873" w:rsidP="00E24158">
      <w:pPr>
        <w:spacing w:line="276" w:lineRule="auto"/>
        <w:jc w:val="center"/>
      </w:pPr>
    </w:p>
    <w:p w14:paraId="2BCCEF0A" w14:textId="77777777" w:rsidR="00E33873" w:rsidRPr="00AC7196" w:rsidRDefault="00E33873" w:rsidP="00E24158">
      <w:pPr>
        <w:spacing w:line="276" w:lineRule="auto"/>
      </w:pPr>
    </w:p>
    <w:p w14:paraId="6FFB19BD" w14:textId="77777777" w:rsidR="00E33873" w:rsidRPr="00AC7196" w:rsidRDefault="00E33873" w:rsidP="00E24158">
      <w:pPr>
        <w:spacing w:line="276" w:lineRule="auto"/>
        <w:jc w:val="center"/>
      </w:pPr>
    </w:p>
    <w:p w14:paraId="0F174FF7" w14:textId="77777777" w:rsidR="00E33873" w:rsidRPr="00AC7196" w:rsidRDefault="00E33873" w:rsidP="00E24158">
      <w:pPr>
        <w:spacing w:line="276" w:lineRule="auto"/>
        <w:jc w:val="center"/>
      </w:pPr>
    </w:p>
    <w:p w14:paraId="45D5FA3C" w14:textId="77777777" w:rsidR="00E33873" w:rsidRPr="00AC7196" w:rsidRDefault="00E33873" w:rsidP="00E24158">
      <w:pPr>
        <w:spacing w:line="276" w:lineRule="auto"/>
        <w:jc w:val="center"/>
      </w:pPr>
    </w:p>
    <w:p w14:paraId="3CEDA66A" w14:textId="77777777" w:rsidR="00E33873" w:rsidRPr="00AC7196" w:rsidRDefault="00E33873" w:rsidP="00E241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C8E32" w14:textId="77777777" w:rsidR="00AC7196" w:rsidRPr="00AC7196" w:rsidRDefault="00AC7196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B4724" w14:textId="77777777" w:rsidR="00AC7196" w:rsidRPr="00AC7196" w:rsidRDefault="00AC7196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2B1AB" w14:textId="77777777" w:rsidR="00AC7196" w:rsidRPr="00AC7196" w:rsidRDefault="00AC7196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C9F51" w14:textId="77777777" w:rsidR="00AC7196" w:rsidRPr="00AC7196" w:rsidRDefault="00AC7196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4BD8D23C" w:rsidR="00E33873" w:rsidRPr="00AC7196" w:rsidRDefault="00E33873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196">
        <w:rPr>
          <w:rFonts w:ascii="Times New Roman" w:hAnsi="Times New Roman" w:cs="Times New Roman"/>
          <w:sz w:val="28"/>
          <w:szCs w:val="28"/>
        </w:rPr>
        <w:t>Тирасполь</w:t>
      </w:r>
    </w:p>
    <w:p w14:paraId="532AFA66" w14:textId="10D6CBB1" w:rsidR="00A94506" w:rsidRPr="00AC7196" w:rsidRDefault="00E33873" w:rsidP="00E24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196">
        <w:rPr>
          <w:rFonts w:ascii="Times New Roman" w:hAnsi="Times New Roman" w:cs="Times New Roman"/>
          <w:sz w:val="28"/>
          <w:szCs w:val="28"/>
        </w:rPr>
        <w:t>202</w:t>
      </w:r>
      <w:r w:rsidR="005F54CC" w:rsidRPr="00AC7196">
        <w:rPr>
          <w:rFonts w:ascii="Times New Roman" w:hAnsi="Times New Roman" w:cs="Times New Roman"/>
          <w:sz w:val="28"/>
          <w:szCs w:val="28"/>
        </w:rPr>
        <w:t>6</w:t>
      </w:r>
      <w:r w:rsidRPr="00AC7196">
        <w:rPr>
          <w:rFonts w:ascii="Times New Roman" w:hAnsi="Times New Roman" w:cs="Times New Roman"/>
          <w:sz w:val="28"/>
          <w:szCs w:val="28"/>
        </w:rPr>
        <w:t xml:space="preserve"> </w:t>
      </w:r>
      <w:r w:rsidR="00A94506" w:rsidRPr="00AC7196">
        <w:rPr>
          <w:rFonts w:ascii="Times New Roman" w:hAnsi="Times New Roman" w:cs="Times New Roman"/>
          <w:sz w:val="28"/>
          <w:szCs w:val="28"/>
        </w:rPr>
        <w:br w:type="page"/>
      </w:r>
    </w:p>
    <w:p w14:paraId="660B903D" w14:textId="77777777" w:rsidR="00105BF2" w:rsidRPr="00AC7196" w:rsidRDefault="00105BF2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64A971AA" w14:textId="0827EB89" w:rsidR="00105BF2" w:rsidRPr="00AC7196" w:rsidRDefault="00105BF2" w:rsidP="00E24158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C7196">
        <w:rPr>
          <w:rFonts w:ascii="Times New Roman" w:hAnsi="Times New Roman"/>
          <w:b/>
          <w:bCs/>
          <w:i/>
          <w:sz w:val="24"/>
          <w:szCs w:val="24"/>
        </w:rPr>
        <w:t>Коваль И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И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Hlk164068365"/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 информатики и ИКТ</w:t>
      </w:r>
      <w:bookmarkEnd w:id="0"/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bookmarkStart w:id="1" w:name="_Hlk164269598"/>
      <w:r w:rsidRPr="00AC7196">
        <w:rPr>
          <w:rFonts w:ascii="Times New Roman" w:eastAsia="Times New Roman" w:hAnsi="Times New Roman"/>
          <w:i/>
          <w:sz w:val="24"/>
          <w:szCs w:val="24"/>
          <w:lang w:eastAsia="ru-RU"/>
        </w:rPr>
        <w:t>первой квалификационной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r w:rsidR="00C841FF">
        <w:rPr>
          <w:rFonts w:ascii="Times New Roman" w:hAnsi="Times New Roman"/>
          <w:i/>
          <w:sz w:val="24"/>
          <w:szCs w:val="24"/>
        </w:rPr>
        <w:t>категории</w:t>
      </w:r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>МОУ «Тираспольская средняя школа № 5»;</w:t>
      </w:r>
    </w:p>
    <w:p w14:paraId="537A6A1D" w14:textId="1CA6D332" w:rsidR="00105BF2" w:rsidRPr="00AC7196" w:rsidRDefault="00105BF2" w:rsidP="00E24158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C7196">
        <w:rPr>
          <w:rFonts w:ascii="Times New Roman" w:hAnsi="Times New Roman"/>
          <w:b/>
          <w:bCs/>
          <w:i/>
          <w:sz w:val="24"/>
          <w:szCs w:val="24"/>
        </w:rPr>
        <w:t>Носорова</w:t>
      </w:r>
      <w:proofErr w:type="spellEnd"/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С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Г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учитель информатики и ИКТ </w:t>
      </w:r>
      <w:r w:rsidRPr="00AC7196">
        <w:rPr>
          <w:rFonts w:ascii="Times New Roman" w:eastAsia="Times New Roman" w:hAnsi="Times New Roman"/>
          <w:i/>
          <w:sz w:val="24"/>
          <w:szCs w:val="24"/>
          <w:lang w:eastAsia="ru-RU"/>
        </w:rPr>
        <w:t>первой квалификационной</w:t>
      </w:r>
      <w:r w:rsidR="00C841FF">
        <w:rPr>
          <w:rFonts w:ascii="Times New Roman" w:hAnsi="Times New Roman"/>
          <w:i/>
          <w:sz w:val="24"/>
          <w:szCs w:val="24"/>
        </w:rPr>
        <w:t xml:space="preserve"> категории</w:t>
      </w:r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>МОУ «Тираспольская средняя школа № 14»;</w:t>
      </w:r>
    </w:p>
    <w:p w14:paraId="7E50E21D" w14:textId="41D4334E" w:rsidR="00105BF2" w:rsidRPr="00AC7196" w:rsidRDefault="00105BF2" w:rsidP="00E24158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C7196">
        <w:rPr>
          <w:rFonts w:ascii="Times New Roman" w:hAnsi="Times New Roman"/>
          <w:b/>
          <w:bCs/>
          <w:i/>
          <w:sz w:val="24"/>
          <w:szCs w:val="24"/>
        </w:rPr>
        <w:t>Пасевина</w:t>
      </w:r>
      <w:proofErr w:type="spellEnd"/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Н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Г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.,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 xml:space="preserve">ведущий методист кафедры </w:t>
      </w:r>
      <w:proofErr w:type="spellStart"/>
      <w:r w:rsidRPr="00AC7196">
        <w:rPr>
          <w:rFonts w:ascii="Times New Roman" w:hAnsi="Times New Roman"/>
          <w:i/>
          <w:sz w:val="24"/>
          <w:szCs w:val="24"/>
        </w:rPr>
        <w:t>ОДиДО</w:t>
      </w:r>
      <w:proofErr w:type="spellEnd"/>
      <w:r w:rsidRPr="00AC7196">
        <w:rPr>
          <w:rFonts w:ascii="Times New Roman" w:hAnsi="Times New Roman"/>
          <w:i/>
          <w:sz w:val="24"/>
          <w:szCs w:val="24"/>
        </w:rPr>
        <w:t xml:space="preserve"> ГОУ ДПО «</w:t>
      </w:r>
      <w:proofErr w:type="spellStart"/>
      <w:r w:rsidRPr="00AC7196">
        <w:rPr>
          <w:rFonts w:ascii="Times New Roman" w:hAnsi="Times New Roman"/>
          <w:i/>
          <w:sz w:val="24"/>
          <w:szCs w:val="24"/>
        </w:rPr>
        <w:t>ИРОиПК</w:t>
      </w:r>
      <w:proofErr w:type="spellEnd"/>
      <w:r w:rsidRPr="00AC7196">
        <w:rPr>
          <w:rFonts w:ascii="Times New Roman" w:hAnsi="Times New Roman"/>
          <w:i/>
          <w:sz w:val="24"/>
          <w:szCs w:val="24"/>
        </w:rPr>
        <w:t>»;</w:t>
      </w:r>
    </w:p>
    <w:p w14:paraId="7FFF7056" w14:textId="3ACFD950" w:rsidR="00105BF2" w:rsidRPr="00AC7196" w:rsidRDefault="00105BF2" w:rsidP="00E24158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Стрельчук </w:t>
      </w:r>
      <w:r w:rsidR="00F4793C">
        <w:rPr>
          <w:rFonts w:ascii="Times New Roman" w:hAnsi="Times New Roman"/>
          <w:b/>
          <w:bCs/>
          <w:i/>
          <w:sz w:val="24"/>
          <w:szCs w:val="24"/>
        </w:rPr>
        <w:t>Л. А.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 информатики и ИКТ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 xml:space="preserve">высшей </w:t>
      </w:r>
      <w:r w:rsidRPr="00AC7196">
        <w:rPr>
          <w:rFonts w:ascii="Times New Roman" w:eastAsia="Times New Roman" w:hAnsi="Times New Roman"/>
          <w:i/>
          <w:sz w:val="24"/>
          <w:szCs w:val="24"/>
          <w:lang w:eastAsia="ru-RU"/>
        </w:rPr>
        <w:t>квалификационной</w:t>
      </w:r>
      <w:r w:rsidR="00000816">
        <w:rPr>
          <w:rFonts w:ascii="Times New Roman" w:hAnsi="Times New Roman"/>
          <w:i/>
          <w:sz w:val="24"/>
          <w:szCs w:val="24"/>
        </w:rPr>
        <w:t xml:space="preserve"> категории</w:t>
      </w:r>
      <w:r w:rsidRPr="00AC7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>МОУ «Тираспольская средняя школа №</w:t>
      </w:r>
      <w:r w:rsidR="00AC7196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>17 имени В.</w:t>
      </w:r>
      <w:r w:rsidR="00AC7196" w:rsidRPr="00AC7196">
        <w:rPr>
          <w:rFonts w:ascii="Times New Roman" w:hAnsi="Times New Roman"/>
          <w:i/>
          <w:sz w:val="24"/>
          <w:szCs w:val="24"/>
        </w:rPr>
        <w:t> </w:t>
      </w:r>
      <w:r w:rsidRPr="00AC7196">
        <w:rPr>
          <w:rFonts w:ascii="Times New Roman" w:hAnsi="Times New Roman"/>
          <w:i/>
          <w:sz w:val="24"/>
          <w:szCs w:val="24"/>
        </w:rPr>
        <w:t>Ф.</w:t>
      </w:r>
      <w:r w:rsidR="00AC7196" w:rsidRPr="00AC7196">
        <w:rPr>
          <w:rFonts w:ascii="Times New Roman" w:hAnsi="Times New Roman"/>
          <w:i/>
          <w:sz w:val="24"/>
          <w:szCs w:val="24"/>
        </w:rPr>
        <w:t> </w:t>
      </w:r>
      <w:r w:rsidRPr="00AC7196">
        <w:rPr>
          <w:rFonts w:ascii="Times New Roman" w:hAnsi="Times New Roman"/>
          <w:i/>
          <w:sz w:val="24"/>
          <w:szCs w:val="24"/>
        </w:rPr>
        <w:t>Раевского»;</w:t>
      </w:r>
    </w:p>
    <w:p w14:paraId="0585928D" w14:textId="33A18BCF" w:rsidR="00105BF2" w:rsidRPr="00AC7196" w:rsidRDefault="00105BF2" w:rsidP="00E24158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C7196">
        <w:rPr>
          <w:rFonts w:ascii="Times New Roman" w:hAnsi="Times New Roman"/>
          <w:b/>
          <w:bCs/>
          <w:i/>
          <w:sz w:val="24"/>
          <w:szCs w:val="24"/>
        </w:rPr>
        <w:t>Ушакова М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 xml:space="preserve"> В</w:t>
      </w:r>
      <w:r w:rsidR="00AC7196" w:rsidRPr="00AC7196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C719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C7196">
        <w:rPr>
          <w:rFonts w:ascii="Times New Roman" w:hAnsi="Times New Roman"/>
          <w:i/>
          <w:sz w:val="24"/>
          <w:szCs w:val="24"/>
        </w:rPr>
        <w:t xml:space="preserve"> </w:t>
      </w:r>
      <w:r w:rsidRPr="00AC719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учитель информатики и ИКТ </w:t>
      </w:r>
      <w:r w:rsidRPr="00AC7196">
        <w:rPr>
          <w:rFonts w:ascii="Times New Roman" w:hAnsi="Times New Roman" w:cs="Times New Roman"/>
          <w:i/>
          <w:sz w:val="24"/>
          <w:szCs w:val="24"/>
        </w:rPr>
        <w:t xml:space="preserve">высшей </w:t>
      </w:r>
      <w:r w:rsidRPr="00AC7196">
        <w:rPr>
          <w:rFonts w:ascii="Times New Roman" w:eastAsia="Times New Roman" w:hAnsi="Times New Roman"/>
          <w:i/>
          <w:sz w:val="24"/>
          <w:szCs w:val="24"/>
          <w:lang w:eastAsia="ru-RU"/>
        </w:rPr>
        <w:t>квалификационной</w:t>
      </w:r>
      <w:r w:rsidR="00000816">
        <w:rPr>
          <w:rFonts w:ascii="Times New Roman" w:hAnsi="Times New Roman"/>
          <w:i/>
          <w:sz w:val="24"/>
          <w:szCs w:val="24"/>
        </w:rPr>
        <w:t xml:space="preserve"> категории</w:t>
      </w:r>
      <w:r w:rsidRPr="00AC7196">
        <w:rPr>
          <w:rFonts w:ascii="Times New Roman" w:hAnsi="Times New Roman"/>
          <w:i/>
          <w:sz w:val="24"/>
          <w:szCs w:val="24"/>
        </w:rPr>
        <w:t xml:space="preserve"> МОУ «Тираспольская средняя школа № 9 им. С.</w:t>
      </w:r>
      <w:r w:rsidR="00AC7196" w:rsidRPr="00AC7196">
        <w:rPr>
          <w:rFonts w:ascii="Times New Roman" w:hAnsi="Times New Roman"/>
          <w:i/>
          <w:sz w:val="24"/>
          <w:szCs w:val="24"/>
        </w:rPr>
        <w:t xml:space="preserve"> </w:t>
      </w:r>
      <w:r w:rsidRPr="00AC7196">
        <w:rPr>
          <w:rFonts w:ascii="Times New Roman" w:hAnsi="Times New Roman"/>
          <w:i/>
          <w:sz w:val="24"/>
          <w:szCs w:val="24"/>
        </w:rPr>
        <w:t>А. Крупко».</w:t>
      </w:r>
    </w:p>
    <w:p w14:paraId="3CB596A1" w14:textId="77777777" w:rsidR="00E33873" w:rsidRPr="00AC7196" w:rsidRDefault="00E33873" w:rsidP="00E2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067C5" w14:textId="1D272E81" w:rsidR="004B770E" w:rsidRPr="00AC7196" w:rsidRDefault="004B770E" w:rsidP="00E24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7196">
        <w:rPr>
          <w:rFonts w:ascii="Times New Roman" w:hAnsi="Times New Roman" w:cs="Times New Roman"/>
          <w:sz w:val="28"/>
          <w:szCs w:val="28"/>
        </w:rPr>
        <w:br w:type="page"/>
      </w:r>
    </w:p>
    <w:p w14:paraId="0B6BF86F" w14:textId="77777777" w:rsidR="00E33873" w:rsidRPr="00AC7196" w:rsidRDefault="00E33873" w:rsidP="00E2415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1C39266" w14:textId="77777777" w:rsidR="00AC7196" w:rsidRP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227247C1" w:rsidR="006F45D6" w:rsidRPr="00AC7196" w:rsidRDefault="00822B1F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094880" w:rsidRPr="00AC7196">
        <w:rPr>
          <w:rFonts w:ascii="Times New Roman" w:hAnsi="Times New Roman" w:cs="Times New Roman"/>
          <w:sz w:val="24"/>
          <w:szCs w:val="24"/>
        </w:rPr>
        <w:t>п</w:t>
      </w:r>
      <w:r w:rsidR="006F45D6" w:rsidRPr="00AC7196">
        <w:rPr>
          <w:rFonts w:ascii="Times New Roman" w:hAnsi="Times New Roman" w:cs="Times New Roman"/>
          <w:sz w:val="24"/>
          <w:szCs w:val="24"/>
        </w:rPr>
        <w:t>рограмма</w:t>
      </w:r>
      <w:r w:rsidR="007B5EFC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AC7196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BA7AE1" w:rsidRPr="00AC7196">
        <w:rPr>
          <w:rFonts w:ascii="Times New Roman" w:hAnsi="Times New Roman" w:cs="Times New Roman"/>
          <w:sz w:val="24"/>
          <w:szCs w:val="24"/>
        </w:rPr>
        <w:t>Информатика</w:t>
      </w:r>
      <w:r w:rsidR="006F45D6" w:rsidRPr="00AC7196">
        <w:rPr>
          <w:rFonts w:ascii="Times New Roman" w:hAnsi="Times New Roman" w:cs="Times New Roman"/>
          <w:sz w:val="24"/>
          <w:szCs w:val="24"/>
        </w:rPr>
        <w:t xml:space="preserve">» </w:t>
      </w:r>
      <w:r w:rsidR="00DD2D67" w:rsidRPr="00AC7196">
        <w:rPr>
          <w:rFonts w:ascii="Times New Roman" w:hAnsi="Times New Roman" w:cs="Times New Roman"/>
          <w:sz w:val="24"/>
          <w:szCs w:val="24"/>
        </w:rPr>
        <w:t>(базовый уровень) для 7</w:t>
      </w:r>
      <w:r w:rsidR="00AC7196" w:rsidRPr="00AC7196">
        <w:rPr>
          <w:rFonts w:ascii="Times New Roman" w:hAnsi="Times New Roman" w:cs="Times New Roman"/>
          <w:sz w:val="24"/>
          <w:szCs w:val="24"/>
        </w:rPr>
        <w:t>–</w:t>
      </w:r>
      <w:r w:rsidR="00DD2D67" w:rsidRPr="00AC7196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391C65" w:rsidRPr="00AC7196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AC7196" w:rsidRPr="00AC7196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AC7196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</w:t>
      </w:r>
      <w:r w:rsidR="005B6B5B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356890" w:rsidRPr="00AC7196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5B6B5B" w:rsidRPr="00AC7196">
        <w:rPr>
          <w:rFonts w:ascii="Times New Roman" w:hAnsi="Times New Roman" w:cs="Times New Roman"/>
          <w:sz w:val="24"/>
          <w:szCs w:val="24"/>
        </w:rPr>
        <w:t>р</w:t>
      </w:r>
      <w:r w:rsidR="00B702B0" w:rsidRPr="00AC7196">
        <w:rPr>
          <w:rFonts w:ascii="Times New Roman" w:hAnsi="Times New Roman" w:cs="Times New Roman"/>
          <w:sz w:val="24"/>
          <w:szCs w:val="24"/>
        </w:rPr>
        <w:t>абоч</w:t>
      </w:r>
      <w:r w:rsidR="0040609B" w:rsidRPr="00AC7196">
        <w:rPr>
          <w:rFonts w:ascii="Times New Roman" w:hAnsi="Times New Roman" w:cs="Times New Roman"/>
          <w:sz w:val="24"/>
          <w:szCs w:val="24"/>
        </w:rPr>
        <w:t>ей</w:t>
      </w:r>
      <w:r w:rsidR="00B702B0" w:rsidRPr="00AC719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0609B" w:rsidRPr="00AC7196">
        <w:rPr>
          <w:rFonts w:ascii="Times New Roman" w:hAnsi="Times New Roman" w:cs="Times New Roman"/>
          <w:sz w:val="24"/>
          <w:szCs w:val="24"/>
        </w:rPr>
        <w:t>ы</w:t>
      </w:r>
      <w:r w:rsidR="00B702B0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B6B5B" w:rsidRPr="00AC7196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B702B0" w:rsidRPr="00AC7196">
        <w:rPr>
          <w:rFonts w:ascii="Times New Roman" w:hAnsi="Times New Roman" w:cs="Times New Roman"/>
          <w:sz w:val="24"/>
          <w:szCs w:val="24"/>
        </w:rPr>
        <w:t>учебно</w:t>
      </w:r>
      <w:r w:rsidR="005B6B5B" w:rsidRPr="00AC7196">
        <w:rPr>
          <w:rFonts w:ascii="Times New Roman" w:hAnsi="Times New Roman" w:cs="Times New Roman"/>
          <w:sz w:val="24"/>
          <w:szCs w:val="24"/>
        </w:rPr>
        <w:t xml:space="preserve">го </w:t>
      </w:r>
      <w:r w:rsidR="00B702B0" w:rsidRPr="00AC7196">
        <w:rPr>
          <w:rFonts w:ascii="Times New Roman" w:hAnsi="Times New Roman" w:cs="Times New Roman"/>
          <w:sz w:val="24"/>
          <w:szCs w:val="24"/>
        </w:rPr>
        <w:t>предмет</w:t>
      </w:r>
      <w:r w:rsidR="005B6B5B" w:rsidRPr="00AC7196">
        <w:rPr>
          <w:rFonts w:ascii="Times New Roman" w:hAnsi="Times New Roman" w:cs="Times New Roman"/>
          <w:sz w:val="24"/>
          <w:szCs w:val="24"/>
        </w:rPr>
        <w:t>а</w:t>
      </w:r>
      <w:r w:rsidR="00B702B0" w:rsidRPr="00AC7196">
        <w:rPr>
          <w:rFonts w:ascii="Times New Roman" w:hAnsi="Times New Roman" w:cs="Times New Roman"/>
          <w:sz w:val="24"/>
          <w:szCs w:val="24"/>
        </w:rPr>
        <w:t xml:space="preserve"> «Информатика» для 7</w:t>
      </w:r>
      <w:r w:rsidR="00AC7196" w:rsidRPr="00AC7196">
        <w:rPr>
          <w:rFonts w:ascii="Times New Roman" w:hAnsi="Times New Roman" w:cs="Times New Roman"/>
          <w:sz w:val="24"/>
          <w:szCs w:val="24"/>
        </w:rPr>
        <w:t>–</w:t>
      </w:r>
      <w:r w:rsidR="00B702B0" w:rsidRPr="00AC7196">
        <w:rPr>
          <w:rFonts w:ascii="Times New Roman" w:hAnsi="Times New Roman" w:cs="Times New Roman"/>
          <w:sz w:val="24"/>
          <w:szCs w:val="24"/>
        </w:rPr>
        <w:t>9 классов (базовый уровень)</w:t>
      </w:r>
      <w:r w:rsidR="00356890" w:rsidRPr="00AC7196">
        <w:rPr>
          <w:rFonts w:ascii="Times New Roman" w:hAnsi="Times New Roman" w:cs="Times New Roman"/>
          <w:sz w:val="24"/>
          <w:szCs w:val="24"/>
        </w:rPr>
        <w:t>.</w:t>
      </w:r>
      <w:r w:rsidR="006D1552" w:rsidRPr="00AC7196">
        <w:rPr>
          <w:rFonts w:ascii="Times New Roman" w:hAnsi="Times New Roman" w:cs="Times New Roman"/>
          <w:sz w:val="24"/>
          <w:szCs w:val="24"/>
        </w:rPr>
        <w:t xml:space="preserve"> – М.: ФГБНУ «Институт стратегии развития образования РАО», 202</w:t>
      </w:r>
      <w:r w:rsidR="00356890" w:rsidRPr="00AC7196">
        <w:rPr>
          <w:rFonts w:ascii="Times New Roman" w:hAnsi="Times New Roman" w:cs="Times New Roman"/>
          <w:sz w:val="24"/>
          <w:szCs w:val="24"/>
        </w:rPr>
        <w:t>3</w:t>
      </w:r>
      <w:r w:rsidR="006D1552" w:rsidRPr="00AC7196">
        <w:rPr>
          <w:rFonts w:ascii="Times New Roman" w:hAnsi="Times New Roman" w:cs="Times New Roman"/>
          <w:sz w:val="24"/>
          <w:szCs w:val="24"/>
        </w:rPr>
        <w:t>.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6F45D6" w:rsidRPr="00AC7196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AC7196">
        <w:rPr>
          <w:rFonts w:ascii="Times New Roman" w:hAnsi="Times New Roman" w:cs="Times New Roman"/>
          <w:sz w:val="24"/>
          <w:szCs w:val="24"/>
        </w:rPr>
        <w:t>е</w:t>
      </w:r>
      <w:r w:rsidR="006F45D6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972C2F" w:rsidRPr="00AC7196">
        <w:rPr>
          <w:rFonts w:ascii="Times New Roman" w:hAnsi="Times New Roman" w:cs="Times New Roman"/>
          <w:sz w:val="24"/>
          <w:szCs w:val="24"/>
        </w:rPr>
        <w:t>3</w:t>
      </w:r>
      <w:r w:rsidR="006F45D6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AC7196">
        <w:rPr>
          <w:rFonts w:ascii="Times New Roman" w:hAnsi="Times New Roman" w:cs="Times New Roman"/>
          <w:sz w:val="24"/>
          <w:szCs w:val="24"/>
        </w:rPr>
        <w:t>лет</w:t>
      </w:r>
      <w:r w:rsidR="006F45D6" w:rsidRPr="00AC7196">
        <w:rPr>
          <w:rFonts w:ascii="Times New Roman" w:hAnsi="Times New Roman" w:cs="Times New Roman"/>
          <w:sz w:val="24"/>
          <w:szCs w:val="24"/>
        </w:rPr>
        <w:t>.</w:t>
      </w:r>
    </w:p>
    <w:p w14:paraId="02EC8775" w14:textId="494F3AA5" w:rsidR="00AB4B2A" w:rsidRPr="00AC7196" w:rsidRDefault="00ED2D73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AC7196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AC7196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AC7196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49BA" w:rsidRPr="00AC719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7649BA" w:rsidRPr="00AC71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9BA" w:rsidRPr="00AC7196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7649BA" w:rsidRPr="00AC7196">
        <w:rPr>
          <w:rFonts w:ascii="Times New Roman" w:hAnsi="Times New Roman" w:cs="Times New Roman"/>
          <w:sz w:val="24"/>
          <w:szCs w:val="24"/>
        </w:rPr>
        <w:t xml:space="preserve">; </w:t>
      </w:r>
      <w:r w:rsidR="00E813AB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предполагает </w:t>
      </w:r>
      <w:r w:rsidR="00EA4FF2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организацию учебно-воспитательного процесса в современной информационно-образовательной среде</w:t>
      </w:r>
      <w:r w:rsidR="00E813AB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фиксирует образовательный результат </w:t>
      </w:r>
      <w:r w:rsidR="008252AC" w:rsidRPr="00AC7196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AC7196" w:rsidRPr="00AC7196">
        <w:rPr>
          <w:rFonts w:ascii="Times New Roman" w:hAnsi="Times New Roman" w:cs="Times New Roman"/>
          <w:sz w:val="24"/>
          <w:szCs w:val="24"/>
        </w:rPr>
        <w:t>–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AC7196">
        <w:rPr>
          <w:rFonts w:ascii="Times New Roman" w:hAnsi="Times New Roman" w:cs="Times New Roman"/>
          <w:sz w:val="24"/>
          <w:szCs w:val="24"/>
        </w:rPr>
        <w:t>ая</w:t>
      </w:r>
      <w:r w:rsidR="007649BA" w:rsidRPr="00AC7196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AB4B2A" w:rsidRPr="00AC7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D2651" w14:textId="17A24E2C" w:rsidR="00461D83" w:rsidRPr="00AC7196" w:rsidRDefault="00461D83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2F7B1BDC" w:rsidR="00461D83" w:rsidRPr="00AC7196" w:rsidRDefault="00461D83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подход ориентирует учителя на активное использование практико</w:t>
      </w:r>
      <w:r w:rsidR="009765B5" w:rsidRPr="00AC7196">
        <w:rPr>
          <w:rFonts w:ascii="Times New Roman" w:hAnsi="Times New Roman" w:cs="Times New Roman"/>
          <w:sz w:val="24"/>
          <w:szCs w:val="24"/>
        </w:rPr>
        <w:t>-</w:t>
      </w:r>
      <w:r w:rsidRPr="00AC7196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AC7196">
        <w:rPr>
          <w:rFonts w:ascii="Times New Roman" w:hAnsi="Times New Roman" w:cs="Times New Roman"/>
          <w:sz w:val="24"/>
          <w:szCs w:val="24"/>
        </w:rPr>
        <w:t>необходимость</w:t>
      </w:r>
      <w:r w:rsidRPr="00AC7196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AC7196">
        <w:rPr>
          <w:rFonts w:ascii="Times New Roman" w:hAnsi="Times New Roman" w:cs="Times New Roman"/>
          <w:sz w:val="24"/>
          <w:szCs w:val="24"/>
        </w:rPr>
        <w:t>освоенного</w:t>
      </w:r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AC7196">
        <w:rPr>
          <w:rFonts w:ascii="Times New Roman" w:hAnsi="Times New Roman" w:cs="Times New Roman"/>
          <w:sz w:val="24"/>
          <w:szCs w:val="24"/>
        </w:rPr>
        <w:t>предметного</w:t>
      </w:r>
      <w:r w:rsidRPr="00AC7196">
        <w:rPr>
          <w:rFonts w:ascii="Times New Roman" w:hAnsi="Times New Roman" w:cs="Times New Roman"/>
          <w:sz w:val="24"/>
          <w:szCs w:val="24"/>
        </w:rPr>
        <w:t xml:space="preserve"> содержания во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615E0D" w:rsidRPr="00AC7196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AC7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3DC86" w14:textId="77777777" w:rsidR="00AB4B2A" w:rsidRPr="00AC7196" w:rsidRDefault="00AB4B2A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14:paraId="463EEFEF" w14:textId="7E12CC6B" w:rsidR="006F45D6" w:rsidRPr="00AC7196" w:rsidRDefault="00A1790A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AC7196">
        <w:rPr>
          <w:rFonts w:ascii="Times New Roman" w:hAnsi="Times New Roman" w:cs="Times New Roman"/>
          <w:sz w:val="24"/>
          <w:szCs w:val="24"/>
        </w:rPr>
        <w:t>учетом принципов</w:t>
      </w:r>
      <w:r w:rsidR="00946C24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AC7196">
        <w:rPr>
          <w:rFonts w:ascii="Times New Roman" w:hAnsi="Times New Roman" w:cs="Times New Roman"/>
          <w:sz w:val="24"/>
          <w:szCs w:val="24"/>
        </w:rPr>
        <w:t>научности, системности</w:t>
      </w:r>
      <w:r w:rsidR="004F38A2" w:rsidRPr="00AC7196">
        <w:rPr>
          <w:rFonts w:ascii="Times New Roman" w:hAnsi="Times New Roman" w:cs="Times New Roman"/>
          <w:sz w:val="24"/>
          <w:szCs w:val="24"/>
        </w:rPr>
        <w:t xml:space="preserve"> и </w:t>
      </w:r>
      <w:r w:rsidR="006F45D6" w:rsidRPr="00AC7196">
        <w:rPr>
          <w:rFonts w:ascii="Times New Roman" w:hAnsi="Times New Roman" w:cs="Times New Roman"/>
          <w:sz w:val="24"/>
          <w:szCs w:val="24"/>
        </w:rPr>
        <w:t>доступности</w:t>
      </w:r>
      <w:r w:rsidR="00F531CE" w:rsidRPr="00AC7196">
        <w:rPr>
          <w:rFonts w:ascii="Times New Roman" w:hAnsi="Times New Roman" w:cs="Times New Roman"/>
          <w:sz w:val="24"/>
          <w:szCs w:val="24"/>
        </w:rPr>
        <w:t>,</w:t>
      </w:r>
      <w:r w:rsidR="004F38A2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 xml:space="preserve">обеспечивает условия для реализации практической направленности учебного предмета, </w:t>
      </w:r>
      <w:r w:rsidR="00F531CE" w:rsidRPr="00AC7196">
        <w:rPr>
          <w:rFonts w:ascii="Times New Roman" w:hAnsi="Times New Roman" w:cs="Times New Roman"/>
          <w:sz w:val="24"/>
          <w:szCs w:val="24"/>
        </w:rPr>
        <w:t xml:space="preserve">способствует комплексному развитию учащихся, готовя их к эффективному взаимодействию с информацией и технологиями в различных аспектах их жизни, </w:t>
      </w:r>
      <w:r w:rsidRPr="00AC7196">
        <w:rPr>
          <w:rFonts w:ascii="Times New Roman" w:hAnsi="Times New Roman" w:cs="Times New Roman"/>
          <w:sz w:val="24"/>
          <w:szCs w:val="24"/>
        </w:rPr>
        <w:t xml:space="preserve">учитывает положения возрастной психологии обучающихся подросткового возраста. </w:t>
      </w:r>
    </w:p>
    <w:p w14:paraId="2A3E22A6" w14:textId="1EBCDD8C" w:rsidR="00FA6DAC" w:rsidRPr="00AC7196" w:rsidRDefault="00FA6DAC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фундаментальных знаний и общей культуры личности:</w:t>
      </w:r>
    </w:p>
    <w:p w14:paraId="7A16D8C4" w14:textId="4134AFA3" w:rsidR="00FC4411" w:rsidRPr="00AC7196" w:rsidRDefault="00FC4411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1) освоение обучающимися в ходе изучения «</w:t>
      </w:r>
      <w:r w:rsidR="00F91656" w:rsidRPr="00AC7196">
        <w:rPr>
          <w:rFonts w:ascii="Times New Roman" w:hAnsi="Times New Roman" w:cs="Times New Roman"/>
          <w:sz w:val="24"/>
          <w:szCs w:val="24"/>
        </w:rPr>
        <w:t>Информатика</w:t>
      </w:r>
      <w:r w:rsidRPr="00AC7196">
        <w:rPr>
          <w:rFonts w:ascii="Times New Roman" w:hAnsi="Times New Roman" w:cs="Times New Roman"/>
          <w:sz w:val="24"/>
          <w:szCs w:val="24"/>
        </w:rPr>
        <w:t>» научных знаний, умений и способов действий, специфических для соответствующей предметной области</w:t>
      </w:r>
      <w:r w:rsidR="00277B74" w:rsidRPr="00AC7196">
        <w:rPr>
          <w:rFonts w:ascii="Times New Roman" w:hAnsi="Times New Roman" w:cs="Times New Roman"/>
          <w:sz w:val="24"/>
          <w:szCs w:val="24"/>
        </w:rPr>
        <w:t>:</w:t>
      </w:r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C448F" w14:textId="25FC9BA4" w:rsidR="00F91656" w:rsidRPr="00AC7196" w:rsidRDefault="00277B74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</w:rPr>
        <w:t xml:space="preserve">– </w:t>
      </w:r>
      <w:r w:rsidRPr="00AC7196">
        <w:rPr>
          <w:rFonts w:ascii="Times New Roman" w:hAnsi="Times New Roman" w:cs="Times New Roman"/>
          <w:sz w:val="24"/>
          <w:szCs w:val="24"/>
        </w:rPr>
        <w:t>у</w:t>
      </w:r>
      <w:r w:rsidR="00F91656" w:rsidRPr="00AC7196">
        <w:rPr>
          <w:rFonts w:ascii="Times New Roman" w:hAnsi="Times New Roman" w:cs="Times New Roman"/>
          <w:sz w:val="24"/>
          <w:szCs w:val="24"/>
        </w:rPr>
        <w:t>чащиеся получают представление о том, чем является информация, алгоритмы, модели и их свойства, что отвечает требованиям современного информационного общества</w:t>
      </w:r>
      <w:r w:rsidRPr="00AC7196">
        <w:rPr>
          <w:rFonts w:ascii="Times New Roman" w:hAnsi="Times New Roman" w:cs="Times New Roman"/>
          <w:sz w:val="24"/>
          <w:szCs w:val="24"/>
        </w:rPr>
        <w:t>;</w:t>
      </w:r>
    </w:p>
    <w:p w14:paraId="42229B92" w14:textId="70948AD6" w:rsidR="00F91656" w:rsidRPr="00AC7196" w:rsidRDefault="00277B74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 у</w:t>
      </w:r>
      <w:r w:rsidR="00F91656" w:rsidRPr="00AC7196">
        <w:rPr>
          <w:rFonts w:ascii="Times New Roman" w:hAnsi="Times New Roman" w:cs="Times New Roman"/>
          <w:sz w:val="24"/>
          <w:szCs w:val="24"/>
        </w:rPr>
        <w:t>чащиеся развивают ключевые умения, включая: формирование алгоритмического мышления и умения использовать программное обеспечение для решения задач; навыки работы с различными видами информации и использование компьютерных технологий для обработки и презентации данных; овладение нормами информационной этики и права, а также умение обеспечивать безопасность при работе с цифровыми ресурсами</w:t>
      </w:r>
      <w:r w:rsidRPr="00AC7196">
        <w:rPr>
          <w:rFonts w:ascii="Times New Roman" w:hAnsi="Times New Roman" w:cs="Times New Roman"/>
          <w:sz w:val="24"/>
          <w:szCs w:val="24"/>
        </w:rPr>
        <w:t>;</w:t>
      </w:r>
    </w:p>
    <w:p w14:paraId="274A6D51" w14:textId="4C4523DF" w:rsidR="0044175E" w:rsidRPr="00AC7196" w:rsidRDefault="00277B74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lastRenderedPageBreak/>
        <w:t>– у</w:t>
      </w:r>
      <w:r w:rsidR="0044175E" w:rsidRPr="00AC7196">
        <w:rPr>
          <w:rFonts w:ascii="Times New Roman" w:hAnsi="Times New Roman" w:cs="Times New Roman"/>
          <w:sz w:val="24"/>
          <w:szCs w:val="24"/>
        </w:rPr>
        <w:t>чащиеся также развивают навыки, относящиеся к способам действий, такие как: планирование проектной деятельности, включая формулирование целей и задач, выбор методов работы, и оценку результатов; умение работать в команде, делиться знаниями и эффективно взаимодействовать с одноклассниками и педагогами</w:t>
      </w:r>
      <w:r w:rsidR="001D32FD" w:rsidRPr="00AC7196">
        <w:rPr>
          <w:rFonts w:ascii="Times New Roman" w:hAnsi="Times New Roman" w:cs="Times New Roman"/>
          <w:sz w:val="24"/>
          <w:szCs w:val="24"/>
        </w:rPr>
        <w:t>;</w:t>
      </w:r>
    </w:p>
    <w:p w14:paraId="23F16EBE" w14:textId="520997B9" w:rsidR="00FC4411" w:rsidRPr="00AC7196" w:rsidRDefault="00FC4411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2) освоение элементов научного типа мышления</w:t>
      </w:r>
      <w:r w:rsidR="004E1940" w:rsidRPr="00AC7196">
        <w:rPr>
          <w:rFonts w:ascii="Times New Roman" w:hAnsi="Times New Roman" w:cs="Times New Roman"/>
          <w:sz w:val="24"/>
          <w:szCs w:val="24"/>
        </w:rPr>
        <w:t xml:space="preserve">: </w:t>
      </w:r>
      <w:r w:rsidR="00182A10" w:rsidRPr="00AC7196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1E4EF9" w:rsidRPr="00AC7196">
        <w:rPr>
          <w:rFonts w:ascii="Times New Roman" w:hAnsi="Times New Roman" w:cs="Times New Roman"/>
          <w:sz w:val="24"/>
          <w:szCs w:val="24"/>
        </w:rPr>
        <w:t>анализировать, критически оценивать информацию и строить выводы на основе логики и фактов</w:t>
      </w:r>
      <w:r w:rsidR="00F30646" w:rsidRPr="00AC7196">
        <w:rPr>
          <w:rFonts w:ascii="Times New Roman" w:hAnsi="Times New Roman" w:cs="Times New Roman"/>
          <w:sz w:val="24"/>
          <w:szCs w:val="24"/>
        </w:rPr>
        <w:t>, умение видеть взаимосвязи между различными компонентами системы</w:t>
      </w:r>
      <w:r w:rsidRPr="00AC71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8838C" w14:textId="77777777" w:rsidR="001D32FD" w:rsidRPr="00AC7196" w:rsidRDefault="00FC4411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AC719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AC7196">
        <w:rPr>
          <w:rFonts w:ascii="Times New Roman" w:hAnsi="Times New Roman" w:cs="Times New Roman"/>
          <w:sz w:val="24"/>
          <w:szCs w:val="24"/>
        </w:rPr>
        <w:t>вид</w:t>
      </w:r>
      <w:r w:rsidR="00ED1A03" w:rsidRPr="00AC7196">
        <w:rPr>
          <w:rFonts w:ascii="Times New Roman" w:hAnsi="Times New Roman" w:cs="Times New Roman"/>
          <w:sz w:val="24"/>
          <w:szCs w:val="24"/>
        </w:rPr>
        <w:t>ов</w:t>
      </w:r>
      <w:r w:rsidRPr="00AC7196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="001D32FD" w:rsidRPr="00AC7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D6081" w14:textId="4CA67DE4" w:rsidR="00074A1F" w:rsidRPr="00AC7196" w:rsidRDefault="00074A1F" w:rsidP="00E2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Освоение научных знаний, умений и способов действий в ходе изучения информатики создает базу для дальнейшего образования и гармоничного личностного развития учащихся, подготавливая их к жизни в информационном обществе.</w:t>
      </w:r>
    </w:p>
    <w:p w14:paraId="1E4CA5F8" w14:textId="71CA93CC" w:rsidR="00F06E70" w:rsidRPr="00AC7196" w:rsidRDefault="00F06E70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AC7196">
        <w:rPr>
          <w:rFonts w:ascii="Times New Roman" w:hAnsi="Times New Roman" w:cs="Times New Roman"/>
          <w:sz w:val="24"/>
          <w:szCs w:val="24"/>
        </w:rPr>
        <w:t>результатов</w:t>
      </w:r>
      <w:r w:rsidRPr="00AC7196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умений по окончании каждого учебного года. В этих целях раздел «Личностные,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и предметные результаты» содержит комплекс </w:t>
      </w:r>
      <w:proofErr w:type="spellStart"/>
      <w:r w:rsidR="00ED1A03" w:rsidRPr="00AC719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D1A03" w:rsidRPr="00AC7196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 w:rsidRPr="00AC7196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0D047A51" w:rsidR="00615E0D" w:rsidRDefault="00615E0D" w:rsidP="00E2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3EDA" w14:textId="77777777" w:rsidR="00AC7196" w:rsidRPr="00AC7196" w:rsidRDefault="00AC7196" w:rsidP="00E2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AC7196" w:rsidRDefault="00615E0D" w:rsidP="00E2415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3495C5C2" w14:textId="77777777" w:rsid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A576E" w14:textId="054B4B56" w:rsidR="00297373" w:rsidRPr="00AC7196" w:rsidRDefault="00297373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Це</w:t>
      </w:r>
      <w:r w:rsidR="00391C65" w:rsidRPr="00AC7196">
        <w:rPr>
          <w:rFonts w:ascii="Times New Roman" w:hAnsi="Times New Roman" w:cs="Times New Roman"/>
          <w:sz w:val="24"/>
          <w:szCs w:val="24"/>
        </w:rPr>
        <w:t xml:space="preserve">ли изучения предмета </w:t>
      </w:r>
      <w:r w:rsidR="0092008E" w:rsidRPr="00AC7196">
        <w:rPr>
          <w:rFonts w:ascii="Times New Roman" w:hAnsi="Times New Roman" w:cs="Times New Roman"/>
          <w:sz w:val="24"/>
          <w:szCs w:val="24"/>
        </w:rPr>
        <w:t>на уровне основного общего образования:</w:t>
      </w:r>
    </w:p>
    <w:p w14:paraId="552BE636" w14:textId="5C8D53A4" w:rsidR="001D7108" w:rsidRPr="00AC7196" w:rsidRDefault="00AC7196" w:rsidP="00E24158">
      <w:pPr>
        <w:spacing w:after="0" w:line="276" w:lineRule="auto"/>
        <w:ind w:firstLine="601"/>
        <w:jc w:val="both"/>
        <w:rPr>
          <w:rFonts w:ascii="Times New Roman" w:hAnsi="Times New Roman" w:cs="Times New Roman"/>
        </w:rPr>
      </w:pPr>
      <w:r w:rsidRPr="00AC7196">
        <w:rPr>
          <w:rFonts w:ascii="Times New Roman" w:hAnsi="Times New Roman" w:cs="Times New Roman"/>
          <w:sz w:val="24"/>
          <w:szCs w:val="24"/>
        </w:rPr>
        <w:t>–</w:t>
      </w:r>
      <w:r w:rsidR="004022C1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B6B5B" w:rsidRPr="00AC7196">
        <w:rPr>
          <w:rFonts w:ascii="Times New Roman" w:hAnsi="Times New Roman" w:cs="Times New Roman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</w:t>
      </w:r>
      <w:r w:rsidR="005B6B5B" w:rsidRPr="00AC719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5B6B5B" w:rsidRPr="00AC7196">
        <w:rPr>
          <w:rFonts w:ascii="Times New Roman" w:hAnsi="Times New Roman" w:cs="Times New Roman"/>
          <w:sz w:val="24"/>
          <w:szCs w:val="24"/>
        </w:rPr>
        <w:t>и</w:t>
      </w:r>
      <w:r w:rsidR="005B6B5B" w:rsidRPr="00AC71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B6B5B" w:rsidRPr="00AC7196">
        <w:rPr>
          <w:rFonts w:ascii="Times New Roman" w:hAnsi="Times New Roman" w:cs="Times New Roman"/>
          <w:sz w:val="24"/>
          <w:szCs w:val="24"/>
        </w:rPr>
        <w:t>общественной</w:t>
      </w:r>
      <w:r w:rsidR="005B6B5B" w:rsidRPr="00AC719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B6B5B" w:rsidRPr="00AC7196">
        <w:rPr>
          <w:rFonts w:ascii="Times New Roman" w:hAnsi="Times New Roman" w:cs="Times New Roman"/>
          <w:sz w:val="24"/>
          <w:szCs w:val="24"/>
        </w:rPr>
        <w:t>практики</w:t>
      </w:r>
      <w:r w:rsidR="001D7108" w:rsidRPr="00AC7196">
        <w:rPr>
          <w:rFonts w:ascii="Times New Roman" w:hAnsi="Times New Roman" w:cs="Times New Roman"/>
          <w:sz w:val="24"/>
          <w:szCs w:val="24"/>
        </w:rPr>
        <w:t xml:space="preserve">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3F25DE4" w14:textId="75349220" w:rsidR="005B6B5B" w:rsidRPr="00AC7196" w:rsidRDefault="00AC7196" w:rsidP="00E24158">
      <w:pPr>
        <w:pStyle w:val="ad"/>
        <w:spacing w:line="276" w:lineRule="auto"/>
        <w:ind w:left="0" w:firstLine="601"/>
        <w:rPr>
          <w:sz w:val="24"/>
          <w:szCs w:val="24"/>
        </w:rPr>
      </w:pPr>
      <w:r w:rsidRPr="00AC7196">
        <w:rPr>
          <w:sz w:val="24"/>
          <w:szCs w:val="24"/>
        </w:rPr>
        <w:t>–</w:t>
      </w:r>
      <w:r w:rsidR="004022C1" w:rsidRPr="00AC7196">
        <w:rPr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обеспечение условий, способствующих развитию алгоритмического мышления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как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необходимого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условия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профессиональной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деятельности</w:t>
      </w:r>
      <w:r w:rsidR="005B6B5B" w:rsidRPr="00AC7196">
        <w:rPr>
          <w:spacing w:val="80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в современном информационном обществе</w:t>
      </w:r>
      <w:r w:rsidR="001D7108" w:rsidRPr="00AC7196">
        <w:rPr>
          <w:sz w:val="24"/>
          <w:szCs w:val="24"/>
        </w:rPr>
        <w:t xml:space="preserve">, </w:t>
      </w:r>
      <w:r w:rsidR="005B6B5B" w:rsidRPr="00AC7196">
        <w:rPr>
          <w:sz w:val="24"/>
          <w:szCs w:val="24"/>
        </w:rPr>
        <w:t>предполагающего способность обучающегося</w:t>
      </w:r>
      <w:r w:rsidR="005B6B5B" w:rsidRPr="00AC7196">
        <w:rPr>
          <w:spacing w:val="-1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разбивать</w:t>
      </w:r>
      <w:r w:rsidR="005B6B5B" w:rsidRPr="00AC7196">
        <w:rPr>
          <w:spacing w:val="-1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сложные</w:t>
      </w:r>
      <w:r w:rsidR="005B6B5B" w:rsidRPr="00AC7196">
        <w:rPr>
          <w:spacing w:val="-4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задачи</w:t>
      </w:r>
      <w:r w:rsidR="005B6B5B" w:rsidRPr="00AC7196">
        <w:rPr>
          <w:spacing w:val="-1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на более</w:t>
      </w:r>
      <w:r w:rsidR="005B6B5B" w:rsidRPr="00AC7196">
        <w:rPr>
          <w:spacing w:val="-4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простые</w:t>
      </w:r>
      <w:r w:rsidR="005B6B5B" w:rsidRPr="00AC7196">
        <w:rPr>
          <w:spacing w:val="-4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подзадачи, сравнивать новые задачи с задачами, решёнными ранее, определять шаги для достижения результата и так далее;</w:t>
      </w:r>
    </w:p>
    <w:p w14:paraId="24376A5F" w14:textId="56F8CD3B" w:rsidR="005B6B5B" w:rsidRPr="00AC7196" w:rsidRDefault="00AC7196" w:rsidP="00E24158">
      <w:pPr>
        <w:pStyle w:val="ad"/>
        <w:spacing w:line="276" w:lineRule="auto"/>
        <w:ind w:left="0" w:firstLine="601"/>
        <w:rPr>
          <w:sz w:val="24"/>
          <w:szCs w:val="24"/>
        </w:rPr>
      </w:pPr>
      <w:r w:rsidRPr="00AC7196">
        <w:rPr>
          <w:sz w:val="24"/>
          <w:szCs w:val="24"/>
        </w:rPr>
        <w:t>–</w:t>
      </w:r>
      <w:r w:rsidR="004022C1" w:rsidRPr="00AC7196">
        <w:rPr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</w:t>
      </w:r>
      <w:r w:rsidR="005B6B5B" w:rsidRPr="00AC7196">
        <w:rPr>
          <w:spacing w:val="67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умений</w:t>
      </w:r>
      <w:r w:rsidR="005B6B5B" w:rsidRPr="00AC7196">
        <w:rPr>
          <w:spacing w:val="67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и</w:t>
      </w:r>
      <w:r w:rsidR="005B6B5B" w:rsidRPr="00AC7196">
        <w:rPr>
          <w:spacing w:val="64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навыков</w:t>
      </w:r>
      <w:r w:rsidR="005B6B5B" w:rsidRPr="00AC7196">
        <w:rPr>
          <w:spacing w:val="65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работы</w:t>
      </w:r>
      <w:r w:rsidR="005B6B5B" w:rsidRPr="00AC7196">
        <w:rPr>
          <w:spacing w:val="66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с</w:t>
      </w:r>
      <w:r w:rsidR="005B6B5B" w:rsidRPr="00AC7196">
        <w:rPr>
          <w:spacing w:val="66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информацией,</w:t>
      </w:r>
      <w:r w:rsidR="005B6B5B" w:rsidRPr="00AC7196">
        <w:rPr>
          <w:spacing w:val="67"/>
          <w:sz w:val="24"/>
          <w:szCs w:val="24"/>
        </w:rPr>
        <w:t xml:space="preserve"> </w:t>
      </w:r>
      <w:r w:rsidR="005B6B5B" w:rsidRPr="00AC7196">
        <w:rPr>
          <w:sz w:val="24"/>
          <w:szCs w:val="24"/>
        </w:rPr>
        <w:t>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78474B31" w14:textId="27B4BC6C" w:rsidR="009F19AB" w:rsidRPr="00AC7196" w:rsidRDefault="005B6B5B" w:rsidP="00E24158">
      <w:pPr>
        <w:pStyle w:val="ad"/>
        <w:spacing w:line="276" w:lineRule="auto"/>
        <w:ind w:left="108" w:firstLine="567"/>
        <w:rPr>
          <w:sz w:val="24"/>
          <w:szCs w:val="24"/>
        </w:rPr>
      </w:pPr>
      <w:r w:rsidRPr="00AC7196">
        <w:rPr>
          <w:sz w:val="24"/>
          <w:szCs w:val="24"/>
        </w:rPr>
        <w:t xml:space="preserve">– </w:t>
      </w:r>
      <w:r w:rsidR="009F19AB" w:rsidRPr="00AC7196">
        <w:rPr>
          <w:sz w:val="24"/>
          <w:szCs w:val="24"/>
        </w:rPr>
        <w:t>воспитание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ответственного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и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избирательного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отношения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к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информации</w:t>
      </w:r>
      <w:r w:rsidR="009F19AB" w:rsidRPr="00AC7196">
        <w:rPr>
          <w:spacing w:val="8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с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учётом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правовых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и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этических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аспектов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её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распространения,</w:t>
      </w:r>
      <w:r w:rsidR="009F19AB" w:rsidRPr="00AC7196">
        <w:rPr>
          <w:spacing w:val="80"/>
          <w:w w:val="15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стремления</w:t>
      </w:r>
      <w:r w:rsidR="009F19AB" w:rsidRPr="00AC7196">
        <w:rPr>
          <w:spacing w:val="40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к продолжению образования в области информационных технологий и созидательной</w:t>
      </w:r>
      <w:r w:rsidR="009F19AB" w:rsidRPr="00AC7196">
        <w:rPr>
          <w:spacing w:val="-17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деятельности</w:t>
      </w:r>
      <w:r w:rsidR="009F19AB" w:rsidRPr="00AC7196">
        <w:rPr>
          <w:spacing w:val="-15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с</w:t>
      </w:r>
      <w:r w:rsidR="009F19AB" w:rsidRPr="00AC7196">
        <w:rPr>
          <w:spacing w:val="-17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применением</w:t>
      </w:r>
      <w:r w:rsidR="009F19AB" w:rsidRPr="00AC7196">
        <w:rPr>
          <w:spacing w:val="-18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средств</w:t>
      </w:r>
      <w:r w:rsidR="009F19AB" w:rsidRPr="00AC7196">
        <w:rPr>
          <w:spacing w:val="-17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информационных</w:t>
      </w:r>
      <w:r w:rsidR="009F19AB" w:rsidRPr="00AC7196">
        <w:rPr>
          <w:spacing w:val="-18"/>
          <w:sz w:val="24"/>
          <w:szCs w:val="24"/>
        </w:rPr>
        <w:t xml:space="preserve"> </w:t>
      </w:r>
      <w:r w:rsidR="009F19AB" w:rsidRPr="00AC7196">
        <w:rPr>
          <w:sz w:val="24"/>
          <w:szCs w:val="24"/>
        </w:rPr>
        <w:t>технологий.</w:t>
      </w:r>
    </w:p>
    <w:p w14:paraId="4DCAD9C8" w14:textId="4FC799D0" w:rsidR="0084185A" w:rsidRPr="00AC7196" w:rsidRDefault="0084185A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668358"/>
      <w:r w:rsidRPr="00AC7196">
        <w:rPr>
          <w:rFonts w:ascii="Times New Roman" w:hAnsi="Times New Roman" w:cs="Times New Roman"/>
          <w:sz w:val="24"/>
          <w:szCs w:val="24"/>
        </w:rPr>
        <w:t xml:space="preserve">Задачами достижения целей освоения программы </w:t>
      </w:r>
      <w:r w:rsidRPr="00AC7196">
        <w:rPr>
          <w:rFonts w:ascii="Times New Roman" w:hAnsi="Times New Roman"/>
          <w:sz w:val="24"/>
          <w:szCs w:val="24"/>
        </w:rPr>
        <w:t xml:space="preserve">учебного предмета «Информатика» </w:t>
      </w:r>
      <w:r w:rsidRPr="00AC7196">
        <w:rPr>
          <w:rFonts w:ascii="Times New Roman" w:hAnsi="Times New Roman" w:cs="Times New Roman"/>
          <w:sz w:val="24"/>
          <w:szCs w:val="24"/>
        </w:rPr>
        <w:t>являются:</w:t>
      </w:r>
    </w:p>
    <w:bookmarkEnd w:id="2"/>
    <w:p w14:paraId="430ADC41" w14:textId="0887ED36" w:rsidR="00BA336F" w:rsidRPr="00AC7196" w:rsidRDefault="00966DD0" w:rsidP="00E24158">
      <w:pPr>
        <w:pStyle w:val="dash041e0441043d043e0432043d043e0439002004420435043a04410442002004410020043e0442044104420443043f043e043c"/>
        <w:spacing w:after="0" w:line="276" w:lineRule="auto"/>
        <w:ind w:left="0" w:firstLine="697"/>
        <w:jc w:val="both"/>
      </w:pPr>
      <w:r w:rsidRPr="00AC7196">
        <w:rPr>
          <w:rStyle w:val="dash041e0441043d043e0432043d043e0439002004420435043a04410442002004410020043e0442044104420443043f043e043cchar1"/>
        </w:rPr>
        <w:lastRenderedPageBreak/>
        <w:t xml:space="preserve">– </w:t>
      </w:r>
      <w:r w:rsidR="00BA336F" w:rsidRPr="00AC7196">
        <w:rPr>
          <w:rStyle w:val="dash041e0441043d043e0432043d043e0439002004420435043a04410442002004410020043e0442044104420443043f043e043cchar1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12B083C1" w14:textId="0CA193C5" w:rsidR="00BA336F" w:rsidRPr="00AC7196" w:rsidRDefault="00966DD0" w:rsidP="00E24158">
      <w:pPr>
        <w:pStyle w:val="dash041e0441043d043e0432043d043e0439002004420435043a04410442002004410020043e0442044104420443043f043e043c"/>
        <w:spacing w:after="0" w:line="276" w:lineRule="auto"/>
        <w:ind w:left="0" w:firstLine="697"/>
        <w:jc w:val="both"/>
      </w:pPr>
      <w:r w:rsidRPr="00AC7196">
        <w:rPr>
          <w:rStyle w:val="dash041e0441043d043e0432043d043e0439002004420435043a04410442002004410020043e0442044104420443043f043e043cchar1"/>
        </w:rPr>
        <w:t xml:space="preserve">– </w:t>
      </w:r>
      <w:r w:rsidR="00BA336F" w:rsidRPr="00AC7196">
        <w:rPr>
          <w:rStyle w:val="dash041e0441043d043e0432043d043e0439002004420435043a04410442002004410020043e0442044104420443043f043e043cchar1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14:paraId="18BB4A4C" w14:textId="50A82B68" w:rsidR="00BA336F" w:rsidRPr="00AC7196" w:rsidRDefault="00966DD0" w:rsidP="00E24158">
      <w:pPr>
        <w:pStyle w:val="dash041e0441043d043e0432043d043e0439002004420435043a04410442002004410020043e0442044104420443043f043e043c"/>
        <w:spacing w:after="0" w:line="276" w:lineRule="auto"/>
        <w:ind w:left="0" w:firstLine="697"/>
        <w:jc w:val="both"/>
      </w:pPr>
      <w:r w:rsidRPr="00AC7196">
        <w:rPr>
          <w:rStyle w:val="dash041e0441043d043e0432043d043e0439002004420435043a04410442002004410020043e0442044104420443043f043e043cchar1"/>
        </w:rPr>
        <w:t>–</w:t>
      </w:r>
      <w:r w:rsidR="00BA336F" w:rsidRPr="00AC7196">
        <w:rPr>
          <w:rStyle w:val="dash041e0441043d043e0432043d043e0439002004420435043a04410442002004410020043e0442044104420443043f043e043cchar1"/>
        </w:rPr>
        <w:t xml:space="preserve">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</w:t>
      </w:r>
      <w:r w:rsidR="00AC7196" w:rsidRPr="00AC7196">
        <w:rPr>
          <w:rStyle w:val="dash041e0441043d043e0432043d043e0439002004420435043a04410442002004410020043e0442044104420443043f043e043cchar1"/>
        </w:rPr>
        <w:t>–</w:t>
      </w:r>
      <w:r w:rsidR="00BA336F" w:rsidRPr="00AC7196">
        <w:rPr>
          <w:rStyle w:val="dash041e0441043d043e0432043d043e0439002004420435043a04410442002004410020043e0442044104420443043f043e043cchar1"/>
        </w:rPr>
        <w:t xml:space="preserve"> линейной, условной и циклической;</w:t>
      </w:r>
    </w:p>
    <w:p w14:paraId="641E0E83" w14:textId="72E1301B" w:rsidR="00BA336F" w:rsidRPr="00AC7196" w:rsidRDefault="00966DD0" w:rsidP="00E24158">
      <w:pPr>
        <w:pStyle w:val="dash041e0441043d043e0432043d043e0439002004420435043a04410442002004410020043e0442044104420443043f043e043c"/>
        <w:spacing w:after="0" w:line="276" w:lineRule="auto"/>
        <w:ind w:left="0" w:firstLine="697"/>
        <w:jc w:val="both"/>
        <w:rPr>
          <w:rStyle w:val="dash041e0441043d043e0432043d043e0439002004420435043a04410442002004410020043e0442044104420443043f043e043cchar1"/>
        </w:rPr>
      </w:pPr>
      <w:r w:rsidRPr="00AC7196">
        <w:rPr>
          <w:rStyle w:val="dash041e0441043d043e0432043d043e0439002004420435043a04410442002004410020043e0442044104420443043f043e043cchar1"/>
        </w:rPr>
        <w:t xml:space="preserve">– </w:t>
      </w:r>
      <w:r w:rsidR="00BA336F" w:rsidRPr="00AC7196">
        <w:rPr>
          <w:rStyle w:val="dash041e0441043d043e0432043d043e0439002004420435043a04410442002004410020043e0442044104420443043f043e043cchar1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</w:t>
      </w:r>
      <w:r w:rsidR="00AC7196" w:rsidRPr="00AC7196">
        <w:rPr>
          <w:rStyle w:val="dash041e0441043d043e0432043d043e0439002004420435043a04410442002004410020043e0442044104420443043f043e043cchar1"/>
        </w:rPr>
        <w:t>–</w:t>
      </w:r>
      <w:r w:rsidR="00BA336F" w:rsidRPr="00AC7196">
        <w:rPr>
          <w:rStyle w:val="dash041e0441043d043e0432043d043e0439002004420435043a04410442002004410020043e0442044104420443043f043e043cchar1"/>
        </w:rPr>
        <w:t xml:space="preserve"> таблицы, схемы, графики, диаграммы, с использованием соответствующих программных средств обработки данных;</w:t>
      </w:r>
    </w:p>
    <w:p w14:paraId="3ECC26A4" w14:textId="1F2F62A4" w:rsidR="00CD69F8" w:rsidRPr="00AC7196" w:rsidRDefault="00966DD0" w:rsidP="00E24158">
      <w:pPr>
        <w:spacing w:after="0" w:line="276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AC7196">
        <w:rPr>
          <w:rStyle w:val="dash041e0441043d043e0432043d043e0439002004420435043a04410442002004410020043e0442044104420443043f043e043cchar1"/>
        </w:rPr>
        <w:t xml:space="preserve">– </w:t>
      </w:r>
      <w:r w:rsidR="00CD69F8" w:rsidRPr="00AC7196">
        <w:rPr>
          <w:rStyle w:val="dash041e0441043d043e0432043d043e0439002004420435043a04410442002004410020043e0442044104420443043f043e043cchar1"/>
        </w:rPr>
        <w:t xml:space="preserve">формирование </w:t>
      </w:r>
      <w:r w:rsidR="00CD69F8" w:rsidRPr="00AC7196">
        <w:rPr>
          <w:rFonts w:ascii="Times New Roman" w:hAnsi="Times New Roman"/>
          <w:sz w:val="24"/>
          <w:szCs w:val="24"/>
        </w:rPr>
        <w:t>умений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деятельности;</w:t>
      </w:r>
    </w:p>
    <w:p w14:paraId="701FADAD" w14:textId="2AC19BAC" w:rsidR="00BA336F" w:rsidRPr="00AC7196" w:rsidRDefault="00966DD0" w:rsidP="00E24158">
      <w:pPr>
        <w:pStyle w:val="dash041e0441043d043e0432043d043e0439002004420435043a04410442002004410020043e0442044104420443043f043e043c"/>
        <w:spacing w:after="0" w:line="276" w:lineRule="auto"/>
        <w:ind w:left="0" w:firstLine="697"/>
        <w:jc w:val="both"/>
        <w:rPr>
          <w:rStyle w:val="dash041e0441043d043e0432043d043e0439002004420435043a04410442002004410020043e0442044104420443043f043e043cchar1"/>
        </w:rPr>
      </w:pPr>
      <w:r w:rsidRPr="00AC7196">
        <w:rPr>
          <w:rStyle w:val="dash041e0441043d043e0432043d043e0439002004420435043a04410442002004410020043e0442044104420443043f043e043cchar1"/>
        </w:rPr>
        <w:t xml:space="preserve">– </w:t>
      </w:r>
      <w:r w:rsidR="00BA336F" w:rsidRPr="00AC7196">
        <w:rPr>
          <w:rStyle w:val="dash041e0441043d043e0432043d043e0439002004420435043a04410442002004410020043e0442044104420443043f043e043cchar1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77D16714" w14:textId="4DC3A813" w:rsidR="000D6E76" w:rsidRPr="00AC7196" w:rsidRDefault="000D6E76" w:rsidP="00E24158">
      <w:pPr>
        <w:spacing w:after="0" w:line="276" w:lineRule="auto"/>
        <w:ind w:firstLine="561"/>
        <w:jc w:val="both"/>
        <w:rPr>
          <w:bCs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Фундаментальный характер предлагаемой программы придает опора на базовые научные представления предметной области: </w:t>
      </w:r>
      <w:r w:rsidRPr="00AC7196">
        <w:rPr>
          <w:rFonts w:ascii="Times New Roman" w:hAnsi="Times New Roman" w:cs="Times New Roman"/>
          <w:i/>
          <w:iCs/>
          <w:sz w:val="24"/>
          <w:szCs w:val="24"/>
        </w:rPr>
        <w:t>информация, информационные процессы, информационные модели</w:t>
      </w:r>
      <w:r w:rsidRPr="00AC7196">
        <w:rPr>
          <w:rFonts w:ascii="Times New Roman" w:hAnsi="Times New Roman" w:cs="Times New Roman"/>
          <w:sz w:val="24"/>
          <w:szCs w:val="24"/>
        </w:rPr>
        <w:t>.</w:t>
      </w:r>
      <w:r w:rsidRPr="00AC7196">
        <w:t xml:space="preserve"> </w:t>
      </w:r>
      <w:r w:rsidRPr="00AC7196">
        <w:rPr>
          <w:rFonts w:ascii="Times New Roman" w:hAnsi="Times New Roman" w:cs="Times New Roman"/>
          <w:bCs/>
          <w:sz w:val="24"/>
          <w:szCs w:val="24"/>
        </w:rPr>
        <w:t xml:space="preserve">Вместе с тем, большое место в курсе занимает технологическая составляющая, решающая </w:t>
      </w:r>
      <w:proofErr w:type="spellStart"/>
      <w:r w:rsidRPr="00AC7196">
        <w:rPr>
          <w:rFonts w:ascii="Times New Roman" w:hAnsi="Times New Roman" w:cs="Times New Roman"/>
          <w:bCs/>
          <w:sz w:val="24"/>
          <w:szCs w:val="24"/>
        </w:rPr>
        <w:t>метапредметную</w:t>
      </w:r>
      <w:proofErr w:type="spellEnd"/>
      <w:r w:rsidRPr="00AC7196">
        <w:rPr>
          <w:rFonts w:ascii="Times New Roman" w:hAnsi="Times New Roman" w:cs="Times New Roman"/>
          <w:bCs/>
          <w:sz w:val="24"/>
          <w:szCs w:val="24"/>
        </w:rPr>
        <w:t xml:space="preserve"> задачу информатики, определенную в ГОС ООО</w:t>
      </w:r>
      <w:r w:rsidR="007835D2" w:rsidRPr="00AC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196">
        <w:rPr>
          <w:rFonts w:ascii="Times New Roman" w:hAnsi="Times New Roman" w:cs="Times New Roman"/>
          <w:bCs/>
          <w:sz w:val="24"/>
          <w:szCs w:val="24"/>
        </w:rPr>
        <w:t>–</w:t>
      </w:r>
      <w:r w:rsidR="007835D2" w:rsidRPr="00AC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bCs/>
          <w:sz w:val="24"/>
          <w:szCs w:val="24"/>
        </w:rPr>
        <w:t>формирование ИКТ-компетентности учащихся.</w:t>
      </w:r>
      <w:r w:rsidRPr="00AC7196">
        <w:rPr>
          <w:bCs/>
        </w:rPr>
        <w:t xml:space="preserve">  </w:t>
      </w:r>
    </w:p>
    <w:p w14:paraId="060137AE" w14:textId="7CEF9CF9" w:rsidR="000D6E76" w:rsidRPr="00AC7196" w:rsidRDefault="000D6E76" w:rsidP="00E24158">
      <w:pPr>
        <w:spacing w:after="0" w:line="276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Поскольку курс информатики для основной школы (7–9 классы) носит общеобразовательный характер, то его содержание должно обеспечивать </w:t>
      </w:r>
      <w:r w:rsidRPr="00AC7196">
        <w:rPr>
          <w:rStyle w:val="dash041e0431044b0447043d044b0439char1"/>
        </w:rPr>
        <w:t xml:space="preserve">успешное обучение </w:t>
      </w:r>
      <w:r w:rsidR="00B47CC8" w:rsidRPr="00AC7196">
        <w:rPr>
          <w:rFonts w:ascii="Times New Roman" w:hAnsi="Times New Roman" w:cs="Times New Roman"/>
          <w:sz w:val="24"/>
          <w:szCs w:val="24"/>
        </w:rPr>
        <w:t>на базовом и углубленном уровне</w:t>
      </w:r>
      <w:r w:rsidR="00B47CC8" w:rsidRPr="00AC7196">
        <w:rPr>
          <w:rStyle w:val="dash041e0431044b0447043d044b0439char1"/>
        </w:rPr>
        <w:t xml:space="preserve"> </w:t>
      </w:r>
      <w:r w:rsidRPr="00AC7196">
        <w:rPr>
          <w:rStyle w:val="dash041e0431044b0447043d044b0439char1"/>
        </w:rPr>
        <w:t xml:space="preserve">на следующей ступени общего образования. </w:t>
      </w:r>
      <w:r w:rsidR="00B47CC8" w:rsidRPr="00AC7196">
        <w:rPr>
          <w:rStyle w:val="dash041e0431044b0447043d044b0439char1"/>
        </w:rPr>
        <w:t>Именно поэтому в</w:t>
      </w:r>
      <w:r w:rsidRPr="00AC7196">
        <w:rPr>
          <w:rFonts w:ascii="Times New Roman" w:hAnsi="Times New Roman" w:cs="Times New Roman"/>
          <w:sz w:val="24"/>
          <w:szCs w:val="24"/>
        </w:rPr>
        <w:t xml:space="preserve"> содержании предмета сбалансировано отражены три составляющие предметной (и образовательной) области информатики: </w:t>
      </w:r>
      <w:r w:rsidRPr="00AC7196">
        <w:rPr>
          <w:rFonts w:ascii="Times New Roman" w:hAnsi="Times New Roman" w:cs="Times New Roman"/>
          <w:i/>
          <w:iCs/>
          <w:sz w:val="24"/>
          <w:szCs w:val="24"/>
        </w:rPr>
        <w:t>теоретическая информатика</w:t>
      </w:r>
      <w:r w:rsidRPr="00AC7196">
        <w:rPr>
          <w:rFonts w:ascii="Times New Roman" w:hAnsi="Times New Roman" w:cs="Times New Roman"/>
          <w:sz w:val="24"/>
          <w:szCs w:val="24"/>
        </w:rPr>
        <w:t xml:space="preserve">, </w:t>
      </w:r>
      <w:r w:rsidRPr="00AC7196">
        <w:rPr>
          <w:rFonts w:ascii="Times New Roman" w:hAnsi="Times New Roman" w:cs="Times New Roman"/>
          <w:i/>
          <w:iCs/>
          <w:sz w:val="24"/>
          <w:szCs w:val="24"/>
        </w:rPr>
        <w:t>прикладная информатика</w:t>
      </w:r>
      <w:r w:rsidRPr="00AC7196">
        <w:rPr>
          <w:rFonts w:ascii="Times New Roman" w:hAnsi="Times New Roman" w:cs="Times New Roman"/>
          <w:sz w:val="24"/>
          <w:szCs w:val="24"/>
        </w:rPr>
        <w:t xml:space="preserve"> (средства информатизации и информационные технологии) и </w:t>
      </w:r>
      <w:r w:rsidRPr="00AC7196">
        <w:rPr>
          <w:rFonts w:ascii="Times New Roman" w:hAnsi="Times New Roman" w:cs="Times New Roman"/>
          <w:i/>
          <w:iCs/>
          <w:sz w:val="24"/>
          <w:szCs w:val="24"/>
        </w:rPr>
        <w:t>социальная информатика</w:t>
      </w:r>
      <w:r w:rsidRPr="00AC7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566FB" w14:textId="77777777" w:rsidR="00B47CC8" w:rsidRPr="00AC7196" w:rsidRDefault="00BA3765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92605039"/>
      <w:r w:rsidRPr="00AC7196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«Информатика» в образовательной системе России</w:t>
      </w:r>
      <w:r w:rsidR="002D74B2" w:rsidRPr="00AC7196">
        <w:rPr>
          <w:rFonts w:ascii="Times New Roman" w:hAnsi="Times New Roman" w:cs="Times New Roman"/>
          <w:sz w:val="24"/>
          <w:szCs w:val="24"/>
        </w:rPr>
        <w:t xml:space="preserve"> и стран СНГ</w:t>
      </w:r>
      <w:r w:rsidRPr="00AC7196">
        <w:rPr>
          <w:rFonts w:ascii="Times New Roman" w:hAnsi="Times New Roman" w:cs="Times New Roman"/>
          <w:sz w:val="24"/>
          <w:szCs w:val="24"/>
        </w:rPr>
        <w:t xml:space="preserve"> основывается </w:t>
      </w:r>
      <w:r w:rsidR="00B35D4E" w:rsidRPr="00AC7196">
        <w:rPr>
          <w:rFonts w:ascii="Times New Roman" w:hAnsi="Times New Roman" w:cs="Times New Roman"/>
          <w:sz w:val="24"/>
          <w:szCs w:val="24"/>
        </w:rPr>
        <w:t xml:space="preserve">на синтезе </w:t>
      </w:r>
      <w:r w:rsidR="00B35D4E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линейной и концентрической систем – дидактической спирали.</w:t>
      </w:r>
    </w:p>
    <w:p w14:paraId="4825DA65" w14:textId="55A80543" w:rsidR="00B35D4E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Дидактическая спираль</w:t>
      </w:r>
      <w:r w:rsidR="00966DD0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отличается от обычной концентрической системы планирования учебного материала непрерывностью перехода между концентрами. </w:t>
      </w:r>
      <w:r w:rsidR="00B35D4E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Дидактическая спираль</w:t>
      </w:r>
      <w:r w:rsidR="00B35D4E" w:rsidRPr="00AC7196">
        <w:rPr>
          <w:rFonts w:ascii="Times New Roman" w:hAnsi="Times New Roman" w:cs="Times New Roman"/>
          <w:sz w:val="24"/>
          <w:szCs w:val="24"/>
        </w:rPr>
        <w:t xml:space="preserve"> основывается на принципе поэтапного и последовательного углубления знаний и навыков учащихся. Этот подход позволяет структурировать обучение таким образом, чтобы каждое новое понятие или умение расширяло и углубляло предшествующий опыт обучаемых.</w:t>
      </w:r>
      <w:r w:rsidR="002D74B2" w:rsidRPr="00AC7196">
        <w:rPr>
          <w:rFonts w:ascii="Times New Roman" w:hAnsi="Times New Roman" w:cs="Times New Roman"/>
          <w:sz w:val="24"/>
          <w:szCs w:val="24"/>
        </w:rPr>
        <w:t xml:space="preserve"> Рассмотрим основные принципы применения дидактической спирали.</w:t>
      </w:r>
    </w:p>
    <w:p w14:paraId="7D892C40" w14:textId="162D28FE" w:rsidR="005A6C1F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1.</w:t>
      </w:r>
      <w:r w:rsid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 xml:space="preserve">Начальный этап включает общее знакомство с понятием, например, вводные уроки могут посвящаться основам информатики, таким как алгоритмы или программирование. Это позволяет учащимся создать базовое понимание предмета с учетом их предыдущего опыта и знаний. </w:t>
      </w:r>
    </w:p>
    <w:p w14:paraId="12739CAC" w14:textId="025B0079" w:rsidR="005A6C1F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 xml:space="preserve">Постепенное развитие и обогащение знаний. На следующих этапах делают акцент на дальнейшее развитие тем, где учащиеся учатся применять свои знания на практике. Например, если в начальном курсе изучаются основы программирования, то в более поздних курсах акцент может переноситься на сложные алгоритмические конструкции или новые языки программирования, как </w:t>
      </w:r>
      <w:proofErr w:type="spellStart"/>
      <w:r w:rsidR="005A6C1F" w:rsidRPr="00AC719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5A6C1F" w:rsidRPr="00AC7196">
        <w:rPr>
          <w:rFonts w:ascii="Times New Roman" w:hAnsi="Times New Roman" w:cs="Times New Roman"/>
          <w:sz w:val="24"/>
          <w:szCs w:val="24"/>
        </w:rPr>
        <w:t>.</w:t>
      </w:r>
    </w:p>
    <w:p w14:paraId="784E2B0D" w14:textId="462CEBEA" w:rsidR="005A6C1F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3.</w:t>
      </w:r>
      <w:r w:rsid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 xml:space="preserve">Акцент на практическое применение знаний. </w:t>
      </w:r>
      <w:bookmarkStart w:id="4" w:name="_Hlk192614041"/>
      <w:r w:rsidR="005A6C1F" w:rsidRPr="00AC7196">
        <w:rPr>
          <w:rFonts w:ascii="Times New Roman" w:hAnsi="Times New Roman" w:cs="Times New Roman"/>
          <w:sz w:val="24"/>
          <w:szCs w:val="24"/>
        </w:rPr>
        <w:t>Учащиеся должны иметь возможность использовать теорию на практике, создавая проекты или решая реальные задачи, что способствует формированию более глубокого понимания и профессиональных навыков.</w:t>
      </w:r>
    </w:p>
    <w:bookmarkEnd w:id="4"/>
    <w:p w14:paraId="69D6973E" w14:textId="7D6F47AF" w:rsidR="005A6C1F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4.</w:t>
      </w:r>
      <w:r w:rsid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 xml:space="preserve">Интеграция с другими дисциплинами. </w:t>
      </w:r>
      <w:bookmarkStart w:id="5" w:name="_Hlk192614116"/>
      <w:r w:rsidR="005A6C1F" w:rsidRPr="00AC719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C21018" w:rsidRPr="00AC7196">
        <w:rPr>
          <w:rFonts w:ascii="Times New Roman" w:hAnsi="Times New Roman" w:cs="Times New Roman"/>
          <w:sz w:val="24"/>
          <w:szCs w:val="24"/>
        </w:rPr>
        <w:t xml:space="preserve">информатике </w:t>
      </w:r>
      <w:r w:rsidR="005A6C1F" w:rsidRPr="00AC7196">
        <w:rPr>
          <w:rFonts w:ascii="Times New Roman" w:hAnsi="Times New Roman" w:cs="Times New Roman"/>
          <w:sz w:val="24"/>
          <w:szCs w:val="24"/>
        </w:rPr>
        <w:t>долж</w:t>
      </w:r>
      <w:r w:rsidR="00C21018" w:rsidRPr="00AC7196">
        <w:rPr>
          <w:rFonts w:ascii="Times New Roman" w:hAnsi="Times New Roman" w:cs="Times New Roman"/>
          <w:sz w:val="24"/>
          <w:szCs w:val="24"/>
        </w:rPr>
        <w:t xml:space="preserve">но </w:t>
      </w:r>
      <w:r w:rsidR="005A6C1F" w:rsidRPr="00AC7196">
        <w:rPr>
          <w:rFonts w:ascii="Times New Roman" w:hAnsi="Times New Roman" w:cs="Times New Roman"/>
          <w:sz w:val="24"/>
          <w:szCs w:val="24"/>
        </w:rPr>
        <w:t>быть связано и с другими предметами, что помогает усилить междисциплинарные связи и углубляет понимание различных аспектов обучения. Например, использование математических понятий в программировании позволяет учащимся увидеть практическое применение теории</w:t>
      </w:r>
      <w:bookmarkEnd w:id="5"/>
      <w:r w:rsidR="005A6C1F" w:rsidRPr="00AC71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519BC" w14:textId="49F1431D" w:rsidR="005A6C1F" w:rsidRPr="00AC7196" w:rsidRDefault="00B47CC8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5.</w:t>
      </w:r>
      <w:r w:rsid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 xml:space="preserve">Использование методов проектов. Метод проектов способствует развитию самостоятельности у обучающихся и позволяет им применять все полученные знания на практике. Учащиеся работают над созданием собственных проектов, что помогает закрепить материалы и развить такие навыки, как критическое мышление и командная работа. </w:t>
      </w:r>
    </w:p>
    <w:p w14:paraId="12A3F7C1" w14:textId="3D1E476A" w:rsidR="005A6C1F" w:rsidRPr="00AC7196" w:rsidRDefault="002D74B2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Таким образом, п</w:t>
      </w:r>
      <w:r w:rsidR="005A6C1F" w:rsidRPr="00AC7196">
        <w:rPr>
          <w:rFonts w:ascii="Times New Roman" w:hAnsi="Times New Roman" w:cs="Times New Roman"/>
          <w:sz w:val="24"/>
          <w:szCs w:val="24"/>
        </w:rPr>
        <w:t>рименение дидактической спирали в обучении информатике позволяет не только систематизировать материал, но и создать условия для более глубокого понимания и успешного освоения учебного предмета. Чередование теоретических и практических занятий, применение интегративных методик и проектный подход значительно усиливают образовательный процесс.</w:t>
      </w:r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AC7196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7DC3D48C" w14:textId="58DD05B2" w:rsidR="00297373" w:rsidRP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</w:t>
      </w:r>
      <w:r w:rsidR="00297373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0A0838" w:rsidRPr="00AC7196">
        <w:rPr>
          <w:rFonts w:ascii="Times New Roman" w:hAnsi="Times New Roman" w:cs="Times New Roman"/>
          <w:sz w:val="24"/>
          <w:szCs w:val="24"/>
        </w:rPr>
        <w:t>«</w:t>
      </w:r>
      <w:r w:rsidR="00AA2475" w:rsidRPr="00AC7196">
        <w:rPr>
          <w:rFonts w:ascii="Times New Roman" w:hAnsi="Times New Roman" w:cs="Times New Roman"/>
          <w:bCs/>
          <w:sz w:val="24"/>
          <w:szCs w:val="24"/>
        </w:rPr>
        <w:t>Цифровая</w:t>
      </w:r>
      <w:r w:rsidR="00AA2475" w:rsidRPr="00AC719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AA2475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грамотность</w:t>
      </w:r>
      <w:r w:rsidR="000A0838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  <w:r w:rsidR="00297373" w:rsidRPr="00AC71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E0AD3" w14:textId="0645E2C2" w:rsidR="00297373" w:rsidRP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</w:t>
      </w:r>
      <w:r w:rsidR="00297373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0A0838" w:rsidRPr="00AC7196">
        <w:rPr>
          <w:rFonts w:ascii="Times New Roman" w:hAnsi="Times New Roman" w:cs="Times New Roman"/>
          <w:sz w:val="24"/>
          <w:szCs w:val="24"/>
        </w:rPr>
        <w:t>«</w:t>
      </w:r>
      <w:r w:rsidR="00AA2475" w:rsidRPr="00AC7196">
        <w:rPr>
          <w:rFonts w:ascii="Times New Roman" w:hAnsi="Times New Roman" w:cs="Times New Roman"/>
          <w:bCs/>
          <w:sz w:val="24"/>
          <w:szCs w:val="24"/>
        </w:rPr>
        <w:t>Теоретические</w:t>
      </w:r>
      <w:r w:rsidR="00AA2475" w:rsidRPr="00AC719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AA2475" w:rsidRPr="00AC7196">
        <w:rPr>
          <w:rFonts w:ascii="Times New Roman" w:hAnsi="Times New Roman" w:cs="Times New Roman"/>
          <w:bCs/>
          <w:sz w:val="24"/>
          <w:szCs w:val="24"/>
        </w:rPr>
        <w:t>основы</w:t>
      </w:r>
      <w:r w:rsidR="00AA2475" w:rsidRPr="00AC7196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AA2475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информатики</w:t>
      </w:r>
      <w:r w:rsidR="000A0838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  <w:r w:rsidR="00297373" w:rsidRPr="00AC71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B96989" w14:textId="6FFE1056" w:rsidR="00AA2475" w:rsidRPr="00AC7196" w:rsidRDefault="00AA2475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0A0838" w:rsidRPr="00AC71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AC71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Информационные технологии</w:t>
      </w:r>
      <w:r w:rsidR="000A0838" w:rsidRPr="00AC71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AC71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1B2262F" w14:textId="51C14961" w:rsidR="00297373" w:rsidRP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</w:t>
      </w:r>
      <w:r w:rsidR="00297373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="000A0838" w:rsidRPr="00AC7196">
        <w:rPr>
          <w:rFonts w:ascii="Times New Roman" w:hAnsi="Times New Roman" w:cs="Times New Roman"/>
          <w:sz w:val="24"/>
          <w:szCs w:val="24"/>
        </w:rPr>
        <w:t>«</w:t>
      </w:r>
      <w:r w:rsidR="00AA5AA4" w:rsidRPr="00AC7196">
        <w:rPr>
          <w:rFonts w:ascii="Times New Roman" w:hAnsi="Times New Roman" w:cs="Times New Roman"/>
          <w:bCs/>
          <w:sz w:val="24"/>
          <w:szCs w:val="24"/>
        </w:rPr>
        <w:t>Алгоритмы</w:t>
      </w:r>
      <w:r w:rsidR="00AA5AA4" w:rsidRPr="00AC719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AA5AA4" w:rsidRPr="00AC7196">
        <w:rPr>
          <w:rFonts w:ascii="Times New Roman" w:hAnsi="Times New Roman" w:cs="Times New Roman"/>
          <w:bCs/>
          <w:sz w:val="24"/>
          <w:szCs w:val="24"/>
        </w:rPr>
        <w:t>и</w:t>
      </w:r>
      <w:r w:rsidR="00AA5AA4" w:rsidRPr="00AC7196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AA5AA4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программирование</w:t>
      </w:r>
      <w:r w:rsidR="000A0838" w:rsidRPr="00AC7196">
        <w:rPr>
          <w:rFonts w:ascii="Times New Roman" w:hAnsi="Times New Roman" w:cs="Times New Roman"/>
          <w:bCs/>
          <w:spacing w:val="-2"/>
          <w:sz w:val="24"/>
          <w:szCs w:val="24"/>
        </w:rPr>
        <w:t>».</w:t>
      </w:r>
    </w:p>
    <w:bookmarkEnd w:id="3"/>
    <w:p w14:paraId="4358CDA1" w14:textId="77777777" w:rsidR="0017175A" w:rsidRPr="00AC7196" w:rsidRDefault="0017175A" w:rsidP="00E241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0DE45836" w:rsidR="00615E0D" w:rsidRPr="00AC7196" w:rsidRDefault="0017175A" w:rsidP="00E2415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1B171D" w:rsidRPr="00AC7196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AC7196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AC7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96">
        <w:rPr>
          <w:rFonts w:ascii="Times New Roman" w:hAnsi="Times New Roman" w:cs="Times New Roman"/>
          <w:b/>
          <w:sz w:val="24"/>
          <w:szCs w:val="24"/>
        </w:rPr>
        <w:br/>
      </w:r>
      <w:r w:rsidRPr="00AC7196">
        <w:rPr>
          <w:rFonts w:ascii="Times New Roman" w:hAnsi="Times New Roman" w:cs="Times New Roman"/>
          <w:b/>
          <w:sz w:val="24"/>
          <w:szCs w:val="24"/>
        </w:rPr>
        <w:t>В</w:t>
      </w:r>
      <w:r w:rsidR="00A267F8" w:rsidRPr="00AC7196">
        <w:rPr>
          <w:rFonts w:ascii="Times New Roman" w:hAnsi="Times New Roman" w:cs="Times New Roman"/>
          <w:b/>
          <w:sz w:val="24"/>
          <w:szCs w:val="24"/>
        </w:rPr>
        <w:t xml:space="preserve"> ГОСУДАРСТВЕННОМ</w:t>
      </w:r>
      <w:r w:rsidRPr="00AC7196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  <w:r w:rsidR="00A267F8" w:rsidRPr="00AC7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96">
        <w:rPr>
          <w:rFonts w:ascii="Times New Roman" w:hAnsi="Times New Roman" w:cs="Times New Roman"/>
          <w:b/>
          <w:sz w:val="24"/>
          <w:szCs w:val="24"/>
        </w:rPr>
        <w:br/>
      </w:r>
      <w:r w:rsidR="00A267F8" w:rsidRPr="00AC7196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776279A9" w14:textId="77777777" w:rsidR="00AC7196" w:rsidRDefault="00AC7196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8AC002" w14:textId="2AB1719D" w:rsidR="00461D83" w:rsidRPr="00AC7196" w:rsidRDefault="00447A57" w:rsidP="00E241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для освоения программы по </w:t>
      </w:r>
      <w:r w:rsidR="00455F22" w:rsidRPr="00AC7196">
        <w:rPr>
          <w:rFonts w:ascii="Times New Roman" w:hAnsi="Times New Roman" w:cs="Times New Roman"/>
          <w:sz w:val="24"/>
          <w:szCs w:val="24"/>
        </w:rPr>
        <w:t xml:space="preserve">информатике </w:t>
      </w:r>
      <w:r w:rsidR="004F6D04" w:rsidRPr="00AC7196">
        <w:rPr>
          <w:rFonts w:ascii="Times New Roman" w:hAnsi="Times New Roman" w:cs="Times New Roman"/>
          <w:sz w:val="24"/>
          <w:szCs w:val="24"/>
        </w:rPr>
        <w:t xml:space="preserve">с </w:t>
      </w:r>
      <w:r w:rsidR="00455F22" w:rsidRPr="00AC7196">
        <w:rPr>
          <w:rFonts w:ascii="Times New Roman" w:hAnsi="Times New Roman" w:cs="Times New Roman"/>
          <w:sz w:val="24"/>
          <w:szCs w:val="24"/>
        </w:rPr>
        <w:t>7</w:t>
      </w:r>
      <w:r w:rsidR="004F6D04" w:rsidRPr="00AC7196">
        <w:rPr>
          <w:rFonts w:ascii="Times New Roman" w:hAnsi="Times New Roman" w:cs="Times New Roman"/>
          <w:sz w:val="24"/>
          <w:szCs w:val="24"/>
        </w:rPr>
        <w:t xml:space="preserve"> по </w:t>
      </w:r>
      <w:r w:rsidR="00455F22" w:rsidRPr="00AC7196">
        <w:rPr>
          <w:rFonts w:ascii="Times New Roman" w:hAnsi="Times New Roman" w:cs="Times New Roman"/>
          <w:sz w:val="24"/>
          <w:szCs w:val="24"/>
        </w:rPr>
        <w:t>9</w:t>
      </w:r>
      <w:r w:rsidR="004F6D04" w:rsidRPr="00AC719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211EE">
        <w:rPr>
          <w:rFonts w:ascii="Times New Roman" w:hAnsi="Times New Roman" w:cs="Times New Roman"/>
          <w:sz w:val="24"/>
          <w:szCs w:val="24"/>
        </w:rPr>
        <w:t>ы</w:t>
      </w:r>
      <w:r w:rsidR="00455F22" w:rsidRPr="00AC7196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="004F6D04" w:rsidRPr="00AC7196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="00455F22" w:rsidRPr="00AC7196">
        <w:rPr>
          <w:rFonts w:ascii="Times New Roman" w:hAnsi="Times New Roman" w:cs="Times New Roman"/>
          <w:sz w:val="24"/>
          <w:szCs w:val="24"/>
        </w:rPr>
        <w:t>102 часа.</w:t>
      </w:r>
    </w:p>
    <w:p w14:paraId="474ACCB6" w14:textId="335AE09A" w:rsidR="00D51F7D" w:rsidRPr="00AC7196" w:rsidRDefault="004F6D04" w:rsidP="00E2415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AC7196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538"/>
      </w:tblGrid>
      <w:tr w:rsidR="00AC7196" w:rsidRPr="00AC7196" w14:paraId="45C3ADBE" w14:textId="77777777" w:rsidTr="004211EE">
        <w:tc>
          <w:tcPr>
            <w:tcW w:w="1271" w:type="dxa"/>
            <w:vMerge w:val="restart"/>
            <w:vAlign w:val="center"/>
          </w:tcPr>
          <w:p w14:paraId="0BDF3E9E" w14:textId="77777777" w:rsidR="00F06E70" w:rsidRPr="00784694" w:rsidRDefault="00F06E70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8074" w:type="dxa"/>
            <w:gridSpan w:val="2"/>
            <w:vAlign w:val="center"/>
          </w:tcPr>
          <w:p w14:paraId="0E71FB55" w14:textId="1388BE94" w:rsidR="00F06E70" w:rsidRPr="00784694" w:rsidRDefault="004211EE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AC7196" w:rsidRPr="00AC7196" w14:paraId="63AB6BB5" w14:textId="77777777" w:rsidTr="004211EE">
        <w:tc>
          <w:tcPr>
            <w:tcW w:w="1271" w:type="dxa"/>
            <w:vMerge/>
            <w:vAlign w:val="center"/>
          </w:tcPr>
          <w:p w14:paraId="7EED1EE5" w14:textId="77777777" w:rsidR="004F6D04" w:rsidRPr="00784694" w:rsidRDefault="004F6D04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C74554" w14:textId="7878C828" w:rsidR="004F6D04" w:rsidRPr="00784694" w:rsidRDefault="00784694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4F6D04" w:rsidRPr="00784694">
              <w:rPr>
                <w:rFonts w:ascii="Times New Roman" w:hAnsi="Times New Roman" w:cs="Times New Roman"/>
                <w:szCs w:val="24"/>
              </w:rPr>
              <w:t xml:space="preserve"> неделю</w:t>
            </w:r>
          </w:p>
        </w:tc>
        <w:tc>
          <w:tcPr>
            <w:tcW w:w="3538" w:type="dxa"/>
            <w:vAlign w:val="center"/>
          </w:tcPr>
          <w:p w14:paraId="1CBB9763" w14:textId="3A01917F" w:rsidR="004F6D04" w:rsidRPr="00784694" w:rsidRDefault="00784694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</w:t>
            </w:r>
            <w:r w:rsidR="004F6D04" w:rsidRPr="00784694">
              <w:rPr>
                <w:rFonts w:ascii="Times New Roman" w:hAnsi="Times New Roman" w:cs="Times New Roman"/>
                <w:szCs w:val="24"/>
              </w:rPr>
              <w:t>а год</w:t>
            </w:r>
          </w:p>
        </w:tc>
      </w:tr>
      <w:tr w:rsidR="00AC7196" w:rsidRPr="00AC7196" w14:paraId="224506D1" w14:textId="77777777" w:rsidTr="004211EE">
        <w:tc>
          <w:tcPr>
            <w:tcW w:w="1271" w:type="dxa"/>
          </w:tcPr>
          <w:p w14:paraId="0154F1F8" w14:textId="019F8E3A" w:rsidR="004F6D04" w:rsidRPr="00784694" w:rsidRDefault="00DC1B77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</w:tcPr>
          <w:p w14:paraId="32D379C8" w14:textId="4F7E862F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8" w:type="dxa"/>
          </w:tcPr>
          <w:p w14:paraId="75F3BA75" w14:textId="2007AA31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AC7196" w:rsidRPr="00AC7196" w14:paraId="7374BB19" w14:textId="77777777" w:rsidTr="004211EE">
        <w:tc>
          <w:tcPr>
            <w:tcW w:w="1271" w:type="dxa"/>
          </w:tcPr>
          <w:p w14:paraId="4D2335CC" w14:textId="5D0F609F" w:rsidR="004F6D04" w:rsidRPr="00784694" w:rsidRDefault="00DC1B77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</w:tcPr>
          <w:p w14:paraId="5AD3C3F3" w14:textId="43EE98D5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8" w:type="dxa"/>
          </w:tcPr>
          <w:p w14:paraId="09113040" w14:textId="11B87540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AC7196" w:rsidRPr="00AC7196" w14:paraId="0D6C354A" w14:textId="77777777" w:rsidTr="004211EE">
        <w:tc>
          <w:tcPr>
            <w:tcW w:w="1271" w:type="dxa"/>
          </w:tcPr>
          <w:p w14:paraId="603AA298" w14:textId="611FFFDD" w:rsidR="004F6D04" w:rsidRPr="00784694" w:rsidRDefault="00DC1B77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536" w:type="dxa"/>
          </w:tcPr>
          <w:p w14:paraId="447C8C71" w14:textId="336A0277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8" w:type="dxa"/>
          </w:tcPr>
          <w:p w14:paraId="7924A21D" w14:textId="24AECD87" w:rsidR="004F6D04" w:rsidRPr="00784694" w:rsidRDefault="00A94506" w:rsidP="00E2415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8469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14:paraId="11447206" w14:textId="7595AF1B" w:rsidR="00ED1A03" w:rsidRPr="00AC7196" w:rsidRDefault="00ED1A03" w:rsidP="00E24158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4. СОДЕРЖАНИЕ </w:t>
      </w:r>
      <w:r w:rsidR="005E3422"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4211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B6695F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94506" w:rsidRPr="00AC7196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FB5DE62" w14:textId="77777777" w:rsidR="004211EE" w:rsidRDefault="004211EE" w:rsidP="00E24158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61A3B078" w:rsidR="00B6695F" w:rsidRPr="00AC7196" w:rsidRDefault="00C27EEE" w:rsidP="00E24158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Pr="00AC7196" w:rsidRDefault="00B6695F" w:rsidP="00E2415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337"/>
        <w:gridCol w:w="1985"/>
      </w:tblGrid>
      <w:tr w:rsidR="00AC7196" w:rsidRPr="00D35F09" w14:paraId="7EAD7A61" w14:textId="77777777" w:rsidTr="00D35F09">
        <w:trPr>
          <w:trHeight w:val="136"/>
        </w:trPr>
        <w:tc>
          <w:tcPr>
            <w:tcW w:w="1029" w:type="dxa"/>
            <w:vAlign w:val="center"/>
          </w:tcPr>
          <w:p w14:paraId="27DB65EB" w14:textId="7387AE7A" w:rsidR="004211EE" w:rsidRPr="00D35F09" w:rsidRDefault="0058729E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0B214F0" w14:textId="71DC349D" w:rsidR="0058729E" w:rsidRPr="00D35F09" w:rsidRDefault="0058729E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proofErr w:type="gramStart"/>
            <w:r w:rsidRPr="00D35F0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D35F0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6337" w:type="dxa"/>
            <w:vAlign w:val="center"/>
          </w:tcPr>
          <w:p w14:paraId="0ADA10E9" w14:textId="77777777" w:rsidR="0058729E" w:rsidRPr="00D35F09" w:rsidRDefault="0058729E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5" w:type="dxa"/>
            <w:vAlign w:val="center"/>
          </w:tcPr>
          <w:p w14:paraId="6AC76653" w14:textId="1944A2D3" w:rsidR="0058729E" w:rsidRPr="00D35F09" w:rsidRDefault="0058729E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AC7196" w:rsidRPr="00D35F09" w14:paraId="6160EB4D" w14:textId="77777777" w:rsidTr="00D35F09">
        <w:trPr>
          <w:trHeight w:val="277"/>
        </w:trPr>
        <w:tc>
          <w:tcPr>
            <w:tcW w:w="1029" w:type="dxa"/>
          </w:tcPr>
          <w:p w14:paraId="7C7761FA" w14:textId="775C7810" w:rsidR="007F65CF" w:rsidRPr="00D35F09" w:rsidRDefault="007F65CF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37" w:type="dxa"/>
          </w:tcPr>
          <w:p w14:paraId="0AF6B6E0" w14:textId="26794BA1" w:rsidR="007F65CF" w:rsidRPr="00D35F09" w:rsidRDefault="00DA2664" w:rsidP="00E241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bookmarkStart w:id="6" w:name="_Hlk192176809"/>
            <w:r w:rsidRPr="00D35F09">
              <w:rPr>
                <w:rFonts w:ascii="Times New Roman" w:hAnsi="Times New Roman" w:cs="Times New Roman"/>
                <w:bCs/>
                <w:szCs w:val="24"/>
              </w:rPr>
              <w:t>Цифровая</w:t>
            </w:r>
            <w:r w:rsidRPr="00D35F09">
              <w:rPr>
                <w:rFonts w:ascii="Times New Roman" w:hAnsi="Times New Roman" w:cs="Times New Roman"/>
                <w:bCs/>
                <w:spacing w:val="-8"/>
                <w:szCs w:val="24"/>
              </w:rPr>
              <w:t xml:space="preserve"> </w:t>
            </w:r>
            <w:r w:rsidRPr="00D35F09">
              <w:rPr>
                <w:rFonts w:ascii="Times New Roman" w:hAnsi="Times New Roman" w:cs="Times New Roman"/>
                <w:bCs/>
                <w:spacing w:val="-2"/>
                <w:szCs w:val="24"/>
              </w:rPr>
              <w:t>грамотность</w:t>
            </w:r>
            <w:bookmarkEnd w:id="6"/>
          </w:p>
        </w:tc>
        <w:tc>
          <w:tcPr>
            <w:tcW w:w="1985" w:type="dxa"/>
          </w:tcPr>
          <w:p w14:paraId="35D25703" w14:textId="1F794879" w:rsidR="007F65CF" w:rsidRPr="00D35F09" w:rsidRDefault="00DA2664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</w:t>
            </w:r>
          </w:p>
        </w:tc>
      </w:tr>
      <w:tr w:rsidR="00AC7196" w:rsidRPr="00D35F09" w14:paraId="10D24FB9" w14:textId="77777777" w:rsidTr="00D35F09">
        <w:trPr>
          <w:trHeight w:val="277"/>
        </w:trPr>
        <w:tc>
          <w:tcPr>
            <w:tcW w:w="1029" w:type="dxa"/>
          </w:tcPr>
          <w:p w14:paraId="1280810A" w14:textId="3177031C" w:rsidR="00DA2664" w:rsidRPr="00D35F09" w:rsidRDefault="00DA2664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37" w:type="dxa"/>
          </w:tcPr>
          <w:p w14:paraId="66E313A1" w14:textId="11FB6228" w:rsidR="00DA2664" w:rsidRPr="00D35F09" w:rsidRDefault="00DA2664" w:rsidP="00E241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D35F09">
              <w:rPr>
                <w:rFonts w:ascii="Times New Roman" w:hAnsi="Times New Roman" w:cs="Times New Roman"/>
                <w:bCs/>
                <w:szCs w:val="24"/>
              </w:rPr>
              <w:t>Теоретические</w:t>
            </w:r>
            <w:r w:rsidRPr="00D35F09">
              <w:rPr>
                <w:rFonts w:ascii="Times New Roman" w:hAnsi="Times New Roman" w:cs="Times New Roman"/>
                <w:bCs/>
                <w:spacing w:val="-4"/>
                <w:szCs w:val="24"/>
              </w:rPr>
              <w:t xml:space="preserve"> </w:t>
            </w:r>
            <w:r w:rsidRPr="00D35F09">
              <w:rPr>
                <w:rFonts w:ascii="Times New Roman" w:hAnsi="Times New Roman" w:cs="Times New Roman"/>
                <w:bCs/>
                <w:szCs w:val="24"/>
              </w:rPr>
              <w:t>основы</w:t>
            </w:r>
            <w:r w:rsidRPr="00D35F09">
              <w:rPr>
                <w:rFonts w:ascii="Times New Roman" w:hAnsi="Times New Roman" w:cs="Times New Roman"/>
                <w:bCs/>
                <w:spacing w:val="-9"/>
                <w:szCs w:val="24"/>
              </w:rPr>
              <w:t xml:space="preserve"> </w:t>
            </w:r>
            <w:r w:rsidRPr="00D35F09">
              <w:rPr>
                <w:rFonts w:ascii="Times New Roman" w:hAnsi="Times New Roman" w:cs="Times New Roman"/>
                <w:bCs/>
                <w:spacing w:val="-2"/>
                <w:szCs w:val="24"/>
              </w:rPr>
              <w:t>информатики</w:t>
            </w:r>
          </w:p>
        </w:tc>
        <w:tc>
          <w:tcPr>
            <w:tcW w:w="1985" w:type="dxa"/>
          </w:tcPr>
          <w:p w14:paraId="3074EDC4" w14:textId="22AF636A" w:rsidR="00DA2664" w:rsidRPr="00D35F09" w:rsidRDefault="00DA2664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</w:t>
            </w:r>
          </w:p>
        </w:tc>
      </w:tr>
      <w:tr w:rsidR="00AC7196" w:rsidRPr="00D35F09" w14:paraId="74B06850" w14:textId="77777777" w:rsidTr="00D35F09">
        <w:trPr>
          <w:trHeight w:val="277"/>
        </w:trPr>
        <w:tc>
          <w:tcPr>
            <w:tcW w:w="1029" w:type="dxa"/>
          </w:tcPr>
          <w:p w14:paraId="6F7BE9A5" w14:textId="3DBF2868" w:rsidR="00DA2664" w:rsidRPr="00D35F09" w:rsidRDefault="00DA2664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37" w:type="dxa"/>
          </w:tcPr>
          <w:p w14:paraId="7FBF5D5F" w14:textId="15E939E0" w:rsidR="00DA2664" w:rsidRPr="00D35F09" w:rsidRDefault="00F357C1" w:rsidP="00E241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bookmarkStart w:id="7" w:name="_Hlk192615186"/>
            <w:r w:rsidRPr="00D35F09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Информационные технологии</w:t>
            </w:r>
            <w:bookmarkEnd w:id="7"/>
          </w:p>
        </w:tc>
        <w:tc>
          <w:tcPr>
            <w:tcW w:w="1985" w:type="dxa"/>
          </w:tcPr>
          <w:p w14:paraId="6B6DF72D" w14:textId="3D859C32" w:rsidR="00DA2664" w:rsidRPr="00D35F09" w:rsidRDefault="00B73394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</w:t>
            </w:r>
          </w:p>
        </w:tc>
      </w:tr>
      <w:tr w:rsidR="00AC7196" w:rsidRPr="00D35F09" w14:paraId="40F7968D" w14:textId="77777777" w:rsidTr="00D35F09">
        <w:trPr>
          <w:trHeight w:val="277"/>
        </w:trPr>
        <w:tc>
          <w:tcPr>
            <w:tcW w:w="1029" w:type="dxa"/>
          </w:tcPr>
          <w:p w14:paraId="701A60BB" w14:textId="77777777" w:rsidR="00EE461A" w:rsidRPr="00D35F09" w:rsidRDefault="00EE461A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3EFDDBB9" w14:textId="5DDD7B38" w:rsidR="00EE461A" w:rsidRPr="00D35F09" w:rsidRDefault="00EE461A" w:rsidP="00E241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szCs w:val="24"/>
                <w:lang w:eastAsia="ru-RU"/>
              </w:rPr>
              <w:t>Резерв</w:t>
            </w:r>
            <w:r w:rsidR="004B63C3" w:rsidRPr="00D35F0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2BE3105D" w14:textId="39C055FB" w:rsidR="00EE461A" w:rsidRPr="00D35F09" w:rsidRDefault="00EE461A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AC7196" w:rsidRPr="00D35F09" w14:paraId="2A91CCF9" w14:textId="77777777" w:rsidTr="00D35F09">
        <w:trPr>
          <w:trHeight w:val="277"/>
        </w:trPr>
        <w:tc>
          <w:tcPr>
            <w:tcW w:w="1029" w:type="dxa"/>
          </w:tcPr>
          <w:p w14:paraId="53F13486" w14:textId="77777777" w:rsidR="00DA2664" w:rsidRPr="00D35F09" w:rsidRDefault="00DA2664" w:rsidP="00E241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37" w:type="dxa"/>
          </w:tcPr>
          <w:p w14:paraId="6778CDF2" w14:textId="1FCB095C" w:rsidR="00DA2664" w:rsidRPr="00D35F09" w:rsidRDefault="00DA2664" w:rsidP="00E241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35F0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</w:tcPr>
          <w:p w14:paraId="2081B1E1" w14:textId="2E53FAE9" w:rsidR="00DA2664" w:rsidRPr="00D35F09" w:rsidRDefault="00B73394" w:rsidP="00E2415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35F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18392364" w14:textId="77777777" w:rsidR="004211EE" w:rsidRDefault="004211EE" w:rsidP="00E24158">
      <w:pPr>
        <w:spacing w:after="0" w:line="276" w:lineRule="auto"/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BBF96" w14:textId="12647BC3" w:rsidR="00670229" w:rsidRPr="00AC7196" w:rsidRDefault="00741384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t>Цифровая</w:t>
      </w:r>
      <w:r w:rsidRPr="00AC719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b/>
          <w:spacing w:val="-2"/>
          <w:sz w:val="24"/>
          <w:szCs w:val="24"/>
        </w:rPr>
        <w:t>грамотность</w:t>
      </w:r>
    </w:p>
    <w:p w14:paraId="181F3D14" w14:textId="4860414F" w:rsidR="00670229" w:rsidRPr="00AC7196" w:rsidRDefault="00670229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Компьютер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–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универсальное</w:t>
      </w:r>
      <w:r w:rsidRPr="00AC719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устройство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обработки</w:t>
      </w:r>
      <w:r w:rsidRPr="00AC719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данных</w:t>
      </w:r>
    </w:p>
    <w:p w14:paraId="0176EBA1" w14:textId="77777777" w:rsidR="00670229" w:rsidRPr="004211EE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Компьюте</w:t>
      </w:r>
      <w:r w:rsidRPr="004211EE">
        <w:rPr>
          <w:sz w:val="24"/>
          <w:szCs w:val="24"/>
        </w:rPr>
        <w:t>р</w:t>
      </w:r>
      <w:r w:rsidRPr="004211EE">
        <w:rPr>
          <w:spacing w:val="80"/>
          <w:w w:val="150"/>
          <w:sz w:val="24"/>
          <w:szCs w:val="24"/>
        </w:rPr>
        <w:t xml:space="preserve"> </w:t>
      </w:r>
      <w:r w:rsidRPr="004211EE">
        <w:rPr>
          <w:sz w:val="24"/>
          <w:szCs w:val="24"/>
        </w:rPr>
        <w:t>–</w:t>
      </w:r>
      <w:r w:rsidRPr="004211EE">
        <w:rPr>
          <w:spacing w:val="80"/>
          <w:w w:val="150"/>
          <w:sz w:val="24"/>
          <w:szCs w:val="24"/>
        </w:rPr>
        <w:t xml:space="preserve"> </w:t>
      </w:r>
      <w:r w:rsidRPr="004211EE">
        <w:rPr>
          <w:sz w:val="24"/>
          <w:szCs w:val="24"/>
        </w:rPr>
        <w:t>универсальное</w:t>
      </w:r>
      <w:r w:rsidRPr="004211EE">
        <w:rPr>
          <w:spacing w:val="80"/>
          <w:w w:val="150"/>
          <w:sz w:val="24"/>
          <w:szCs w:val="24"/>
        </w:rPr>
        <w:t xml:space="preserve"> </w:t>
      </w:r>
      <w:r w:rsidRPr="004211EE">
        <w:rPr>
          <w:sz w:val="24"/>
          <w:szCs w:val="24"/>
        </w:rPr>
        <w:t>вычислительное</w:t>
      </w:r>
      <w:r w:rsidRPr="004211EE">
        <w:rPr>
          <w:spacing w:val="80"/>
          <w:w w:val="150"/>
          <w:sz w:val="24"/>
          <w:szCs w:val="24"/>
        </w:rPr>
        <w:t xml:space="preserve"> </w:t>
      </w:r>
      <w:r w:rsidRPr="004211EE">
        <w:rPr>
          <w:sz w:val="24"/>
          <w:szCs w:val="24"/>
        </w:rPr>
        <w:t>устройство,</w:t>
      </w:r>
      <w:r w:rsidRPr="004211EE">
        <w:rPr>
          <w:spacing w:val="80"/>
          <w:w w:val="150"/>
          <w:sz w:val="24"/>
          <w:szCs w:val="24"/>
        </w:rPr>
        <w:t xml:space="preserve"> </w:t>
      </w:r>
      <w:r w:rsidRPr="004211EE">
        <w:rPr>
          <w:sz w:val="24"/>
          <w:szCs w:val="24"/>
        </w:rP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A3A3E47" w14:textId="77777777" w:rsidR="00670229" w:rsidRPr="004211EE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4211EE">
        <w:rPr>
          <w:sz w:val="24"/>
          <w:szCs w:val="24"/>
        </w:rPr>
        <w:t>Основные</w:t>
      </w:r>
      <w:r w:rsidRPr="004211EE">
        <w:rPr>
          <w:spacing w:val="-14"/>
          <w:sz w:val="24"/>
          <w:szCs w:val="24"/>
        </w:rPr>
        <w:t xml:space="preserve"> </w:t>
      </w:r>
      <w:r w:rsidRPr="004211EE">
        <w:rPr>
          <w:sz w:val="24"/>
          <w:szCs w:val="24"/>
        </w:rPr>
        <w:t>компоненты</w:t>
      </w:r>
      <w:r w:rsidRPr="004211EE">
        <w:rPr>
          <w:spacing w:val="-13"/>
          <w:sz w:val="24"/>
          <w:szCs w:val="24"/>
        </w:rPr>
        <w:t xml:space="preserve"> </w:t>
      </w:r>
      <w:r w:rsidRPr="004211EE">
        <w:rPr>
          <w:sz w:val="24"/>
          <w:szCs w:val="24"/>
        </w:rPr>
        <w:t>компьютера</w:t>
      </w:r>
      <w:r w:rsidRPr="004211EE">
        <w:rPr>
          <w:spacing w:val="-14"/>
          <w:sz w:val="24"/>
          <w:szCs w:val="24"/>
        </w:rPr>
        <w:t xml:space="preserve"> </w:t>
      </w:r>
      <w:r w:rsidRPr="004211EE">
        <w:rPr>
          <w:sz w:val="24"/>
          <w:szCs w:val="24"/>
        </w:rPr>
        <w:t>и</w:t>
      </w:r>
      <w:r w:rsidRPr="004211EE">
        <w:rPr>
          <w:spacing w:val="-11"/>
          <w:sz w:val="24"/>
          <w:szCs w:val="24"/>
        </w:rPr>
        <w:t xml:space="preserve"> </w:t>
      </w:r>
      <w:r w:rsidRPr="004211EE">
        <w:rPr>
          <w:sz w:val="24"/>
          <w:szCs w:val="24"/>
        </w:rPr>
        <w:t>их</w:t>
      </w:r>
      <w:r w:rsidRPr="004211EE">
        <w:rPr>
          <w:spacing w:val="-15"/>
          <w:sz w:val="24"/>
          <w:szCs w:val="24"/>
        </w:rPr>
        <w:t xml:space="preserve"> </w:t>
      </w:r>
      <w:r w:rsidRPr="004211EE">
        <w:rPr>
          <w:sz w:val="24"/>
          <w:szCs w:val="24"/>
        </w:rPr>
        <w:t>назначение.</w:t>
      </w:r>
      <w:r w:rsidRPr="004211EE">
        <w:rPr>
          <w:spacing w:val="-4"/>
          <w:sz w:val="24"/>
          <w:szCs w:val="24"/>
        </w:rPr>
        <w:t xml:space="preserve"> </w:t>
      </w:r>
      <w:r w:rsidRPr="004211EE">
        <w:rPr>
          <w:sz w:val="24"/>
          <w:szCs w:val="24"/>
        </w:rPr>
        <w:t>Процессор.</w:t>
      </w:r>
      <w:r w:rsidRPr="004211EE">
        <w:rPr>
          <w:spacing w:val="-10"/>
          <w:sz w:val="24"/>
          <w:szCs w:val="24"/>
        </w:rPr>
        <w:t xml:space="preserve"> </w:t>
      </w:r>
      <w:r w:rsidRPr="004211EE">
        <w:rPr>
          <w:sz w:val="24"/>
          <w:szCs w:val="24"/>
        </w:rP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7740BE0" w14:textId="77777777" w:rsidR="00670229" w:rsidRPr="004211EE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4211EE">
        <w:rPr>
          <w:sz w:val="24"/>
          <w:szCs w:val="24"/>
        </w:rPr>
        <w:t xml:space="preserve">История развития компьютеров и программного обеспечения. Поколения </w:t>
      </w:r>
      <w:r w:rsidRPr="004211EE">
        <w:rPr>
          <w:spacing w:val="-2"/>
          <w:sz w:val="24"/>
          <w:szCs w:val="24"/>
        </w:rPr>
        <w:t>компьютеров.</w:t>
      </w:r>
      <w:r w:rsidRPr="004211EE">
        <w:rPr>
          <w:spacing w:val="2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Современные</w:t>
      </w:r>
      <w:r w:rsidRPr="004211EE">
        <w:rPr>
          <w:spacing w:val="1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тенденции</w:t>
      </w:r>
      <w:r w:rsidRPr="004211EE">
        <w:rPr>
          <w:spacing w:val="-4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развития</w:t>
      </w:r>
      <w:r w:rsidRPr="004211EE">
        <w:rPr>
          <w:spacing w:val="4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компьютеров.</w:t>
      </w:r>
      <w:r w:rsidRPr="004211EE">
        <w:rPr>
          <w:spacing w:val="5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Суперкомпьютеры.</w:t>
      </w:r>
    </w:p>
    <w:p w14:paraId="79F86CC2" w14:textId="77777777" w:rsidR="00670229" w:rsidRPr="004211EE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4211EE">
        <w:rPr>
          <w:sz w:val="24"/>
          <w:szCs w:val="24"/>
        </w:rPr>
        <w:t>Параллельные</w:t>
      </w:r>
      <w:r w:rsidRPr="004211EE">
        <w:rPr>
          <w:spacing w:val="-15"/>
          <w:sz w:val="24"/>
          <w:szCs w:val="24"/>
        </w:rPr>
        <w:t xml:space="preserve"> </w:t>
      </w:r>
      <w:r w:rsidRPr="004211EE">
        <w:rPr>
          <w:spacing w:val="-2"/>
          <w:sz w:val="24"/>
          <w:szCs w:val="24"/>
        </w:rPr>
        <w:t>вычисления.</w:t>
      </w:r>
    </w:p>
    <w:p w14:paraId="4A714D41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Персональный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компьютер.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Процессор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его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характеристики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(тактовая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частота, разрядность).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Оперативная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память.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Долговременная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память.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Устройства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ввода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и вывода. Объём хранимых данных (оперативная память компьютера, жёсткий и твердотельный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диск,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постоянная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память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смартфона)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скорость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доступа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для различных видов носителей.</w:t>
      </w:r>
    </w:p>
    <w:p w14:paraId="77AD9D56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Техника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безопасности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правила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работы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на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компьютере.</w:t>
      </w:r>
    </w:p>
    <w:p w14:paraId="5A79ED91" w14:textId="77777777" w:rsidR="00670229" w:rsidRPr="00AC7196" w:rsidRDefault="00670229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</w:t>
      </w:r>
      <w:r w:rsidRPr="00AC7196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данные</w:t>
      </w:r>
    </w:p>
    <w:p w14:paraId="129BC14D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C53507B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34370A7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Компьютерные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вирусы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другие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вредоносные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программы.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Программы для защиты от вирусов.</w:t>
      </w:r>
    </w:p>
    <w:p w14:paraId="3766AD95" w14:textId="77777777" w:rsidR="00D35F09" w:rsidRDefault="00D35F09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574C8" w14:textId="77777777" w:rsidR="00670229" w:rsidRPr="00AC7196" w:rsidRDefault="00670229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lastRenderedPageBreak/>
        <w:t>Компьютерные</w:t>
      </w:r>
      <w:r w:rsidRPr="00AC7196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4"/>
          <w:sz w:val="24"/>
          <w:szCs w:val="24"/>
        </w:rPr>
        <w:t>сети</w:t>
      </w:r>
    </w:p>
    <w:p w14:paraId="1C9E0CC0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Объединение компьютеров в сеть. Сеть Интернет. Веб-страница, веб-сайт. Структура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адресов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веб-ресурсов.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Браузер.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Поисковые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системы.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Поиск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информации по ключевым словам и по изображению. Достоверность информации, полученной из Интернета.</w:t>
      </w:r>
    </w:p>
    <w:p w14:paraId="765BF165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pacing w:val="-2"/>
          <w:sz w:val="24"/>
          <w:szCs w:val="24"/>
        </w:rPr>
      </w:pPr>
      <w:r w:rsidRPr="00AC7196">
        <w:rPr>
          <w:sz w:val="24"/>
          <w:szCs w:val="24"/>
        </w:rPr>
        <w:t>Современные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сервисы</w:t>
      </w:r>
      <w:r w:rsidRPr="00AC7196">
        <w:rPr>
          <w:spacing w:val="-12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интернет-</w:t>
      </w:r>
      <w:r w:rsidRPr="00AC7196">
        <w:rPr>
          <w:spacing w:val="-2"/>
          <w:sz w:val="24"/>
          <w:szCs w:val="24"/>
        </w:rPr>
        <w:t>коммуникаций.</w:t>
      </w:r>
    </w:p>
    <w:p w14:paraId="5279ED01" w14:textId="77777777" w:rsidR="00670229" w:rsidRPr="00AC7196" w:rsidRDefault="00670229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Сетевой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этикет,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базовые</w:t>
      </w:r>
      <w:r w:rsidRPr="00AC7196">
        <w:rPr>
          <w:spacing w:val="29"/>
          <w:sz w:val="24"/>
          <w:szCs w:val="24"/>
        </w:rPr>
        <w:t xml:space="preserve"> </w:t>
      </w:r>
      <w:r w:rsidRPr="00AC7196">
        <w:rPr>
          <w:sz w:val="24"/>
          <w:szCs w:val="24"/>
        </w:rPr>
        <w:t>нормы</w:t>
      </w:r>
      <w:r w:rsidRPr="00AC7196">
        <w:rPr>
          <w:spacing w:val="30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информационной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этики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и права</w:t>
      </w:r>
      <w:r w:rsidRPr="00AC7196">
        <w:rPr>
          <w:spacing w:val="29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при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работе в Интернете. Стратегии безопасного поведения в Интернете.</w:t>
      </w:r>
    </w:p>
    <w:p w14:paraId="76B7C44D" w14:textId="630C2A2B" w:rsidR="0098232A" w:rsidRPr="00AC7196" w:rsidRDefault="0098232A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Теоретические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основы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информатики</w:t>
      </w:r>
    </w:p>
    <w:p w14:paraId="02F2AD3F" w14:textId="77777777" w:rsidR="0098232A" w:rsidRPr="00AC7196" w:rsidRDefault="0098232A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Информация</w:t>
      </w:r>
      <w:r w:rsidRPr="00AC7196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информационные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процессы</w:t>
      </w:r>
    </w:p>
    <w:p w14:paraId="32ECF353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Информация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z w:val="24"/>
          <w:szCs w:val="24"/>
        </w:rPr>
        <w:t>–</w:t>
      </w:r>
      <w:r w:rsidRPr="00AC7196">
        <w:rPr>
          <w:spacing w:val="-3"/>
          <w:sz w:val="24"/>
          <w:szCs w:val="24"/>
        </w:rPr>
        <w:t xml:space="preserve"> </w:t>
      </w:r>
      <w:r w:rsidRPr="00AC7196">
        <w:rPr>
          <w:sz w:val="24"/>
          <w:szCs w:val="24"/>
        </w:rPr>
        <w:t>одно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из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основных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понятий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современной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науки.</w:t>
      </w:r>
    </w:p>
    <w:p w14:paraId="473F7BCA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Информация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как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сведения,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предназначенные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для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восприятия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человеком, и информация как данные, которые могут быть обработаны автоматизированной </w:t>
      </w:r>
      <w:r w:rsidRPr="00AC7196">
        <w:rPr>
          <w:spacing w:val="-2"/>
          <w:sz w:val="24"/>
          <w:szCs w:val="24"/>
        </w:rPr>
        <w:t>системой.</w:t>
      </w:r>
    </w:p>
    <w:p w14:paraId="697CCD8C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14:paraId="73E6538A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14:paraId="661FD39C" w14:textId="77777777" w:rsidR="0098232A" w:rsidRPr="00AC7196" w:rsidRDefault="0098232A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AC7196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информации</w:t>
      </w:r>
    </w:p>
    <w:p w14:paraId="6E05F8E3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Символ. Алфавит. Мощность алфавита. Разнообразие языков и алфавитов. Естественные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3"/>
          <w:sz w:val="24"/>
          <w:szCs w:val="24"/>
        </w:rPr>
        <w:t xml:space="preserve"> </w:t>
      </w:r>
      <w:r w:rsidRPr="00AC7196">
        <w:rPr>
          <w:sz w:val="24"/>
          <w:szCs w:val="24"/>
        </w:rPr>
        <w:t>формальные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языки.</w:t>
      </w:r>
      <w:r w:rsidRPr="00AC7196">
        <w:rPr>
          <w:spacing w:val="-3"/>
          <w:sz w:val="24"/>
          <w:szCs w:val="24"/>
        </w:rPr>
        <w:t xml:space="preserve"> </w:t>
      </w:r>
      <w:r w:rsidRPr="00AC7196">
        <w:rPr>
          <w:sz w:val="24"/>
          <w:szCs w:val="24"/>
        </w:rPr>
        <w:t>Алфавит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на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русском</w:t>
      </w:r>
      <w:r w:rsidRPr="00AC7196">
        <w:rPr>
          <w:spacing w:val="-3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</w:t>
      </w:r>
      <w:r w:rsidRPr="00AC7196">
        <w:rPr>
          <w:spacing w:val="-2"/>
          <w:sz w:val="24"/>
          <w:szCs w:val="24"/>
        </w:rPr>
        <w:t>мощности.</w:t>
      </w:r>
    </w:p>
    <w:p w14:paraId="762A07E9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57E61C4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 xml:space="preserve">Двоичный код. Представление данных в компьютере как текстов в двоичном </w:t>
      </w:r>
      <w:r w:rsidRPr="00AC7196">
        <w:rPr>
          <w:spacing w:val="-2"/>
          <w:sz w:val="24"/>
          <w:szCs w:val="24"/>
        </w:rPr>
        <w:t>алфавите.</w:t>
      </w:r>
    </w:p>
    <w:p w14:paraId="1C797A3E" w14:textId="77777777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45F48463" w14:textId="13DFC579" w:rsidR="0098232A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Скорость передачи данных. Единицы скорости передачи данных. Кодирование</w:t>
      </w:r>
      <w:r w:rsidRPr="00AC7196">
        <w:rPr>
          <w:spacing w:val="45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текстов.</w:t>
      </w:r>
      <w:r w:rsidRPr="00AC7196">
        <w:rPr>
          <w:spacing w:val="4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Равномерный</w:t>
      </w:r>
      <w:r w:rsidRPr="00AC7196">
        <w:rPr>
          <w:spacing w:val="48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код.</w:t>
      </w:r>
      <w:r w:rsidRPr="00AC7196">
        <w:rPr>
          <w:spacing w:val="4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Неравномерный</w:t>
      </w:r>
      <w:r w:rsidRPr="00AC7196">
        <w:rPr>
          <w:spacing w:val="47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код.</w:t>
      </w:r>
      <w:r w:rsidRPr="00AC7196">
        <w:rPr>
          <w:spacing w:val="79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Кодировка</w:t>
      </w:r>
      <w:r w:rsidR="00E24158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ASCII. </w:t>
      </w:r>
      <w:proofErr w:type="spellStart"/>
      <w:r w:rsidRPr="00AC7196">
        <w:rPr>
          <w:sz w:val="24"/>
          <w:szCs w:val="24"/>
        </w:rPr>
        <w:t>Восьмибитные</w:t>
      </w:r>
      <w:proofErr w:type="spellEnd"/>
      <w:r w:rsidRPr="00AC7196">
        <w:rPr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5087AD3F" w14:textId="77777777" w:rsidR="0098232A" w:rsidRPr="00AC7196" w:rsidRDefault="0098232A" w:rsidP="00E24158">
      <w:pPr>
        <w:pStyle w:val="ad"/>
        <w:spacing w:before="9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Искажение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информации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при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передаче.</w:t>
      </w:r>
    </w:p>
    <w:p w14:paraId="000E1738" w14:textId="77777777" w:rsidR="0098232A" w:rsidRPr="00AC7196" w:rsidRDefault="0098232A" w:rsidP="00E24158">
      <w:pPr>
        <w:pStyle w:val="ad"/>
        <w:spacing w:before="17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Общее представление о цифровом представлении аудиовизуальных и других непрерывных данных.</w:t>
      </w:r>
    </w:p>
    <w:p w14:paraId="379D5DD7" w14:textId="77777777" w:rsidR="0098232A" w:rsidRPr="00AC7196" w:rsidRDefault="0098232A" w:rsidP="00E24158">
      <w:pPr>
        <w:pStyle w:val="ad"/>
        <w:spacing w:before="7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Кодирование</w:t>
      </w:r>
      <w:r w:rsidRPr="00AC7196">
        <w:rPr>
          <w:spacing w:val="25"/>
          <w:sz w:val="24"/>
          <w:szCs w:val="24"/>
        </w:rPr>
        <w:t xml:space="preserve"> </w:t>
      </w:r>
      <w:r w:rsidRPr="00AC7196">
        <w:rPr>
          <w:sz w:val="24"/>
          <w:szCs w:val="24"/>
        </w:rPr>
        <w:t>цвета.</w:t>
      </w:r>
      <w:r w:rsidRPr="00AC7196">
        <w:rPr>
          <w:spacing w:val="38"/>
          <w:sz w:val="24"/>
          <w:szCs w:val="24"/>
        </w:rPr>
        <w:t xml:space="preserve"> </w:t>
      </w:r>
      <w:r w:rsidRPr="00AC7196">
        <w:rPr>
          <w:sz w:val="24"/>
          <w:szCs w:val="24"/>
        </w:rPr>
        <w:t>Цветовые</w:t>
      </w:r>
      <w:r w:rsidRPr="00AC7196">
        <w:rPr>
          <w:spacing w:val="28"/>
          <w:sz w:val="24"/>
          <w:szCs w:val="24"/>
        </w:rPr>
        <w:t xml:space="preserve"> </w:t>
      </w:r>
      <w:r w:rsidRPr="00AC7196">
        <w:rPr>
          <w:sz w:val="24"/>
          <w:szCs w:val="24"/>
        </w:rPr>
        <w:t>модели.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Модель</w:t>
      </w:r>
      <w:r w:rsidRPr="00AC7196">
        <w:rPr>
          <w:spacing w:val="31"/>
          <w:sz w:val="24"/>
          <w:szCs w:val="24"/>
        </w:rPr>
        <w:t xml:space="preserve"> </w:t>
      </w:r>
      <w:r w:rsidRPr="00AC7196">
        <w:rPr>
          <w:sz w:val="24"/>
          <w:szCs w:val="24"/>
        </w:rPr>
        <w:t>RGB.</w:t>
      </w:r>
      <w:r w:rsidRPr="00AC7196">
        <w:rPr>
          <w:spacing w:val="32"/>
          <w:sz w:val="24"/>
          <w:szCs w:val="24"/>
        </w:rPr>
        <w:t xml:space="preserve"> </w:t>
      </w:r>
      <w:r w:rsidRPr="00AC7196">
        <w:rPr>
          <w:sz w:val="24"/>
          <w:szCs w:val="24"/>
        </w:rPr>
        <w:t>Глубина</w:t>
      </w:r>
      <w:r w:rsidRPr="00AC7196">
        <w:rPr>
          <w:spacing w:val="28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кодирования.</w:t>
      </w:r>
    </w:p>
    <w:p w14:paraId="2B25D82D" w14:textId="77777777" w:rsidR="0098232A" w:rsidRPr="00AC7196" w:rsidRDefault="0098232A" w:rsidP="00E24158">
      <w:pPr>
        <w:pStyle w:val="ad"/>
        <w:spacing w:before="17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>Палитра.</w:t>
      </w:r>
    </w:p>
    <w:p w14:paraId="65E2FA02" w14:textId="208F12C4" w:rsidR="0098232A" w:rsidRPr="00AC7196" w:rsidRDefault="0098232A" w:rsidP="00E24158">
      <w:pPr>
        <w:pStyle w:val="ad"/>
        <w:tabs>
          <w:tab w:val="left" w:pos="2119"/>
          <w:tab w:val="left" w:pos="2514"/>
          <w:tab w:val="left" w:pos="3953"/>
          <w:tab w:val="left" w:pos="5946"/>
          <w:tab w:val="left" w:pos="7830"/>
          <w:tab w:val="left" w:pos="9139"/>
        </w:tabs>
        <w:spacing w:before="17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Растровое </w:t>
      </w:r>
      <w:r w:rsidRPr="00AC7196">
        <w:rPr>
          <w:spacing w:val="-10"/>
          <w:sz w:val="24"/>
          <w:szCs w:val="24"/>
        </w:rPr>
        <w:t xml:space="preserve">и </w:t>
      </w:r>
      <w:r w:rsidRPr="00AC7196">
        <w:rPr>
          <w:spacing w:val="-2"/>
          <w:sz w:val="24"/>
          <w:szCs w:val="24"/>
        </w:rPr>
        <w:t xml:space="preserve">векторное представление изображений. Пиксель. Оценка </w:t>
      </w:r>
      <w:r w:rsidRPr="00AC7196">
        <w:rPr>
          <w:sz w:val="24"/>
          <w:szCs w:val="24"/>
        </w:rPr>
        <w:t>информационного объёма графических данных для растрового изображения.</w:t>
      </w:r>
    </w:p>
    <w:p w14:paraId="4F9DF964" w14:textId="77777777" w:rsidR="0098232A" w:rsidRPr="00AC7196" w:rsidRDefault="0098232A" w:rsidP="00E24158">
      <w:pPr>
        <w:pStyle w:val="ad"/>
        <w:spacing w:line="276" w:lineRule="auto"/>
        <w:ind w:left="0" w:firstLine="709"/>
        <w:jc w:val="left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>Кодирование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звука.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Разрядность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частота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записи.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Количество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каналов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записи.</w:t>
      </w:r>
    </w:p>
    <w:p w14:paraId="4C78D46B" w14:textId="52695FAF" w:rsidR="00670229" w:rsidRPr="00AC7196" w:rsidRDefault="0098232A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Оценка количественных параметров, связанных </w:t>
      </w:r>
      <w:r w:rsidRPr="00AC7196">
        <w:rPr>
          <w:spacing w:val="-10"/>
          <w:sz w:val="24"/>
          <w:szCs w:val="24"/>
        </w:rPr>
        <w:t xml:space="preserve">с </w:t>
      </w:r>
      <w:r w:rsidRPr="00AC7196">
        <w:rPr>
          <w:spacing w:val="-2"/>
          <w:sz w:val="24"/>
          <w:szCs w:val="24"/>
        </w:rPr>
        <w:t xml:space="preserve">представлением </w:t>
      </w:r>
      <w:r w:rsidRPr="00AC7196">
        <w:rPr>
          <w:spacing w:val="-10"/>
          <w:sz w:val="24"/>
          <w:szCs w:val="24"/>
        </w:rPr>
        <w:t xml:space="preserve">и </w:t>
      </w:r>
      <w:r w:rsidRPr="00AC7196">
        <w:rPr>
          <w:sz w:val="24"/>
          <w:szCs w:val="24"/>
        </w:rPr>
        <w:t>хранением звуковых файлов.</w:t>
      </w:r>
    </w:p>
    <w:p w14:paraId="791DF728" w14:textId="77777777" w:rsidR="00D35F09" w:rsidRDefault="00D35F09" w:rsidP="00E24158">
      <w:pPr>
        <w:pStyle w:val="3"/>
        <w:spacing w:before="0" w:line="276" w:lineRule="auto"/>
        <w:ind w:left="0" w:firstLine="709"/>
        <w:jc w:val="left"/>
        <w:rPr>
          <w:spacing w:val="-2"/>
          <w:sz w:val="24"/>
          <w:szCs w:val="24"/>
        </w:rPr>
      </w:pPr>
    </w:p>
    <w:p w14:paraId="57262135" w14:textId="77777777" w:rsidR="00F8040F" w:rsidRPr="00AC7196" w:rsidRDefault="00F8040F" w:rsidP="00E24158">
      <w:pPr>
        <w:pStyle w:val="3"/>
        <w:spacing w:before="0" w:line="276" w:lineRule="auto"/>
        <w:ind w:left="0" w:firstLine="709"/>
        <w:jc w:val="left"/>
        <w:rPr>
          <w:sz w:val="24"/>
          <w:szCs w:val="24"/>
        </w:rPr>
      </w:pPr>
      <w:bookmarkStart w:id="8" w:name="_GoBack"/>
      <w:bookmarkEnd w:id="8"/>
      <w:r w:rsidRPr="00AC7196">
        <w:rPr>
          <w:spacing w:val="-2"/>
          <w:sz w:val="24"/>
          <w:szCs w:val="24"/>
        </w:rPr>
        <w:lastRenderedPageBreak/>
        <w:t>Информационные</w:t>
      </w:r>
      <w:r w:rsidRPr="00AC7196">
        <w:rPr>
          <w:spacing w:val="5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технологии</w:t>
      </w:r>
    </w:p>
    <w:p w14:paraId="6CD4E337" w14:textId="77777777" w:rsidR="00F8040F" w:rsidRPr="00AC7196" w:rsidRDefault="00F8040F" w:rsidP="00E24158">
      <w:pPr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Текстовые</w:t>
      </w:r>
      <w:r w:rsidRPr="00AC7196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документы</w:t>
      </w:r>
    </w:p>
    <w:p w14:paraId="3E1DA393" w14:textId="77777777" w:rsidR="00F8040F" w:rsidRPr="00AC7196" w:rsidRDefault="00F8040F" w:rsidP="00E24158">
      <w:pPr>
        <w:pStyle w:val="ad"/>
        <w:spacing w:line="276" w:lineRule="auto"/>
        <w:ind w:left="0" w:firstLine="709"/>
        <w:jc w:val="left"/>
        <w:rPr>
          <w:sz w:val="24"/>
          <w:szCs w:val="24"/>
        </w:rPr>
      </w:pPr>
      <w:r w:rsidRPr="00AC7196">
        <w:rPr>
          <w:sz w:val="24"/>
          <w:szCs w:val="24"/>
        </w:rPr>
        <w:t>Текстовые документы и</w:t>
      </w:r>
      <w:r w:rsidRPr="00AC7196">
        <w:rPr>
          <w:spacing w:val="29"/>
          <w:sz w:val="24"/>
          <w:szCs w:val="24"/>
        </w:rPr>
        <w:t xml:space="preserve"> </w:t>
      </w:r>
      <w:r w:rsidRPr="00AC7196">
        <w:rPr>
          <w:sz w:val="24"/>
          <w:szCs w:val="24"/>
        </w:rPr>
        <w:t>их структурные элементы (страница,</w:t>
      </w:r>
      <w:r w:rsidRPr="00AC7196">
        <w:rPr>
          <w:spacing w:val="30"/>
          <w:sz w:val="24"/>
          <w:szCs w:val="24"/>
        </w:rPr>
        <w:t xml:space="preserve"> </w:t>
      </w:r>
      <w:r w:rsidRPr="00AC7196">
        <w:rPr>
          <w:sz w:val="24"/>
          <w:szCs w:val="24"/>
        </w:rPr>
        <w:t>абзац,</w:t>
      </w:r>
      <w:r w:rsidRPr="00AC7196">
        <w:rPr>
          <w:spacing w:val="30"/>
          <w:sz w:val="24"/>
          <w:szCs w:val="24"/>
        </w:rPr>
        <w:t xml:space="preserve"> </w:t>
      </w:r>
      <w:r w:rsidRPr="00AC7196">
        <w:rPr>
          <w:sz w:val="24"/>
          <w:szCs w:val="24"/>
        </w:rPr>
        <w:t>строка, слово, символ).</w:t>
      </w:r>
    </w:p>
    <w:p w14:paraId="12191C24" w14:textId="78C23EE8" w:rsidR="00F8040F" w:rsidRPr="00AC7196" w:rsidRDefault="00F8040F" w:rsidP="00E24158">
      <w:pPr>
        <w:pStyle w:val="ad"/>
        <w:tabs>
          <w:tab w:val="left" w:pos="2313"/>
          <w:tab w:val="left" w:pos="2729"/>
          <w:tab w:val="left" w:pos="3900"/>
          <w:tab w:val="left" w:pos="4397"/>
          <w:tab w:val="left" w:pos="4627"/>
          <w:tab w:val="left" w:pos="5138"/>
          <w:tab w:val="left" w:pos="6138"/>
          <w:tab w:val="left" w:pos="6685"/>
          <w:tab w:val="left" w:pos="7627"/>
          <w:tab w:val="left" w:pos="8016"/>
          <w:tab w:val="left" w:pos="8556"/>
          <w:tab w:val="left" w:pos="9879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>Текстовый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процессор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10"/>
          <w:sz w:val="24"/>
          <w:szCs w:val="24"/>
        </w:rPr>
        <w:t>–</w:t>
      </w:r>
      <w:r w:rsidR="00EE2430"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инструмент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создания,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редактирования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10"/>
          <w:sz w:val="24"/>
          <w:szCs w:val="24"/>
        </w:rPr>
        <w:t xml:space="preserve">и </w:t>
      </w:r>
      <w:r w:rsidRPr="00AC7196">
        <w:rPr>
          <w:sz w:val="24"/>
          <w:szCs w:val="24"/>
        </w:rPr>
        <w:t>форматирования</w:t>
      </w:r>
      <w:r w:rsidRPr="00AC7196">
        <w:rPr>
          <w:spacing w:val="-12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текстов.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Правила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набора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текста.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Редактирование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текста.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Свойства символов.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Шрифт.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Типы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шрифтов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(рубленые,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засечками,</w:t>
      </w:r>
      <w:r w:rsidRPr="00AC7196">
        <w:rPr>
          <w:spacing w:val="80"/>
          <w:sz w:val="24"/>
          <w:szCs w:val="24"/>
        </w:rPr>
        <w:t xml:space="preserve"> </w:t>
      </w:r>
      <w:proofErr w:type="spellStart"/>
      <w:r w:rsidRPr="00AC7196">
        <w:rPr>
          <w:sz w:val="24"/>
          <w:szCs w:val="24"/>
        </w:rPr>
        <w:t>моноширинные</w:t>
      </w:r>
      <w:proofErr w:type="spellEnd"/>
      <w:r w:rsidRPr="00AC7196">
        <w:rPr>
          <w:sz w:val="24"/>
          <w:szCs w:val="24"/>
        </w:rPr>
        <w:t>). Полужирное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курсивное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начертание.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Свойства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абзацев: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границы,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абзацный отступ,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интервал,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выравнивание.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Параметры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страницы.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Стилевое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форматирование. </w:t>
      </w:r>
      <w:r w:rsidRPr="00AC7196">
        <w:rPr>
          <w:spacing w:val="-2"/>
          <w:sz w:val="24"/>
          <w:szCs w:val="24"/>
        </w:rPr>
        <w:t>Структурирование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информации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ab/>
      </w:r>
      <w:r w:rsidRPr="00AC7196">
        <w:rPr>
          <w:spacing w:val="-10"/>
          <w:sz w:val="24"/>
          <w:szCs w:val="24"/>
        </w:rPr>
        <w:t>с</w:t>
      </w:r>
      <w:r w:rsidR="00EE2430"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помощью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списков</w:t>
      </w:r>
      <w:r w:rsidR="00EE2430" w:rsidRPr="00AC7196">
        <w:rPr>
          <w:spacing w:val="-2"/>
          <w:sz w:val="24"/>
          <w:szCs w:val="24"/>
        </w:rPr>
        <w:t xml:space="preserve"> </w:t>
      </w:r>
      <w:r w:rsidRPr="00AC7196">
        <w:rPr>
          <w:spacing w:val="-10"/>
          <w:sz w:val="24"/>
          <w:szCs w:val="24"/>
        </w:rPr>
        <w:t>и</w:t>
      </w:r>
      <w:r w:rsidR="00EE2430"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таблиц.</w:t>
      </w:r>
    </w:p>
    <w:p w14:paraId="68594D78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Многоуровневые</w:t>
      </w:r>
      <w:r w:rsidRPr="00AC7196">
        <w:rPr>
          <w:spacing w:val="-12"/>
          <w:sz w:val="24"/>
          <w:szCs w:val="24"/>
        </w:rPr>
        <w:t xml:space="preserve"> </w:t>
      </w:r>
      <w:r w:rsidRPr="00AC7196">
        <w:rPr>
          <w:sz w:val="24"/>
          <w:szCs w:val="24"/>
        </w:rPr>
        <w:t>списки.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Добавление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таблиц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текстовые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документы.</w:t>
      </w:r>
    </w:p>
    <w:p w14:paraId="44FDDDDE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Вставка изображений в текстовые документы. Обтекание изображений текстом.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Включение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текстовый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документ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диаграмм,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формул,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нумерации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страниц, колонтитулов, ссылок и других элементов.</w:t>
      </w:r>
    </w:p>
    <w:p w14:paraId="5A356F5B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4EFDCA81" w14:textId="77777777" w:rsidR="00F8040F" w:rsidRPr="00AC7196" w:rsidRDefault="00F8040F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Компьютерная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графика</w:t>
      </w:r>
    </w:p>
    <w:p w14:paraId="794E8589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Знакомство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графическими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редакторами.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Растровые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рисунки.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Использование графических примитивов.</w:t>
      </w:r>
    </w:p>
    <w:p w14:paraId="5465CE55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Операции редактирования графических объектов, в том числе цифровых фотографий: изменение</w:t>
      </w:r>
      <w:r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>размера, обрезка, поворот, отражение, работа</w:t>
      </w:r>
      <w:r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областями (выделение, копирование, заливка цветом), коррекция цвета, яркости и </w:t>
      </w:r>
      <w:r w:rsidRPr="00AC7196">
        <w:rPr>
          <w:spacing w:val="-2"/>
          <w:sz w:val="24"/>
          <w:szCs w:val="24"/>
        </w:rPr>
        <w:t>контрастности.</w:t>
      </w:r>
    </w:p>
    <w:p w14:paraId="60A96C91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Векторная графика. Создание векторных рисунков встроенными средствами текстового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процессора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или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других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(приложений).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Добавление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векторных рисунков в документы.</w:t>
      </w:r>
    </w:p>
    <w:p w14:paraId="5EB6E0C6" w14:textId="77777777" w:rsidR="00F8040F" w:rsidRPr="00AC7196" w:rsidRDefault="00F8040F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Мультимедийные</w:t>
      </w:r>
      <w:r w:rsidRPr="00AC7196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презентации</w:t>
      </w:r>
    </w:p>
    <w:p w14:paraId="28D9ED90" w14:textId="77777777" w:rsidR="00F8040F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>Подготовка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мультимедийных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презентаций. Слайд.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Добавление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на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 xml:space="preserve">слайд текста </w:t>
      </w:r>
      <w:r w:rsidRPr="00AC7196">
        <w:rPr>
          <w:sz w:val="24"/>
          <w:szCs w:val="24"/>
        </w:rPr>
        <w:t>и изображений. Работа с несколькими слайдами.</w:t>
      </w:r>
    </w:p>
    <w:p w14:paraId="17DAFF3B" w14:textId="1306DE78" w:rsidR="00254443" w:rsidRPr="00AC7196" w:rsidRDefault="00F8040F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Добавление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на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слайд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аудиовизуальных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данных.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Анимация.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Гиперссылки.</w:t>
      </w:r>
    </w:p>
    <w:p w14:paraId="50808C11" w14:textId="77777777" w:rsidR="00E24158" w:rsidRDefault="00E24158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34BFC9" w14:textId="6E0C901C" w:rsidR="00B6695F" w:rsidRPr="00AC7196" w:rsidRDefault="00B6695F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842684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E2415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BD6563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Информатика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202DEDCF" w:rsidR="00D613FE" w:rsidRPr="00AC7196" w:rsidRDefault="00D613FE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DB55B8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2A34D9" w14:textId="5420E9BF" w:rsidR="00D613FE" w:rsidRPr="00AC7196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D613FE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874CA6C" w14:textId="1789A88E" w:rsidR="00DB55B8" w:rsidRPr="00AC7196" w:rsidRDefault="00DB55B8" w:rsidP="00E24158">
      <w:pPr>
        <w:pStyle w:val="ad"/>
        <w:numPr>
          <w:ilvl w:val="0"/>
          <w:numId w:val="26"/>
        </w:numPr>
        <w:tabs>
          <w:tab w:val="left" w:pos="851"/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spacing w:before="24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выявлять </w:t>
      </w:r>
      <w:r w:rsidRPr="00AC7196">
        <w:rPr>
          <w:spacing w:val="-10"/>
          <w:sz w:val="24"/>
          <w:szCs w:val="24"/>
        </w:rPr>
        <w:t xml:space="preserve">в </w:t>
      </w:r>
      <w:r w:rsidRPr="00AC7196">
        <w:rPr>
          <w:spacing w:val="-2"/>
          <w:sz w:val="24"/>
          <w:szCs w:val="24"/>
        </w:rPr>
        <w:t xml:space="preserve">жизненных </w:t>
      </w:r>
      <w:r w:rsidRPr="00AC7196">
        <w:rPr>
          <w:spacing w:val="-10"/>
          <w:sz w:val="24"/>
          <w:szCs w:val="24"/>
        </w:rPr>
        <w:t xml:space="preserve">и </w:t>
      </w:r>
      <w:r w:rsidRPr="00AC7196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33869569" w14:textId="780D1D62" w:rsidR="00DB55B8" w:rsidRPr="00AC7196" w:rsidRDefault="00DB55B8" w:rsidP="00E24158">
      <w:pPr>
        <w:pStyle w:val="ad"/>
        <w:numPr>
          <w:ilvl w:val="0"/>
          <w:numId w:val="26"/>
        </w:numPr>
        <w:tabs>
          <w:tab w:val="left" w:pos="851"/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spacing w:before="2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ориентироваться </w:t>
      </w:r>
      <w:r w:rsidRPr="00AC7196">
        <w:rPr>
          <w:spacing w:val="-10"/>
          <w:sz w:val="24"/>
          <w:szCs w:val="24"/>
        </w:rPr>
        <w:t xml:space="preserve">в </w:t>
      </w:r>
      <w:r w:rsidRPr="00AC7196">
        <w:rPr>
          <w:spacing w:val="-2"/>
          <w:sz w:val="24"/>
          <w:szCs w:val="24"/>
        </w:rPr>
        <w:t xml:space="preserve">различных подходах </w:t>
      </w:r>
      <w:r w:rsidRPr="00AC7196">
        <w:rPr>
          <w:spacing w:val="-10"/>
          <w:sz w:val="24"/>
          <w:szCs w:val="24"/>
        </w:rPr>
        <w:t xml:space="preserve">к </w:t>
      </w:r>
      <w:r w:rsidRPr="00AC7196">
        <w:rPr>
          <w:spacing w:val="-2"/>
          <w:sz w:val="24"/>
          <w:szCs w:val="24"/>
        </w:rPr>
        <w:t xml:space="preserve">принятию решений </w:t>
      </w:r>
      <w:r w:rsidRPr="00AC7196">
        <w:rPr>
          <w:sz w:val="24"/>
          <w:szCs w:val="24"/>
        </w:rPr>
        <w:t>(индивидуальное принятие решений, принятие решений в группе);</w:t>
      </w:r>
    </w:p>
    <w:p w14:paraId="2B005A05" w14:textId="79D9BF89" w:rsidR="00DB55B8" w:rsidRPr="00AC7196" w:rsidRDefault="00DB55B8" w:rsidP="00E24158">
      <w:pPr>
        <w:pStyle w:val="ad"/>
        <w:numPr>
          <w:ilvl w:val="0"/>
          <w:numId w:val="26"/>
        </w:numPr>
        <w:tabs>
          <w:tab w:val="left" w:pos="851"/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самостоятельно составлять алгоритм решения задачи </w:t>
      </w:r>
      <w:r w:rsidRPr="00AC7196">
        <w:rPr>
          <w:spacing w:val="-4"/>
          <w:sz w:val="24"/>
          <w:szCs w:val="24"/>
        </w:rPr>
        <w:t xml:space="preserve">(или его </w:t>
      </w:r>
      <w:r w:rsidRPr="00AC7196">
        <w:rPr>
          <w:spacing w:val="-2"/>
          <w:sz w:val="24"/>
          <w:szCs w:val="24"/>
        </w:rPr>
        <w:t xml:space="preserve">часть), выбирать способ решения учебной задачи </w:t>
      </w:r>
      <w:r w:rsidRPr="00AC7196">
        <w:rPr>
          <w:spacing w:val="-10"/>
          <w:sz w:val="24"/>
          <w:szCs w:val="24"/>
        </w:rPr>
        <w:t xml:space="preserve">с </w:t>
      </w:r>
      <w:r w:rsidRPr="00AC7196">
        <w:rPr>
          <w:spacing w:val="-2"/>
          <w:sz w:val="24"/>
          <w:szCs w:val="24"/>
        </w:rPr>
        <w:t xml:space="preserve">учётом имеющихся ресурсов </w:t>
      </w:r>
      <w:r w:rsidRPr="00AC7196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AC7196">
        <w:rPr>
          <w:spacing w:val="77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предложенный</w:t>
      </w:r>
      <w:r w:rsidRPr="00AC7196">
        <w:rPr>
          <w:spacing w:val="78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</w:t>
      </w:r>
      <w:r w:rsidRPr="00AC7196">
        <w:rPr>
          <w:spacing w:val="7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75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учётом</w:t>
      </w:r>
      <w:r w:rsidRPr="00AC7196">
        <w:rPr>
          <w:spacing w:val="7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получения</w:t>
      </w:r>
      <w:r w:rsidRPr="00AC7196">
        <w:rPr>
          <w:spacing w:val="72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новых</w:t>
      </w:r>
      <w:r w:rsidRPr="00AC7196">
        <w:rPr>
          <w:spacing w:val="74"/>
          <w:w w:val="15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 xml:space="preserve">знаний </w:t>
      </w:r>
      <w:r w:rsidRPr="00AC7196">
        <w:rPr>
          <w:sz w:val="24"/>
          <w:szCs w:val="24"/>
        </w:rPr>
        <w:t>об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изучаемом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объекте;</w:t>
      </w:r>
    </w:p>
    <w:p w14:paraId="783A1F27" w14:textId="3195EAC0" w:rsidR="00D613FE" w:rsidRPr="00E24158" w:rsidRDefault="00DB55B8" w:rsidP="00E24158">
      <w:pPr>
        <w:pStyle w:val="a3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hAnsi="Times New Roman" w:cs="Times New Roman"/>
          <w:spacing w:val="-2"/>
          <w:sz w:val="24"/>
          <w:szCs w:val="24"/>
        </w:rPr>
        <w:t xml:space="preserve">делать </w:t>
      </w:r>
      <w:r w:rsidRPr="00E24158">
        <w:rPr>
          <w:rFonts w:ascii="Times New Roman" w:hAnsi="Times New Roman" w:cs="Times New Roman"/>
          <w:spacing w:val="-4"/>
          <w:sz w:val="24"/>
          <w:szCs w:val="24"/>
        </w:rPr>
        <w:t xml:space="preserve">выбор </w:t>
      </w:r>
      <w:r w:rsidRPr="00E24158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E24158">
        <w:rPr>
          <w:rFonts w:ascii="Times New Roman" w:hAnsi="Times New Roman" w:cs="Times New Roman"/>
          <w:spacing w:val="-2"/>
          <w:sz w:val="24"/>
          <w:szCs w:val="24"/>
        </w:rPr>
        <w:t xml:space="preserve">условиях противоречивой информации </w:t>
      </w:r>
      <w:r w:rsidRPr="00E24158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E24158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E24158">
        <w:rPr>
          <w:rFonts w:ascii="Times New Roman" w:hAnsi="Times New Roman" w:cs="Times New Roman"/>
          <w:sz w:val="24"/>
          <w:szCs w:val="24"/>
        </w:rPr>
        <w:t>ответственность за решение;</w:t>
      </w:r>
    </w:p>
    <w:p w14:paraId="68CA0F74" w14:textId="7308A56C" w:rsidR="00D613FE" w:rsidRPr="00AC7196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D613F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5BE4FAE" w14:textId="77777777" w:rsidR="00602724" w:rsidRPr="00AC7196" w:rsidRDefault="00602724" w:rsidP="00E24158">
      <w:pPr>
        <w:pStyle w:val="ad"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владеть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способами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самоконтроля,</w:t>
      </w:r>
      <w:r w:rsidRPr="00AC7196">
        <w:rPr>
          <w:spacing w:val="-8"/>
          <w:sz w:val="24"/>
          <w:szCs w:val="24"/>
        </w:rPr>
        <w:t xml:space="preserve"> </w:t>
      </w:r>
      <w:proofErr w:type="spellStart"/>
      <w:r w:rsidRPr="00AC7196">
        <w:rPr>
          <w:sz w:val="24"/>
          <w:szCs w:val="24"/>
        </w:rPr>
        <w:t>самомотивации</w:t>
      </w:r>
      <w:proofErr w:type="spellEnd"/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5103B04F" w14:textId="77777777" w:rsidR="00602724" w:rsidRPr="00AC7196" w:rsidRDefault="00602724" w:rsidP="00E24158">
      <w:pPr>
        <w:pStyle w:val="ad"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учитывать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контекст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предвидеть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трудности,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которые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могут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AC7196">
        <w:rPr>
          <w:spacing w:val="-2"/>
          <w:sz w:val="24"/>
          <w:szCs w:val="24"/>
        </w:rPr>
        <w:t>обстоятельствам;</w:t>
      </w:r>
    </w:p>
    <w:p w14:paraId="158FA855" w14:textId="77777777" w:rsidR="00602724" w:rsidRPr="00AC7196" w:rsidRDefault="00602724" w:rsidP="00E24158">
      <w:pPr>
        <w:pStyle w:val="ad"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объяснять причины достижения (</w:t>
      </w:r>
      <w:proofErr w:type="spellStart"/>
      <w:r w:rsidRPr="00AC7196">
        <w:rPr>
          <w:sz w:val="24"/>
          <w:szCs w:val="24"/>
        </w:rPr>
        <w:t>недостижения</w:t>
      </w:r>
      <w:proofErr w:type="spellEnd"/>
      <w:r w:rsidRPr="00AC7196">
        <w:rPr>
          <w:sz w:val="24"/>
          <w:szCs w:val="24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4339925B" w14:textId="77777777" w:rsidR="00602724" w:rsidRPr="00E24158" w:rsidRDefault="00602724" w:rsidP="00E24158">
      <w:pPr>
        <w:pStyle w:val="ad"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2B07FDC" w14:textId="64ABA326" w:rsidR="00602724" w:rsidRPr="00E24158" w:rsidRDefault="00602724" w:rsidP="00E24158">
      <w:pPr>
        <w:pStyle w:val="ad"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оценивать</w:t>
      </w:r>
      <w:r w:rsidRPr="00E24158">
        <w:rPr>
          <w:spacing w:val="-8"/>
          <w:sz w:val="24"/>
          <w:szCs w:val="24"/>
        </w:rPr>
        <w:t xml:space="preserve"> </w:t>
      </w:r>
      <w:r w:rsidRPr="00E24158">
        <w:rPr>
          <w:sz w:val="24"/>
          <w:szCs w:val="24"/>
        </w:rPr>
        <w:t>соответствие</w:t>
      </w:r>
      <w:r w:rsidRPr="00E24158">
        <w:rPr>
          <w:spacing w:val="-9"/>
          <w:sz w:val="24"/>
          <w:szCs w:val="24"/>
        </w:rPr>
        <w:t xml:space="preserve"> </w:t>
      </w:r>
      <w:r w:rsidRPr="00E24158">
        <w:rPr>
          <w:sz w:val="24"/>
          <w:szCs w:val="24"/>
        </w:rPr>
        <w:t>результата</w:t>
      </w:r>
      <w:r w:rsidRPr="00E24158">
        <w:rPr>
          <w:spacing w:val="-9"/>
          <w:sz w:val="24"/>
          <w:szCs w:val="24"/>
        </w:rPr>
        <w:t xml:space="preserve"> </w:t>
      </w:r>
      <w:r w:rsidRPr="00E24158">
        <w:rPr>
          <w:sz w:val="24"/>
          <w:szCs w:val="24"/>
        </w:rPr>
        <w:t>цели</w:t>
      </w:r>
      <w:r w:rsidRPr="00E24158">
        <w:rPr>
          <w:spacing w:val="-6"/>
          <w:sz w:val="24"/>
          <w:szCs w:val="24"/>
        </w:rPr>
        <w:t xml:space="preserve"> </w:t>
      </w:r>
      <w:r w:rsidRPr="00E24158">
        <w:rPr>
          <w:sz w:val="24"/>
          <w:szCs w:val="24"/>
        </w:rPr>
        <w:t>и</w:t>
      </w:r>
      <w:r w:rsidRPr="00E24158">
        <w:rPr>
          <w:spacing w:val="-5"/>
          <w:sz w:val="24"/>
          <w:szCs w:val="24"/>
        </w:rPr>
        <w:t xml:space="preserve"> </w:t>
      </w:r>
      <w:r w:rsidRPr="00E24158">
        <w:rPr>
          <w:spacing w:val="-2"/>
          <w:sz w:val="24"/>
          <w:szCs w:val="24"/>
        </w:rPr>
        <w:t>условиям;</w:t>
      </w:r>
    </w:p>
    <w:p w14:paraId="1BDE68DA" w14:textId="34A3C4CB" w:rsidR="00D613FE" w:rsidRPr="00E24158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3E692C37" w14:textId="7E981F67" w:rsidR="00D613FE" w:rsidRPr="00AC7196" w:rsidRDefault="00687670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AC7196">
        <w:rPr>
          <w:rFonts w:ascii="Times New Roman" w:hAnsi="Times New Roman" w:cs="Times New Roman"/>
          <w:spacing w:val="-2"/>
          <w:sz w:val="24"/>
          <w:szCs w:val="24"/>
        </w:rPr>
        <w:t>другого;</w:t>
      </w:r>
    </w:p>
    <w:p w14:paraId="63D21C96" w14:textId="63B255F5" w:rsidR="00D613FE" w:rsidRPr="00AC7196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D613F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0E9F81D5" w14:textId="34D93BB9" w:rsidR="00D613FE" w:rsidRPr="00E24158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450FB" w:rsidRPr="00AC7196">
        <w:rPr>
          <w:rFonts w:ascii="Times New Roman" w:hAnsi="Times New Roman" w:cs="Times New Roman"/>
          <w:sz w:val="24"/>
          <w:szCs w:val="24"/>
        </w:rPr>
        <w:t>осозн</w:t>
      </w:r>
      <w:r w:rsidR="00B450FB" w:rsidRPr="00E24158">
        <w:rPr>
          <w:rFonts w:ascii="Times New Roman" w:hAnsi="Times New Roman" w:cs="Times New Roman"/>
          <w:sz w:val="24"/>
          <w:szCs w:val="24"/>
        </w:rPr>
        <w:t>авать невозможность контролировать всё вокруг даже в условиях открытого доступа к любым объёмам информации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48BF8" w14:textId="77777777" w:rsidR="00D613FE" w:rsidRPr="00E24158" w:rsidRDefault="00D613FE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A566E" w14:textId="66A5ED91" w:rsidR="00D613FE" w:rsidRPr="00E24158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74DA1D81" w14:textId="5D0630DC" w:rsidR="007E15A7" w:rsidRPr="00E24158" w:rsidRDefault="007E15A7" w:rsidP="00E24158">
      <w:pPr>
        <w:pStyle w:val="ad"/>
        <w:numPr>
          <w:ilvl w:val="0"/>
          <w:numId w:val="28"/>
        </w:numPr>
        <w:tabs>
          <w:tab w:val="left" w:pos="851"/>
        </w:tabs>
        <w:spacing w:before="24"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E24158">
        <w:rPr>
          <w:spacing w:val="80"/>
          <w:w w:val="150"/>
          <w:sz w:val="24"/>
          <w:szCs w:val="24"/>
        </w:rPr>
        <w:t xml:space="preserve"> </w:t>
      </w:r>
      <w:r w:rsidRPr="00E24158">
        <w:rPr>
          <w:sz w:val="24"/>
          <w:szCs w:val="24"/>
        </w:rPr>
        <w:t>самостоятельно</w:t>
      </w:r>
      <w:r w:rsidRPr="00E24158">
        <w:rPr>
          <w:spacing w:val="80"/>
          <w:w w:val="150"/>
          <w:sz w:val="24"/>
          <w:szCs w:val="24"/>
        </w:rPr>
        <w:t xml:space="preserve"> </w:t>
      </w:r>
      <w:r w:rsidRPr="00E24158">
        <w:rPr>
          <w:sz w:val="24"/>
          <w:szCs w:val="24"/>
        </w:rPr>
        <w:t>выбирать</w:t>
      </w:r>
      <w:r w:rsidRPr="00E24158">
        <w:rPr>
          <w:spacing w:val="80"/>
          <w:w w:val="150"/>
          <w:sz w:val="24"/>
          <w:szCs w:val="24"/>
        </w:rPr>
        <w:t xml:space="preserve"> </w:t>
      </w:r>
      <w:r w:rsidRPr="00E24158">
        <w:rPr>
          <w:sz w:val="24"/>
          <w:szCs w:val="24"/>
        </w:rPr>
        <w:t>снования</w:t>
      </w:r>
      <w:r w:rsidRPr="00E24158">
        <w:rPr>
          <w:spacing w:val="80"/>
          <w:w w:val="150"/>
          <w:sz w:val="24"/>
          <w:szCs w:val="24"/>
        </w:rPr>
        <w:t xml:space="preserve"> </w:t>
      </w:r>
      <w:r w:rsidRPr="00E24158">
        <w:rPr>
          <w:sz w:val="24"/>
          <w:szCs w:val="24"/>
        </w:rPr>
        <w:t>и</w:t>
      </w:r>
      <w:r w:rsidRPr="00E24158">
        <w:rPr>
          <w:spacing w:val="80"/>
          <w:w w:val="150"/>
          <w:sz w:val="24"/>
          <w:szCs w:val="24"/>
        </w:rPr>
        <w:t xml:space="preserve"> </w:t>
      </w:r>
      <w:r w:rsidRPr="00E24158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рассуждения,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делать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умозаключения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(индуктивные,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дедуктивные</w:t>
      </w:r>
      <w:r w:rsidRPr="00E24158">
        <w:rPr>
          <w:spacing w:val="40"/>
          <w:sz w:val="24"/>
          <w:szCs w:val="24"/>
        </w:rPr>
        <w:t xml:space="preserve"> </w:t>
      </w:r>
      <w:r w:rsidRPr="00E24158">
        <w:rPr>
          <w:sz w:val="24"/>
          <w:szCs w:val="24"/>
        </w:rPr>
        <w:t>и по аналогии) и выводы;</w:t>
      </w:r>
    </w:p>
    <w:p w14:paraId="6EAADD2A" w14:textId="77777777" w:rsidR="007E15A7" w:rsidRPr="00E24158" w:rsidRDefault="007E15A7" w:rsidP="00E24158">
      <w:pPr>
        <w:pStyle w:val="ad"/>
        <w:numPr>
          <w:ilvl w:val="0"/>
          <w:numId w:val="28"/>
        </w:numPr>
        <w:tabs>
          <w:tab w:val="left" w:pos="851"/>
        </w:tabs>
        <w:spacing w:before="4"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BF3857A" w14:textId="65E0BC1C" w:rsidR="007E15A7" w:rsidRPr="00E24158" w:rsidRDefault="007E15A7" w:rsidP="00E24158">
      <w:pPr>
        <w:pStyle w:val="ad"/>
        <w:numPr>
          <w:ilvl w:val="0"/>
          <w:numId w:val="28"/>
        </w:numPr>
        <w:tabs>
          <w:tab w:val="left" w:pos="851"/>
        </w:tabs>
        <w:spacing w:before="3"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EDF1A78" w14:textId="5879FF51" w:rsidR="00D613FE" w:rsidRPr="00E24158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4880A77C" w14:textId="77777777" w:rsidR="00FC5054" w:rsidRPr="00E24158" w:rsidRDefault="00FC5054" w:rsidP="00E24158">
      <w:pPr>
        <w:pStyle w:val="ad"/>
        <w:numPr>
          <w:ilvl w:val="0"/>
          <w:numId w:val="29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AA62222" w14:textId="77777777" w:rsidR="00FC5054" w:rsidRPr="00E24158" w:rsidRDefault="00FC5054" w:rsidP="00E24158">
      <w:pPr>
        <w:pStyle w:val="ad"/>
        <w:numPr>
          <w:ilvl w:val="0"/>
          <w:numId w:val="29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оценивать</w:t>
      </w:r>
      <w:r w:rsidRPr="00E24158">
        <w:rPr>
          <w:spacing w:val="-18"/>
          <w:sz w:val="24"/>
          <w:szCs w:val="24"/>
        </w:rPr>
        <w:t xml:space="preserve"> </w:t>
      </w:r>
      <w:r w:rsidRPr="00E24158">
        <w:rPr>
          <w:sz w:val="24"/>
          <w:szCs w:val="24"/>
        </w:rPr>
        <w:t>на</w:t>
      </w:r>
      <w:r w:rsidRPr="00E24158">
        <w:rPr>
          <w:spacing w:val="-17"/>
          <w:sz w:val="24"/>
          <w:szCs w:val="24"/>
        </w:rPr>
        <w:t xml:space="preserve"> </w:t>
      </w:r>
      <w:r w:rsidRPr="00E24158">
        <w:rPr>
          <w:sz w:val="24"/>
          <w:szCs w:val="24"/>
        </w:rPr>
        <w:t>применимость</w:t>
      </w:r>
      <w:r w:rsidRPr="00E24158">
        <w:rPr>
          <w:spacing w:val="-18"/>
          <w:sz w:val="24"/>
          <w:szCs w:val="24"/>
        </w:rPr>
        <w:t xml:space="preserve"> </w:t>
      </w:r>
      <w:r w:rsidRPr="00E24158">
        <w:rPr>
          <w:sz w:val="24"/>
          <w:szCs w:val="24"/>
        </w:rPr>
        <w:t>и</w:t>
      </w:r>
      <w:r w:rsidRPr="00E24158">
        <w:rPr>
          <w:spacing w:val="-17"/>
          <w:sz w:val="24"/>
          <w:szCs w:val="24"/>
        </w:rPr>
        <w:t xml:space="preserve"> </w:t>
      </w:r>
      <w:r w:rsidRPr="00E24158">
        <w:rPr>
          <w:sz w:val="24"/>
          <w:szCs w:val="24"/>
        </w:rPr>
        <w:t>достоверность</w:t>
      </w:r>
      <w:r w:rsidRPr="00E24158">
        <w:rPr>
          <w:spacing w:val="-18"/>
          <w:sz w:val="24"/>
          <w:szCs w:val="24"/>
        </w:rPr>
        <w:t xml:space="preserve"> </w:t>
      </w:r>
      <w:r w:rsidRPr="00E24158">
        <w:rPr>
          <w:sz w:val="24"/>
          <w:szCs w:val="24"/>
        </w:rPr>
        <w:t>информацию,</w:t>
      </w:r>
      <w:r w:rsidRPr="00E24158">
        <w:rPr>
          <w:spacing w:val="-17"/>
          <w:sz w:val="24"/>
          <w:szCs w:val="24"/>
        </w:rPr>
        <w:t xml:space="preserve"> </w:t>
      </w:r>
      <w:r w:rsidRPr="00E24158">
        <w:rPr>
          <w:sz w:val="24"/>
          <w:szCs w:val="24"/>
        </w:rPr>
        <w:t>полученную</w:t>
      </w:r>
      <w:r w:rsidRPr="00E24158">
        <w:rPr>
          <w:spacing w:val="-18"/>
          <w:sz w:val="24"/>
          <w:szCs w:val="24"/>
        </w:rPr>
        <w:t xml:space="preserve"> </w:t>
      </w:r>
      <w:r w:rsidRPr="00E24158">
        <w:rPr>
          <w:sz w:val="24"/>
          <w:szCs w:val="24"/>
        </w:rPr>
        <w:t>в</w:t>
      </w:r>
      <w:r w:rsidRPr="00E24158">
        <w:rPr>
          <w:spacing w:val="-17"/>
          <w:sz w:val="24"/>
          <w:szCs w:val="24"/>
        </w:rPr>
        <w:t xml:space="preserve"> </w:t>
      </w:r>
      <w:r w:rsidRPr="00E24158">
        <w:rPr>
          <w:sz w:val="24"/>
          <w:szCs w:val="24"/>
        </w:rPr>
        <w:t xml:space="preserve">ходе </w:t>
      </w:r>
      <w:r w:rsidRPr="00E24158">
        <w:rPr>
          <w:spacing w:val="-2"/>
          <w:sz w:val="24"/>
          <w:szCs w:val="24"/>
        </w:rPr>
        <w:t>исследования;</w:t>
      </w:r>
    </w:p>
    <w:p w14:paraId="000769D4" w14:textId="22781CEA" w:rsidR="00D613FE" w:rsidRPr="00E24158" w:rsidRDefault="00FC5054" w:rsidP="00E24158">
      <w:pPr>
        <w:pStyle w:val="a3"/>
        <w:numPr>
          <w:ilvl w:val="0"/>
          <w:numId w:val="2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3A3C9" w14:textId="6301BF46" w:rsidR="00D613FE" w:rsidRPr="00E24158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44E91546" w14:textId="77777777" w:rsidR="00FC5054" w:rsidRPr="00AC7196" w:rsidRDefault="00FC5054" w:rsidP="00E24158">
      <w:pPr>
        <w:pStyle w:val="ad"/>
        <w:numPr>
          <w:ilvl w:val="0"/>
          <w:numId w:val="30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E24158">
        <w:rPr>
          <w:sz w:val="24"/>
          <w:szCs w:val="24"/>
        </w:rPr>
        <w:t>выявлять дефицит информации, данных, необходим</w:t>
      </w:r>
      <w:r w:rsidRPr="00AC7196">
        <w:rPr>
          <w:sz w:val="24"/>
          <w:szCs w:val="24"/>
        </w:rPr>
        <w:t>ых для решения поставленной задачи;</w:t>
      </w:r>
    </w:p>
    <w:p w14:paraId="3CE2084E" w14:textId="77777777" w:rsidR="00FC5054" w:rsidRPr="00AC7196" w:rsidRDefault="00FC5054" w:rsidP="00E24158">
      <w:pPr>
        <w:pStyle w:val="ad"/>
        <w:numPr>
          <w:ilvl w:val="0"/>
          <w:numId w:val="30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6656510" w14:textId="77777777" w:rsidR="00FC5054" w:rsidRPr="00AC7196" w:rsidRDefault="00FC5054" w:rsidP="00E24158">
      <w:pPr>
        <w:pStyle w:val="ad"/>
        <w:numPr>
          <w:ilvl w:val="0"/>
          <w:numId w:val="30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AE2F0A7" w14:textId="77777777" w:rsidR="00FC5054" w:rsidRPr="00AC7196" w:rsidRDefault="00FC5054" w:rsidP="00E24158">
      <w:pPr>
        <w:pStyle w:val="ad"/>
        <w:numPr>
          <w:ilvl w:val="0"/>
          <w:numId w:val="30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 xml:space="preserve">самостоятельно выбирать оптимальную форму представления информации и </w:t>
      </w:r>
      <w:r w:rsidRPr="00AC7196">
        <w:rPr>
          <w:sz w:val="24"/>
          <w:szCs w:val="24"/>
        </w:rPr>
        <w:lastRenderedPageBreak/>
        <w:t>иллюстрировать решаемые задачи несложными схемами, диаграммами, иной графикой и их комбинациями;</w:t>
      </w:r>
    </w:p>
    <w:p w14:paraId="2F370857" w14:textId="77777777" w:rsidR="00FC5054" w:rsidRPr="00AC7196" w:rsidRDefault="00FC5054" w:rsidP="00E24158">
      <w:pPr>
        <w:pStyle w:val="ad"/>
        <w:numPr>
          <w:ilvl w:val="0"/>
          <w:numId w:val="30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5F3195" w14:textId="6D47CAFE" w:rsidR="00D613FE" w:rsidRPr="00E24158" w:rsidRDefault="00FC5054" w:rsidP="00E24158">
      <w:pPr>
        <w:pStyle w:val="a3"/>
        <w:numPr>
          <w:ilvl w:val="0"/>
          <w:numId w:val="30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hAnsi="Times New Roman" w:cs="Times New Roman"/>
          <w:sz w:val="24"/>
          <w:szCs w:val="24"/>
        </w:rPr>
        <w:t>эффективно</w:t>
      </w:r>
      <w:r w:rsidRPr="00E241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запоминать</w:t>
      </w:r>
      <w:r w:rsidRPr="00E241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и</w:t>
      </w:r>
      <w:r w:rsidRPr="00E24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E24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E0741" w14:textId="4D560D03" w:rsidR="00D613FE" w:rsidRPr="00AC7196" w:rsidRDefault="00D613FE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9388F" w14:textId="4B07AE68" w:rsidR="00D613FE" w:rsidRPr="00AC7196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13F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38ADCBCD" w14:textId="77777777" w:rsidR="00AF475D" w:rsidRPr="00AC7196" w:rsidRDefault="00AF475D" w:rsidP="00E24158">
      <w:pPr>
        <w:pStyle w:val="ad"/>
        <w:numPr>
          <w:ilvl w:val="0"/>
          <w:numId w:val="31"/>
        </w:numPr>
        <w:tabs>
          <w:tab w:val="left" w:pos="851"/>
        </w:tabs>
        <w:spacing w:before="23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704CE3" w14:textId="77777777" w:rsidR="00AF475D" w:rsidRPr="00AC7196" w:rsidRDefault="00AF475D" w:rsidP="00E24158">
      <w:pPr>
        <w:pStyle w:val="ad"/>
        <w:numPr>
          <w:ilvl w:val="0"/>
          <w:numId w:val="31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3BAB87A9" w14:textId="2BCA47C6" w:rsidR="00D613FE" w:rsidRPr="00E24158" w:rsidRDefault="00AF475D" w:rsidP="00E24158">
      <w:pPr>
        <w:pStyle w:val="a3"/>
        <w:numPr>
          <w:ilvl w:val="0"/>
          <w:numId w:val="3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8043B3" w14:textId="3B92DD56" w:rsidR="00D613FE" w:rsidRPr="00AC7196" w:rsidRDefault="00E24158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613F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14:paraId="02DD8C36" w14:textId="77777777" w:rsidR="007421E5" w:rsidRPr="00AC7196" w:rsidRDefault="007421E5" w:rsidP="00E24158">
      <w:pPr>
        <w:pStyle w:val="ad"/>
        <w:numPr>
          <w:ilvl w:val="0"/>
          <w:numId w:val="32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понимать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использовать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преимущества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командной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индивидуальной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AC7196">
        <w:rPr>
          <w:spacing w:val="-2"/>
          <w:sz w:val="24"/>
          <w:szCs w:val="24"/>
        </w:rPr>
        <w:t>продукта;</w:t>
      </w:r>
    </w:p>
    <w:p w14:paraId="08589E54" w14:textId="77777777" w:rsidR="007421E5" w:rsidRPr="00AC7196" w:rsidRDefault="007421E5" w:rsidP="00E24158">
      <w:pPr>
        <w:pStyle w:val="ad"/>
        <w:numPr>
          <w:ilvl w:val="0"/>
          <w:numId w:val="32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ABEC486" w14:textId="77777777" w:rsidR="007421E5" w:rsidRPr="00AC7196" w:rsidRDefault="007421E5" w:rsidP="00E24158">
      <w:pPr>
        <w:pStyle w:val="ad"/>
        <w:numPr>
          <w:ilvl w:val="0"/>
          <w:numId w:val="32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3862882" w14:textId="318B3AE6" w:rsidR="007421E5" w:rsidRPr="00AC7196" w:rsidRDefault="007421E5" w:rsidP="00E24158">
      <w:pPr>
        <w:pStyle w:val="ad"/>
        <w:numPr>
          <w:ilvl w:val="0"/>
          <w:numId w:val="32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оценивать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качество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своего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вклада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общий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AC7196">
        <w:rPr>
          <w:spacing w:val="-2"/>
          <w:sz w:val="24"/>
          <w:szCs w:val="24"/>
        </w:rPr>
        <w:t>взаимодействия;</w:t>
      </w:r>
    </w:p>
    <w:p w14:paraId="3E905B43" w14:textId="2E647788" w:rsidR="005E663D" w:rsidRPr="005A2316" w:rsidRDefault="007421E5" w:rsidP="00E24158">
      <w:pPr>
        <w:pStyle w:val="a3"/>
        <w:numPr>
          <w:ilvl w:val="0"/>
          <w:numId w:val="3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4158">
        <w:rPr>
          <w:rFonts w:ascii="Times New Roman" w:hAnsi="Times New Roman" w:cs="Times New Roman"/>
          <w:sz w:val="24"/>
          <w:szCs w:val="24"/>
        </w:rPr>
        <w:t>сравнивать</w:t>
      </w:r>
      <w:r w:rsidRPr="00E241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результаты</w:t>
      </w:r>
      <w:r w:rsidRPr="00E2415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с</w:t>
      </w:r>
      <w:r w:rsidRPr="00E241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исходной</w:t>
      </w:r>
      <w:r w:rsidRPr="00E241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задачей</w:t>
      </w:r>
      <w:r w:rsidRPr="00E241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и</w:t>
      </w:r>
      <w:r w:rsidRPr="00E241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вклад</w:t>
      </w:r>
      <w:r w:rsidRPr="00E241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каждого</w:t>
      </w:r>
      <w:r w:rsidRPr="00E2415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члена</w:t>
      </w:r>
      <w:r w:rsidRPr="00E241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24158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</w:t>
      </w:r>
      <w:r w:rsidRPr="00AC7196">
        <w:t>.</w:t>
      </w:r>
      <w:r w:rsidR="00D613FE" w:rsidRPr="00E2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4A6443" w14:textId="77777777" w:rsidR="005A2316" w:rsidRPr="00E24158" w:rsidRDefault="005A2316" w:rsidP="005A2316">
      <w:pPr>
        <w:pStyle w:val="a3"/>
        <w:tabs>
          <w:tab w:val="left" w:pos="851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30D3E6" w14:textId="49CDEE9D" w:rsidR="00B6695F" w:rsidRPr="00AC7196" w:rsidRDefault="00141564" w:rsidP="005A2316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6695F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3DD3C2" w14:textId="71CED258" w:rsidR="00B6695F" w:rsidRPr="00AC7196" w:rsidRDefault="00B6695F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701"/>
      </w:tblGrid>
      <w:tr w:rsidR="00AC7196" w:rsidRPr="00AC7196" w14:paraId="2408624E" w14:textId="77777777" w:rsidTr="005A2316">
        <w:trPr>
          <w:trHeight w:val="280"/>
        </w:trPr>
        <w:tc>
          <w:tcPr>
            <w:tcW w:w="1029" w:type="dxa"/>
            <w:vAlign w:val="center"/>
          </w:tcPr>
          <w:p w14:paraId="7CD1FCCF" w14:textId="77777777" w:rsid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</w:p>
          <w:p w14:paraId="17AABD80" w14:textId="2232401A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14:paraId="0C34A85A" w14:textId="77777777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  <w:vAlign w:val="center"/>
          </w:tcPr>
          <w:p w14:paraId="5B2B37CC" w14:textId="77777777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</w:tr>
      <w:tr w:rsidR="00AC7196" w:rsidRPr="00AC7196" w14:paraId="718AD713" w14:textId="77777777" w:rsidTr="005A2316">
        <w:trPr>
          <w:trHeight w:val="287"/>
        </w:trPr>
        <w:tc>
          <w:tcPr>
            <w:tcW w:w="1029" w:type="dxa"/>
          </w:tcPr>
          <w:p w14:paraId="70B011F7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1" w:type="dxa"/>
          </w:tcPr>
          <w:p w14:paraId="2DAE2372" w14:textId="5572D413" w:rsidR="0058729E" w:rsidRPr="005A2316" w:rsidRDefault="00090079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hAnsi="Times New Roman" w:cs="Times New Roman"/>
                <w:bCs/>
                <w:szCs w:val="24"/>
              </w:rPr>
              <w:t>Теоретические</w:t>
            </w:r>
            <w:r w:rsidRPr="005A2316">
              <w:rPr>
                <w:rFonts w:ascii="Times New Roman" w:hAnsi="Times New Roman" w:cs="Times New Roman"/>
                <w:bCs/>
                <w:spacing w:val="-6"/>
                <w:szCs w:val="24"/>
              </w:rPr>
              <w:t xml:space="preserve"> </w:t>
            </w:r>
            <w:r w:rsidRPr="005A2316">
              <w:rPr>
                <w:rFonts w:ascii="Times New Roman" w:hAnsi="Times New Roman" w:cs="Times New Roman"/>
                <w:bCs/>
                <w:szCs w:val="24"/>
              </w:rPr>
              <w:t>основы</w:t>
            </w:r>
            <w:r w:rsidRPr="005A2316">
              <w:rPr>
                <w:rFonts w:ascii="Times New Roman" w:hAnsi="Times New Roman" w:cs="Times New Roman"/>
                <w:bCs/>
                <w:spacing w:val="-12"/>
                <w:szCs w:val="24"/>
              </w:rPr>
              <w:t xml:space="preserve"> </w:t>
            </w:r>
            <w:r w:rsidRPr="005A2316">
              <w:rPr>
                <w:rFonts w:ascii="Times New Roman" w:hAnsi="Times New Roman" w:cs="Times New Roman"/>
                <w:bCs/>
                <w:spacing w:val="-2"/>
                <w:szCs w:val="24"/>
              </w:rPr>
              <w:t>информатики</w:t>
            </w:r>
          </w:p>
        </w:tc>
        <w:tc>
          <w:tcPr>
            <w:tcW w:w="1701" w:type="dxa"/>
          </w:tcPr>
          <w:p w14:paraId="0C92A9DA" w14:textId="4A118DAD" w:rsidR="0058729E" w:rsidRPr="005A2316" w:rsidRDefault="000B310E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AC7196" w:rsidRPr="00AC7196" w14:paraId="35DB7074" w14:textId="77777777" w:rsidTr="005A2316">
        <w:trPr>
          <w:trHeight w:val="287"/>
        </w:trPr>
        <w:tc>
          <w:tcPr>
            <w:tcW w:w="1029" w:type="dxa"/>
          </w:tcPr>
          <w:p w14:paraId="7669EDA8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21" w:type="dxa"/>
          </w:tcPr>
          <w:p w14:paraId="58CF4CAD" w14:textId="7A50C3DC" w:rsidR="0058729E" w:rsidRPr="005A2316" w:rsidRDefault="000B310E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hAnsi="Times New Roman" w:cs="Times New Roman"/>
                <w:bCs/>
                <w:szCs w:val="24"/>
              </w:rPr>
              <w:t>Алгоритмы</w:t>
            </w:r>
            <w:r w:rsidRPr="005A2316">
              <w:rPr>
                <w:rFonts w:ascii="Times New Roman" w:hAnsi="Times New Roman" w:cs="Times New Roman"/>
                <w:bCs/>
                <w:spacing w:val="-8"/>
                <w:szCs w:val="24"/>
              </w:rPr>
              <w:t xml:space="preserve"> </w:t>
            </w:r>
            <w:r w:rsidRPr="005A2316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Pr="005A2316">
              <w:rPr>
                <w:rFonts w:ascii="Times New Roman" w:hAnsi="Times New Roman" w:cs="Times New Roman"/>
                <w:bCs/>
                <w:spacing w:val="-7"/>
                <w:szCs w:val="24"/>
              </w:rPr>
              <w:t xml:space="preserve"> </w:t>
            </w:r>
            <w:r w:rsidRPr="005A2316">
              <w:rPr>
                <w:rFonts w:ascii="Times New Roman" w:hAnsi="Times New Roman" w:cs="Times New Roman"/>
                <w:bCs/>
                <w:spacing w:val="-2"/>
                <w:szCs w:val="24"/>
              </w:rPr>
              <w:t>программирование</w:t>
            </w:r>
          </w:p>
        </w:tc>
        <w:tc>
          <w:tcPr>
            <w:tcW w:w="1701" w:type="dxa"/>
          </w:tcPr>
          <w:p w14:paraId="23BD726C" w14:textId="73813D8D" w:rsidR="0058729E" w:rsidRPr="005A2316" w:rsidRDefault="00A35C55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AC7196" w:rsidRPr="00AC7196" w14:paraId="2FAC744C" w14:textId="77777777" w:rsidTr="005A2316">
        <w:trPr>
          <w:trHeight w:val="287"/>
        </w:trPr>
        <w:tc>
          <w:tcPr>
            <w:tcW w:w="1029" w:type="dxa"/>
          </w:tcPr>
          <w:p w14:paraId="3E75D61A" w14:textId="40234C86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14:paraId="49A3739E" w14:textId="6064E58D" w:rsidR="0058729E" w:rsidRPr="005A2316" w:rsidRDefault="00A35C55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Резерв</w:t>
            </w:r>
          </w:p>
        </w:tc>
        <w:tc>
          <w:tcPr>
            <w:tcW w:w="1701" w:type="dxa"/>
          </w:tcPr>
          <w:p w14:paraId="1E975BE0" w14:textId="19C7319C" w:rsidR="0058729E" w:rsidRPr="005A2316" w:rsidRDefault="00A35C55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AC7196" w:rsidRPr="00AC7196" w14:paraId="6D1B9B9A" w14:textId="77777777" w:rsidTr="005A2316">
        <w:trPr>
          <w:trHeight w:val="277"/>
        </w:trPr>
        <w:tc>
          <w:tcPr>
            <w:tcW w:w="1029" w:type="dxa"/>
          </w:tcPr>
          <w:p w14:paraId="5A9CD850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14:paraId="78FBE02C" w14:textId="26AE20EC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701" w:type="dxa"/>
          </w:tcPr>
          <w:p w14:paraId="71D40047" w14:textId="76BCC6EA" w:rsidR="0058729E" w:rsidRPr="005A2316" w:rsidRDefault="00A35C55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1AD21D1F" w14:textId="77777777" w:rsidR="005A2316" w:rsidRDefault="005A2316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</w:p>
    <w:p w14:paraId="4BBD3DF9" w14:textId="3E81F649" w:rsidR="00AC74B8" w:rsidRPr="00AC7196" w:rsidRDefault="00AC74B8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Теоретические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основы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информатики</w:t>
      </w:r>
    </w:p>
    <w:p w14:paraId="35FF4D9A" w14:textId="77777777" w:rsidR="00AC74B8" w:rsidRPr="00AC7196" w:rsidRDefault="00AC74B8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Системы</w:t>
      </w:r>
      <w:r w:rsidRPr="00AC71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счисления</w:t>
      </w:r>
    </w:p>
    <w:p w14:paraId="1E50E61D" w14:textId="77777777" w:rsidR="00AC74B8" w:rsidRPr="00AC7196" w:rsidRDefault="00AC74B8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1E6108F" w14:textId="693ADE15" w:rsidR="0099512B" w:rsidRPr="00AC7196" w:rsidRDefault="00AC74B8" w:rsidP="00E24158">
      <w:pPr>
        <w:spacing w:after="0"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Римская</w:t>
      </w:r>
      <w:r w:rsidRPr="00AC71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система</w:t>
      </w:r>
      <w:r w:rsidRPr="00AC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pacing w:val="-2"/>
          <w:sz w:val="24"/>
          <w:szCs w:val="24"/>
        </w:rPr>
        <w:t xml:space="preserve">счисления. </w:t>
      </w:r>
    </w:p>
    <w:p w14:paraId="71BEF33F" w14:textId="77777777" w:rsidR="005A0688" w:rsidRPr="00AC7196" w:rsidRDefault="005A0688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Двоичная</w:t>
      </w:r>
      <w:r w:rsidRPr="00AC7196">
        <w:rPr>
          <w:spacing w:val="25"/>
          <w:sz w:val="24"/>
          <w:szCs w:val="24"/>
        </w:rPr>
        <w:t xml:space="preserve"> </w:t>
      </w:r>
      <w:r w:rsidRPr="00AC7196">
        <w:rPr>
          <w:sz w:val="24"/>
          <w:szCs w:val="24"/>
        </w:rPr>
        <w:t>система</w:t>
      </w:r>
      <w:r w:rsidRPr="00AC7196">
        <w:rPr>
          <w:spacing w:val="23"/>
          <w:sz w:val="24"/>
          <w:szCs w:val="24"/>
        </w:rPr>
        <w:t xml:space="preserve"> </w:t>
      </w:r>
      <w:r w:rsidRPr="00AC7196">
        <w:rPr>
          <w:sz w:val="24"/>
          <w:szCs w:val="24"/>
        </w:rPr>
        <w:t>счисления.</w:t>
      </w:r>
      <w:r w:rsidRPr="00AC7196">
        <w:rPr>
          <w:spacing w:val="26"/>
          <w:sz w:val="24"/>
          <w:szCs w:val="24"/>
        </w:rPr>
        <w:t xml:space="preserve"> </w:t>
      </w:r>
      <w:r w:rsidRPr="00AC7196">
        <w:rPr>
          <w:sz w:val="24"/>
          <w:szCs w:val="24"/>
        </w:rPr>
        <w:t>Перевод</w:t>
      </w:r>
      <w:r w:rsidRPr="00AC7196">
        <w:rPr>
          <w:spacing w:val="25"/>
          <w:sz w:val="24"/>
          <w:szCs w:val="24"/>
        </w:rPr>
        <w:t xml:space="preserve"> </w:t>
      </w:r>
      <w:r w:rsidRPr="00AC7196">
        <w:rPr>
          <w:sz w:val="24"/>
          <w:szCs w:val="24"/>
        </w:rPr>
        <w:t>целых</w:t>
      </w:r>
      <w:r w:rsidRPr="00AC7196">
        <w:rPr>
          <w:spacing w:val="21"/>
          <w:sz w:val="24"/>
          <w:szCs w:val="24"/>
        </w:rPr>
        <w:t xml:space="preserve"> </w:t>
      </w:r>
      <w:r w:rsidRPr="00AC7196">
        <w:rPr>
          <w:sz w:val="24"/>
          <w:szCs w:val="24"/>
        </w:rPr>
        <w:t>чисел</w:t>
      </w:r>
      <w:r w:rsidRPr="00AC7196">
        <w:rPr>
          <w:spacing w:val="22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22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пределах</w:t>
      </w:r>
      <w:r w:rsidRPr="00AC7196">
        <w:rPr>
          <w:spacing w:val="21"/>
          <w:sz w:val="24"/>
          <w:szCs w:val="24"/>
        </w:rPr>
        <w:t xml:space="preserve"> </w:t>
      </w:r>
      <w:r w:rsidRPr="00AC7196">
        <w:rPr>
          <w:sz w:val="24"/>
          <w:szCs w:val="24"/>
        </w:rPr>
        <w:t>от</w:t>
      </w:r>
      <w:r w:rsidRPr="00AC7196">
        <w:rPr>
          <w:spacing w:val="24"/>
          <w:sz w:val="24"/>
          <w:szCs w:val="24"/>
        </w:rPr>
        <w:t xml:space="preserve"> </w:t>
      </w:r>
      <w:r w:rsidRPr="00AC7196">
        <w:rPr>
          <w:sz w:val="24"/>
          <w:szCs w:val="24"/>
        </w:rPr>
        <w:t>0</w:t>
      </w:r>
      <w:r w:rsidRPr="00AC7196">
        <w:rPr>
          <w:spacing w:val="27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до 1024 в </w:t>
      </w:r>
      <w:r w:rsidRPr="00AC7196">
        <w:rPr>
          <w:sz w:val="24"/>
          <w:szCs w:val="24"/>
        </w:rPr>
        <w:lastRenderedPageBreak/>
        <w:t>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586B817" w14:textId="77777777" w:rsidR="005A0688" w:rsidRPr="00AC7196" w:rsidRDefault="005A0688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Арифметические</w:t>
      </w:r>
      <w:r w:rsidRPr="00AC7196">
        <w:rPr>
          <w:spacing w:val="-12"/>
          <w:sz w:val="24"/>
          <w:szCs w:val="24"/>
        </w:rPr>
        <w:t xml:space="preserve"> </w:t>
      </w:r>
      <w:r w:rsidRPr="00AC7196">
        <w:rPr>
          <w:sz w:val="24"/>
          <w:szCs w:val="24"/>
        </w:rPr>
        <w:t>операции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двоичной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системе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счисления.</w:t>
      </w:r>
    </w:p>
    <w:p w14:paraId="5C511C1A" w14:textId="77777777" w:rsidR="005A0688" w:rsidRPr="00AC7196" w:rsidRDefault="005A0688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Элементы</w:t>
      </w:r>
      <w:r w:rsidRPr="00AC7196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математической</w:t>
      </w:r>
      <w:r w:rsidRPr="00AC719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логики</w:t>
      </w:r>
    </w:p>
    <w:p w14:paraId="2EDC35F1" w14:textId="41AE5A3C" w:rsidR="005A0688" w:rsidRPr="00AC7196" w:rsidRDefault="005A0688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Логические высказывания. Логические значения высказываний. Элементарные</w:t>
      </w:r>
      <w:r w:rsidRPr="00AC7196">
        <w:rPr>
          <w:spacing w:val="54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55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составные</w:t>
      </w:r>
      <w:r w:rsidRPr="00AC7196">
        <w:rPr>
          <w:spacing w:val="54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высказывания.</w:t>
      </w:r>
      <w:r w:rsidRPr="00AC7196">
        <w:rPr>
          <w:spacing w:val="56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Логические</w:t>
      </w:r>
      <w:r w:rsidRPr="00AC7196">
        <w:rPr>
          <w:spacing w:val="54"/>
          <w:w w:val="15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операции:</w:t>
      </w:r>
      <w:r w:rsidR="006A16FE"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входящих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него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элементарных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высказываний.</w:t>
      </w:r>
      <w:r w:rsidRPr="00AC7196">
        <w:rPr>
          <w:spacing w:val="-15"/>
          <w:sz w:val="24"/>
          <w:szCs w:val="24"/>
        </w:rPr>
        <w:t xml:space="preserve"> </w:t>
      </w:r>
      <w:r w:rsidRPr="00AC7196">
        <w:rPr>
          <w:sz w:val="24"/>
          <w:szCs w:val="24"/>
        </w:rPr>
        <w:t>Логические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выражения. Правила записи логических выражений. Построение таблиц истинности логических выражений.</w:t>
      </w:r>
    </w:p>
    <w:p w14:paraId="3C08CA95" w14:textId="44257BA6" w:rsidR="005A0688" w:rsidRPr="00AC7196" w:rsidRDefault="005A0688" w:rsidP="00E24158">
      <w:pPr>
        <w:spacing w:after="0"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Логические</w:t>
      </w:r>
      <w:r w:rsidRPr="00AC719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элементы.</w:t>
      </w:r>
      <w:r w:rsidRPr="00AC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Знакомство</w:t>
      </w:r>
      <w:r w:rsidRPr="00AC719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с</w:t>
      </w:r>
      <w:r w:rsidRPr="00AC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логическими</w:t>
      </w:r>
      <w:r w:rsidRPr="00AC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основами</w:t>
      </w:r>
      <w:r w:rsidRPr="00AC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pacing w:val="-2"/>
          <w:sz w:val="24"/>
          <w:szCs w:val="24"/>
        </w:rPr>
        <w:t>компьютера.</w:t>
      </w:r>
    </w:p>
    <w:p w14:paraId="51C519D6" w14:textId="77777777" w:rsidR="00E05601" w:rsidRPr="00AC7196" w:rsidRDefault="00E05601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Алгоритмы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программирование</w:t>
      </w:r>
    </w:p>
    <w:p w14:paraId="117CF6B2" w14:textId="77777777" w:rsidR="00E05601" w:rsidRPr="00AC7196" w:rsidRDefault="00E05601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Исполнители</w:t>
      </w:r>
      <w:r w:rsidRPr="00AC7196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алгоритмы.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Алгоритмические</w:t>
      </w:r>
      <w:r w:rsidRPr="00AC71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конструкции</w:t>
      </w:r>
    </w:p>
    <w:p w14:paraId="0210B6E0" w14:textId="77777777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Понятие</w:t>
      </w:r>
      <w:r w:rsidRPr="00AC7196">
        <w:rPr>
          <w:spacing w:val="-12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алгоритма.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Исполнители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алгоритмов.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как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план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управления </w:t>
      </w:r>
      <w:r w:rsidRPr="00AC7196">
        <w:rPr>
          <w:spacing w:val="-2"/>
          <w:sz w:val="24"/>
          <w:szCs w:val="24"/>
        </w:rPr>
        <w:t>исполнителем.</w:t>
      </w:r>
    </w:p>
    <w:p w14:paraId="5644694B" w14:textId="77777777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Свойства алгоритма. Способы записи алгоритма (словесный, в виде блок- схемы, программа).</w:t>
      </w:r>
    </w:p>
    <w:p w14:paraId="19884BC0" w14:textId="77777777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CCEC5A4" w14:textId="621F89E1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Конструкция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«ветвление»: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полная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неполная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формы.</w:t>
      </w:r>
      <w:r w:rsidRPr="00AC7196">
        <w:rPr>
          <w:spacing w:val="71"/>
          <w:sz w:val="24"/>
          <w:szCs w:val="24"/>
        </w:rPr>
        <w:t xml:space="preserve"> </w:t>
      </w:r>
      <w:r w:rsidRPr="00AC7196">
        <w:rPr>
          <w:sz w:val="24"/>
          <w:szCs w:val="24"/>
        </w:rPr>
        <w:t>Выполнение и невыполнение условия (истинность и ложность высказывания). Простые и составные условия.</w:t>
      </w:r>
    </w:p>
    <w:p w14:paraId="4380E398" w14:textId="1FA31A8C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Конструкция</w:t>
      </w:r>
      <w:r w:rsidRPr="00AC7196">
        <w:rPr>
          <w:spacing w:val="64"/>
          <w:sz w:val="24"/>
          <w:szCs w:val="24"/>
        </w:rPr>
        <w:t xml:space="preserve"> </w:t>
      </w:r>
      <w:r w:rsidRPr="00AC7196">
        <w:rPr>
          <w:sz w:val="24"/>
          <w:szCs w:val="24"/>
        </w:rPr>
        <w:t>«повторения»:</w:t>
      </w:r>
      <w:r w:rsidRPr="00AC7196">
        <w:rPr>
          <w:spacing w:val="64"/>
          <w:sz w:val="24"/>
          <w:szCs w:val="24"/>
        </w:rPr>
        <w:t xml:space="preserve"> </w:t>
      </w:r>
      <w:r w:rsidRPr="00AC7196">
        <w:rPr>
          <w:sz w:val="24"/>
          <w:szCs w:val="24"/>
        </w:rPr>
        <w:t>циклы</w:t>
      </w:r>
      <w:r w:rsidRPr="00AC7196">
        <w:rPr>
          <w:spacing w:val="63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63"/>
          <w:sz w:val="24"/>
          <w:szCs w:val="24"/>
        </w:rPr>
        <w:t xml:space="preserve"> </w:t>
      </w:r>
      <w:r w:rsidRPr="00AC7196">
        <w:rPr>
          <w:sz w:val="24"/>
          <w:szCs w:val="24"/>
        </w:rPr>
        <w:t>заданным</w:t>
      </w:r>
      <w:r w:rsidRPr="00AC7196">
        <w:rPr>
          <w:spacing w:val="62"/>
          <w:sz w:val="24"/>
          <w:szCs w:val="24"/>
        </w:rPr>
        <w:t xml:space="preserve"> </w:t>
      </w:r>
      <w:r w:rsidRPr="00AC7196">
        <w:rPr>
          <w:sz w:val="24"/>
          <w:szCs w:val="24"/>
        </w:rPr>
        <w:t>числом</w:t>
      </w:r>
      <w:r w:rsidRPr="00AC7196">
        <w:rPr>
          <w:spacing w:val="65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повторений, с условием выполнения, с переменной цикла.</w:t>
      </w:r>
    </w:p>
    <w:p w14:paraId="42A80ED7" w14:textId="79EF170F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Разработка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для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формального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исполнителя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алгоритма,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</w:t>
      </w:r>
      <w:r w:rsidRPr="00AC7196">
        <w:rPr>
          <w:spacing w:val="-1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алгоритмов</w:t>
      </w:r>
      <w:r w:rsidRPr="00AC7196">
        <w:rPr>
          <w:spacing w:val="-1"/>
          <w:sz w:val="24"/>
          <w:szCs w:val="24"/>
        </w:rPr>
        <w:t xml:space="preserve"> </w:t>
      </w:r>
      <w:r w:rsidRPr="00AC7196">
        <w:rPr>
          <w:sz w:val="24"/>
          <w:szCs w:val="24"/>
        </w:rPr>
        <w:t>вручную и на</w:t>
      </w:r>
      <w:r w:rsidRPr="00AC7196">
        <w:rPr>
          <w:spacing w:val="-1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компьютере. Синтаксические</w:t>
      </w:r>
      <w:r w:rsidRPr="00AC7196">
        <w:rPr>
          <w:spacing w:val="-1"/>
          <w:sz w:val="24"/>
          <w:szCs w:val="24"/>
        </w:rPr>
        <w:t xml:space="preserve"> </w:t>
      </w:r>
      <w:r w:rsidRPr="00AC7196">
        <w:rPr>
          <w:sz w:val="24"/>
          <w:szCs w:val="24"/>
        </w:rPr>
        <w:t>и логические ошибки. Отказы.</w:t>
      </w:r>
    </w:p>
    <w:p w14:paraId="444E3907" w14:textId="77777777" w:rsidR="00E05601" w:rsidRPr="00AC7196" w:rsidRDefault="00E05601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Язык</w:t>
      </w:r>
      <w:r w:rsidRPr="00AC71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программирования</w:t>
      </w:r>
    </w:p>
    <w:p w14:paraId="07EEA31A" w14:textId="77777777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Язык программирования (</w:t>
      </w:r>
      <w:proofErr w:type="spellStart"/>
      <w:r w:rsidRPr="00AC7196">
        <w:rPr>
          <w:sz w:val="24"/>
          <w:szCs w:val="24"/>
        </w:rPr>
        <w:t>Python</w:t>
      </w:r>
      <w:proofErr w:type="spellEnd"/>
      <w:r w:rsidRPr="00AC7196">
        <w:rPr>
          <w:sz w:val="24"/>
          <w:szCs w:val="24"/>
        </w:rPr>
        <w:t xml:space="preserve">, C++, Паскаль, </w:t>
      </w:r>
      <w:proofErr w:type="spellStart"/>
      <w:r w:rsidRPr="00AC7196">
        <w:rPr>
          <w:sz w:val="24"/>
          <w:szCs w:val="24"/>
        </w:rPr>
        <w:t>Java</w:t>
      </w:r>
      <w:proofErr w:type="spellEnd"/>
      <w:r w:rsidRPr="00AC7196">
        <w:rPr>
          <w:sz w:val="24"/>
          <w:szCs w:val="24"/>
        </w:rPr>
        <w:t>, C#, Школьный Алгоритмический Язык).</w:t>
      </w:r>
    </w:p>
    <w:p w14:paraId="68F3E2F3" w14:textId="77777777" w:rsidR="00E05601" w:rsidRPr="00AC7196" w:rsidRDefault="00E05601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Система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программирования: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редактор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текста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программ,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транслятор,</w:t>
      </w:r>
      <w:r w:rsidRPr="00AC7196">
        <w:rPr>
          <w:spacing w:val="-15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отладчик.</w:t>
      </w:r>
    </w:p>
    <w:p w14:paraId="2E3C7585" w14:textId="77777777" w:rsidR="005A2316" w:rsidRDefault="005A2316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5A5D1" w14:textId="21720825" w:rsidR="00B6695F" w:rsidRPr="00AC7196" w:rsidRDefault="00B6695F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FC66D2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5A231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F87634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Информатика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278AEDB" w14:textId="56B014FF" w:rsidR="006A5239" w:rsidRPr="00AC7196" w:rsidRDefault="006A5239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6AD8B2DD" w14:textId="1BD52858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6A5239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1652C80B" w14:textId="77777777" w:rsidR="006A5239" w:rsidRPr="00AC7196" w:rsidRDefault="006A5239" w:rsidP="005A2316">
      <w:pPr>
        <w:pStyle w:val="ad"/>
        <w:numPr>
          <w:ilvl w:val="0"/>
          <w:numId w:val="33"/>
        </w:numPr>
        <w:tabs>
          <w:tab w:val="left" w:pos="851"/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spacing w:before="24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выявлять </w:t>
      </w:r>
      <w:r w:rsidRPr="00AC7196">
        <w:rPr>
          <w:spacing w:val="-10"/>
          <w:sz w:val="24"/>
          <w:szCs w:val="24"/>
        </w:rPr>
        <w:t xml:space="preserve">в </w:t>
      </w:r>
      <w:r w:rsidRPr="00AC7196">
        <w:rPr>
          <w:spacing w:val="-2"/>
          <w:sz w:val="24"/>
          <w:szCs w:val="24"/>
        </w:rPr>
        <w:t xml:space="preserve">жизненных </w:t>
      </w:r>
      <w:r w:rsidRPr="00AC7196">
        <w:rPr>
          <w:spacing w:val="-10"/>
          <w:sz w:val="24"/>
          <w:szCs w:val="24"/>
        </w:rPr>
        <w:t xml:space="preserve">и </w:t>
      </w:r>
      <w:r w:rsidRPr="00AC7196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00D10CDD" w14:textId="77777777" w:rsidR="006A5239" w:rsidRPr="00AC7196" w:rsidRDefault="006A5239" w:rsidP="005A2316">
      <w:pPr>
        <w:pStyle w:val="ad"/>
        <w:numPr>
          <w:ilvl w:val="0"/>
          <w:numId w:val="33"/>
        </w:numPr>
        <w:tabs>
          <w:tab w:val="left" w:pos="851"/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spacing w:before="2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 xml:space="preserve">ориентироваться </w:t>
      </w:r>
      <w:r w:rsidRPr="00AC7196">
        <w:rPr>
          <w:spacing w:val="-10"/>
          <w:sz w:val="24"/>
          <w:szCs w:val="24"/>
        </w:rPr>
        <w:t xml:space="preserve">в </w:t>
      </w:r>
      <w:r w:rsidRPr="00AC7196">
        <w:rPr>
          <w:spacing w:val="-2"/>
          <w:sz w:val="24"/>
          <w:szCs w:val="24"/>
        </w:rPr>
        <w:t xml:space="preserve">различных подходах </w:t>
      </w:r>
      <w:r w:rsidRPr="00AC7196">
        <w:rPr>
          <w:spacing w:val="-10"/>
          <w:sz w:val="24"/>
          <w:szCs w:val="24"/>
        </w:rPr>
        <w:t xml:space="preserve">к </w:t>
      </w:r>
      <w:r w:rsidRPr="00AC7196">
        <w:rPr>
          <w:spacing w:val="-2"/>
          <w:sz w:val="24"/>
          <w:szCs w:val="24"/>
        </w:rPr>
        <w:t xml:space="preserve">принятию решений </w:t>
      </w:r>
      <w:r w:rsidRPr="00AC7196">
        <w:rPr>
          <w:sz w:val="24"/>
          <w:szCs w:val="24"/>
        </w:rPr>
        <w:t>(индивидуальное принятие решений, принятие решений в группе);</w:t>
      </w:r>
    </w:p>
    <w:p w14:paraId="6EE73CF8" w14:textId="77777777" w:rsidR="006A5239" w:rsidRPr="00AC7196" w:rsidRDefault="006A5239" w:rsidP="005A2316">
      <w:pPr>
        <w:pStyle w:val="ad"/>
        <w:numPr>
          <w:ilvl w:val="0"/>
          <w:numId w:val="33"/>
        </w:numPr>
        <w:tabs>
          <w:tab w:val="left" w:pos="851"/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lastRenderedPageBreak/>
        <w:t xml:space="preserve">самостоятельно составлять алгоритм решения задачи </w:t>
      </w:r>
      <w:r w:rsidRPr="00AC7196">
        <w:rPr>
          <w:spacing w:val="-4"/>
          <w:sz w:val="24"/>
          <w:szCs w:val="24"/>
        </w:rPr>
        <w:t xml:space="preserve">(или его </w:t>
      </w:r>
      <w:r w:rsidRPr="00AC7196">
        <w:rPr>
          <w:spacing w:val="-2"/>
          <w:sz w:val="24"/>
          <w:szCs w:val="24"/>
        </w:rPr>
        <w:t xml:space="preserve">часть), выбирать способ решения учебной задачи </w:t>
      </w:r>
      <w:r w:rsidRPr="00AC7196">
        <w:rPr>
          <w:spacing w:val="-10"/>
          <w:sz w:val="24"/>
          <w:szCs w:val="24"/>
        </w:rPr>
        <w:t xml:space="preserve">с </w:t>
      </w:r>
      <w:r w:rsidRPr="00AC7196">
        <w:rPr>
          <w:spacing w:val="-2"/>
          <w:sz w:val="24"/>
          <w:szCs w:val="24"/>
        </w:rPr>
        <w:t xml:space="preserve">учётом имеющихся ресурсов </w:t>
      </w:r>
      <w:r w:rsidRPr="00AC7196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AC7196">
        <w:rPr>
          <w:spacing w:val="77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предложенный</w:t>
      </w:r>
      <w:r w:rsidRPr="00AC7196">
        <w:rPr>
          <w:spacing w:val="78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</w:t>
      </w:r>
      <w:r w:rsidRPr="00AC7196">
        <w:rPr>
          <w:spacing w:val="7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75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учётом</w:t>
      </w:r>
      <w:r w:rsidRPr="00AC7196">
        <w:rPr>
          <w:spacing w:val="79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получения</w:t>
      </w:r>
      <w:r w:rsidRPr="00AC7196">
        <w:rPr>
          <w:spacing w:val="72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новых</w:t>
      </w:r>
      <w:r w:rsidRPr="00AC7196">
        <w:rPr>
          <w:spacing w:val="74"/>
          <w:w w:val="15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 xml:space="preserve">знаний </w:t>
      </w:r>
      <w:r w:rsidRPr="00AC7196">
        <w:rPr>
          <w:sz w:val="24"/>
          <w:szCs w:val="24"/>
        </w:rPr>
        <w:t>об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изучаемом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объекте;</w:t>
      </w:r>
    </w:p>
    <w:p w14:paraId="381AE943" w14:textId="77777777" w:rsidR="006A5239" w:rsidRPr="005A2316" w:rsidRDefault="006A5239" w:rsidP="005A2316">
      <w:pPr>
        <w:pStyle w:val="a3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pacing w:val="-2"/>
          <w:sz w:val="24"/>
          <w:szCs w:val="24"/>
        </w:rPr>
        <w:t xml:space="preserve">делать </w:t>
      </w:r>
      <w:r w:rsidRPr="005A2316">
        <w:rPr>
          <w:rFonts w:ascii="Times New Roman" w:hAnsi="Times New Roman" w:cs="Times New Roman"/>
          <w:spacing w:val="-4"/>
          <w:sz w:val="24"/>
          <w:szCs w:val="24"/>
        </w:rPr>
        <w:t xml:space="preserve">выбор </w:t>
      </w:r>
      <w:r w:rsidRPr="005A2316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5A2316">
        <w:rPr>
          <w:rFonts w:ascii="Times New Roman" w:hAnsi="Times New Roman" w:cs="Times New Roman"/>
          <w:spacing w:val="-2"/>
          <w:sz w:val="24"/>
          <w:szCs w:val="24"/>
        </w:rPr>
        <w:t xml:space="preserve">условиях противоречивой информации </w:t>
      </w:r>
      <w:r w:rsidRPr="005A231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5A2316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5A2316">
        <w:rPr>
          <w:rFonts w:ascii="Times New Roman" w:hAnsi="Times New Roman" w:cs="Times New Roman"/>
          <w:sz w:val="24"/>
          <w:szCs w:val="24"/>
        </w:rPr>
        <w:t>ответственность за решение;</w:t>
      </w:r>
    </w:p>
    <w:p w14:paraId="7B737565" w14:textId="696F8477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176B9D87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владеть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способами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самоконтроля,</w:t>
      </w:r>
      <w:r w:rsidRPr="00AC7196">
        <w:rPr>
          <w:spacing w:val="-8"/>
          <w:sz w:val="24"/>
          <w:szCs w:val="24"/>
        </w:rPr>
        <w:t xml:space="preserve"> </w:t>
      </w:r>
      <w:proofErr w:type="spellStart"/>
      <w:r w:rsidRPr="00AC7196">
        <w:rPr>
          <w:sz w:val="24"/>
          <w:szCs w:val="24"/>
        </w:rPr>
        <w:t>самомотивации</w:t>
      </w:r>
      <w:proofErr w:type="spellEnd"/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16870502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учитывать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контекст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предвидеть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трудности,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которые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могут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AC7196">
        <w:rPr>
          <w:spacing w:val="-2"/>
          <w:sz w:val="24"/>
          <w:szCs w:val="24"/>
        </w:rPr>
        <w:t>обстоятельствам;</w:t>
      </w:r>
    </w:p>
    <w:p w14:paraId="54D7E3B5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объяснять причины достижения (</w:t>
      </w:r>
      <w:proofErr w:type="spellStart"/>
      <w:r w:rsidRPr="00AC7196">
        <w:rPr>
          <w:sz w:val="24"/>
          <w:szCs w:val="24"/>
        </w:rPr>
        <w:t>недостижения</w:t>
      </w:r>
      <w:proofErr w:type="spellEnd"/>
      <w:r w:rsidRPr="00AC7196">
        <w:rPr>
          <w:sz w:val="24"/>
          <w:szCs w:val="24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7947899E" w14:textId="77777777" w:rsidR="006A5239" w:rsidRPr="005A231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вносить ко</w:t>
      </w:r>
      <w:r w:rsidRPr="005A2316">
        <w:rPr>
          <w:sz w:val="24"/>
          <w:szCs w:val="24"/>
        </w:rPr>
        <w:t>ррективы в деятельность на основе новых обстоятельств, изменившихся ситуаций, установленных ошибок, возникших трудностей;</w:t>
      </w:r>
    </w:p>
    <w:p w14:paraId="48775DB2" w14:textId="77777777" w:rsidR="006A5239" w:rsidRPr="005A231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5A2316">
        <w:rPr>
          <w:sz w:val="24"/>
          <w:szCs w:val="24"/>
        </w:rPr>
        <w:t>оценивать</w:t>
      </w:r>
      <w:r w:rsidRPr="005A2316">
        <w:rPr>
          <w:spacing w:val="-8"/>
          <w:sz w:val="24"/>
          <w:szCs w:val="24"/>
        </w:rPr>
        <w:t xml:space="preserve"> </w:t>
      </w:r>
      <w:r w:rsidRPr="005A2316">
        <w:rPr>
          <w:sz w:val="24"/>
          <w:szCs w:val="24"/>
        </w:rPr>
        <w:t>соответствие</w:t>
      </w:r>
      <w:r w:rsidRPr="005A2316">
        <w:rPr>
          <w:spacing w:val="-9"/>
          <w:sz w:val="24"/>
          <w:szCs w:val="24"/>
        </w:rPr>
        <w:t xml:space="preserve"> </w:t>
      </w:r>
      <w:r w:rsidRPr="005A2316">
        <w:rPr>
          <w:sz w:val="24"/>
          <w:szCs w:val="24"/>
        </w:rPr>
        <w:t>результата</w:t>
      </w:r>
      <w:r w:rsidRPr="005A2316">
        <w:rPr>
          <w:spacing w:val="-9"/>
          <w:sz w:val="24"/>
          <w:szCs w:val="24"/>
        </w:rPr>
        <w:t xml:space="preserve"> </w:t>
      </w:r>
      <w:r w:rsidRPr="005A2316">
        <w:rPr>
          <w:sz w:val="24"/>
          <w:szCs w:val="24"/>
        </w:rPr>
        <w:t>цели</w:t>
      </w:r>
      <w:r w:rsidRPr="005A2316">
        <w:rPr>
          <w:spacing w:val="-6"/>
          <w:sz w:val="24"/>
          <w:szCs w:val="24"/>
        </w:rPr>
        <w:t xml:space="preserve"> </w:t>
      </w:r>
      <w:r w:rsidRPr="005A2316">
        <w:rPr>
          <w:sz w:val="24"/>
          <w:szCs w:val="24"/>
        </w:rPr>
        <w:t>и</w:t>
      </w:r>
      <w:r w:rsidRPr="005A2316">
        <w:rPr>
          <w:spacing w:val="-5"/>
          <w:sz w:val="24"/>
          <w:szCs w:val="24"/>
        </w:rPr>
        <w:t xml:space="preserve"> </w:t>
      </w:r>
      <w:r w:rsidRPr="005A2316">
        <w:rPr>
          <w:spacing w:val="-2"/>
          <w:sz w:val="24"/>
          <w:szCs w:val="24"/>
        </w:rPr>
        <w:t>условиям;</w:t>
      </w:r>
    </w:p>
    <w:p w14:paraId="265253B3" w14:textId="2357075B" w:rsidR="006A5239" w:rsidRPr="005A231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A5239"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3F61D24B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5A2316">
        <w:rPr>
          <w:rFonts w:ascii="Times New Roman" w:hAnsi="Times New Roman" w:cs="Times New Roman"/>
          <w:spacing w:val="-2"/>
          <w:sz w:val="24"/>
          <w:szCs w:val="24"/>
        </w:rPr>
        <w:t>другого;</w:t>
      </w:r>
    </w:p>
    <w:p w14:paraId="26CD600A" w14:textId="2806E621" w:rsidR="006A5239" w:rsidRPr="005A231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6A5239"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2FEA1C7A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533AAE" w14:textId="77777777" w:rsidR="006A5239" w:rsidRPr="005A2316" w:rsidRDefault="006A5239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FEEE30" w14:textId="5C239AAD" w:rsidR="006A5239" w:rsidRPr="005A231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A5239"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5104A47E" w14:textId="4F3BA534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before="24" w:line="276" w:lineRule="auto"/>
        <w:ind w:left="0" w:firstLine="709"/>
        <w:rPr>
          <w:sz w:val="24"/>
          <w:szCs w:val="24"/>
        </w:rPr>
      </w:pPr>
      <w:r w:rsidRPr="005A2316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5A2316">
        <w:rPr>
          <w:spacing w:val="80"/>
          <w:w w:val="150"/>
          <w:sz w:val="24"/>
          <w:szCs w:val="24"/>
        </w:rPr>
        <w:t xml:space="preserve"> </w:t>
      </w:r>
      <w:r w:rsidRPr="005A2316">
        <w:rPr>
          <w:sz w:val="24"/>
          <w:szCs w:val="24"/>
        </w:rPr>
        <w:t>самостоятельно</w:t>
      </w:r>
      <w:r w:rsidRPr="005A231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выбирать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основания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рассуждения,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делать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умозаключения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(индуктивные,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дедуктивные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и по аналогии) и выводы;</w:t>
      </w:r>
    </w:p>
    <w:p w14:paraId="3A2755C2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before="4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211C11B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before="3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4E29E32D" w14:textId="4EEEE5C0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37FD224B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5197523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оценивать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на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применимость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достоверность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информацию,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полученную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ходе </w:t>
      </w:r>
      <w:r w:rsidRPr="00AC7196">
        <w:rPr>
          <w:spacing w:val="-2"/>
          <w:sz w:val="24"/>
          <w:szCs w:val="24"/>
        </w:rPr>
        <w:t>исследования;</w:t>
      </w:r>
    </w:p>
    <w:p w14:paraId="3CAF63AE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8FEB3F" w14:textId="15806A77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3F408BFB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 xml:space="preserve">выявлять дефицит информации, данных, необходимых для решения поставленной </w:t>
      </w:r>
      <w:r w:rsidRPr="00AC7196">
        <w:rPr>
          <w:sz w:val="24"/>
          <w:szCs w:val="24"/>
        </w:rPr>
        <w:lastRenderedPageBreak/>
        <w:t>задачи;</w:t>
      </w:r>
    </w:p>
    <w:p w14:paraId="2A46E996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D7BEB51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5FF7BBD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53AB823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851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8B6CC37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>эффективно</w:t>
      </w:r>
      <w:r w:rsidRPr="005A231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запоминать</w:t>
      </w:r>
      <w:r w:rsidRPr="005A23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и</w:t>
      </w:r>
      <w:r w:rsidRPr="005A23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5A23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C527FB" w14:textId="3C9B4FC1" w:rsidR="006A5239" w:rsidRPr="00AC7196" w:rsidRDefault="006A5239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5A2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AC71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9BA565" w14:textId="6C7EB18D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0B24EC09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before="23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27FCEAB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1C282ED8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DB33" w14:textId="212823B4" w:rsidR="006A5239" w:rsidRPr="00AC7196" w:rsidRDefault="005A2316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A5239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14:paraId="457B1F59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понимать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использовать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преимущества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командной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>индивидуальной</w:t>
      </w:r>
      <w:r w:rsidRPr="00AC7196">
        <w:rPr>
          <w:spacing w:val="-14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AC7196">
        <w:rPr>
          <w:spacing w:val="-2"/>
          <w:sz w:val="24"/>
          <w:szCs w:val="24"/>
        </w:rPr>
        <w:t>продукта;</w:t>
      </w:r>
    </w:p>
    <w:p w14:paraId="1F6E81C9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75B76F" w14:textId="77777777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580B1F19" w14:textId="5D4EAC11" w:rsidR="006A5239" w:rsidRPr="00AC7196" w:rsidRDefault="006A5239" w:rsidP="005A2316">
      <w:pPr>
        <w:pStyle w:val="ad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оценивать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качество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своего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вклада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общий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AC7196">
        <w:rPr>
          <w:spacing w:val="-2"/>
          <w:sz w:val="24"/>
          <w:szCs w:val="24"/>
        </w:rPr>
        <w:t>взаимодействия;</w:t>
      </w:r>
    </w:p>
    <w:p w14:paraId="3DB4F300" w14:textId="77777777" w:rsidR="006A5239" w:rsidRPr="005A2316" w:rsidRDefault="006A5239" w:rsidP="005A2316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2316">
        <w:rPr>
          <w:rFonts w:ascii="Times New Roman" w:hAnsi="Times New Roman" w:cs="Times New Roman"/>
          <w:sz w:val="24"/>
          <w:szCs w:val="24"/>
        </w:rPr>
        <w:t>сравнивать</w:t>
      </w:r>
      <w:r w:rsidRPr="005A23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результаты</w:t>
      </w:r>
      <w:r w:rsidRPr="005A231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с</w:t>
      </w:r>
      <w:r w:rsidRPr="005A231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исходной</w:t>
      </w:r>
      <w:r w:rsidRPr="005A23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задачей</w:t>
      </w:r>
      <w:r w:rsidRPr="005A23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и</w:t>
      </w:r>
      <w:r w:rsidRPr="005A23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вклад</w:t>
      </w:r>
      <w:r w:rsidRPr="005A23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каждого</w:t>
      </w:r>
      <w:r w:rsidRPr="005A231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члена</w:t>
      </w:r>
      <w:r w:rsidRPr="005A231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2316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</w:t>
      </w:r>
      <w:r w:rsidRPr="00AC7196">
        <w:t>.</w:t>
      </w:r>
      <w:r w:rsidRPr="005A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DDB7F" w14:textId="77777777" w:rsidR="006A5239" w:rsidRPr="00AC7196" w:rsidRDefault="006A5239" w:rsidP="005A2316">
      <w:pPr>
        <w:spacing w:after="5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526EE0DB" w14:textId="61DB1692" w:rsidR="00B6695F" w:rsidRPr="00AC7196" w:rsidRDefault="001E0EFE" w:rsidP="005A2316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6695F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Pr="00AC7196" w:rsidRDefault="00B6695F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AC7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701"/>
      </w:tblGrid>
      <w:tr w:rsidR="00AC7196" w:rsidRPr="00AC7196" w14:paraId="7276FE4A" w14:textId="77777777" w:rsidTr="005A2316">
        <w:trPr>
          <w:trHeight w:val="280"/>
        </w:trPr>
        <w:tc>
          <w:tcPr>
            <w:tcW w:w="1029" w:type="dxa"/>
            <w:vAlign w:val="center"/>
          </w:tcPr>
          <w:p w14:paraId="751B5A5D" w14:textId="45265F5D" w:rsid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2BB97E14" w14:textId="4BF79BA8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14:paraId="06267E11" w14:textId="77777777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  <w:vAlign w:val="center"/>
          </w:tcPr>
          <w:p w14:paraId="0DBEF984" w14:textId="77777777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</w:tr>
      <w:tr w:rsidR="00AC7196" w:rsidRPr="00AC7196" w14:paraId="3B6CE7A8" w14:textId="77777777" w:rsidTr="005A2316">
        <w:trPr>
          <w:trHeight w:val="287"/>
        </w:trPr>
        <w:tc>
          <w:tcPr>
            <w:tcW w:w="1029" w:type="dxa"/>
          </w:tcPr>
          <w:p w14:paraId="5A0645B5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1" w:type="dxa"/>
          </w:tcPr>
          <w:p w14:paraId="3DAD0F17" w14:textId="694E0271" w:rsidR="0058729E" w:rsidRPr="005A2316" w:rsidRDefault="00C22E55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Цифровая грамотность</w:t>
            </w:r>
          </w:p>
        </w:tc>
        <w:tc>
          <w:tcPr>
            <w:tcW w:w="1701" w:type="dxa"/>
          </w:tcPr>
          <w:p w14:paraId="3328B322" w14:textId="70C0855C" w:rsidR="0058729E" w:rsidRPr="005A2316" w:rsidRDefault="00C22E55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AC7196" w:rsidRPr="00AC7196" w14:paraId="44299A5B" w14:textId="77777777" w:rsidTr="005A2316">
        <w:trPr>
          <w:trHeight w:val="287"/>
        </w:trPr>
        <w:tc>
          <w:tcPr>
            <w:tcW w:w="1029" w:type="dxa"/>
          </w:tcPr>
          <w:p w14:paraId="5BFFFCBC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21" w:type="dxa"/>
          </w:tcPr>
          <w:p w14:paraId="068F96EF" w14:textId="22A5C458" w:rsidR="0058729E" w:rsidRPr="005A2316" w:rsidRDefault="00987EDD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 основы информатики</w:t>
            </w:r>
          </w:p>
        </w:tc>
        <w:tc>
          <w:tcPr>
            <w:tcW w:w="1701" w:type="dxa"/>
          </w:tcPr>
          <w:p w14:paraId="4D9E121C" w14:textId="08D9928D" w:rsidR="0058729E" w:rsidRPr="005A2316" w:rsidRDefault="00C9348F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AC7196" w:rsidRPr="00AC7196" w14:paraId="0BF3C78D" w14:textId="77777777" w:rsidTr="005A2316">
        <w:trPr>
          <w:trHeight w:val="287"/>
        </w:trPr>
        <w:tc>
          <w:tcPr>
            <w:tcW w:w="1029" w:type="dxa"/>
          </w:tcPr>
          <w:p w14:paraId="0B137B44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621" w:type="dxa"/>
          </w:tcPr>
          <w:p w14:paraId="056C89E4" w14:textId="7AF019F3" w:rsidR="0058729E" w:rsidRPr="005A2316" w:rsidRDefault="00C9348F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Алгоритмы и программирование</w:t>
            </w:r>
          </w:p>
        </w:tc>
        <w:tc>
          <w:tcPr>
            <w:tcW w:w="1701" w:type="dxa"/>
          </w:tcPr>
          <w:p w14:paraId="2FF2AD6C" w14:textId="68208B65" w:rsidR="0058729E" w:rsidRPr="005A2316" w:rsidRDefault="00C9348F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AC7196" w:rsidRPr="00AC7196" w14:paraId="6BDBB495" w14:textId="77777777" w:rsidTr="005A2316">
        <w:trPr>
          <w:trHeight w:val="287"/>
        </w:trPr>
        <w:tc>
          <w:tcPr>
            <w:tcW w:w="1029" w:type="dxa"/>
          </w:tcPr>
          <w:p w14:paraId="223B325C" w14:textId="36F12DED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621" w:type="dxa"/>
          </w:tcPr>
          <w:p w14:paraId="5407A77F" w14:textId="2092B331" w:rsidR="0058729E" w:rsidRPr="005A2316" w:rsidRDefault="00C9348F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1701" w:type="dxa"/>
          </w:tcPr>
          <w:p w14:paraId="44B19631" w14:textId="3818E5EC" w:rsidR="0058729E" w:rsidRPr="005A2316" w:rsidRDefault="00126EAA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AC7196" w:rsidRPr="00AC7196" w14:paraId="77BF270E" w14:textId="77777777" w:rsidTr="005A2316">
        <w:trPr>
          <w:trHeight w:val="287"/>
        </w:trPr>
        <w:tc>
          <w:tcPr>
            <w:tcW w:w="1029" w:type="dxa"/>
          </w:tcPr>
          <w:p w14:paraId="1BB53AE6" w14:textId="77777777" w:rsidR="00C9348F" w:rsidRPr="005A2316" w:rsidRDefault="00C9348F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14:paraId="12A15516" w14:textId="3AC50FC8" w:rsidR="00C9348F" w:rsidRPr="005A2316" w:rsidRDefault="00126EAA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Резерв</w:t>
            </w:r>
          </w:p>
        </w:tc>
        <w:tc>
          <w:tcPr>
            <w:tcW w:w="1701" w:type="dxa"/>
          </w:tcPr>
          <w:p w14:paraId="5249E410" w14:textId="2E3968F3" w:rsidR="00C9348F" w:rsidRPr="005A2316" w:rsidRDefault="00126EAA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AC7196" w:rsidRPr="00AC7196" w14:paraId="6E33C6C8" w14:textId="77777777" w:rsidTr="005A2316">
        <w:trPr>
          <w:trHeight w:val="277"/>
        </w:trPr>
        <w:tc>
          <w:tcPr>
            <w:tcW w:w="1029" w:type="dxa"/>
          </w:tcPr>
          <w:p w14:paraId="66ABAFB6" w14:textId="77777777" w:rsidR="0058729E" w:rsidRPr="005A2316" w:rsidRDefault="0058729E" w:rsidP="005A2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14:paraId="3C8F3FA9" w14:textId="27432B24" w:rsidR="0058729E" w:rsidRPr="005A2316" w:rsidRDefault="0058729E" w:rsidP="005A23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701" w:type="dxa"/>
          </w:tcPr>
          <w:p w14:paraId="5E89F974" w14:textId="23444BC8" w:rsidR="0058729E" w:rsidRPr="005A2316" w:rsidRDefault="00126EAA" w:rsidP="005A231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</w:tbl>
    <w:p w14:paraId="5F3AF4C4" w14:textId="77777777" w:rsidR="005A2316" w:rsidRDefault="005A2316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</w:p>
    <w:p w14:paraId="6F28F2DE" w14:textId="42480029" w:rsidR="00EB7CF6" w:rsidRPr="00AC7196" w:rsidRDefault="00EB7CF6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Цифровая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грамотность</w:t>
      </w:r>
    </w:p>
    <w:p w14:paraId="10FA10E2" w14:textId="77777777" w:rsidR="00EB7CF6" w:rsidRPr="00AC7196" w:rsidRDefault="00EB7CF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Глобальная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сеть</w:t>
      </w:r>
      <w:r w:rsidRPr="00AC719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Интернет</w:t>
      </w:r>
      <w:r w:rsidRPr="00AC71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стратегии</w:t>
      </w:r>
      <w:r w:rsidRPr="00AC7196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безопасного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в</w:t>
      </w:r>
      <w:r w:rsidRPr="00AC71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>ней</w:t>
      </w:r>
    </w:p>
    <w:p w14:paraId="646666AC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Глобальная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сеть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Интернет.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IP-адреса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узлов.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Сетевое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хранение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данных.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77DB3A5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Понятие об информационной безопасности. Угрозы информационной безопасности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при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работе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глобальной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сети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методы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противодействия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им.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Правила безопасной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аутентификации.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Защита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личной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информации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7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Интернете.</w:t>
      </w:r>
      <w:r w:rsidRPr="00AC7196">
        <w:rPr>
          <w:spacing w:val="-18"/>
          <w:sz w:val="24"/>
          <w:szCs w:val="24"/>
        </w:rPr>
        <w:t xml:space="preserve"> </w:t>
      </w:r>
      <w:r w:rsidRPr="00AC7196">
        <w:rPr>
          <w:sz w:val="24"/>
          <w:szCs w:val="24"/>
        </w:rPr>
        <w:t>Безопасные стратегии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поведения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2"/>
          <w:sz w:val="24"/>
          <w:szCs w:val="24"/>
        </w:rPr>
        <w:t xml:space="preserve"> </w:t>
      </w:r>
      <w:r w:rsidRPr="00AC7196">
        <w:rPr>
          <w:sz w:val="24"/>
          <w:szCs w:val="24"/>
        </w:rPr>
        <w:t>Интернете.</w:t>
      </w:r>
      <w:r w:rsidRPr="00AC7196">
        <w:rPr>
          <w:spacing w:val="-4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Предупреждение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вовлечения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деструктивные</w:t>
      </w:r>
      <w:r w:rsidRPr="00AC7196">
        <w:rPr>
          <w:spacing w:val="-8"/>
          <w:sz w:val="24"/>
          <w:szCs w:val="24"/>
        </w:rPr>
        <w:t xml:space="preserve"> </w:t>
      </w:r>
      <w:r w:rsidRPr="00AC7196">
        <w:rPr>
          <w:sz w:val="24"/>
          <w:szCs w:val="24"/>
        </w:rPr>
        <w:t>и криминальные формы сетевой активности (</w:t>
      </w:r>
      <w:proofErr w:type="spellStart"/>
      <w:r w:rsidRPr="00AC7196">
        <w:rPr>
          <w:sz w:val="24"/>
          <w:szCs w:val="24"/>
        </w:rPr>
        <w:t>кибербуллинг</w:t>
      </w:r>
      <w:proofErr w:type="spellEnd"/>
      <w:r w:rsidRPr="00AC7196">
        <w:rPr>
          <w:sz w:val="24"/>
          <w:szCs w:val="24"/>
        </w:rPr>
        <w:t xml:space="preserve">, </w:t>
      </w:r>
      <w:proofErr w:type="spellStart"/>
      <w:r w:rsidRPr="00AC7196">
        <w:rPr>
          <w:sz w:val="24"/>
          <w:szCs w:val="24"/>
        </w:rPr>
        <w:t>фишинг</w:t>
      </w:r>
      <w:proofErr w:type="spellEnd"/>
      <w:r w:rsidRPr="00AC7196">
        <w:rPr>
          <w:sz w:val="24"/>
          <w:szCs w:val="24"/>
        </w:rPr>
        <w:t xml:space="preserve"> и другие </w:t>
      </w:r>
      <w:r w:rsidRPr="00AC7196">
        <w:rPr>
          <w:spacing w:val="-2"/>
          <w:sz w:val="24"/>
          <w:szCs w:val="24"/>
        </w:rPr>
        <w:t>формы).</w:t>
      </w:r>
    </w:p>
    <w:p w14:paraId="3C618EA5" w14:textId="77777777" w:rsidR="00EB7CF6" w:rsidRPr="00AC7196" w:rsidRDefault="00EB7CF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Работа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в</w:t>
      </w:r>
      <w:r w:rsidRPr="00AC71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информационном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пространстве</w:t>
      </w:r>
    </w:p>
    <w:p w14:paraId="05AA1148" w14:textId="66C7EEEE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</w:t>
      </w:r>
      <w:r w:rsidRPr="00AC7196">
        <w:rPr>
          <w:spacing w:val="66"/>
          <w:sz w:val="24"/>
          <w:szCs w:val="24"/>
        </w:rPr>
        <w:t xml:space="preserve"> </w:t>
      </w:r>
      <w:r w:rsidRPr="00AC7196">
        <w:rPr>
          <w:sz w:val="24"/>
          <w:szCs w:val="24"/>
        </w:rPr>
        <w:t>расписания</w:t>
      </w:r>
      <w:r w:rsidRPr="00AC7196">
        <w:rPr>
          <w:spacing w:val="66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66"/>
          <w:sz w:val="24"/>
          <w:szCs w:val="24"/>
        </w:rPr>
        <w:t xml:space="preserve"> </w:t>
      </w:r>
      <w:r w:rsidRPr="00AC7196">
        <w:rPr>
          <w:sz w:val="24"/>
          <w:szCs w:val="24"/>
        </w:rPr>
        <w:t>другие),</w:t>
      </w:r>
      <w:r w:rsidRPr="00AC7196">
        <w:rPr>
          <w:spacing w:val="67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поисковые</w:t>
      </w:r>
      <w:r w:rsidRPr="00AC7196">
        <w:rPr>
          <w:spacing w:val="65"/>
          <w:sz w:val="24"/>
          <w:szCs w:val="24"/>
        </w:rPr>
        <w:t xml:space="preserve"> </w:t>
      </w:r>
      <w:r w:rsidRPr="00AC7196">
        <w:rPr>
          <w:sz w:val="24"/>
          <w:szCs w:val="24"/>
        </w:rPr>
        <w:t>службы,</w:t>
      </w:r>
      <w:r w:rsidRPr="00AC7196">
        <w:rPr>
          <w:spacing w:val="66"/>
          <w:sz w:val="24"/>
          <w:szCs w:val="24"/>
        </w:rPr>
        <w:t xml:space="preserve"> </w:t>
      </w:r>
      <w:r w:rsidRPr="00AC7196">
        <w:rPr>
          <w:sz w:val="24"/>
          <w:szCs w:val="24"/>
        </w:rPr>
        <w:t>службы</w:t>
      </w:r>
      <w:r w:rsidRPr="00AC7196">
        <w:rPr>
          <w:spacing w:val="65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обновления </w:t>
      </w:r>
    </w:p>
    <w:p w14:paraId="6B9D706C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Программное</w:t>
      </w:r>
      <w:r w:rsidRPr="00AC7196">
        <w:rPr>
          <w:spacing w:val="-15"/>
          <w:sz w:val="24"/>
          <w:szCs w:val="24"/>
        </w:rPr>
        <w:t xml:space="preserve"> </w:t>
      </w:r>
      <w:r w:rsidRPr="00AC7196">
        <w:rPr>
          <w:sz w:val="24"/>
          <w:szCs w:val="24"/>
        </w:rPr>
        <w:t>обеспечение</w:t>
      </w:r>
      <w:r w:rsidRPr="00AC7196">
        <w:rPr>
          <w:spacing w:val="-15"/>
          <w:sz w:val="24"/>
          <w:szCs w:val="24"/>
        </w:rPr>
        <w:t xml:space="preserve"> </w:t>
      </w:r>
      <w:r w:rsidRPr="00AC7196">
        <w:rPr>
          <w:sz w:val="24"/>
          <w:szCs w:val="24"/>
        </w:rPr>
        <w:t>как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веб-сервис: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онлайновые</w:t>
      </w:r>
      <w:r w:rsidRPr="00AC7196">
        <w:rPr>
          <w:spacing w:val="-15"/>
          <w:sz w:val="24"/>
          <w:szCs w:val="24"/>
        </w:rPr>
        <w:t xml:space="preserve"> </w:t>
      </w:r>
      <w:r w:rsidRPr="00AC7196">
        <w:rPr>
          <w:sz w:val="24"/>
          <w:szCs w:val="24"/>
        </w:rPr>
        <w:t>текстовые и графические редакторы, среды разработки программ.</w:t>
      </w:r>
    </w:p>
    <w:p w14:paraId="11EEC49E" w14:textId="77777777" w:rsidR="00EB7CF6" w:rsidRPr="00AC7196" w:rsidRDefault="00EB7CF6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Теоретические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основы</w:t>
      </w:r>
      <w:r w:rsidRPr="00AC7196">
        <w:rPr>
          <w:spacing w:val="-1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информатики</w:t>
      </w:r>
    </w:p>
    <w:p w14:paraId="0FF98BBC" w14:textId="77777777" w:rsidR="00EB7CF6" w:rsidRPr="00AC7196" w:rsidRDefault="00EB7CF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Pr="00AC719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как</w:t>
      </w:r>
      <w:r w:rsidRPr="00AC7196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метод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познания</w:t>
      </w:r>
    </w:p>
    <w:p w14:paraId="737276D2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14:paraId="09455A17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Табличные</w:t>
      </w:r>
      <w:r w:rsidRPr="00AC7196">
        <w:rPr>
          <w:spacing w:val="-13"/>
          <w:sz w:val="24"/>
          <w:szCs w:val="24"/>
        </w:rPr>
        <w:t xml:space="preserve"> </w:t>
      </w:r>
      <w:r w:rsidRPr="00AC7196">
        <w:rPr>
          <w:sz w:val="24"/>
          <w:szCs w:val="24"/>
        </w:rPr>
        <w:t>модели.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z w:val="24"/>
          <w:szCs w:val="24"/>
        </w:rPr>
        <w:t>Таблица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как</w:t>
      </w:r>
      <w:r w:rsidRPr="00AC7196">
        <w:rPr>
          <w:spacing w:val="-7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представление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отношения.</w:t>
      </w:r>
    </w:p>
    <w:p w14:paraId="449DEB50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Базы данных. Отбор в таблице строк, удовлетворяющих заданному условию. Граф.</w:t>
      </w:r>
      <w:r w:rsidRPr="00AC7196">
        <w:rPr>
          <w:spacing w:val="6"/>
          <w:sz w:val="24"/>
          <w:szCs w:val="24"/>
        </w:rPr>
        <w:t xml:space="preserve"> </w:t>
      </w:r>
      <w:r w:rsidRPr="00AC7196">
        <w:rPr>
          <w:sz w:val="24"/>
          <w:szCs w:val="24"/>
        </w:rPr>
        <w:t>Вершина,</w:t>
      </w:r>
      <w:r w:rsidRPr="00AC7196">
        <w:rPr>
          <w:spacing w:val="7"/>
          <w:sz w:val="24"/>
          <w:szCs w:val="24"/>
        </w:rPr>
        <w:t xml:space="preserve"> </w:t>
      </w:r>
      <w:r w:rsidRPr="00AC7196">
        <w:rPr>
          <w:sz w:val="24"/>
          <w:szCs w:val="24"/>
        </w:rPr>
        <w:t>ребро,</w:t>
      </w:r>
      <w:r w:rsidRPr="00AC7196">
        <w:rPr>
          <w:spacing w:val="6"/>
          <w:sz w:val="24"/>
          <w:szCs w:val="24"/>
        </w:rPr>
        <w:t xml:space="preserve"> </w:t>
      </w:r>
      <w:r w:rsidRPr="00AC7196">
        <w:rPr>
          <w:sz w:val="24"/>
          <w:szCs w:val="24"/>
        </w:rPr>
        <w:t>путь.</w:t>
      </w:r>
      <w:r w:rsidRPr="00AC7196">
        <w:rPr>
          <w:spacing w:val="7"/>
          <w:sz w:val="24"/>
          <w:szCs w:val="24"/>
        </w:rPr>
        <w:t xml:space="preserve"> </w:t>
      </w:r>
      <w:r w:rsidRPr="00AC7196">
        <w:rPr>
          <w:sz w:val="24"/>
          <w:szCs w:val="24"/>
        </w:rPr>
        <w:t>Ориентированные</w:t>
      </w:r>
      <w:r w:rsidRPr="00AC7196">
        <w:rPr>
          <w:spacing w:val="4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6"/>
          <w:sz w:val="24"/>
          <w:szCs w:val="24"/>
        </w:rPr>
        <w:t xml:space="preserve"> </w:t>
      </w:r>
      <w:r w:rsidRPr="00AC7196">
        <w:rPr>
          <w:sz w:val="24"/>
          <w:szCs w:val="24"/>
        </w:rPr>
        <w:t>неориентированные</w:t>
      </w:r>
      <w:r w:rsidRPr="00AC7196">
        <w:rPr>
          <w:spacing w:val="4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графы.</w:t>
      </w:r>
    </w:p>
    <w:p w14:paraId="7959366C" w14:textId="7634932B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(сток)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ориентированном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графе.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Вычисление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количества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путей в направленном ациклическом графе.</w:t>
      </w:r>
    </w:p>
    <w:p w14:paraId="6E89CFAF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 w:rsidRPr="00AC7196">
        <w:rPr>
          <w:spacing w:val="-2"/>
          <w:sz w:val="24"/>
          <w:szCs w:val="24"/>
        </w:rPr>
        <w:t>дерева.</w:t>
      </w:r>
    </w:p>
    <w:p w14:paraId="37F14F8E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F85D27A" w14:textId="77777777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BE86EA3" w14:textId="77777777" w:rsidR="00EB7CF6" w:rsidRPr="00AC7196" w:rsidRDefault="00EB7CF6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Алгоритмы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-6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программирование</w:t>
      </w:r>
    </w:p>
    <w:p w14:paraId="6EE90E4C" w14:textId="77777777" w:rsidR="00EB7CF6" w:rsidRPr="00AC7196" w:rsidRDefault="00EB7CF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Разработка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алгоритмов</w:t>
      </w:r>
      <w:r w:rsidRPr="00AC7196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и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программ</w:t>
      </w:r>
    </w:p>
    <w:p w14:paraId="7DD66474" w14:textId="562A9D35" w:rsidR="00EB7CF6" w:rsidRPr="00AC7196" w:rsidRDefault="00EB7CF6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Разбиение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задачи</w:t>
      </w:r>
      <w:r w:rsidRPr="00AC7196">
        <w:rPr>
          <w:spacing w:val="39"/>
          <w:sz w:val="24"/>
          <w:szCs w:val="24"/>
        </w:rPr>
        <w:t xml:space="preserve"> </w:t>
      </w:r>
      <w:r w:rsidRPr="00AC7196">
        <w:rPr>
          <w:sz w:val="24"/>
          <w:szCs w:val="24"/>
        </w:rPr>
        <w:t>на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подзадачи.</w:t>
      </w:r>
      <w:r w:rsidRPr="00AC7196">
        <w:rPr>
          <w:spacing w:val="39"/>
          <w:sz w:val="24"/>
          <w:szCs w:val="24"/>
        </w:rPr>
        <w:t xml:space="preserve"> </w:t>
      </w:r>
      <w:r w:rsidRPr="00AC7196">
        <w:rPr>
          <w:sz w:val="24"/>
          <w:szCs w:val="24"/>
        </w:rPr>
        <w:t>Составление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алгоритмов</w:t>
      </w:r>
      <w:r w:rsidRPr="00AC7196">
        <w:rPr>
          <w:spacing w:val="80"/>
          <w:w w:val="15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39"/>
          <w:sz w:val="24"/>
          <w:szCs w:val="24"/>
        </w:rPr>
        <w:t xml:space="preserve"> </w:t>
      </w:r>
      <w:r w:rsidRPr="00AC7196">
        <w:rPr>
          <w:sz w:val="24"/>
          <w:szCs w:val="24"/>
        </w:rPr>
        <w:t>программ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с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использованием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ветвлений,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циклов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вспомогательных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 xml:space="preserve">алгоритмов для управления </w:t>
      </w:r>
      <w:r w:rsidRPr="00AC7196">
        <w:rPr>
          <w:sz w:val="24"/>
          <w:szCs w:val="24"/>
        </w:rPr>
        <w:lastRenderedPageBreak/>
        <w:t>исполнителем Робот или другими исполнителями, такими как Черепашка, Чертёжник и другими.</w:t>
      </w:r>
    </w:p>
    <w:p w14:paraId="0DD95231" w14:textId="68BD9BBB" w:rsidR="00DF32FF" w:rsidRPr="00AC7196" w:rsidRDefault="00EB7CF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</w:t>
      </w:r>
      <w:r w:rsidRPr="00AC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массивов,</w:t>
      </w:r>
      <w:r w:rsidRPr="00AC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на</w:t>
      </w:r>
      <w:r w:rsidRPr="00AC71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одном</w:t>
      </w:r>
      <w:r w:rsidRPr="00AC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из</w:t>
      </w:r>
      <w:r w:rsidRPr="00AC719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языков</w:t>
      </w:r>
      <w:r w:rsidRPr="00AC719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AC71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>,</w:t>
      </w:r>
      <w:r w:rsidRPr="00AC71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C++,</w:t>
      </w:r>
      <w:r w:rsidRPr="00AC719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 xml:space="preserve">Паскаль,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суммы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элементов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массива,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линейный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поиск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заданного</w:t>
      </w:r>
      <w:r w:rsidRPr="00AC719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значения</w:t>
      </w:r>
      <w:r w:rsidRPr="00AC71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 xml:space="preserve">в массиве, подсчёт элементов массива, удовлетворяющих заданному условию, нахождение минимального (максимального) элемента массива. Сортировка </w:t>
      </w:r>
      <w:r w:rsidRPr="00AC7196">
        <w:rPr>
          <w:rFonts w:ascii="Times New Roman" w:hAnsi="Times New Roman" w:cs="Times New Roman"/>
          <w:spacing w:val="-2"/>
          <w:sz w:val="24"/>
          <w:szCs w:val="24"/>
        </w:rPr>
        <w:t>массива.</w:t>
      </w:r>
    </w:p>
    <w:p w14:paraId="2AC6D3C4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8B6D614" w14:textId="77777777" w:rsidR="004C5DDE" w:rsidRPr="00AC7196" w:rsidRDefault="004C5DDE" w:rsidP="00E24158">
      <w:pPr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Управление</w:t>
      </w:r>
    </w:p>
    <w:p w14:paraId="093F88DF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 w:rsidRPr="00AC7196">
        <w:rPr>
          <w:spacing w:val="75"/>
          <w:sz w:val="24"/>
          <w:szCs w:val="24"/>
        </w:rPr>
        <w:t xml:space="preserve"> </w:t>
      </w:r>
      <w:r w:rsidRPr="00AC7196">
        <w:rPr>
          <w:sz w:val="24"/>
          <w:szCs w:val="24"/>
        </w:rPr>
        <w:t>обратной</w:t>
      </w:r>
      <w:r w:rsidRPr="00AC7196">
        <w:rPr>
          <w:spacing w:val="78"/>
          <w:sz w:val="24"/>
          <w:szCs w:val="24"/>
        </w:rPr>
        <w:t xml:space="preserve"> </w:t>
      </w:r>
      <w:r w:rsidRPr="00AC7196">
        <w:rPr>
          <w:sz w:val="24"/>
          <w:szCs w:val="24"/>
        </w:rPr>
        <w:t>связи</w:t>
      </w:r>
      <w:r w:rsidRPr="00AC7196">
        <w:rPr>
          <w:spacing w:val="78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системах</w:t>
      </w:r>
      <w:r w:rsidRPr="00AC7196">
        <w:rPr>
          <w:spacing w:val="74"/>
          <w:sz w:val="24"/>
          <w:szCs w:val="24"/>
        </w:rPr>
        <w:t xml:space="preserve"> </w:t>
      </w:r>
      <w:r w:rsidRPr="00AC7196">
        <w:rPr>
          <w:sz w:val="24"/>
          <w:szCs w:val="24"/>
        </w:rPr>
        <w:t>управления</w:t>
      </w:r>
      <w:r w:rsidRPr="00AC7196">
        <w:rPr>
          <w:spacing w:val="78"/>
          <w:sz w:val="24"/>
          <w:szCs w:val="24"/>
        </w:rPr>
        <w:t xml:space="preserve"> </w:t>
      </w:r>
      <w:r w:rsidRPr="00AC7196">
        <w:rPr>
          <w:sz w:val="24"/>
          <w:szCs w:val="24"/>
        </w:rPr>
        <w:t>техническими</w:t>
      </w:r>
      <w:r w:rsidRPr="00AC7196">
        <w:rPr>
          <w:spacing w:val="78"/>
          <w:sz w:val="24"/>
          <w:szCs w:val="24"/>
        </w:rPr>
        <w:t xml:space="preserve"> </w:t>
      </w:r>
      <w:r w:rsidRPr="00AC7196">
        <w:rPr>
          <w:sz w:val="24"/>
          <w:szCs w:val="24"/>
        </w:rPr>
        <w:t>устройствами с помощью датчиков, в том числе в робототехнике.</w:t>
      </w:r>
    </w:p>
    <w:p w14:paraId="6572910D" w14:textId="251E8C8B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Примеры</w:t>
      </w:r>
      <w:r w:rsidRPr="00AC7196">
        <w:rPr>
          <w:spacing w:val="64"/>
          <w:sz w:val="24"/>
          <w:szCs w:val="24"/>
        </w:rPr>
        <w:t xml:space="preserve"> </w:t>
      </w:r>
      <w:r w:rsidRPr="00AC7196">
        <w:rPr>
          <w:sz w:val="24"/>
          <w:szCs w:val="24"/>
        </w:rPr>
        <w:t>роботизированных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систем</w:t>
      </w:r>
      <w:r w:rsidRPr="00AC7196">
        <w:rPr>
          <w:spacing w:val="65"/>
          <w:sz w:val="24"/>
          <w:szCs w:val="24"/>
        </w:rPr>
        <w:t xml:space="preserve"> </w:t>
      </w:r>
      <w:r w:rsidRPr="00AC7196">
        <w:rPr>
          <w:sz w:val="24"/>
          <w:szCs w:val="24"/>
        </w:rPr>
        <w:t>(система</w:t>
      </w:r>
      <w:r w:rsidRPr="00AC7196">
        <w:rPr>
          <w:spacing w:val="67"/>
          <w:sz w:val="24"/>
          <w:szCs w:val="24"/>
        </w:rPr>
        <w:t xml:space="preserve"> </w:t>
      </w:r>
      <w:r w:rsidRPr="00AC7196">
        <w:rPr>
          <w:sz w:val="24"/>
          <w:szCs w:val="24"/>
        </w:rPr>
        <w:t>управления</w:t>
      </w:r>
      <w:r w:rsidRPr="00AC7196">
        <w:rPr>
          <w:spacing w:val="65"/>
          <w:sz w:val="24"/>
          <w:szCs w:val="24"/>
        </w:rPr>
        <w:t xml:space="preserve"> </w:t>
      </w:r>
      <w:r w:rsidRPr="00AC7196">
        <w:rPr>
          <w:sz w:val="24"/>
          <w:szCs w:val="24"/>
        </w:rP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14:paraId="773388D8" w14:textId="77777777" w:rsidR="004C5DDE" w:rsidRPr="00AC7196" w:rsidRDefault="004C5DDE" w:rsidP="00E24158">
      <w:pPr>
        <w:pStyle w:val="3"/>
        <w:spacing w:before="0" w:line="276" w:lineRule="auto"/>
        <w:ind w:left="0" w:firstLine="709"/>
        <w:rPr>
          <w:sz w:val="24"/>
          <w:szCs w:val="24"/>
        </w:rPr>
      </w:pPr>
      <w:r w:rsidRPr="00AC7196">
        <w:rPr>
          <w:spacing w:val="-2"/>
          <w:sz w:val="24"/>
          <w:szCs w:val="24"/>
        </w:rPr>
        <w:t>Информационные</w:t>
      </w:r>
      <w:r w:rsidRPr="00AC7196">
        <w:rPr>
          <w:spacing w:val="5"/>
          <w:sz w:val="24"/>
          <w:szCs w:val="24"/>
        </w:rPr>
        <w:t xml:space="preserve"> </w:t>
      </w:r>
      <w:r w:rsidRPr="00AC7196">
        <w:rPr>
          <w:spacing w:val="-2"/>
          <w:sz w:val="24"/>
          <w:szCs w:val="24"/>
        </w:rPr>
        <w:t>технологии</w:t>
      </w:r>
    </w:p>
    <w:p w14:paraId="0F15C09B" w14:textId="77777777" w:rsidR="004C5DDE" w:rsidRPr="00AC7196" w:rsidRDefault="004C5DDE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Электронные</w:t>
      </w:r>
      <w:r w:rsidRPr="00AC7196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таблицы</w:t>
      </w:r>
    </w:p>
    <w:p w14:paraId="508AB0C8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Понятие об электронных таблицах. Типы данных в ячейках электронной таблицы.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Редактирование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и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форматирование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таблиц.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Встроенные</w:t>
      </w:r>
      <w:r w:rsidRPr="00AC7196">
        <w:rPr>
          <w:spacing w:val="80"/>
          <w:sz w:val="24"/>
          <w:szCs w:val="24"/>
        </w:rPr>
        <w:t xml:space="preserve"> </w:t>
      </w:r>
      <w:r w:rsidRPr="00AC7196">
        <w:rPr>
          <w:sz w:val="24"/>
          <w:szCs w:val="24"/>
        </w:rPr>
        <w:t>функции</w:t>
      </w:r>
      <w:r w:rsidRPr="00AC7196">
        <w:rPr>
          <w:spacing w:val="40"/>
          <w:sz w:val="24"/>
          <w:szCs w:val="24"/>
        </w:rPr>
        <w:t xml:space="preserve"> </w:t>
      </w:r>
      <w:r w:rsidRPr="00AC7196">
        <w:rPr>
          <w:sz w:val="24"/>
          <w:szCs w:val="24"/>
        </w:rPr>
        <w:t>для поиска максимума, минимума, суммы и среднего арифметического. Сортировка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данных</w:t>
      </w:r>
      <w:r w:rsidRPr="00AC7196">
        <w:rPr>
          <w:spacing w:val="-11"/>
          <w:sz w:val="24"/>
          <w:szCs w:val="24"/>
        </w:rPr>
        <w:t xml:space="preserve"> </w:t>
      </w:r>
      <w:r w:rsidRPr="00AC7196">
        <w:rPr>
          <w:sz w:val="24"/>
          <w:szCs w:val="24"/>
        </w:rPr>
        <w:t>в</w:t>
      </w:r>
      <w:r w:rsidRPr="00AC7196">
        <w:rPr>
          <w:spacing w:val="-10"/>
          <w:sz w:val="24"/>
          <w:szCs w:val="24"/>
        </w:rPr>
        <w:t xml:space="preserve"> </w:t>
      </w:r>
      <w:r w:rsidRPr="00AC7196">
        <w:rPr>
          <w:sz w:val="24"/>
          <w:szCs w:val="24"/>
        </w:rPr>
        <w:t>выделенном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диапазоне. Построение</w:t>
      </w:r>
      <w:r w:rsidRPr="00AC7196">
        <w:rPr>
          <w:spacing w:val="-9"/>
          <w:sz w:val="24"/>
          <w:szCs w:val="24"/>
        </w:rPr>
        <w:t xml:space="preserve"> </w:t>
      </w:r>
      <w:r w:rsidRPr="00AC7196">
        <w:rPr>
          <w:sz w:val="24"/>
          <w:szCs w:val="24"/>
        </w:rPr>
        <w:t>диаграмм</w:t>
      </w:r>
      <w:r w:rsidRPr="00AC7196">
        <w:rPr>
          <w:spacing w:val="-5"/>
          <w:sz w:val="24"/>
          <w:szCs w:val="24"/>
        </w:rPr>
        <w:t xml:space="preserve"> </w:t>
      </w:r>
      <w:r w:rsidRPr="00AC7196">
        <w:rPr>
          <w:sz w:val="24"/>
          <w:szCs w:val="24"/>
        </w:rPr>
        <w:t>(гистограмма, круговая диаграмма, точечная диаграмма). Выбор типа диаграммы.</w:t>
      </w:r>
    </w:p>
    <w:p w14:paraId="73ACC484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14:paraId="45FBF051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D3F30B6" w14:textId="77777777" w:rsidR="004C5DDE" w:rsidRPr="00AC7196" w:rsidRDefault="004C5DDE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196">
        <w:rPr>
          <w:rFonts w:ascii="Times New Roman" w:hAnsi="Times New Roman" w:cs="Times New Roman"/>
          <w:i/>
          <w:sz w:val="24"/>
          <w:szCs w:val="24"/>
        </w:rPr>
        <w:t>Информационные</w:t>
      </w:r>
      <w:r w:rsidRPr="00AC719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AC71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в</w:t>
      </w:r>
      <w:r w:rsidRPr="00AC7196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z w:val="24"/>
          <w:szCs w:val="24"/>
        </w:rPr>
        <w:t>современном</w:t>
      </w:r>
      <w:r w:rsidRPr="00AC719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i/>
          <w:spacing w:val="-2"/>
          <w:sz w:val="24"/>
          <w:szCs w:val="24"/>
        </w:rPr>
        <w:t>обществе</w:t>
      </w:r>
    </w:p>
    <w:p w14:paraId="2C3C956D" w14:textId="77777777" w:rsidR="004C5DDE" w:rsidRPr="00AC7196" w:rsidRDefault="004C5DDE" w:rsidP="00E24158">
      <w:pPr>
        <w:pStyle w:val="ad"/>
        <w:spacing w:line="276" w:lineRule="auto"/>
        <w:ind w:left="0" w:firstLine="709"/>
        <w:rPr>
          <w:sz w:val="24"/>
          <w:szCs w:val="24"/>
        </w:rPr>
      </w:pPr>
      <w:r w:rsidRPr="00AC7196">
        <w:rPr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68F501E2" w14:textId="45620E78" w:rsidR="00EB7CF6" w:rsidRPr="00AC7196" w:rsidRDefault="004C5DDE" w:rsidP="00E241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hAnsi="Times New Roman" w:cs="Times New Roman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тестировщик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>, архитектор</w:t>
      </w:r>
      <w:r w:rsidRPr="00AC719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программного</w:t>
      </w:r>
      <w:r w:rsidRPr="00AC719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обеспечения,</w:t>
      </w:r>
      <w:r w:rsidRPr="00AC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специалист</w:t>
      </w:r>
      <w:r w:rsidRPr="00AC719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по</w:t>
      </w:r>
      <w:r w:rsidRPr="00AC719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анализу</w:t>
      </w:r>
      <w:r w:rsidRPr="00AC719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данных,</w:t>
      </w:r>
      <w:r w:rsidRPr="00AC71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 xml:space="preserve">системный </w:t>
      </w:r>
      <w:r w:rsidRPr="00AC7196">
        <w:rPr>
          <w:rFonts w:ascii="Times New Roman" w:hAnsi="Times New Roman" w:cs="Times New Roman"/>
          <w:spacing w:val="-2"/>
          <w:sz w:val="24"/>
          <w:szCs w:val="24"/>
        </w:rPr>
        <w:t>администратор.</w:t>
      </w:r>
    </w:p>
    <w:p w14:paraId="2E233549" w14:textId="77777777" w:rsidR="00D613FE" w:rsidRPr="00AC7196" w:rsidRDefault="00D613FE" w:rsidP="005A23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435BBCB4" w:rsidR="00D91D0E" w:rsidRPr="00AC7196" w:rsidRDefault="00B6695F" w:rsidP="005A23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96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AC71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AC719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5A2316">
        <w:rPr>
          <w:rFonts w:ascii="Times New Roman" w:hAnsi="Times New Roman" w:cs="Times New Roman"/>
          <w:b/>
          <w:sz w:val="24"/>
          <w:szCs w:val="24"/>
        </w:rPr>
        <w:br/>
      </w:r>
      <w:r w:rsidR="00EF00CC"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</w:t>
      </w:r>
      <w:r w:rsidR="000943FA" w:rsidRPr="00AC7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AC719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5A2316">
        <w:rPr>
          <w:rFonts w:ascii="Times New Roman" w:hAnsi="Times New Roman" w:cs="Times New Roman"/>
          <w:b/>
          <w:sz w:val="24"/>
          <w:szCs w:val="24"/>
        </w:rPr>
        <w:br/>
      </w:r>
      <w:r w:rsidR="007F21D8" w:rsidRPr="00AC7196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BB47AC" w:rsidRPr="00AC7196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7F21D8" w:rsidRPr="00AC7196">
        <w:rPr>
          <w:rFonts w:ascii="Times New Roman" w:hAnsi="Times New Roman" w:cs="Times New Roman"/>
          <w:b/>
          <w:sz w:val="24"/>
          <w:szCs w:val="24"/>
        </w:rPr>
        <w:t>»</w:t>
      </w:r>
    </w:p>
    <w:p w14:paraId="0DD89E42" w14:textId="77777777" w:rsidR="005A2316" w:rsidRDefault="005A2316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33AF95" w14:textId="22D62F13" w:rsidR="00C14531" w:rsidRPr="00BD5EE4" w:rsidRDefault="00C67C95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lastRenderedPageBreak/>
        <w:t>Государственный образовательный стандарт основного общего образования определяет научной</w:t>
      </w:r>
      <w:r w:rsidR="00C14531" w:rsidRPr="00BD5EE4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BD5EE4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BD5EE4">
        <w:rPr>
          <w:rFonts w:ascii="Times New Roman" w:hAnsi="Times New Roman" w:cs="Times New Roman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BD5EE4">
        <w:rPr>
          <w:rFonts w:ascii="Times New Roman" w:hAnsi="Times New Roman" w:cs="Times New Roman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BD5EE4">
        <w:rPr>
          <w:rFonts w:ascii="Times New Roman" w:hAnsi="Times New Roman" w:cs="Times New Roman"/>
          <w:sz w:val="24"/>
          <w:szCs w:val="24"/>
        </w:rPr>
        <w:t xml:space="preserve"> системно-</w:t>
      </w:r>
      <w:proofErr w:type="spellStart"/>
      <w:r w:rsidR="00C14531" w:rsidRPr="00BD5EE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14531" w:rsidRPr="00BD5EE4">
        <w:rPr>
          <w:rFonts w:ascii="Times New Roman" w:hAnsi="Times New Roman" w:cs="Times New Roman"/>
          <w:sz w:val="24"/>
          <w:szCs w:val="24"/>
        </w:rPr>
        <w:t xml:space="preserve"> подход </w:t>
      </w:r>
      <w:r w:rsidRPr="00BD5EE4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BD5EE4">
        <w:rPr>
          <w:rFonts w:ascii="Times New Roman" w:hAnsi="Times New Roman" w:cs="Times New Roman"/>
          <w:sz w:val="24"/>
          <w:szCs w:val="24"/>
        </w:rPr>
        <w:t xml:space="preserve">й достижение личностных, </w:t>
      </w:r>
      <w:proofErr w:type="spellStart"/>
      <w:r w:rsidR="00C14531" w:rsidRPr="00BD5EE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14531" w:rsidRPr="00BD5EE4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  <w:r w:rsidRPr="00BD5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54D8" w14:textId="01F1C6F3" w:rsidR="00AB4785" w:rsidRPr="00BD5EE4" w:rsidRDefault="00AB4785" w:rsidP="00E24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2A7145" w:rsidRPr="00BD5EE4">
        <w:rPr>
          <w:rFonts w:ascii="Times New Roman" w:hAnsi="Times New Roman" w:cs="Times New Roman"/>
          <w:sz w:val="24"/>
          <w:szCs w:val="24"/>
        </w:rPr>
        <w:t xml:space="preserve"> информатики </w:t>
      </w:r>
      <w:r w:rsidRPr="00BD5EE4">
        <w:rPr>
          <w:rFonts w:ascii="Times New Roman" w:hAnsi="Times New Roman" w:cs="Times New Roman"/>
          <w:sz w:val="24"/>
          <w:szCs w:val="24"/>
        </w:rPr>
        <w:t>на уровне основного общего образования у обучающегося будут сформированы:</w:t>
      </w:r>
    </w:p>
    <w:p w14:paraId="731A6BBD" w14:textId="3EC44A2F" w:rsidR="001D3233" w:rsidRPr="00BD5EE4" w:rsidRDefault="00AB4785" w:rsidP="00E2415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b/>
          <w:sz w:val="24"/>
          <w:szCs w:val="24"/>
        </w:rPr>
        <w:t>а) л</w:t>
      </w:r>
      <w:r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0B5EC904" w14:textId="2255F74E" w:rsidR="00AB4785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FD28ED" w14:textId="3EE950C9" w:rsidR="00781B0E" w:rsidRPr="00BD5EE4" w:rsidRDefault="008573A3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 w:rsidRPr="00BD5EE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задач,</w:t>
      </w:r>
      <w:r w:rsidRPr="00BD5EE4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создании</w:t>
      </w:r>
      <w:r w:rsidRPr="00BD5EE4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учебных</w:t>
      </w:r>
      <w:r w:rsidRPr="00BD5EE4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проектов,</w:t>
      </w:r>
      <w:r w:rsidRPr="00BD5EE4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</w:r>
      <w:r w:rsidR="00781B0E"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917F1C6" w14:textId="2B3B8DAB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BD5EE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6B6ACBE" w14:textId="0C5A3360" w:rsidR="00781B0E" w:rsidRPr="00BD5EE4" w:rsidRDefault="002A7145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технологий, заинтересованность в</w:t>
      </w:r>
      <w:r w:rsidRPr="00BD5E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научных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знаниях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о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цифровой трансформации современного общества</w:t>
      </w:r>
      <w:r w:rsidR="00781B0E" w:rsidRPr="00BD5EE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F261572" w14:textId="447116AB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BD5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7F836D" w14:textId="7E13EE94" w:rsidR="00781B0E" w:rsidRPr="00BD5EE4" w:rsidRDefault="00702113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последствий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поступков,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активное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неприятие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асоциальных</w:t>
      </w:r>
      <w:r w:rsidRPr="00BD5E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 xml:space="preserve">поступков, в том числе в </w:t>
      </w:r>
      <w:r w:rsidR="00BD5EE4"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z w:val="24"/>
          <w:szCs w:val="24"/>
        </w:rPr>
        <w:t>нтернете</w:t>
      </w:r>
      <w:r w:rsidR="00781B0E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C8A86E" w14:textId="52A0500C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D5EE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47049B5" w14:textId="77777777" w:rsidR="001224A3" w:rsidRPr="00BD5EE4" w:rsidRDefault="000A2797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0E6CA1C5" w14:textId="77777777" w:rsidR="001224A3" w:rsidRPr="00BD5EE4" w:rsidRDefault="000A2797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осознание важности художественной культуры как средства коммуникации и самовыражения;</w:t>
      </w:r>
    </w:p>
    <w:p w14:paraId="52CC4D69" w14:textId="77777777" w:rsidR="001224A3" w:rsidRPr="00BD5EE4" w:rsidRDefault="000A2797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011F838" w14:textId="601A9621" w:rsidR="000A2797" w:rsidRPr="00BD5EE4" w:rsidRDefault="000A2797" w:rsidP="00BD5EE4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стремление к самовыражению</w:t>
      </w:r>
      <w:r w:rsidR="001224A3" w:rsidRPr="00BD5EE4">
        <w:rPr>
          <w:rFonts w:ascii="Times New Roman" w:hAnsi="Times New Roman" w:cs="Times New Roman"/>
          <w:sz w:val="24"/>
          <w:szCs w:val="24"/>
        </w:rPr>
        <w:t>;</w:t>
      </w:r>
    </w:p>
    <w:p w14:paraId="2F2CFAB6" w14:textId="23D11C19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 культуры здоровья и эмоционального благополучия</w:t>
      </w: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D17DB15" w14:textId="50D5B7A6" w:rsidR="00C42784" w:rsidRPr="00BD5EE4" w:rsidRDefault="00C42784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</w:t>
      </w:r>
      <w:r w:rsidRPr="00BD5E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числе и за счёт освоения и соблюдения требований безопасной эксплуатации средств информационных и коммуникационных технологий</w:t>
      </w:r>
    </w:p>
    <w:p w14:paraId="28FCFDB8" w14:textId="77777777" w:rsidR="00661D70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и иных форм вреда для физического и психического здоровья;</w:t>
      </w:r>
    </w:p>
    <w:p w14:paraId="2BD1B540" w14:textId="512E4C7F" w:rsidR="00661D70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 глобальной сети Интернет;</w:t>
      </w:r>
    </w:p>
    <w:p w14:paraId="0931D177" w14:textId="126CA45C" w:rsidR="00661D70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E46567D" w14:textId="63FCFC16" w:rsidR="00661D70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14:paraId="56E89C02" w14:textId="3CE777D7" w:rsidR="00661D70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250528C" w14:textId="2CA86F04" w:rsidR="00C42784" w:rsidRPr="00BD5EE4" w:rsidRDefault="00661D70" w:rsidP="00BD5EE4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</w:t>
      </w:r>
    </w:p>
    <w:p w14:paraId="5DDDF7C7" w14:textId="45E908A6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BD5EE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3784F5CE" w14:textId="77777777" w:rsidR="00CE133C" w:rsidRPr="00BD5EE4" w:rsidRDefault="00CE133C" w:rsidP="00BD5EE4">
      <w:pPr>
        <w:pStyle w:val="ad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интерес к практическому изучению профессий и труда в сферах профессиональной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деятельности,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связанных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с</w:t>
      </w:r>
      <w:r w:rsidRPr="00BD5EE4">
        <w:rPr>
          <w:spacing w:val="-12"/>
          <w:sz w:val="24"/>
          <w:szCs w:val="24"/>
        </w:rPr>
        <w:t xml:space="preserve"> </w:t>
      </w:r>
      <w:r w:rsidRPr="00BD5EE4">
        <w:rPr>
          <w:sz w:val="24"/>
          <w:szCs w:val="24"/>
        </w:rPr>
        <w:t>информатикой,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7FDA79E" w14:textId="6E125C6C" w:rsidR="00781B0E" w:rsidRPr="00BD5EE4" w:rsidRDefault="00CE133C" w:rsidP="00BD5EE4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осознанный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выбор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построение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индивидуальной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траектории</w:t>
      </w:r>
      <w:r w:rsidRPr="00BD5EE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 xml:space="preserve">образования и жизненных планов с учётом личных и общественных интересов и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потребностей</w:t>
      </w:r>
      <w:r w:rsidR="00781B0E" w:rsidRPr="00BD5EE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21A2535" w14:textId="69A1FACD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1F7E2A" w14:textId="44E9A944" w:rsidR="00781B0E" w:rsidRPr="00BD5EE4" w:rsidRDefault="000E10B7" w:rsidP="00BD5EE4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осознание</w:t>
      </w:r>
      <w:r w:rsidRPr="00BD5EE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глобального</w:t>
      </w:r>
      <w:r w:rsidRPr="00BD5E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характера</w:t>
      </w:r>
      <w:r w:rsidRPr="00BD5EE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экологических</w:t>
      </w:r>
      <w:r w:rsidRPr="00BD5E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проблем</w:t>
      </w:r>
      <w:r w:rsidRPr="00BD5E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путей</w:t>
      </w:r>
      <w:r w:rsidRPr="00BD5EE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их</w:t>
      </w:r>
      <w:r w:rsidRPr="00BD5EE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 xml:space="preserve">решения, в том числе с учётом возможностей информационных и коммуникационных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технологий</w:t>
      </w:r>
      <w:r w:rsidR="00781B0E"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7FE8A01" w14:textId="3442DA02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5A8A37C" w14:textId="77777777" w:rsidR="00185F44" w:rsidRPr="00BD5EE4" w:rsidRDefault="00185F44" w:rsidP="00BD5EE4">
      <w:pPr>
        <w:pStyle w:val="ad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сформированность мировоззренческих представлений об информации, информационных</w:t>
      </w:r>
      <w:r w:rsidRPr="00BD5EE4">
        <w:rPr>
          <w:spacing w:val="38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процессах</w:t>
      </w:r>
      <w:r w:rsidRPr="00BD5EE4">
        <w:rPr>
          <w:spacing w:val="38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информационных</w:t>
      </w:r>
      <w:r w:rsidRPr="00BD5EE4">
        <w:rPr>
          <w:spacing w:val="38"/>
          <w:sz w:val="24"/>
          <w:szCs w:val="24"/>
        </w:rPr>
        <w:t xml:space="preserve"> </w:t>
      </w:r>
      <w:r w:rsidRPr="00BD5EE4">
        <w:rPr>
          <w:sz w:val="24"/>
          <w:szCs w:val="24"/>
        </w:rPr>
        <w:t>технологиях,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194A4C4" w14:textId="77777777" w:rsidR="00185F44" w:rsidRPr="00BD5EE4" w:rsidRDefault="00185F44" w:rsidP="00BD5EE4">
      <w:pPr>
        <w:pStyle w:val="ad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интерес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к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обучению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познанию,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любознательность,</w:t>
      </w:r>
      <w:r w:rsidRPr="00BD5EE4">
        <w:rPr>
          <w:spacing w:val="-16"/>
          <w:sz w:val="24"/>
          <w:szCs w:val="24"/>
        </w:rPr>
        <w:t xml:space="preserve"> </w:t>
      </w:r>
      <w:r w:rsidRPr="00BD5EE4">
        <w:rPr>
          <w:sz w:val="24"/>
          <w:szCs w:val="24"/>
        </w:rPr>
        <w:t>готовность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способность к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самообразованию,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осознанному</w:t>
      </w:r>
      <w:r w:rsidRPr="00BD5EE4">
        <w:rPr>
          <w:spacing w:val="77"/>
          <w:sz w:val="24"/>
          <w:szCs w:val="24"/>
        </w:rPr>
        <w:t xml:space="preserve"> </w:t>
      </w:r>
      <w:r w:rsidRPr="00BD5EE4">
        <w:rPr>
          <w:sz w:val="24"/>
          <w:szCs w:val="24"/>
        </w:rPr>
        <w:t>выбору</w:t>
      </w:r>
      <w:r w:rsidRPr="00BD5EE4">
        <w:rPr>
          <w:spacing w:val="77"/>
          <w:sz w:val="24"/>
          <w:szCs w:val="24"/>
        </w:rPr>
        <w:t xml:space="preserve"> </w:t>
      </w:r>
      <w:r w:rsidRPr="00BD5EE4">
        <w:rPr>
          <w:sz w:val="24"/>
          <w:szCs w:val="24"/>
        </w:rPr>
        <w:t>направленности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уровня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обучения в дальнейшем;</w:t>
      </w:r>
    </w:p>
    <w:p w14:paraId="5E81A913" w14:textId="77777777" w:rsidR="00185F44" w:rsidRPr="00BD5EE4" w:rsidRDefault="00185F44" w:rsidP="00BD5EE4">
      <w:pPr>
        <w:pStyle w:val="ad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3B25DE4" w14:textId="7CD113E2" w:rsidR="00781B0E" w:rsidRPr="00BD5EE4" w:rsidRDefault="00185F44" w:rsidP="00BD5EE4">
      <w:pPr>
        <w:pStyle w:val="ad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rFonts w:eastAsia="Calibri"/>
          <w:sz w:val="24"/>
          <w:szCs w:val="24"/>
          <w:lang w:eastAsia="ru-RU"/>
        </w:rPr>
      </w:pPr>
      <w:r w:rsidRPr="00BD5EE4">
        <w:rPr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определять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цели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своего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обучения,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ставить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формулировать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для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z w:val="24"/>
          <w:szCs w:val="24"/>
        </w:rPr>
        <w:t>себя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z w:val="24"/>
          <w:szCs w:val="24"/>
        </w:rPr>
        <w:t>новые</w:t>
      </w:r>
      <w:r w:rsidRPr="00BD5EE4">
        <w:rPr>
          <w:spacing w:val="-8"/>
          <w:sz w:val="24"/>
          <w:szCs w:val="24"/>
        </w:rPr>
        <w:t xml:space="preserve"> </w:t>
      </w:r>
      <w:r w:rsidRPr="00BD5EE4">
        <w:rPr>
          <w:sz w:val="24"/>
          <w:szCs w:val="24"/>
        </w:rPr>
        <w:t>задачи</w:t>
      </w:r>
      <w:r w:rsidRPr="00BD5EE4">
        <w:rPr>
          <w:spacing w:val="-12"/>
          <w:sz w:val="24"/>
          <w:szCs w:val="24"/>
        </w:rPr>
        <w:t xml:space="preserve"> </w:t>
      </w:r>
      <w:r w:rsidRPr="00BD5EE4">
        <w:rPr>
          <w:sz w:val="24"/>
          <w:szCs w:val="24"/>
        </w:rPr>
        <w:t>в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учёбе</w:t>
      </w:r>
      <w:r w:rsidRPr="00BD5EE4">
        <w:rPr>
          <w:spacing w:val="-8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z w:val="24"/>
          <w:szCs w:val="24"/>
        </w:rPr>
        <w:t>познавательной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z w:val="24"/>
          <w:szCs w:val="24"/>
        </w:rPr>
        <w:t>деятельности,</w:t>
      </w:r>
      <w:r w:rsidRPr="00BD5EE4">
        <w:rPr>
          <w:spacing w:val="-5"/>
          <w:sz w:val="24"/>
          <w:szCs w:val="24"/>
        </w:rPr>
        <w:t xml:space="preserve"> </w:t>
      </w:r>
      <w:r w:rsidRPr="00BD5EE4">
        <w:rPr>
          <w:sz w:val="24"/>
          <w:szCs w:val="24"/>
        </w:rPr>
        <w:t>развивать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z w:val="24"/>
          <w:szCs w:val="24"/>
        </w:rPr>
        <w:t>мотивы</w:t>
      </w:r>
      <w:r w:rsidRPr="00BD5EE4">
        <w:rPr>
          <w:spacing w:val="-7"/>
          <w:sz w:val="24"/>
          <w:szCs w:val="24"/>
        </w:rPr>
        <w:t xml:space="preserve"> </w:t>
      </w:r>
      <w:r w:rsidRPr="00BD5EE4">
        <w:rPr>
          <w:sz w:val="24"/>
          <w:szCs w:val="24"/>
        </w:rPr>
        <w:t>и интересы своей познавательной деятельности</w:t>
      </w:r>
      <w:r w:rsidR="000838C8" w:rsidRPr="00BD5EE4">
        <w:rPr>
          <w:rFonts w:eastAsia="Calibri"/>
          <w:sz w:val="24"/>
          <w:szCs w:val="24"/>
          <w:lang w:eastAsia="ru-RU"/>
        </w:rPr>
        <w:t>;</w:t>
      </w:r>
    </w:p>
    <w:p w14:paraId="2FCCAF47" w14:textId="4000474D" w:rsidR="00781B0E" w:rsidRPr="00BD5EE4" w:rsidRDefault="00781B0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BC1D47" w14:textId="1FC218B7" w:rsidR="000838C8" w:rsidRPr="00BD5EE4" w:rsidRDefault="00E458A2" w:rsidP="00BD5EE4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FA8F09A" w14:textId="14A654EC" w:rsidR="001D3233" w:rsidRPr="00BD5EE4" w:rsidRDefault="000838C8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proofErr w:type="spellStart"/>
      <w:r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1D3233"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9E88926" w14:textId="27C7546B" w:rsidR="000838C8" w:rsidRPr="00BD5EE4" w:rsidRDefault="000838C8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FE5C99" w14:textId="44DBAC2B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0838C8" w:rsidRPr="00BD5E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146CEF8" w14:textId="2099F045" w:rsidR="00201B2D" w:rsidRPr="00BD5EE4" w:rsidRDefault="00201B2D" w:rsidP="00BD5EE4">
      <w:pPr>
        <w:pStyle w:val="ad"/>
        <w:numPr>
          <w:ilvl w:val="0"/>
          <w:numId w:val="38"/>
        </w:numPr>
        <w:tabs>
          <w:tab w:val="left" w:pos="993"/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pacing w:val="-2"/>
          <w:sz w:val="24"/>
          <w:szCs w:val="24"/>
        </w:rPr>
        <w:t xml:space="preserve">выявлять </w:t>
      </w:r>
      <w:r w:rsidRPr="00BD5EE4">
        <w:rPr>
          <w:spacing w:val="-10"/>
          <w:sz w:val="24"/>
          <w:szCs w:val="24"/>
        </w:rPr>
        <w:t xml:space="preserve">в </w:t>
      </w:r>
      <w:r w:rsidRPr="00BD5EE4">
        <w:rPr>
          <w:spacing w:val="-2"/>
          <w:sz w:val="24"/>
          <w:szCs w:val="24"/>
        </w:rPr>
        <w:t xml:space="preserve">жизненных </w:t>
      </w:r>
      <w:r w:rsidRPr="00BD5EE4">
        <w:rPr>
          <w:spacing w:val="-10"/>
          <w:sz w:val="24"/>
          <w:szCs w:val="24"/>
        </w:rPr>
        <w:t xml:space="preserve">и </w:t>
      </w:r>
      <w:r w:rsidRPr="00BD5EE4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047EDA03" w14:textId="2E8DC6B6" w:rsidR="00201B2D" w:rsidRPr="00BD5EE4" w:rsidRDefault="00201B2D" w:rsidP="00BD5EE4">
      <w:pPr>
        <w:pStyle w:val="ad"/>
        <w:numPr>
          <w:ilvl w:val="0"/>
          <w:numId w:val="38"/>
        </w:numPr>
        <w:tabs>
          <w:tab w:val="left" w:pos="993"/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pacing w:val="-2"/>
          <w:sz w:val="24"/>
          <w:szCs w:val="24"/>
        </w:rPr>
        <w:lastRenderedPageBreak/>
        <w:t xml:space="preserve">ориентироваться </w:t>
      </w:r>
      <w:r w:rsidRPr="00BD5EE4">
        <w:rPr>
          <w:spacing w:val="-10"/>
          <w:sz w:val="24"/>
          <w:szCs w:val="24"/>
        </w:rPr>
        <w:t xml:space="preserve">в </w:t>
      </w:r>
      <w:r w:rsidRPr="00BD5EE4">
        <w:rPr>
          <w:spacing w:val="-2"/>
          <w:sz w:val="24"/>
          <w:szCs w:val="24"/>
        </w:rPr>
        <w:t xml:space="preserve">различных подходах </w:t>
      </w:r>
      <w:r w:rsidRPr="00BD5EE4">
        <w:rPr>
          <w:spacing w:val="-10"/>
          <w:sz w:val="24"/>
          <w:szCs w:val="24"/>
        </w:rPr>
        <w:t xml:space="preserve">к </w:t>
      </w:r>
      <w:r w:rsidRPr="00BD5EE4">
        <w:rPr>
          <w:spacing w:val="-2"/>
          <w:sz w:val="24"/>
          <w:szCs w:val="24"/>
        </w:rPr>
        <w:t xml:space="preserve">принятию решений </w:t>
      </w:r>
      <w:r w:rsidRPr="00BD5EE4">
        <w:rPr>
          <w:sz w:val="24"/>
          <w:szCs w:val="24"/>
        </w:rPr>
        <w:t>(индивидуальное принятие решений, принятие решений в группе);</w:t>
      </w:r>
    </w:p>
    <w:p w14:paraId="36EA866B" w14:textId="703EAE54" w:rsidR="00201B2D" w:rsidRPr="00BD5EE4" w:rsidRDefault="00201B2D" w:rsidP="00BD5EE4">
      <w:pPr>
        <w:pStyle w:val="ad"/>
        <w:numPr>
          <w:ilvl w:val="0"/>
          <w:numId w:val="38"/>
        </w:numPr>
        <w:tabs>
          <w:tab w:val="left" w:pos="993"/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pacing w:val="-2"/>
          <w:sz w:val="24"/>
          <w:szCs w:val="24"/>
        </w:rPr>
        <w:t>самостоятельно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составлять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алгоритм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решения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задачи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4"/>
          <w:sz w:val="24"/>
          <w:szCs w:val="24"/>
        </w:rPr>
        <w:t>(или</w:t>
      </w:r>
      <w:r w:rsidR="00654351" w:rsidRPr="00BD5EE4">
        <w:rPr>
          <w:spacing w:val="-4"/>
          <w:sz w:val="24"/>
          <w:szCs w:val="24"/>
        </w:rPr>
        <w:t xml:space="preserve"> </w:t>
      </w:r>
      <w:r w:rsidRPr="00BD5EE4">
        <w:rPr>
          <w:spacing w:val="-4"/>
          <w:sz w:val="24"/>
          <w:szCs w:val="24"/>
        </w:rPr>
        <w:t>его</w:t>
      </w:r>
      <w:r w:rsidR="00654351" w:rsidRPr="00BD5EE4">
        <w:rPr>
          <w:spacing w:val="-4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часть), выбирать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способ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решения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учебной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задачи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10"/>
          <w:sz w:val="24"/>
          <w:szCs w:val="24"/>
        </w:rPr>
        <w:t>с</w:t>
      </w:r>
      <w:r w:rsidR="00654351" w:rsidRPr="00BD5EE4">
        <w:rPr>
          <w:spacing w:val="-10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учётом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имеющихся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 xml:space="preserve">ресурсов </w:t>
      </w:r>
      <w:r w:rsidRPr="00BD5EE4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BD5EE4">
        <w:rPr>
          <w:spacing w:val="77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предложенный</w:t>
      </w:r>
      <w:r w:rsidRPr="00BD5EE4">
        <w:rPr>
          <w:spacing w:val="78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алгоритм</w:t>
      </w:r>
      <w:r w:rsidRPr="00BD5EE4">
        <w:rPr>
          <w:spacing w:val="79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с</w:t>
      </w:r>
      <w:r w:rsidRPr="00BD5EE4">
        <w:rPr>
          <w:spacing w:val="75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учётом</w:t>
      </w:r>
      <w:r w:rsidRPr="00BD5EE4">
        <w:rPr>
          <w:spacing w:val="79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получения</w:t>
      </w:r>
      <w:r w:rsidRPr="00BD5EE4">
        <w:rPr>
          <w:spacing w:val="72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новых</w:t>
      </w:r>
      <w:r w:rsidRPr="00BD5EE4">
        <w:rPr>
          <w:spacing w:val="74"/>
          <w:w w:val="150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знаний</w:t>
      </w:r>
      <w:r w:rsidR="00654351" w:rsidRPr="00BD5EE4">
        <w:rPr>
          <w:spacing w:val="-2"/>
          <w:sz w:val="24"/>
          <w:szCs w:val="24"/>
        </w:rPr>
        <w:t xml:space="preserve"> </w:t>
      </w:r>
      <w:r w:rsidRPr="00BD5EE4">
        <w:rPr>
          <w:sz w:val="24"/>
          <w:szCs w:val="24"/>
        </w:rPr>
        <w:t>об</w:t>
      </w:r>
      <w:r w:rsidRPr="00BD5EE4">
        <w:rPr>
          <w:spacing w:val="-7"/>
          <w:sz w:val="24"/>
          <w:szCs w:val="24"/>
        </w:rPr>
        <w:t xml:space="preserve"> </w:t>
      </w:r>
      <w:r w:rsidRPr="00BD5EE4">
        <w:rPr>
          <w:sz w:val="24"/>
          <w:szCs w:val="24"/>
        </w:rPr>
        <w:t>изучаемом</w:t>
      </w:r>
      <w:r w:rsidRPr="00BD5EE4">
        <w:rPr>
          <w:spacing w:val="-6"/>
          <w:sz w:val="24"/>
          <w:szCs w:val="24"/>
        </w:rPr>
        <w:t xml:space="preserve"> </w:t>
      </w:r>
      <w:r w:rsidRPr="00BD5EE4">
        <w:rPr>
          <w:spacing w:val="-2"/>
          <w:sz w:val="24"/>
          <w:szCs w:val="24"/>
        </w:rPr>
        <w:t>объекте;</w:t>
      </w:r>
    </w:p>
    <w:p w14:paraId="55A5121B" w14:textId="6B79D5BA" w:rsidR="000838C8" w:rsidRPr="00BD5EE4" w:rsidRDefault="00201B2D" w:rsidP="00BD5EE4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pacing w:val="-2"/>
          <w:sz w:val="24"/>
          <w:szCs w:val="24"/>
        </w:rPr>
        <w:t>делать</w:t>
      </w:r>
      <w:r w:rsidR="00654351"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4"/>
          <w:sz w:val="24"/>
          <w:szCs w:val="24"/>
        </w:rPr>
        <w:t>выбор</w:t>
      </w:r>
      <w:r w:rsidR="00654351" w:rsidRPr="00BD5E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654351" w:rsidRPr="00BD5E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 w:rsidR="00654351"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противоречивой</w:t>
      </w:r>
      <w:r w:rsidR="00654351"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информации</w:t>
      </w:r>
      <w:r w:rsidR="00654351"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654351" w:rsidRPr="00BD5E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BD5EE4">
        <w:rPr>
          <w:rFonts w:ascii="Times New Roman" w:hAnsi="Times New Roman" w:cs="Times New Roman"/>
          <w:sz w:val="24"/>
          <w:szCs w:val="24"/>
        </w:rPr>
        <w:t>ответственность за решение</w:t>
      </w: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7488E8" w14:textId="0D9D2610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1283DDF7" w14:textId="77777777" w:rsidR="00233BB4" w:rsidRPr="00BD5EE4" w:rsidRDefault="00233BB4" w:rsidP="00BD5EE4">
      <w:pPr>
        <w:pStyle w:val="ad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владеть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способами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самоконтроля,</w:t>
      </w:r>
      <w:r w:rsidRPr="00BD5EE4">
        <w:rPr>
          <w:spacing w:val="-8"/>
          <w:sz w:val="24"/>
          <w:szCs w:val="24"/>
        </w:rPr>
        <w:t xml:space="preserve"> </w:t>
      </w:r>
      <w:proofErr w:type="spellStart"/>
      <w:r w:rsidRPr="00BD5EE4">
        <w:rPr>
          <w:sz w:val="24"/>
          <w:szCs w:val="24"/>
        </w:rPr>
        <w:t>самомотивации</w:t>
      </w:r>
      <w:proofErr w:type="spellEnd"/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9"/>
          <w:sz w:val="24"/>
          <w:szCs w:val="24"/>
        </w:rPr>
        <w:t xml:space="preserve"> </w:t>
      </w:r>
      <w:r w:rsidRPr="00BD5EE4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67E7139C" w14:textId="77777777" w:rsidR="00233BB4" w:rsidRPr="00BD5EE4" w:rsidRDefault="00233BB4" w:rsidP="00BD5EE4">
      <w:pPr>
        <w:pStyle w:val="ad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учитывать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контекст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предвидеть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трудности,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которые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могут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BD5EE4">
        <w:rPr>
          <w:spacing w:val="-2"/>
          <w:sz w:val="24"/>
          <w:szCs w:val="24"/>
        </w:rPr>
        <w:t>обстоятельствам;</w:t>
      </w:r>
    </w:p>
    <w:p w14:paraId="26E8416F" w14:textId="77777777" w:rsidR="00233BB4" w:rsidRPr="00BD5EE4" w:rsidRDefault="00233BB4" w:rsidP="00BD5EE4">
      <w:pPr>
        <w:pStyle w:val="ad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объяснять причины достижения (</w:t>
      </w:r>
      <w:proofErr w:type="spellStart"/>
      <w:r w:rsidRPr="00BD5EE4">
        <w:rPr>
          <w:sz w:val="24"/>
          <w:szCs w:val="24"/>
        </w:rPr>
        <w:t>недостижения</w:t>
      </w:r>
      <w:proofErr w:type="spellEnd"/>
      <w:r w:rsidRPr="00BD5EE4">
        <w:rPr>
          <w:sz w:val="24"/>
          <w:szCs w:val="24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722F92B" w14:textId="77777777" w:rsidR="00233BB4" w:rsidRPr="00BD5EE4" w:rsidRDefault="00233BB4" w:rsidP="00BD5EE4">
      <w:pPr>
        <w:pStyle w:val="ad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A902F44" w14:textId="706DA653" w:rsidR="000838C8" w:rsidRPr="00BD5EE4" w:rsidRDefault="00233BB4" w:rsidP="00BD5EE4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оценивать</w:t>
      </w:r>
      <w:r w:rsidRPr="00BD5E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соответствие</w:t>
      </w:r>
      <w:r w:rsidRPr="00BD5EE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результата</w:t>
      </w:r>
      <w:r w:rsidRPr="00BD5EE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цели</w:t>
      </w:r>
      <w:r w:rsidRPr="00BD5E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условиям;</w:t>
      </w:r>
    </w:p>
    <w:p w14:paraId="52585D6F" w14:textId="4F64CC61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01492FC6" w14:textId="31A0D5DD" w:rsidR="000838C8" w:rsidRPr="00BD5EE4" w:rsidRDefault="0001000F" w:rsidP="00BD5EE4">
      <w:pPr>
        <w:pStyle w:val="a3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другого</w:t>
      </w: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C79BDC" w14:textId="60DDCE0C" w:rsidR="000838C8" w:rsidRPr="00BD5EE4" w:rsidRDefault="005A2316" w:rsidP="00BD5EE4">
      <w:pPr>
        <w:pStyle w:val="a3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14:paraId="43006EB2" w14:textId="16A76EAF" w:rsidR="000838C8" w:rsidRPr="00BD5EE4" w:rsidRDefault="000167BF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4E933" w14:textId="594669BD" w:rsidR="000838C8" w:rsidRPr="00BD5EE4" w:rsidRDefault="000838C8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0D61FC66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6BDB6C41" w14:textId="6A26EB9C" w:rsidR="008042F2" w:rsidRPr="00BD5EE4" w:rsidRDefault="008042F2" w:rsidP="00BD5EE4">
      <w:pPr>
        <w:pStyle w:val="ad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BD5EE4">
        <w:rPr>
          <w:spacing w:val="80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самостоятельно</w:t>
      </w:r>
      <w:r w:rsidRPr="00BD5EE4">
        <w:rPr>
          <w:spacing w:val="80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выбирать</w:t>
      </w:r>
      <w:r w:rsidRPr="00BD5EE4">
        <w:rPr>
          <w:spacing w:val="80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основания</w:t>
      </w:r>
      <w:r w:rsidRPr="00BD5EE4">
        <w:rPr>
          <w:spacing w:val="80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80"/>
          <w:w w:val="150"/>
          <w:sz w:val="24"/>
          <w:szCs w:val="24"/>
        </w:rPr>
        <w:t xml:space="preserve"> </w:t>
      </w:r>
      <w:r w:rsidRPr="00BD5EE4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рассуждения,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делать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умозаключения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(индуктивные,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дедуктивные</w:t>
      </w:r>
      <w:r w:rsidRPr="00BD5EE4">
        <w:rPr>
          <w:spacing w:val="40"/>
          <w:sz w:val="24"/>
          <w:szCs w:val="24"/>
        </w:rPr>
        <w:t xml:space="preserve"> </w:t>
      </w:r>
      <w:r w:rsidRPr="00BD5EE4">
        <w:rPr>
          <w:sz w:val="24"/>
          <w:szCs w:val="24"/>
        </w:rPr>
        <w:t>и по аналогии) и выводы;</w:t>
      </w:r>
    </w:p>
    <w:p w14:paraId="5BD4D7CC" w14:textId="77777777" w:rsidR="008042F2" w:rsidRPr="00BD5EE4" w:rsidRDefault="008042F2" w:rsidP="00BD5EE4">
      <w:pPr>
        <w:pStyle w:val="ad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C8B6D42" w14:textId="2B26AFC9" w:rsidR="000838C8" w:rsidRPr="00BD5EE4" w:rsidRDefault="008042F2" w:rsidP="00BD5EE4">
      <w:pPr>
        <w:pStyle w:val="ad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BD5EE4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4D0BCF8" w14:textId="127057B2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14:paraId="3FF0CD6D" w14:textId="77777777" w:rsidR="00DA3BBC" w:rsidRPr="00BD5EE4" w:rsidRDefault="00DA3BBC" w:rsidP="00BD5EE4">
      <w:pPr>
        <w:pStyle w:val="ad"/>
        <w:numPr>
          <w:ilvl w:val="0"/>
          <w:numId w:val="43"/>
        </w:numPr>
        <w:tabs>
          <w:tab w:val="left" w:pos="993"/>
        </w:tabs>
        <w:spacing w:before="30"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405AC09" w14:textId="77777777" w:rsidR="00DA3BBC" w:rsidRPr="00BD5EE4" w:rsidRDefault="00DA3BBC" w:rsidP="00BD5EE4">
      <w:pPr>
        <w:pStyle w:val="ad"/>
        <w:numPr>
          <w:ilvl w:val="0"/>
          <w:numId w:val="43"/>
        </w:numPr>
        <w:tabs>
          <w:tab w:val="left" w:pos="993"/>
        </w:tabs>
        <w:spacing w:before="11"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оценивать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на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применимость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достоверность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информацию,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>полученную</w:t>
      </w:r>
      <w:r w:rsidRPr="00BD5EE4">
        <w:rPr>
          <w:spacing w:val="-18"/>
          <w:sz w:val="24"/>
          <w:szCs w:val="24"/>
        </w:rPr>
        <w:t xml:space="preserve"> </w:t>
      </w:r>
      <w:r w:rsidRPr="00BD5EE4">
        <w:rPr>
          <w:sz w:val="24"/>
          <w:szCs w:val="24"/>
        </w:rPr>
        <w:t>в</w:t>
      </w:r>
      <w:r w:rsidRPr="00BD5EE4">
        <w:rPr>
          <w:spacing w:val="-17"/>
          <w:sz w:val="24"/>
          <w:szCs w:val="24"/>
        </w:rPr>
        <w:t xml:space="preserve"> </w:t>
      </w:r>
      <w:r w:rsidRPr="00BD5EE4">
        <w:rPr>
          <w:sz w:val="24"/>
          <w:szCs w:val="24"/>
        </w:rPr>
        <w:t xml:space="preserve">ходе </w:t>
      </w:r>
      <w:r w:rsidRPr="00BD5EE4">
        <w:rPr>
          <w:spacing w:val="-2"/>
          <w:sz w:val="24"/>
          <w:szCs w:val="24"/>
        </w:rPr>
        <w:t>исследования;</w:t>
      </w:r>
    </w:p>
    <w:p w14:paraId="3DCF3FAA" w14:textId="7948A6BB" w:rsidR="000838C8" w:rsidRPr="00BD5EE4" w:rsidRDefault="00DA3BBC" w:rsidP="00BD5EE4">
      <w:pPr>
        <w:pStyle w:val="ad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BD5EE4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="000838C8" w:rsidRPr="00BD5EE4">
        <w:rPr>
          <w:sz w:val="24"/>
          <w:szCs w:val="24"/>
          <w:lang w:eastAsia="ru-RU"/>
        </w:rPr>
        <w:t>;</w:t>
      </w:r>
    </w:p>
    <w:p w14:paraId="03800284" w14:textId="61289AB9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14:paraId="73B20B00" w14:textId="77777777" w:rsidR="0022738F" w:rsidRPr="00BD5EE4" w:rsidRDefault="0022738F" w:rsidP="00BD5EE4">
      <w:pPr>
        <w:pStyle w:val="ad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105CE1AF" w14:textId="77777777" w:rsidR="0022738F" w:rsidRPr="00BD5EE4" w:rsidRDefault="0022738F" w:rsidP="00BD5EE4">
      <w:pPr>
        <w:pStyle w:val="ad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64AB297" w14:textId="77777777" w:rsidR="0022738F" w:rsidRPr="00BD5EE4" w:rsidRDefault="0022738F" w:rsidP="00BD5EE4">
      <w:pPr>
        <w:pStyle w:val="ad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AB237A8" w14:textId="77777777" w:rsidR="0022738F" w:rsidRPr="00BD5EE4" w:rsidRDefault="0022738F" w:rsidP="00BD5EE4">
      <w:pPr>
        <w:pStyle w:val="ad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20DD19D" w14:textId="77777777" w:rsidR="0022738F" w:rsidRPr="00BD5EE4" w:rsidRDefault="0022738F" w:rsidP="00BD5EE4">
      <w:pPr>
        <w:pStyle w:val="ad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05D9731" w14:textId="172F6CF9" w:rsidR="000838C8" w:rsidRPr="00BD5EE4" w:rsidRDefault="0022738F" w:rsidP="00BD5EE4">
      <w:pPr>
        <w:pStyle w:val="a3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эффективно</w:t>
      </w:r>
      <w:r w:rsidRPr="00BD5EE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запоминать</w:t>
      </w:r>
      <w:r w:rsidRPr="00BD5E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BD5EE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CB902" w14:textId="02825D81" w:rsidR="000838C8" w:rsidRPr="00BD5EE4" w:rsidRDefault="000838C8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253C285B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</w:p>
    <w:p w14:paraId="1C90021D" w14:textId="77777777" w:rsidR="00A63900" w:rsidRPr="00BD5EE4" w:rsidRDefault="00A63900" w:rsidP="00BD5EE4">
      <w:pPr>
        <w:pStyle w:val="ad"/>
        <w:numPr>
          <w:ilvl w:val="0"/>
          <w:numId w:val="38"/>
        </w:numPr>
        <w:tabs>
          <w:tab w:val="left" w:pos="993"/>
        </w:tabs>
        <w:spacing w:before="23"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BADC9FB" w14:textId="77777777" w:rsidR="00A63900" w:rsidRPr="00BD5EE4" w:rsidRDefault="00A63900" w:rsidP="00BD5EE4">
      <w:pPr>
        <w:pStyle w:val="ad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4A3354B1" w14:textId="352A8BE9" w:rsidR="000838C8" w:rsidRPr="00BD5EE4" w:rsidRDefault="00A63900" w:rsidP="00BD5EE4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24868D" w14:textId="535E7CAC" w:rsidR="000838C8" w:rsidRPr="00BD5EE4" w:rsidRDefault="005A2316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0838C8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</w:t>
      </w:r>
      <w:r w:rsidR="00D613FE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5D3AD1" w14:textId="77777777" w:rsidR="00275C3A" w:rsidRPr="00BD5EE4" w:rsidRDefault="00275C3A" w:rsidP="00BD5EE4">
      <w:pPr>
        <w:pStyle w:val="ad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понимать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использовать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преимущества</w:t>
      </w:r>
      <w:r w:rsidRPr="00BD5EE4">
        <w:rPr>
          <w:spacing w:val="-16"/>
          <w:sz w:val="24"/>
          <w:szCs w:val="24"/>
        </w:rPr>
        <w:t xml:space="preserve"> </w:t>
      </w:r>
      <w:r w:rsidRPr="00BD5EE4">
        <w:rPr>
          <w:sz w:val="24"/>
          <w:szCs w:val="24"/>
        </w:rPr>
        <w:t>командной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и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>индивидуальной</w:t>
      </w:r>
      <w:r w:rsidRPr="00BD5EE4">
        <w:rPr>
          <w:spacing w:val="-14"/>
          <w:sz w:val="24"/>
          <w:szCs w:val="24"/>
        </w:rPr>
        <w:t xml:space="preserve"> </w:t>
      </w:r>
      <w:r w:rsidRPr="00BD5EE4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BD5EE4">
        <w:rPr>
          <w:spacing w:val="-2"/>
          <w:sz w:val="24"/>
          <w:szCs w:val="24"/>
        </w:rPr>
        <w:t>продукта;</w:t>
      </w:r>
    </w:p>
    <w:p w14:paraId="3EA61980" w14:textId="77777777" w:rsidR="00275C3A" w:rsidRPr="00BD5EE4" w:rsidRDefault="00275C3A" w:rsidP="00BD5EE4">
      <w:pPr>
        <w:pStyle w:val="ad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52D1879" w14:textId="77777777" w:rsidR="00275C3A" w:rsidRPr="00BD5EE4" w:rsidRDefault="00275C3A" w:rsidP="00BD5EE4">
      <w:pPr>
        <w:pStyle w:val="ad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2E108CAF" w14:textId="51BF1918" w:rsidR="00275C3A" w:rsidRPr="00BD5EE4" w:rsidRDefault="00275C3A" w:rsidP="00BD5EE4">
      <w:pPr>
        <w:pStyle w:val="ad"/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D5EE4">
        <w:rPr>
          <w:sz w:val="24"/>
          <w:szCs w:val="24"/>
        </w:rPr>
        <w:t>оценивать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качество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своего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вклада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в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>общий</w:t>
      </w:r>
      <w:r w:rsidRPr="00BD5EE4">
        <w:rPr>
          <w:spacing w:val="80"/>
          <w:sz w:val="24"/>
          <w:szCs w:val="24"/>
        </w:rPr>
        <w:t xml:space="preserve"> </w:t>
      </w:r>
      <w:r w:rsidRPr="00BD5EE4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BD5EE4">
        <w:rPr>
          <w:spacing w:val="-2"/>
          <w:sz w:val="24"/>
          <w:szCs w:val="24"/>
        </w:rPr>
        <w:t>взаимодействия;</w:t>
      </w:r>
    </w:p>
    <w:p w14:paraId="605C45C0" w14:textId="615BBA05" w:rsidR="00D613FE" w:rsidRPr="00BD5EE4" w:rsidRDefault="00275C3A" w:rsidP="00BD5EE4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EE4">
        <w:rPr>
          <w:rFonts w:ascii="Times New Roman" w:hAnsi="Times New Roman" w:cs="Times New Roman"/>
          <w:sz w:val="24"/>
          <w:szCs w:val="24"/>
        </w:rPr>
        <w:t>сравнивать</w:t>
      </w:r>
      <w:r w:rsidRPr="00BD5E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результаты</w:t>
      </w:r>
      <w:r w:rsidRPr="00BD5EE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с</w:t>
      </w:r>
      <w:r w:rsidRPr="00BD5EE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исходной</w:t>
      </w:r>
      <w:r w:rsidRPr="00BD5E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задачей</w:t>
      </w:r>
      <w:r w:rsidRPr="00BD5E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и</w:t>
      </w:r>
      <w:r w:rsidRPr="00BD5E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вклад</w:t>
      </w:r>
      <w:r w:rsidRPr="00BD5E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каждого</w:t>
      </w:r>
      <w:r w:rsidRPr="00BD5EE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члена</w:t>
      </w:r>
      <w:r w:rsidRPr="00BD5EE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D5EE4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группой;</w:t>
      </w:r>
      <w:r w:rsidR="00D613FE" w:rsidRPr="00BD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7BBE28" w14:textId="77777777" w:rsidR="002E1775" w:rsidRPr="00BD5EE4" w:rsidRDefault="00D613FE" w:rsidP="00BD5EE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</w:t>
      </w:r>
      <w:r w:rsidR="001D3233"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BD5E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25369D3" w14:textId="777AF415" w:rsidR="001D3233" w:rsidRPr="00AC7196" w:rsidRDefault="002E1775" w:rsidP="005A23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AC7196" w:rsidRPr="00AC7196" w14:paraId="6A4674F9" w14:textId="77777777" w:rsidTr="00B674E8">
        <w:trPr>
          <w:tblHeader/>
        </w:trPr>
        <w:tc>
          <w:tcPr>
            <w:tcW w:w="3256" w:type="dxa"/>
            <w:vAlign w:val="center"/>
          </w:tcPr>
          <w:p w14:paraId="1583C0A5" w14:textId="30EBE5D4" w:rsidR="00984864" w:rsidRPr="00BD5EE4" w:rsidRDefault="00984864" w:rsidP="00BD5EE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D5EE4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14:paraId="3D2A2CEA" w14:textId="0724165A" w:rsidR="00984864" w:rsidRPr="00BD5EE4" w:rsidRDefault="00984864" w:rsidP="00BD5EE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D5EE4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6E771AA7" w14:textId="39F95F41" w:rsidR="00984864" w:rsidRPr="00BD5EE4" w:rsidRDefault="00984864" w:rsidP="00BD5EE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D5EE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="00BD5EE4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BD5EE4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AC7196" w:rsidRPr="00AC7196" w14:paraId="7962BD02" w14:textId="77777777" w:rsidTr="00AC7196">
        <w:tc>
          <w:tcPr>
            <w:tcW w:w="9634" w:type="dxa"/>
            <w:gridSpan w:val="3"/>
          </w:tcPr>
          <w:p w14:paraId="5531FA78" w14:textId="586E41BA" w:rsidR="000243FF" w:rsidRPr="005A2316" w:rsidRDefault="000243FF" w:rsidP="00BD5EE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Цифровая грамотность</w:t>
            </w: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C7196" w:rsidRPr="00AC7196" w14:paraId="72C78894" w14:textId="77777777" w:rsidTr="00B674E8">
        <w:tc>
          <w:tcPr>
            <w:tcW w:w="3256" w:type="dxa"/>
          </w:tcPr>
          <w:p w14:paraId="2ED8B033" w14:textId="471043A2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4F7905" w:rsidRPr="005A2316">
              <w:rPr>
                <w:rFonts w:ascii="Times New Roman" w:eastAsia="Calibri" w:hAnsi="Times New Roman" w:cs="Times New Roman"/>
              </w:rPr>
              <w:t xml:space="preserve">основные этапы в истории и понимать тенденции развития </w:t>
            </w:r>
            <w:r w:rsidR="004F7905" w:rsidRPr="005A2316">
              <w:rPr>
                <w:rFonts w:ascii="Times New Roman" w:eastAsia="Calibri" w:hAnsi="Times New Roman" w:cs="Times New Roman"/>
              </w:rPr>
              <w:lastRenderedPageBreak/>
              <w:t>компьютеров и программного обеспечения;</w:t>
            </w:r>
          </w:p>
          <w:p w14:paraId="4B4E769A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>как узнать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      </w:r>
          </w:p>
          <w:p w14:paraId="579FAB3D" w14:textId="1C28C74B" w:rsidR="000243FF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>как соотносить характеристики компьютера с задачами, решаемыми с его помощью;</w:t>
            </w:r>
          </w:p>
          <w:p w14:paraId="1F0039F4" w14:textId="5EF6725C" w:rsidR="000243FF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>алгоритм применения антивирусной программы</w:t>
            </w:r>
            <w:r w:rsidR="004D7039" w:rsidRPr="005A2316">
              <w:rPr>
                <w:rFonts w:ascii="Times New Roman" w:eastAsia="Calibri" w:hAnsi="Times New Roman" w:cs="Times New Roman"/>
              </w:rPr>
              <w:t>;</w:t>
            </w:r>
          </w:p>
          <w:p w14:paraId="09C289D7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структуру адресов веб-ресурсов;</w:t>
            </w:r>
          </w:p>
          <w:p w14:paraId="16386ABD" w14:textId="05B4B3E0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современные сервисы интернет-коммуникаций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4AC609AF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2C2D10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4D7039" w:rsidRPr="005A2316">
              <w:rPr>
                <w:rFonts w:ascii="Times New Roman" w:eastAsia="Calibri" w:hAnsi="Times New Roman" w:cs="Times New Roman"/>
              </w:rPr>
              <w:t>требования безопасной эксплуатации технических средств информационных и коммуникационных технологий;</w:t>
            </w:r>
          </w:p>
          <w:p w14:paraId="6C11E8AF" w14:textId="7753FFC9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2C2D10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базовые нормы информационной этики и права при работе с приложениями на любых устройствах и в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4D7039" w:rsidRPr="005A2316">
              <w:rPr>
                <w:rFonts w:ascii="Times New Roman" w:eastAsia="Calibri" w:hAnsi="Times New Roman" w:cs="Times New Roman"/>
              </w:rPr>
              <w:t>нтернете;</w:t>
            </w:r>
          </w:p>
          <w:p w14:paraId="30BC4946" w14:textId="0D6D241D" w:rsidR="007930E3" w:rsidRPr="005A2316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2C2D10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4D7039" w:rsidRPr="005A2316">
              <w:rPr>
                <w:rFonts w:ascii="Times New Roman" w:eastAsia="Calibri" w:hAnsi="Times New Roman" w:cs="Times New Roman"/>
              </w:rPr>
              <w:t>безопа</w:t>
            </w:r>
            <w:r>
              <w:rPr>
                <w:rFonts w:ascii="Times New Roman" w:eastAsia="Calibri" w:hAnsi="Times New Roman" w:cs="Times New Roman"/>
              </w:rPr>
              <w:t>сные стратегии поведения в сети</w:t>
            </w:r>
          </w:p>
        </w:tc>
        <w:tc>
          <w:tcPr>
            <w:tcW w:w="3260" w:type="dxa"/>
          </w:tcPr>
          <w:p w14:paraId="7D233850" w14:textId="4B69FAF1" w:rsidR="000243FF" w:rsidRPr="005A2316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 xml:space="preserve">приводить примеры современных устройств </w:t>
            </w:r>
            <w:r w:rsidR="000243FF" w:rsidRPr="005A2316">
              <w:rPr>
                <w:rFonts w:ascii="Times New Roman" w:eastAsia="Calibri" w:hAnsi="Times New Roman" w:cs="Times New Roman"/>
              </w:rPr>
              <w:lastRenderedPageBreak/>
              <w:t xml:space="preserve">хранения и передачи информации, сравнивать их количественные </w:t>
            </w:r>
            <w:proofErr w:type="spellStart"/>
            <w:r w:rsidR="000243FF" w:rsidRPr="005A2316">
              <w:rPr>
                <w:rFonts w:ascii="Times New Roman" w:eastAsia="Calibri" w:hAnsi="Times New Roman" w:cs="Times New Roman"/>
              </w:rPr>
              <w:t>характерис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0243FF" w:rsidRPr="005A2316">
              <w:rPr>
                <w:rFonts w:ascii="Times New Roman" w:eastAsia="Calibri" w:hAnsi="Times New Roman" w:cs="Times New Roman"/>
              </w:rPr>
              <w:t>тики;</w:t>
            </w:r>
          </w:p>
          <w:p w14:paraId="0701B7FB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>ориентироваться в иерархической структуре файловой системы;</w:t>
            </w:r>
          </w:p>
          <w:p w14:paraId="7421B3BE" w14:textId="67FBDC37" w:rsidR="004D7039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243FF" w:rsidRPr="005A2316">
              <w:rPr>
                <w:rFonts w:ascii="Times New Roman" w:eastAsia="Calibri" w:hAnsi="Times New Roman" w:cs="Times New Roman"/>
              </w:rPr>
              <w:t>работать с файловой системой персонального компьютера с использованием графического интерфейса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4253BF1F" w14:textId="33B6ECE2" w:rsidR="007930E3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искать информацию в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4D7039" w:rsidRPr="005A2316">
              <w:rPr>
                <w:rFonts w:ascii="Times New Roman" w:eastAsia="Calibri" w:hAnsi="Times New Roman" w:cs="Times New Roman"/>
              </w:rPr>
              <w:t>нтернете (в том числе по ключевым словам и по изображению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12D5EC9" w14:textId="26D237D6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DD622B" w:rsidRPr="005A2316">
              <w:rPr>
                <w:rFonts w:ascii="Times New Roman" w:eastAsia="Calibri" w:hAnsi="Times New Roman" w:cs="Times New Roman"/>
                <w:lang w:eastAsia="ru-RU"/>
              </w:rPr>
              <w:t xml:space="preserve"> применять правила </w:t>
            </w:r>
            <w:r w:rsidR="00DD622B" w:rsidRPr="005A2316">
              <w:rPr>
                <w:rFonts w:ascii="Times New Roman" w:eastAsia="Calibri" w:hAnsi="Times New Roman" w:cs="Times New Roman"/>
              </w:rPr>
              <w:t xml:space="preserve">работы с файлами учебного назначения </w:t>
            </w:r>
            <w:r w:rsidR="00DD622B" w:rsidRPr="005A2316">
              <w:rPr>
                <w:rFonts w:ascii="Times New Roman" w:eastAsia="Calibri" w:hAnsi="Times New Roman" w:cs="Times New Roman"/>
              </w:rPr>
              <w:lastRenderedPageBreak/>
              <w:t xml:space="preserve">с использованием графического интерфейса; </w:t>
            </w:r>
          </w:p>
          <w:p w14:paraId="142FD308" w14:textId="16498428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DD622B" w:rsidRPr="005A23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D622B" w:rsidRPr="005A2316">
              <w:rPr>
                <w:rFonts w:ascii="Times New Roman" w:eastAsia="Calibri" w:hAnsi="Times New Roman" w:cs="Times New Roman"/>
              </w:rPr>
              <w:t xml:space="preserve">искать необходимую учебную информацию в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DD622B" w:rsidRPr="005A2316">
              <w:rPr>
                <w:rFonts w:ascii="Times New Roman" w:eastAsia="Calibri" w:hAnsi="Times New Roman" w:cs="Times New Roman"/>
              </w:rPr>
              <w:t>нтернете;</w:t>
            </w:r>
          </w:p>
          <w:p w14:paraId="285F1356" w14:textId="09BFA344" w:rsidR="002C2D10" w:rsidRPr="005A2316" w:rsidRDefault="00BD5EE4" w:rsidP="00BD5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2C2D10" w:rsidRPr="005A23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C2D10" w:rsidRPr="005A2316">
              <w:rPr>
                <w:rFonts w:ascii="Times New Roman" w:hAnsi="Times New Roman" w:cs="Times New Roman"/>
              </w:rPr>
              <w:t xml:space="preserve"> возможность организовать личное и коллективное общение с использованием современных программных и аппаратных средств коммуникаций;</w:t>
            </w:r>
          </w:p>
          <w:p w14:paraId="21D7E70C" w14:textId="5814FA78" w:rsidR="002C2D10" w:rsidRPr="005A2316" w:rsidRDefault="00C34462" w:rsidP="00BD5EE4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5EE4">
              <w:rPr>
                <w:rFonts w:ascii="Times New Roman" w:hAnsi="Times New Roman" w:cs="Times New Roman"/>
              </w:rPr>
              <w:t xml:space="preserve">– </w:t>
            </w:r>
            <w:r w:rsidRPr="005A2316">
              <w:rPr>
                <w:rFonts w:ascii="Times New Roman" w:hAnsi="Times New Roman" w:cs="Times New Roman"/>
              </w:rPr>
              <w:t xml:space="preserve">работа с образовательными ресурсами </w:t>
            </w:r>
            <w:r w:rsidR="00BD5EE4">
              <w:rPr>
                <w:rFonts w:ascii="Times New Roman" w:hAnsi="Times New Roman" w:cs="Times New Roman"/>
              </w:rPr>
              <w:t>и</w:t>
            </w:r>
            <w:r w:rsidRPr="005A2316">
              <w:rPr>
                <w:rFonts w:ascii="Times New Roman" w:hAnsi="Times New Roman" w:cs="Times New Roman"/>
              </w:rPr>
              <w:t>нтернета с соблюд</w:t>
            </w:r>
            <w:r w:rsidR="00BD5EE4">
              <w:rPr>
                <w:rFonts w:ascii="Times New Roman" w:hAnsi="Times New Roman" w:cs="Times New Roman"/>
              </w:rPr>
              <w:t>ением этических и правовых норм</w:t>
            </w:r>
          </w:p>
        </w:tc>
      </w:tr>
      <w:tr w:rsidR="00AC7196" w:rsidRPr="00AC7196" w14:paraId="5E29BBE4" w14:textId="77777777" w:rsidTr="00AC7196">
        <w:tc>
          <w:tcPr>
            <w:tcW w:w="9634" w:type="dxa"/>
            <w:gridSpan w:val="3"/>
          </w:tcPr>
          <w:p w14:paraId="02BB1538" w14:textId="6C59785A" w:rsidR="004D7039" w:rsidRPr="005A2316" w:rsidRDefault="004D7039" w:rsidP="00BD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Теоретические основы информатики</w:t>
            </w: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C7196" w:rsidRPr="00AC7196" w14:paraId="4982E0F1" w14:textId="77777777" w:rsidTr="00B674E8">
        <w:tc>
          <w:tcPr>
            <w:tcW w:w="3256" w:type="dxa"/>
          </w:tcPr>
          <w:p w14:paraId="170AB0E5" w14:textId="67F5DD8F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понятия: «информация», «информационный процесс», «обработка информации», «хранение информации», «передача информации»;</w:t>
            </w:r>
          </w:p>
          <w:p w14:paraId="1EC6216A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D7039" w:rsidRPr="005A2316">
              <w:rPr>
                <w:rFonts w:ascii="Times New Roman" w:eastAsia="Calibri" w:hAnsi="Times New Roman" w:cs="Times New Roman"/>
              </w:rPr>
              <w:t xml:space="preserve"> алгоритмы кодирования и декодирования сообщения</w:t>
            </w:r>
            <w:r w:rsidR="00AE2A0C" w:rsidRPr="005A2316">
              <w:rPr>
                <w:rFonts w:ascii="Times New Roman" w:eastAsia="Calibri" w:hAnsi="Times New Roman" w:cs="Times New Roman"/>
              </w:rPr>
              <w:t>;</w:t>
            </w:r>
          </w:p>
          <w:p w14:paraId="07AD496C" w14:textId="022538B4" w:rsidR="007930E3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930E3" w:rsidRPr="005A2316">
              <w:rPr>
                <w:rFonts w:ascii="Times New Roman" w:eastAsia="Calibri" w:hAnsi="Times New Roman" w:cs="Times New Roman"/>
                <w:lang w:eastAsia="ru-RU"/>
              </w:rPr>
              <w:t xml:space="preserve"> как </w:t>
            </w:r>
            <w:r w:rsidR="007930E3" w:rsidRPr="005A2316">
              <w:rPr>
                <w:rFonts w:ascii="Times New Roman" w:eastAsia="Calibri" w:hAnsi="Times New Roman" w:cs="Times New Roman"/>
              </w:rPr>
              <w:t>оценивать и сравнивать размеры текстовых, графических</w:t>
            </w:r>
            <w:r>
              <w:rPr>
                <w:rFonts w:ascii="Times New Roman" w:eastAsia="Calibri" w:hAnsi="Times New Roman" w:cs="Times New Roman"/>
              </w:rPr>
              <w:t>, звуковых файлов и видеофайлов</w:t>
            </w:r>
          </w:p>
        </w:tc>
        <w:tc>
          <w:tcPr>
            <w:tcW w:w="3260" w:type="dxa"/>
          </w:tcPr>
          <w:p w14:paraId="1DE660BF" w14:textId="77556ACE" w:rsidR="004D7039" w:rsidRPr="005A2316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930E3" w:rsidRPr="005A2316">
              <w:rPr>
                <w:rFonts w:ascii="Times New Roman" w:eastAsia="Calibri" w:hAnsi="Times New Roman" w:cs="Times New Roman"/>
              </w:rPr>
              <w:t xml:space="preserve"> сравнивать длины сообщений, записанных в различных алфавитах, оперировать единицами измерения информационного объ</w:t>
            </w:r>
            <w:r>
              <w:rPr>
                <w:rFonts w:ascii="Times New Roman" w:eastAsia="Calibri" w:hAnsi="Times New Roman" w:cs="Times New Roman"/>
              </w:rPr>
              <w:t>ёма и скорости передачи данных</w:t>
            </w:r>
          </w:p>
        </w:tc>
        <w:tc>
          <w:tcPr>
            <w:tcW w:w="3118" w:type="dxa"/>
          </w:tcPr>
          <w:p w14:paraId="2A1A2ED1" w14:textId="53D85494" w:rsidR="004D7039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6922DB" w:rsidRPr="005A23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20A40" w:rsidRPr="005A2316">
              <w:rPr>
                <w:rFonts w:ascii="Times New Roman" w:hAnsi="Times New Roman" w:cs="Times New Roman"/>
              </w:rPr>
              <w:t>определить хватит ли на домашнем (учебном) ПК памяти для хранения необходимой графической, звуковой или видео информации</w:t>
            </w:r>
          </w:p>
        </w:tc>
      </w:tr>
      <w:tr w:rsidR="00AC7196" w:rsidRPr="00AC7196" w14:paraId="2473F1FE" w14:textId="77777777" w:rsidTr="00AC7196">
        <w:tc>
          <w:tcPr>
            <w:tcW w:w="9634" w:type="dxa"/>
            <w:gridSpan w:val="3"/>
          </w:tcPr>
          <w:p w14:paraId="2F3F24CF" w14:textId="59CF8D0D" w:rsidR="007930E3" w:rsidRPr="005A2316" w:rsidRDefault="007930E3" w:rsidP="00BD5EE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A2316">
              <w:rPr>
                <w:rFonts w:ascii="Times New Roman" w:eastAsia="Calibri" w:hAnsi="Times New Roman" w:cs="Times New Roman"/>
              </w:rPr>
              <w:t>Раздел «Информационные технологии»</w:t>
            </w:r>
          </w:p>
        </w:tc>
      </w:tr>
      <w:tr w:rsidR="00AC7196" w:rsidRPr="00AC7196" w14:paraId="379438D9" w14:textId="77777777" w:rsidTr="00B674E8">
        <w:tc>
          <w:tcPr>
            <w:tcW w:w="3256" w:type="dxa"/>
          </w:tcPr>
          <w:p w14:paraId="7DD57C05" w14:textId="25638096" w:rsidR="00BD5EE4" w:rsidRDefault="00B674E8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A3A" w:rsidRPr="005A2316">
              <w:rPr>
                <w:rFonts w:ascii="Times New Roman" w:eastAsia="Times New Roman" w:hAnsi="Times New Roman" w:cs="Times New Roman"/>
                <w:lang w:eastAsia="ru-RU"/>
              </w:rPr>
              <w:t>приемы создан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ия и редактирования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текстов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DB5E8E6" w14:textId="77777777" w:rsidR="00BD5EE4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приемы создания и редактирования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графическ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объект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E238E46" w14:textId="7F67B547" w:rsidR="007930E3" w:rsidRPr="005A2316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приемы создания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компьютерн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ой </w:t>
            </w:r>
            <w:r w:rsidR="007930E3" w:rsidRPr="005A2316">
              <w:rPr>
                <w:rFonts w:ascii="Times New Roman" w:eastAsia="Times New Roman" w:hAnsi="Times New Roman" w:cs="Times New Roman"/>
                <w:lang w:eastAsia="ru-RU"/>
              </w:rPr>
              <w:t>презентаци</w:t>
            </w:r>
            <w:r w:rsidR="00906048" w:rsidRPr="005A231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3260" w:type="dxa"/>
          </w:tcPr>
          <w:p w14:paraId="65395E76" w14:textId="268C7EB8" w:rsidR="00BD5EE4" w:rsidRDefault="00B674E8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83A3A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текстовый документ;</w:t>
            </w:r>
          </w:p>
          <w:p w14:paraId="319535CD" w14:textId="77777777" w:rsidR="00BD5EE4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83A3A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не сложный графический объект;</w:t>
            </w:r>
          </w:p>
          <w:p w14:paraId="2515D1FF" w14:textId="3B4BCD14" w:rsidR="007930E3" w:rsidRPr="005A2316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83A3A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прос</w:t>
            </w:r>
            <w:r w:rsidR="00B674E8">
              <w:rPr>
                <w:rFonts w:ascii="Times New Roman" w:eastAsia="Times New Roman" w:hAnsi="Times New Roman" w:cs="Times New Roman"/>
                <w:lang w:eastAsia="ru-RU"/>
              </w:rPr>
              <w:t>тейшую компьютерную презентацию</w:t>
            </w:r>
          </w:p>
        </w:tc>
        <w:tc>
          <w:tcPr>
            <w:tcW w:w="3118" w:type="dxa"/>
          </w:tcPr>
          <w:p w14:paraId="5125F0D0" w14:textId="72E972AA" w:rsidR="00E82DE6" w:rsidRPr="005A2316" w:rsidRDefault="00B674E8" w:rsidP="00B674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6922DB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7930E3" w:rsidRPr="005A2316">
              <w:rPr>
                <w:rFonts w:ascii="Times New Roman" w:eastAsia="Calibri" w:hAnsi="Times New Roman" w:cs="Times New Roman"/>
              </w:rPr>
              <w:t>представлять результаты своей деятельности в виде структурированных иллюстрированных документов</w:t>
            </w:r>
          </w:p>
        </w:tc>
      </w:tr>
      <w:tr w:rsidR="00AC7196" w:rsidRPr="00AC7196" w14:paraId="2A684145" w14:textId="77777777" w:rsidTr="00773FF6">
        <w:tc>
          <w:tcPr>
            <w:tcW w:w="9634" w:type="dxa"/>
            <w:gridSpan w:val="3"/>
          </w:tcPr>
          <w:p w14:paraId="3D88210A" w14:textId="1428F59E" w:rsidR="00E66C5B" w:rsidRPr="005A2316" w:rsidRDefault="00E66C5B" w:rsidP="00BD5E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AC7196" w:rsidRPr="00AC7196" w14:paraId="2307B7D2" w14:textId="77777777" w:rsidTr="00773FF6">
        <w:tc>
          <w:tcPr>
            <w:tcW w:w="9634" w:type="dxa"/>
            <w:gridSpan w:val="3"/>
          </w:tcPr>
          <w:p w14:paraId="7C9CB63A" w14:textId="7336FD4A" w:rsidR="00595A1A" w:rsidRPr="005A2316" w:rsidRDefault="00E66C5B" w:rsidP="00BD5EE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="005B5D48" w:rsidRPr="005A2316">
              <w:rPr>
                <w:rFonts w:ascii="Times New Roman" w:eastAsia="Calibri" w:hAnsi="Times New Roman" w:cs="Times New Roman"/>
              </w:rPr>
              <w:t>Теоретические основы информатики»</w:t>
            </w:r>
          </w:p>
        </w:tc>
      </w:tr>
      <w:tr w:rsidR="00AC7196" w:rsidRPr="00AC7196" w14:paraId="756C5635" w14:textId="77777777" w:rsidTr="00B674E8">
        <w:tc>
          <w:tcPr>
            <w:tcW w:w="3256" w:type="dxa"/>
          </w:tcPr>
          <w:p w14:paraId="695F94A0" w14:textId="6C6022CB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  <w:r w:rsidR="006C63CF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63CF" w:rsidRPr="005A2316">
              <w:rPr>
                <w:rFonts w:ascii="Times New Roman" w:eastAsia="Calibri" w:hAnsi="Times New Roman" w:cs="Times New Roman"/>
              </w:rPr>
              <w:t>различия между позиционными и непозиционными системами счисления;</w:t>
            </w:r>
          </w:p>
          <w:p w14:paraId="66E76175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6C63CF" w:rsidRPr="005A2316">
              <w:rPr>
                <w:rFonts w:ascii="Times New Roman" w:eastAsia="Calibri" w:hAnsi="Times New Roman" w:cs="Times New Roman"/>
              </w:rPr>
              <w:t xml:space="preserve"> правила записи целых чисел </w:t>
            </w:r>
            <w:r w:rsidR="001B7AFD" w:rsidRPr="005A2316">
              <w:rPr>
                <w:rFonts w:ascii="Times New Roman" w:eastAsia="Calibri" w:hAnsi="Times New Roman" w:cs="Times New Roman"/>
              </w:rPr>
              <w:t>от 0 до 1024 в различных позиционных системах счисления (с основаниями 2, 8, 16);</w:t>
            </w:r>
          </w:p>
          <w:p w14:paraId="6B6ABF22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1B7AFD" w:rsidRPr="005A2316">
              <w:rPr>
                <w:rFonts w:ascii="Times New Roman" w:eastAsia="Calibri" w:hAnsi="Times New Roman" w:cs="Times New Roman"/>
              </w:rPr>
              <w:t xml:space="preserve"> правила арифметических операций</w:t>
            </w:r>
            <w:r w:rsidR="000D7CED" w:rsidRPr="005A2316">
              <w:rPr>
                <w:rFonts w:ascii="Times New Roman" w:eastAsia="Calibri" w:hAnsi="Times New Roman" w:cs="Times New Roman"/>
              </w:rPr>
              <w:t xml:space="preserve"> над</w:t>
            </w:r>
            <w:r w:rsidR="001B7AFD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D7CED" w:rsidRPr="005A2316">
              <w:rPr>
                <w:rFonts w:ascii="Times New Roman" w:eastAsia="Calibri" w:hAnsi="Times New Roman" w:cs="Times New Roman"/>
              </w:rPr>
              <w:t>целыми числами от 0 до 1024 в различных позиционных системах счисления (с основаниями 2, 8, 16);</w:t>
            </w:r>
          </w:p>
          <w:p w14:paraId="316DD0F0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CC20E7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20E7" w:rsidRPr="005A2316">
              <w:rPr>
                <w:rFonts w:ascii="Times New Roman" w:eastAsia="Calibri" w:hAnsi="Times New Roman" w:cs="Times New Roman"/>
              </w:rPr>
              <w:t>поняти</w:t>
            </w:r>
            <w:r w:rsidR="005E43ED" w:rsidRPr="005A2316">
              <w:rPr>
                <w:rFonts w:ascii="Times New Roman" w:eastAsia="Calibri" w:hAnsi="Times New Roman" w:cs="Times New Roman"/>
              </w:rPr>
              <w:t xml:space="preserve">я: </w:t>
            </w:r>
            <w:r w:rsidR="00CC20E7" w:rsidRPr="005A2316">
              <w:rPr>
                <w:rFonts w:ascii="Times New Roman" w:eastAsia="Calibri" w:hAnsi="Times New Roman" w:cs="Times New Roman"/>
              </w:rPr>
              <w:t>«высказывание», «логическая операция», «логическое выражение»;</w:t>
            </w:r>
          </w:p>
          <w:p w14:paraId="308CF5D3" w14:textId="059E3554" w:rsidR="00CC20E7" w:rsidRPr="00B674E8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CC20E7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 </w:t>
            </w:r>
            <w:r w:rsidR="00CC20E7" w:rsidRPr="005A2316">
              <w:rPr>
                <w:rFonts w:ascii="Times New Roman" w:eastAsia="Calibri" w:hAnsi="Times New Roman" w:cs="Times New Roman"/>
              </w:rPr>
              <w:t>определения истинност</w:t>
            </w:r>
            <w:r w:rsidR="00E93A82" w:rsidRPr="005A2316">
              <w:rPr>
                <w:rFonts w:ascii="Times New Roman" w:eastAsia="Calibri" w:hAnsi="Times New Roman" w:cs="Times New Roman"/>
              </w:rPr>
              <w:t>и</w:t>
            </w:r>
            <w:r w:rsidR="00CC20E7" w:rsidRPr="005A2316">
              <w:rPr>
                <w:rFonts w:ascii="Times New Roman" w:eastAsia="Calibri" w:hAnsi="Times New Roman" w:cs="Times New Roman"/>
              </w:rPr>
              <w:t xml:space="preserve"> логических выражений, если известны значения истинно</w:t>
            </w:r>
            <w:r w:rsidR="00B674E8">
              <w:rPr>
                <w:rFonts w:ascii="Times New Roman" w:eastAsia="Calibri" w:hAnsi="Times New Roman" w:cs="Times New Roman"/>
              </w:rPr>
              <w:t>сти входящих в него переменных</w:t>
            </w:r>
          </w:p>
        </w:tc>
        <w:tc>
          <w:tcPr>
            <w:tcW w:w="3260" w:type="dxa"/>
          </w:tcPr>
          <w:p w14:paraId="432D3B4C" w14:textId="39423C7F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1B7AFD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7AFD" w:rsidRPr="005A2316">
              <w:rPr>
                <w:rFonts w:ascii="Times New Roman" w:eastAsia="Calibri" w:hAnsi="Times New Roman" w:cs="Times New Roman"/>
              </w:rPr>
              <w:t>записывать и сравнивать целые числа от 0 до 1024 в 2й системе счисления</w:t>
            </w:r>
            <w:r w:rsidR="00A932AB" w:rsidRPr="005A2316">
              <w:rPr>
                <w:rFonts w:ascii="Times New Roman" w:eastAsia="Calibri" w:hAnsi="Times New Roman" w:cs="Times New Roman"/>
              </w:rPr>
              <w:t>;</w:t>
            </w:r>
            <w:r w:rsidR="001B7AFD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A932AB" w:rsidRPr="005A2316">
              <w:rPr>
                <w:rFonts w:ascii="Times New Roman" w:eastAsia="Calibri" w:hAnsi="Times New Roman" w:cs="Times New Roman"/>
              </w:rPr>
              <w:t>выполнять арифметические операции над ними;</w:t>
            </w:r>
          </w:p>
          <w:p w14:paraId="52B19DB8" w14:textId="436E31A3" w:rsidR="00BD5EE4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A932AB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1B7AFD" w:rsidRPr="005A2316">
              <w:rPr>
                <w:rFonts w:ascii="Times New Roman" w:eastAsia="Calibri" w:hAnsi="Times New Roman" w:cs="Times New Roman"/>
              </w:rPr>
              <w:t>записывать и сравнивать целые числа от 0 до 1024 в различных позиционных системах счисления (с основаниями 2, 8, 16)</w:t>
            </w:r>
            <w:r w:rsidR="00B674E8">
              <w:rPr>
                <w:rFonts w:ascii="Times New Roman" w:eastAsia="Calibri" w:hAnsi="Times New Roman" w:cs="Times New Roman"/>
              </w:rPr>
              <w:t>;</w:t>
            </w:r>
          </w:p>
          <w:p w14:paraId="68C8330C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CC20E7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20E7" w:rsidRPr="005A2316">
              <w:rPr>
                <w:rFonts w:ascii="Times New Roman" w:eastAsia="Calibri" w:hAnsi="Times New Roman" w:cs="Times New Roman"/>
              </w:rPr>
              <w:t>записывать логические выражения с использованием дизъюнкции, конъюнкции и отрицания</w:t>
            </w:r>
            <w:r w:rsidR="00A932AB" w:rsidRPr="005A2316">
              <w:rPr>
                <w:rFonts w:ascii="Times New Roman" w:eastAsia="Calibri" w:hAnsi="Times New Roman" w:cs="Times New Roman"/>
              </w:rPr>
              <w:t>;</w:t>
            </w:r>
          </w:p>
          <w:p w14:paraId="2ABF7CA4" w14:textId="6C51F52C" w:rsidR="00CC20E7" w:rsidRPr="00B674E8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CC20E7" w:rsidRPr="005A2316">
              <w:rPr>
                <w:rFonts w:ascii="Times New Roman" w:eastAsia="Calibri" w:hAnsi="Times New Roman" w:cs="Times New Roman"/>
              </w:rPr>
              <w:t xml:space="preserve"> строить таблицы истинности дл</w:t>
            </w:r>
            <w:r w:rsidR="00B674E8">
              <w:rPr>
                <w:rFonts w:ascii="Times New Roman" w:eastAsia="Calibri" w:hAnsi="Times New Roman" w:cs="Times New Roman"/>
              </w:rPr>
              <w:t>я простых логических выражений</w:t>
            </w:r>
          </w:p>
        </w:tc>
        <w:tc>
          <w:tcPr>
            <w:tcW w:w="3118" w:type="dxa"/>
          </w:tcPr>
          <w:p w14:paraId="0F1D6304" w14:textId="235AB588" w:rsidR="00E66C5B" w:rsidRPr="005A2316" w:rsidRDefault="00B674E8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174A8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74A8" w:rsidRPr="005A2316">
              <w:rPr>
                <w:rFonts w:ascii="Times New Roman" w:hAnsi="Times New Roman" w:cs="Times New Roman"/>
              </w:rPr>
              <w:t>упрощение логического выражения позволяет на практике упростить производство и снизить ст</w:t>
            </w:r>
            <w:r>
              <w:rPr>
                <w:rFonts w:ascii="Times New Roman" w:hAnsi="Times New Roman" w:cs="Times New Roman"/>
              </w:rPr>
              <w:t>оимость конструируемого объекта</w:t>
            </w:r>
          </w:p>
        </w:tc>
      </w:tr>
      <w:tr w:rsidR="00AC7196" w:rsidRPr="00AC7196" w14:paraId="2564CA92" w14:textId="77777777" w:rsidTr="00AC7196">
        <w:tc>
          <w:tcPr>
            <w:tcW w:w="9634" w:type="dxa"/>
            <w:gridSpan w:val="3"/>
          </w:tcPr>
          <w:p w14:paraId="36563CBC" w14:textId="30F5C05D" w:rsidR="003D02B8" w:rsidRPr="005A2316" w:rsidRDefault="009E2DD1" w:rsidP="00BD5EE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Алгоритмы и программирование».</w:t>
            </w:r>
          </w:p>
        </w:tc>
      </w:tr>
      <w:tr w:rsidR="00AC7196" w:rsidRPr="00AC7196" w14:paraId="530C159F" w14:textId="77777777" w:rsidTr="00B674E8">
        <w:tc>
          <w:tcPr>
            <w:tcW w:w="3256" w:type="dxa"/>
          </w:tcPr>
          <w:p w14:paraId="6A3A0821" w14:textId="7EEBC76F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E43ED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43ED" w:rsidRPr="005A2316">
              <w:rPr>
                <w:rFonts w:ascii="Times New Roman" w:eastAsia="Calibri" w:hAnsi="Times New Roman" w:cs="Times New Roman"/>
              </w:rPr>
              <w:t>понятия «исполнитель», «алгоритм», «программа»;</w:t>
            </w:r>
          </w:p>
          <w:p w14:paraId="437E494C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5E43ED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записи </w:t>
            </w:r>
            <w:r w:rsidR="005E43ED" w:rsidRPr="005A2316">
              <w:rPr>
                <w:rFonts w:ascii="Times New Roman" w:eastAsia="Calibri" w:hAnsi="Times New Roman" w:cs="Times New Roman"/>
              </w:rPr>
              <w:t>алгоритма решения задачи различными способами, в том числе в виде блок-схемы;</w:t>
            </w:r>
          </w:p>
          <w:p w14:paraId="0D2825F8" w14:textId="77777777" w:rsidR="00BD5EE4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F5E2E" w:rsidRPr="005A2316">
              <w:rPr>
                <w:rFonts w:ascii="Times New Roman" w:eastAsia="Calibri" w:hAnsi="Times New Roman" w:cs="Times New Roman"/>
              </w:rPr>
              <w:t xml:space="preserve"> правила использования констант и переменных различных типов (числовых, логических, символьных), а также содержащие их выражения;</w:t>
            </w:r>
          </w:p>
          <w:p w14:paraId="331A5593" w14:textId="44C2870B" w:rsidR="005E43ED" w:rsidRPr="005A2316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F1270C" w:rsidRPr="005A2316">
              <w:rPr>
                <w:rFonts w:ascii="Times New Roman" w:eastAsia="Calibri" w:hAnsi="Times New Roman" w:cs="Times New Roman"/>
              </w:rPr>
              <w:t xml:space="preserve"> правила записи программ, реализующих несложные алгоритмы обработки числовых данных с использованием циклов и ветвлений</w:t>
            </w:r>
            <w:r w:rsidR="004A2CB7" w:rsidRPr="005A2316">
              <w:rPr>
                <w:rFonts w:ascii="Times New Roman" w:eastAsia="Calibri" w:hAnsi="Times New Roman" w:cs="Times New Roman"/>
              </w:rPr>
              <w:t>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  <w:tc>
          <w:tcPr>
            <w:tcW w:w="3260" w:type="dxa"/>
          </w:tcPr>
          <w:p w14:paraId="0CB20775" w14:textId="79C34420" w:rsidR="00BD5EE4" w:rsidRDefault="00B674E8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F5E2E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E2E" w:rsidRPr="005A2316">
              <w:rPr>
                <w:rFonts w:ascii="Times New Roman" w:eastAsia="Calibri" w:hAnsi="Times New Roman" w:cs="Times New Roman"/>
              </w:rPr>
              <w:t>составлять, выполнять вручную и на компьютере несложные алгоритмы с использованием ветвлений и циклов;</w:t>
            </w:r>
          </w:p>
          <w:p w14:paraId="1A9CD37B" w14:textId="77777777" w:rsidR="00BD5EE4" w:rsidRDefault="00BD5EE4" w:rsidP="00BD5EE4">
            <w:pPr>
              <w:widowControl w:val="0"/>
              <w:tabs>
                <w:tab w:val="left" w:pos="55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F5E2E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E2E" w:rsidRPr="005A2316">
              <w:rPr>
                <w:rFonts w:ascii="Times New Roman" w:eastAsia="Calibri" w:hAnsi="Times New Roman" w:cs="Times New Roman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значений;</w:t>
            </w:r>
          </w:p>
          <w:p w14:paraId="1451ADA4" w14:textId="7714907F" w:rsidR="00E66C5B" w:rsidRPr="005A2316" w:rsidRDefault="00BD5EE4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F5E2E" w:rsidRPr="005A23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E2E" w:rsidRPr="005A2316">
              <w:rPr>
                <w:rFonts w:ascii="Times New Roman" w:eastAsia="Calibri" w:hAnsi="Times New Roman" w:cs="Times New Roman"/>
              </w:rPr>
              <w:t>создавать и отлаживать программы, реализующие несложные алгоритмы обработки числовых данных с ис</w:t>
            </w:r>
            <w:r w:rsidR="00B674E8">
              <w:rPr>
                <w:rFonts w:ascii="Times New Roman" w:eastAsia="Calibri" w:hAnsi="Times New Roman" w:cs="Times New Roman"/>
              </w:rPr>
              <w:t>пользованием циклов и ветвлений</w:t>
            </w:r>
          </w:p>
        </w:tc>
        <w:tc>
          <w:tcPr>
            <w:tcW w:w="3118" w:type="dxa"/>
          </w:tcPr>
          <w:p w14:paraId="1C7F19C3" w14:textId="3547A277" w:rsidR="00E66C5B" w:rsidRPr="005A2316" w:rsidRDefault="00B674E8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313A09" w:rsidRPr="005A2316">
              <w:rPr>
                <w:rFonts w:ascii="Times New Roman" w:hAnsi="Times New Roman" w:cs="Times New Roman"/>
                <w:iCs/>
              </w:rPr>
              <w:t xml:space="preserve"> применение</w:t>
            </w:r>
            <w:r w:rsidR="00313A09" w:rsidRPr="005A2316">
              <w:rPr>
                <w:rFonts w:ascii="Times New Roman" w:hAnsi="Times New Roman" w:cs="Times New Roman"/>
              </w:rPr>
              <w:t xml:space="preserve"> современных сред разработки программ в учеб</w:t>
            </w:r>
            <w:r>
              <w:rPr>
                <w:rFonts w:ascii="Times New Roman" w:hAnsi="Times New Roman" w:cs="Times New Roman"/>
              </w:rPr>
              <w:t>ной и повседневной деятельности</w:t>
            </w:r>
          </w:p>
        </w:tc>
      </w:tr>
      <w:tr w:rsidR="00AC7196" w:rsidRPr="00AC7196" w14:paraId="385DF916" w14:textId="77777777" w:rsidTr="00773FF6">
        <w:tc>
          <w:tcPr>
            <w:tcW w:w="9634" w:type="dxa"/>
            <w:gridSpan w:val="3"/>
          </w:tcPr>
          <w:p w14:paraId="20214B99" w14:textId="01574131" w:rsidR="00E66C5B" w:rsidRPr="005A2316" w:rsidRDefault="00E66C5B" w:rsidP="00BD5E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316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AC7196" w:rsidRPr="00AC7196" w14:paraId="7F1EDE4F" w14:textId="77777777" w:rsidTr="00773FF6">
        <w:tc>
          <w:tcPr>
            <w:tcW w:w="9634" w:type="dxa"/>
            <w:gridSpan w:val="3"/>
          </w:tcPr>
          <w:p w14:paraId="5380613A" w14:textId="03010AD6" w:rsidR="005E43ED" w:rsidRPr="005A2316" w:rsidRDefault="005E43ED" w:rsidP="00BD5EE4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Цифровая грамотность»</w:t>
            </w:r>
          </w:p>
        </w:tc>
      </w:tr>
      <w:tr w:rsidR="00AC7196" w:rsidRPr="00AC7196" w14:paraId="53140AE7" w14:textId="77777777" w:rsidTr="00B674E8">
        <w:tc>
          <w:tcPr>
            <w:tcW w:w="3256" w:type="dxa"/>
          </w:tcPr>
          <w:p w14:paraId="534B3025" w14:textId="48814BF3" w:rsidR="006C146E" w:rsidRPr="00B674E8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6C146E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приемы и </w:t>
            </w:r>
            <w:r w:rsidR="006C146E" w:rsidRPr="005A2316">
              <w:rPr>
                <w:rFonts w:ascii="Times New Roman" w:eastAsia="Calibri" w:hAnsi="Times New Roman" w:cs="Times New Roman"/>
              </w:rPr>
              <w:t>средства защиты от вредон</w:t>
            </w:r>
            <w:r>
              <w:rPr>
                <w:rFonts w:ascii="Times New Roman" w:eastAsia="Calibri" w:hAnsi="Times New Roman" w:cs="Times New Roman"/>
              </w:rPr>
              <w:t>осного программного обеспечения</w:t>
            </w:r>
          </w:p>
        </w:tc>
        <w:tc>
          <w:tcPr>
            <w:tcW w:w="3260" w:type="dxa"/>
          </w:tcPr>
          <w:p w14:paraId="22EA1CAD" w14:textId="28120050" w:rsidR="00BD5EE4" w:rsidRDefault="00B674E8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6C146E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6C146E" w:rsidRPr="005A2316">
              <w:rPr>
                <w:rFonts w:ascii="Times New Roman" w:eastAsia="Calibri" w:hAnsi="Times New Roman" w:cs="Times New Roman"/>
              </w:rPr>
              <w:t xml:space="preserve">приводить примеры использования геоинформационных сервисов, сервисов государственных услуг, образовательных </w:t>
            </w:r>
            <w:r w:rsidR="006C146E" w:rsidRPr="005A2316">
              <w:rPr>
                <w:rFonts w:ascii="Times New Roman" w:eastAsia="Calibri" w:hAnsi="Times New Roman" w:cs="Times New Roman"/>
              </w:rPr>
              <w:lastRenderedPageBreak/>
              <w:t>сервисов Интернета в учебной и повседневной деятельности;</w:t>
            </w:r>
          </w:p>
          <w:p w14:paraId="0682EEFC" w14:textId="05A3B776" w:rsidR="00E66C5B" w:rsidRPr="005A2316" w:rsidRDefault="00BD5EE4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6C146E" w:rsidRPr="005A2316">
              <w:rPr>
                <w:rFonts w:ascii="Times New Roman" w:eastAsia="Calibri" w:hAnsi="Times New Roman" w:cs="Times New Roman"/>
              </w:rPr>
              <w:t xml:space="preserve"> распознавать попытки и предупреждать вовлечение себя и окружающих в деструктивные и криминальные формы сетевой активности (в </w:t>
            </w:r>
            <w:r w:rsidR="00B674E8">
              <w:rPr>
                <w:rFonts w:ascii="Times New Roman" w:eastAsia="Calibri" w:hAnsi="Times New Roman" w:cs="Times New Roman"/>
              </w:rPr>
              <w:t xml:space="preserve">том числе </w:t>
            </w:r>
            <w:proofErr w:type="spellStart"/>
            <w:r w:rsidR="00B674E8">
              <w:rPr>
                <w:rFonts w:ascii="Times New Roman" w:eastAsia="Calibri" w:hAnsi="Times New Roman" w:cs="Times New Roman"/>
              </w:rPr>
              <w:t>кибербуллинг</w:t>
            </w:r>
            <w:proofErr w:type="spellEnd"/>
            <w:r w:rsidR="00B674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674E8">
              <w:rPr>
                <w:rFonts w:ascii="Times New Roman" w:eastAsia="Calibri" w:hAnsi="Times New Roman" w:cs="Times New Roman"/>
              </w:rPr>
              <w:t>фишинг</w:t>
            </w:r>
            <w:proofErr w:type="spellEnd"/>
            <w:r w:rsidR="00B674E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118" w:type="dxa"/>
          </w:tcPr>
          <w:p w14:paraId="6816F078" w14:textId="39EB872B" w:rsidR="00E66C5B" w:rsidRPr="005A2316" w:rsidRDefault="00B674E8" w:rsidP="00BD5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="00493CEF" w:rsidRPr="005A2316">
              <w:rPr>
                <w:rFonts w:ascii="Times New Roman" w:hAnsi="Times New Roman" w:cs="Times New Roman"/>
              </w:rPr>
              <w:t xml:space="preserve"> </w:t>
            </w:r>
            <w:r w:rsidR="009D6727" w:rsidRPr="005A2316">
              <w:rPr>
                <w:rFonts w:ascii="Times New Roman" w:hAnsi="Times New Roman" w:cs="Times New Roman"/>
              </w:rPr>
              <w:t>использовать современные интернет-сервисы (в том числе коммуникационные сервисы, облачные хранилища данных, онлайн-программ</w:t>
            </w:r>
            <w:r w:rsidR="00763C22" w:rsidRPr="005A2316">
              <w:rPr>
                <w:rFonts w:ascii="Times New Roman" w:hAnsi="Times New Roman" w:cs="Times New Roman"/>
              </w:rPr>
              <w:t>)</w:t>
            </w:r>
            <w:r w:rsidR="009D6727" w:rsidRPr="005A2316">
              <w:rPr>
                <w:rFonts w:ascii="Times New Roman" w:hAnsi="Times New Roman" w:cs="Times New Roman"/>
              </w:rPr>
              <w:t xml:space="preserve"> в </w:t>
            </w:r>
            <w:r w:rsidR="009D6727" w:rsidRPr="005A2316">
              <w:rPr>
                <w:rFonts w:ascii="Times New Roman" w:hAnsi="Times New Roman" w:cs="Times New Roman"/>
              </w:rPr>
              <w:lastRenderedPageBreak/>
              <w:t>учеб</w:t>
            </w:r>
            <w:r>
              <w:rPr>
                <w:rFonts w:ascii="Times New Roman" w:hAnsi="Times New Roman" w:cs="Times New Roman"/>
              </w:rPr>
              <w:t>ной и повседневной деятельности</w:t>
            </w:r>
          </w:p>
        </w:tc>
      </w:tr>
      <w:tr w:rsidR="00AC7196" w:rsidRPr="00AC7196" w14:paraId="43A3DF4A" w14:textId="77777777" w:rsidTr="00AC7196">
        <w:tc>
          <w:tcPr>
            <w:tcW w:w="9634" w:type="dxa"/>
            <w:gridSpan w:val="3"/>
          </w:tcPr>
          <w:p w14:paraId="2ADB8C58" w14:textId="5172D451" w:rsidR="006C146E" w:rsidRPr="005A2316" w:rsidRDefault="006C146E" w:rsidP="00BD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Теоретические основы информатики</w:t>
            </w: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C7196" w:rsidRPr="00AC7196" w14:paraId="05ADB383" w14:textId="77777777" w:rsidTr="00B674E8">
        <w:tc>
          <w:tcPr>
            <w:tcW w:w="3256" w:type="dxa"/>
          </w:tcPr>
          <w:p w14:paraId="45B4AC0D" w14:textId="175EC5D0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553D6" w:rsidRPr="005A2316">
              <w:rPr>
                <w:rFonts w:ascii="Times New Roman" w:eastAsia="Calibri" w:hAnsi="Times New Roman" w:cs="Times New Roman"/>
              </w:rPr>
              <w:t xml:space="preserve"> понятия «модель», «моделирование»;</w:t>
            </w:r>
          </w:p>
          <w:p w14:paraId="61943FE1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553D6" w:rsidRPr="005A2316">
              <w:rPr>
                <w:rFonts w:ascii="Times New Roman" w:eastAsia="Calibri" w:hAnsi="Times New Roman" w:cs="Times New Roman"/>
              </w:rPr>
              <w:t xml:space="preserve"> правила оценивания соответствия модели моделируемому объекту и целям моделирования;</w:t>
            </w:r>
          </w:p>
          <w:p w14:paraId="13501035" w14:textId="73846D0C" w:rsidR="007553D6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553D6" w:rsidRPr="005A2316">
              <w:rPr>
                <w:rFonts w:ascii="Times New Roman" w:eastAsia="Calibri" w:hAnsi="Times New Roman" w:cs="Times New Roman"/>
              </w:rPr>
              <w:t xml:space="preserve"> алгоритм нахо</w:t>
            </w:r>
            <w:r w:rsidR="00B674E8">
              <w:rPr>
                <w:rFonts w:ascii="Times New Roman" w:eastAsia="Calibri" w:hAnsi="Times New Roman" w:cs="Times New Roman"/>
              </w:rPr>
              <w:t>ждения кратчайшего пути в графе</w:t>
            </w:r>
          </w:p>
        </w:tc>
        <w:tc>
          <w:tcPr>
            <w:tcW w:w="3260" w:type="dxa"/>
          </w:tcPr>
          <w:p w14:paraId="6912A5CE" w14:textId="772318ED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553D6" w:rsidRPr="005A2316">
              <w:rPr>
                <w:rFonts w:ascii="Times New Roman" w:eastAsia="Calibri" w:hAnsi="Times New Roman" w:cs="Times New Roman"/>
              </w:rPr>
              <w:t xml:space="preserve"> определять вид модели;</w:t>
            </w:r>
          </w:p>
          <w:p w14:paraId="018A88BD" w14:textId="37FA825E" w:rsidR="005E43ED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7553D6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применять </w:t>
            </w:r>
            <w:r w:rsidR="007553D6" w:rsidRPr="005A2316">
              <w:rPr>
                <w:rFonts w:ascii="Times New Roman" w:eastAsia="Calibri" w:hAnsi="Times New Roman" w:cs="Times New Roman"/>
              </w:rPr>
              <w:t>графы и деревья для моделирования</w:t>
            </w:r>
          </w:p>
        </w:tc>
        <w:tc>
          <w:tcPr>
            <w:tcW w:w="3118" w:type="dxa"/>
          </w:tcPr>
          <w:p w14:paraId="3AAC7913" w14:textId="7A09B889" w:rsidR="00CA706F" w:rsidRPr="005A2316" w:rsidRDefault="00B674E8" w:rsidP="00BD5EE4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–</w:t>
            </w:r>
            <w:commentRangeStart w:id="9"/>
            <w:r w:rsidR="00CA706F" w:rsidRPr="005A2316">
              <w:rPr>
                <w:rFonts w:ascii="Times New Roman" w:hAnsi="Times New Roman" w:cs="Times New Roman"/>
                <w:iCs/>
              </w:rPr>
              <w:t xml:space="preserve"> </w:t>
            </w:r>
            <w:r w:rsidR="00456B0C" w:rsidRPr="005A2316">
              <w:rPr>
                <w:rFonts w:ascii="Times New Roman" w:hAnsi="Times New Roman" w:cs="Times New Roman"/>
                <w:iCs/>
              </w:rPr>
              <w:t xml:space="preserve">применение теории </w:t>
            </w:r>
            <w:r w:rsidR="00CA706F" w:rsidRPr="005A2316">
              <w:rPr>
                <w:rFonts w:ascii="Times New Roman" w:eastAsia="Calibri" w:hAnsi="Times New Roman" w:cs="Times New Roman"/>
              </w:rPr>
              <w:t>граф</w:t>
            </w:r>
            <w:r w:rsidR="00456B0C" w:rsidRPr="005A2316">
              <w:rPr>
                <w:rFonts w:ascii="Times New Roman" w:eastAsia="Calibri" w:hAnsi="Times New Roman" w:cs="Times New Roman"/>
              </w:rPr>
              <w:t xml:space="preserve">ов и </w:t>
            </w:r>
            <w:r w:rsidR="00CA706F" w:rsidRPr="005A2316">
              <w:rPr>
                <w:rFonts w:ascii="Times New Roman" w:eastAsia="Calibri" w:hAnsi="Times New Roman" w:cs="Times New Roman"/>
              </w:rPr>
              <w:t>деревь</w:t>
            </w:r>
            <w:r w:rsidR="00456B0C" w:rsidRPr="005A2316">
              <w:rPr>
                <w:rFonts w:ascii="Times New Roman" w:eastAsia="Calibri" w:hAnsi="Times New Roman" w:cs="Times New Roman"/>
              </w:rPr>
              <w:t xml:space="preserve">ев при решении </w:t>
            </w:r>
            <w:r w:rsidR="00456B0C" w:rsidRPr="005A2316">
              <w:rPr>
                <w:rFonts w:ascii="Times New Roman" w:hAnsi="Times New Roman" w:cs="Times New Roman"/>
              </w:rPr>
              <w:t xml:space="preserve">учебных </w:t>
            </w:r>
            <w:r w:rsidR="00456B0C" w:rsidRPr="005A2316">
              <w:rPr>
                <w:rFonts w:ascii="Times New Roman" w:eastAsia="Calibri" w:hAnsi="Times New Roman" w:cs="Times New Roman"/>
              </w:rPr>
              <w:t xml:space="preserve">задач </w:t>
            </w:r>
            <w:r w:rsidR="00CA706F" w:rsidRPr="005A2316">
              <w:rPr>
                <w:rFonts w:ascii="Times New Roman" w:hAnsi="Times New Roman" w:cs="Times New Roman"/>
              </w:rPr>
              <w:t xml:space="preserve">и </w:t>
            </w:r>
            <w:r w:rsidR="00456B0C" w:rsidRPr="005A2316">
              <w:rPr>
                <w:rFonts w:ascii="Times New Roman" w:hAnsi="Times New Roman" w:cs="Times New Roman"/>
              </w:rPr>
              <w:t xml:space="preserve">в </w:t>
            </w:r>
            <w:r w:rsidR="00CA706F" w:rsidRPr="005A2316">
              <w:rPr>
                <w:rFonts w:ascii="Times New Roman" w:hAnsi="Times New Roman" w:cs="Times New Roman"/>
              </w:rPr>
              <w:t>повседневной деятельности;</w:t>
            </w:r>
            <w:commentRangeEnd w:id="9"/>
            <w:r w:rsidR="00456B0C" w:rsidRPr="005A2316">
              <w:rPr>
                <w:rStyle w:val="a5"/>
                <w:sz w:val="22"/>
                <w:szCs w:val="22"/>
              </w:rPr>
              <w:commentReference w:id="9"/>
            </w:r>
          </w:p>
        </w:tc>
      </w:tr>
      <w:tr w:rsidR="00AC7196" w:rsidRPr="00AC7196" w14:paraId="5D8E7C39" w14:textId="77777777" w:rsidTr="00AC7196">
        <w:tc>
          <w:tcPr>
            <w:tcW w:w="9634" w:type="dxa"/>
            <w:gridSpan w:val="3"/>
          </w:tcPr>
          <w:p w14:paraId="0BA895FB" w14:textId="08BE4B5F" w:rsidR="005209AD" w:rsidRPr="005A2316" w:rsidRDefault="007553D6" w:rsidP="00BD5E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Алгоритмы и программирование</w:t>
            </w: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C7196" w:rsidRPr="00AC7196" w14:paraId="3F4198FC" w14:textId="77777777" w:rsidTr="00B674E8">
        <w:tc>
          <w:tcPr>
            <w:tcW w:w="3256" w:type="dxa"/>
          </w:tcPr>
          <w:p w14:paraId="4728BB27" w14:textId="53D1A98B" w:rsidR="00BD5EE4" w:rsidRDefault="00B674E8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BA410E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BA410E" w:rsidRPr="005A2316">
              <w:rPr>
                <w:rFonts w:ascii="Times New Roman" w:eastAsia="Calibri" w:hAnsi="Times New Roman" w:cs="Times New Roman"/>
              </w:rPr>
              <w:t>разбивать задачи на подзадачи;</w:t>
            </w:r>
          </w:p>
          <w:p w14:paraId="7996F296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BA410E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BA410E" w:rsidRPr="005A2316">
              <w:rPr>
                <w:rFonts w:ascii="Times New Roman" w:eastAsia="Calibri" w:hAnsi="Times New Roman" w:cs="Times New Roman"/>
              </w:rPr>
              <w:t>правила записи программ, реализующих несложные программы</w:t>
            </w:r>
            <w:r w:rsidR="0005338C" w:rsidRPr="005A2316">
              <w:rPr>
                <w:rFonts w:ascii="Times New Roman" w:eastAsia="Calibri" w:hAnsi="Times New Roman" w:cs="Times New Roman"/>
              </w:rPr>
              <w:t>,</w:t>
            </w:r>
            <w:r w:rsidR="00BA410E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5338C" w:rsidRPr="005A2316">
              <w:rPr>
                <w:rFonts w:ascii="Times New Roman" w:eastAsia="Calibri" w:hAnsi="Times New Roman" w:cs="Times New Roman"/>
              </w:rPr>
              <w:t xml:space="preserve">реализующие типовые алгоритмы обработки числовых последовательностей </w:t>
            </w:r>
            <w:r w:rsidR="00BA410E" w:rsidRPr="005A2316">
              <w:rPr>
                <w:rFonts w:ascii="Times New Roman" w:eastAsia="Calibri" w:hAnsi="Times New Roman" w:cs="Times New Roman"/>
              </w:rPr>
              <w:t>с использованием ветвлений, циклов и вспомогательных алгоритмов;</w:t>
            </w:r>
          </w:p>
          <w:p w14:paraId="6142754D" w14:textId="77777777" w:rsidR="00BD5EE4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BA410E" w:rsidRPr="005A2316">
              <w:rPr>
                <w:rFonts w:ascii="Times New Roman" w:eastAsia="Calibri" w:hAnsi="Times New Roman" w:cs="Times New Roman"/>
              </w:rPr>
              <w:t xml:space="preserve"> </w:t>
            </w:r>
            <w:r w:rsidR="0005338C" w:rsidRPr="005A2316">
              <w:rPr>
                <w:rFonts w:ascii="Times New Roman" w:eastAsia="Calibri" w:hAnsi="Times New Roman" w:cs="Times New Roman"/>
              </w:rPr>
              <w:t>правила записи программ, реализующих несложные программы, реализующих</w:t>
            </w:r>
            <w:r w:rsidR="00BA410E" w:rsidRPr="005A2316">
              <w:rPr>
                <w:rFonts w:ascii="Times New Roman" w:eastAsia="Calibri" w:hAnsi="Times New Roman" w:cs="Times New Roman"/>
              </w:rPr>
              <w:t xml:space="preserve"> проверку делимости одного целого числа на другое, проверку натурального числа на простоту, выделения цифр из натурального числа;</w:t>
            </w:r>
          </w:p>
          <w:p w14:paraId="079EDD45" w14:textId="4D9AE3E9" w:rsidR="0005338C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05338C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05338C" w:rsidRPr="005A2316">
              <w:rPr>
                <w:rFonts w:ascii="Times New Roman" w:eastAsia="Calibri" w:hAnsi="Times New Roman" w:cs="Times New Roman"/>
              </w:rPr>
              <w:t>правила записи программ,</w:t>
            </w:r>
            <w:r w:rsidR="0005338C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05338C" w:rsidRPr="005A2316">
              <w:rPr>
                <w:rFonts w:ascii="Times New Roman" w:eastAsia="Calibri" w:hAnsi="Times New Roman" w:cs="Times New Roman"/>
              </w:rPr>
              <w:t>реализующих типовые алгоритмы обработки одномерных числовых массивов (поиск максимумов, минимумов, суммы или количества элементов с заданными свойствами)</w:t>
            </w:r>
          </w:p>
        </w:tc>
        <w:tc>
          <w:tcPr>
            <w:tcW w:w="3260" w:type="dxa"/>
          </w:tcPr>
          <w:p w14:paraId="749B6200" w14:textId="24EC2EB7" w:rsidR="00E66C5B" w:rsidRPr="005A2316" w:rsidRDefault="00B674E8" w:rsidP="00B674E8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05338C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="0005338C" w:rsidRPr="005A2316">
              <w:rPr>
                <w:rFonts w:ascii="Times New Roman" w:eastAsia="Calibri" w:hAnsi="Times New Roman" w:cs="Times New Roman"/>
              </w:rPr>
              <w:t xml:space="preserve">составлять и отлаживать несложные программы, реализующие типовые алгоритмы обработки числовых последовательностей с использованием ветвлений, циклов и вспомогательных алгоритмов </w:t>
            </w:r>
          </w:p>
        </w:tc>
        <w:tc>
          <w:tcPr>
            <w:tcW w:w="3118" w:type="dxa"/>
          </w:tcPr>
          <w:p w14:paraId="080B9436" w14:textId="7C294DED" w:rsidR="00E66C5B" w:rsidRPr="005A2316" w:rsidRDefault="00B674E8" w:rsidP="00B674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456B0C" w:rsidRPr="005A2316">
              <w:rPr>
                <w:rFonts w:ascii="Times New Roman" w:hAnsi="Times New Roman" w:cs="Times New Roman"/>
                <w:iCs/>
              </w:rPr>
              <w:t xml:space="preserve"> применение</w:t>
            </w:r>
            <w:r w:rsidR="00493CEF" w:rsidRPr="005A2316">
              <w:rPr>
                <w:rFonts w:ascii="Times New Roman" w:hAnsi="Times New Roman" w:cs="Times New Roman"/>
              </w:rPr>
              <w:t xml:space="preserve"> </w:t>
            </w:r>
            <w:r w:rsidR="003D3FF6" w:rsidRPr="005A2316">
              <w:rPr>
                <w:rFonts w:ascii="Times New Roman" w:hAnsi="Times New Roman" w:cs="Times New Roman"/>
              </w:rPr>
              <w:t>современны</w:t>
            </w:r>
            <w:r w:rsidR="00456B0C" w:rsidRPr="005A2316">
              <w:rPr>
                <w:rFonts w:ascii="Times New Roman" w:hAnsi="Times New Roman" w:cs="Times New Roman"/>
              </w:rPr>
              <w:t>х</w:t>
            </w:r>
            <w:r w:rsidR="003D3FF6" w:rsidRPr="005A2316">
              <w:rPr>
                <w:rFonts w:ascii="Times New Roman" w:hAnsi="Times New Roman" w:cs="Times New Roman"/>
              </w:rPr>
              <w:t xml:space="preserve"> сред разработки программ в учебной и повседневной деятельности</w:t>
            </w:r>
          </w:p>
        </w:tc>
      </w:tr>
      <w:tr w:rsidR="00AC7196" w:rsidRPr="00AC7196" w14:paraId="53C6699F" w14:textId="77777777" w:rsidTr="00AC7196">
        <w:tc>
          <w:tcPr>
            <w:tcW w:w="9634" w:type="dxa"/>
            <w:gridSpan w:val="3"/>
          </w:tcPr>
          <w:p w14:paraId="5A1431C6" w14:textId="1F2BA11B" w:rsidR="00493CEF" w:rsidRPr="005A2316" w:rsidRDefault="00493CEF" w:rsidP="00BD5E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316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5A2316">
              <w:rPr>
                <w:rFonts w:ascii="Times New Roman" w:eastAsia="Calibri" w:hAnsi="Times New Roman" w:cs="Times New Roman"/>
              </w:rPr>
              <w:t>Информационные технологии»</w:t>
            </w:r>
          </w:p>
        </w:tc>
      </w:tr>
      <w:tr w:rsidR="00493CEF" w:rsidRPr="00AC7196" w14:paraId="4368060B" w14:textId="77777777" w:rsidTr="00B674E8">
        <w:tc>
          <w:tcPr>
            <w:tcW w:w="3256" w:type="dxa"/>
          </w:tcPr>
          <w:p w14:paraId="7C1F72A4" w14:textId="6BA22B38" w:rsidR="00493CEF" w:rsidRPr="005A2316" w:rsidRDefault="00B674E8" w:rsidP="00BD5EE4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493CEF" w:rsidRPr="005A231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правила </w:t>
            </w:r>
            <w:r w:rsidR="00493CEF" w:rsidRPr="005A2316">
              <w:rPr>
                <w:rFonts w:ascii="Times New Roman" w:eastAsia="Calibri" w:hAnsi="Times New Roman" w:cs="Times New Roman"/>
              </w:rPr>
              <w:t xml:space="preserve">применения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</w:t>
            </w:r>
            <w:r w:rsidR="00493CEF" w:rsidRPr="005A2316">
              <w:rPr>
                <w:rFonts w:ascii="Times New Roman" w:eastAsia="Calibri" w:hAnsi="Times New Roman" w:cs="Times New Roman"/>
              </w:rPr>
              <w:lastRenderedPageBreak/>
              <w:t>арифметическое, поиск максимального и минимального значения), абсолютной, отн</w:t>
            </w:r>
            <w:r>
              <w:rPr>
                <w:rFonts w:ascii="Times New Roman" w:eastAsia="Calibri" w:hAnsi="Times New Roman" w:cs="Times New Roman"/>
              </w:rPr>
              <w:t>осительной, смешанной адресации</w:t>
            </w:r>
          </w:p>
        </w:tc>
        <w:tc>
          <w:tcPr>
            <w:tcW w:w="3260" w:type="dxa"/>
          </w:tcPr>
          <w:p w14:paraId="3B42CD80" w14:textId="3470910D" w:rsidR="00BD5EE4" w:rsidRDefault="00B674E8" w:rsidP="00BD5EE4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–</w:t>
            </w:r>
            <w:r w:rsidR="00493CEF" w:rsidRPr="005A2316">
              <w:rPr>
                <w:rFonts w:ascii="Times New Roman" w:eastAsia="Calibri" w:hAnsi="Times New Roman" w:cs="Times New Roman"/>
              </w:rPr>
              <w:t xml:space="preserve"> 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      </w:r>
          </w:p>
          <w:p w14:paraId="5D7DFA42" w14:textId="389E7221" w:rsidR="00493CEF" w:rsidRPr="005A2316" w:rsidRDefault="00BD5EE4" w:rsidP="00BD5E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  <w:r w:rsidR="00493CEF" w:rsidRPr="005A2316">
              <w:rPr>
                <w:rFonts w:ascii="Times New Roman" w:eastAsia="Calibri" w:hAnsi="Times New Roman" w:cs="Times New Roman"/>
              </w:rPr>
              <w:t xml:space="preserve"> использовать электронные </w:t>
            </w:r>
            <w:r w:rsidR="00493CEF" w:rsidRPr="005A2316">
              <w:rPr>
                <w:rFonts w:ascii="Times New Roman" w:eastAsia="Calibri" w:hAnsi="Times New Roman" w:cs="Times New Roman"/>
              </w:rPr>
              <w:lastRenderedPageBreak/>
              <w:t>таблицы для численного моделирования в простых задача</w:t>
            </w:r>
            <w:r w:rsidR="00B674E8">
              <w:rPr>
                <w:rFonts w:ascii="Times New Roman" w:eastAsia="Calibri" w:hAnsi="Times New Roman" w:cs="Times New Roman"/>
              </w:rPr>
              <w:t>х из разных предметных областей</w:t>
            </w:r>
          </w:p>
        </w:tc>
        <w:tc>
          <w:tcPr>
            <w:tcW w:w="3118" w:type="dxa"/>
          </w:tcPr>
          <w:p w14:paraId="44F69968" w14:textId="3B72B861" w:rsidR="00493CEF" w:rsidRPr="005A2316" w:rsidRDefault="00B674E8" w:rsidP="00BD5E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–</w:t>
            </w:r>
            <w:r w:rsidR="00493CEF" w:rsidRPr="005A2316">
              <w:rPr>
                <w:rFonts w:ascii="Times New Roman" w:eastAsia="Calibri" w:hAnsi="Times New Roman" w:cs="Times New Roman"/>
              </w:rPr>
              <w:t xml:space="preserve">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</w:t>
            </w:r>
            <w:r w:rsidR="00493CEF" w:rsidRPr="005A2316">
              <w:rPr>
                <w:rFonts w:ascii="Times New Roman" w:eastAsia="Calibri" w:hAnsi="Times New Roman" w:cs="Times New Roman"/>
              </w:rPr>
              <w:lastRenderedPageBreak/>
              <w:t xml:space="preserve">обработки данных </w:t>
            </w:r>
            <w:r w:rsidR="00493CEF" w:rsidRPr="005A2316">
              <w:rPr>
                <w:rFonts w:ascii="Times New Roman" w:hAnsi="Times New Roman" w:cs="Times New Roman"/>
              </w:rPr>
              <w:t>в учеб</w:t>
            </w:r>
            <w:r>
              <w:rPr>
                <w:rFonts w:ascii="Times New Roman" w:hAnsi="Times New Roman" w:cs="Times New Roman"/>
              </w:rPr>
              <w:t>ной и повседневной деятельности</w:t>
            </w:r>
          </w:p>
        </w:tc>
      </w:tr>
    </w:tbl>
    <w:p w14:paraId="55FC8639" w14:textId="5DA5927D" w:rsidR="00B674E8" w:rsidRDefault="00B674E8" w:rsidP="00B674E8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1A193" w14:textId="77777777" w:rsidR="00B674E8" w:rsidRDefault="00B674E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3B61F5C" w14:textId="4207662E" w:rsidR="00A36BA4" w:rsidRDefault="001F3F98" w:rsidP="00B674E8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commentRangeStart w:id="10"/>
      <w:r w:rsidR="00A36BA4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B67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36BA4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924429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6385A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  <w:r w:rsidR="00A36BA4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commentRangeEnd w:id="10"/>
      <w:r w:rsidR="00A36BA4" w:rsidRPr="00AC7196">
        <w:rPr>
          <w:rStyle w:val="a5"/>
          <w:rFonts w:ascii="Times New Roman" w:hAnsi="Times New Roman" w:cs="Times New Roman"/>
          <w:sz w:val="24"/>
          <w:szCs w:val="24"/>
        </w:rPr>
        <w:commentReference w:id="10"/>
      </w:r>
    </w:p>
    <w:p w14:paraId="30E7BB9E" w14:textId="77777777" w:rsidR="00B674E8" w:rsidRPr="00AC7196" w:rsidRDefault="00B674E8" w:rsidP="00B674E8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3185"/>
        <w:gridCol w:w="1299"/>
        <w:gridCol w:w="4363"/>
      </w:tblGrid>
      <w:tr w:rsidR="00AC7196" w:rsidRPr="00B674E8" w14:paraId="3144F255" w14:textId="77777777" w:rsidTr="00EA7F07">
        <w:trPr>
          <w:trHeight w:val="576"/>
          <w:tblHeader/>
        </w:trPr>
        <w:tc>
          <w:tcPr>
            <w:tcW w:w="381" w:type="pct"/>
            <w:vAlign w:val="center"/>
            <w:hideMark/>
          </w:tcPr>
          <w:p w14:paraId="1BA3227C" w14:textId="77777777" w:rsidR="00B674E8" w:rsidRDefault="00B674E8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6F7341A" w14:textId="6F689EDB" w:rsidR="00A36BA4" w:rsidRPr="00B674E8" w:rsidRDefault="00A36BA4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63" w:type="pct"/>
            <w:vAlign w:val="center"/>
            <w:hideMark/>
          </w:tcPr>
          <w:p w14:paraId="44968B02" w14:textId="67838562" w:rsidR="00A36BA4" w:rsidRPr="00B674E8" w:rsidRDefault="00A36BA4" w:rsidP="0093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  <w:r w:rsidR="009341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раздела и </w:t>
            </w:r>
            <w:r w:rsidR="00E053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678" w:type="pct"/>
            <w:vAlign w:val="center"/>
            <w:hideMark/>
          </w:tcPr>
          <w:p w14:paraId="5E5FA317" w14:textId="7BC1182F" w:rsidR="00A36BA4" w:rsidRPr="00B674E8" w:rsidRDefault="00773FF6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  <w:r w:rsidR="00A36BA4"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78" w:type="pct"/>
            <w:vAlign w:val="center"/>
            <w:hideMark/>
          </w:tcPr>
          <w:p w14:paraId="1600A19E" w14:textId="09560FFA" w:rsidR="00A36BA4" w:rsidRPr="00B674E8" w:rsidRDefault="00A36BA4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  <w:r w:rsidR="00D91D0E"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учебной </w:t>
            </w: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учащихся</w:t>
            </w:r>
          </w:p>
        </w:tc>
      </w:tr>
      <w:tr w:rsidR="00AC7196" w:rsidRPr="00B674E8" w14:paraId="272490B9" w14:textId="77777777" w:rsidTr="00EA7F07">
        <w:trPr>
          <w:trHeight w:val="70"/>
        </w:trPr>
        <w:tc>
          <w:tcPr>
            <w:tcW w:w="5000" w:type="pct"/>
            <w:gridSpan w:val="4"/>
            <w:vAlign w:val="bottom"/>
          </w:tcPr>
          <w:p w14:paraId="01D36DB6" w14:textId="6549E446" w:rsidR="00F62796" w:rsidRPr="00B674E8" w:rsidRDefault="00F62796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AC7196" w:rsidRPr="00B674E8" w14:paraId="244D9DF5" w14:textId="77777777" w:rsidTr="00EA7F07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522DD1BC" w:rsidR="00F62796" w:rsidRPr="00B674E8" w:rsidRDefault="00F62796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E64E24" w:rsidRPr="00B674E8">
              <w:rPr>
                <w:rFonts w:ascii="Times New Roman" w:hAnsi="Times New Roman" w:cs="Times New Roman"/>
                <w:b/>
              </w:rPr>
              <w:t>Цифровая</w:t>
            </w:r>
            <w:r w:rsidR="00E64E24" w:rsidRPr="00B674E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E64E24" w:rsidRPr="00B674E8">
              <w:rPr>
                <w:rFonts w:ascii="Times New Roman" w:hAnsi="Times New Roman" w:cs="Times New Roman"/>
                <w:b/>
                <w:spacing w:val="-2"/>
              </w:rPr>
              <w:t>грамотность</w:t>
            </w: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7196" w:rsidRPr="00B674E8" w14:paraId="0EF281D8" w14:textId="77777777" w:rsidTr="00EA7F07">
        <w:trPr>
          <w:trHeight w:val="136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97C0" w14:textId="1515F81D" w:rsidR="00232929" w:rsidRPr="00B674E8" w:rsidRDefault="00232929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F7233" w14:textId="06DC1E2C" w:rsidR="00232929" w:rsidRPr="00B674E8" w:rsidRDefault="00232929" w:rsidP="00B674E8">
            <w:pPr>
              <w:pStyle w:val="TableParagraph"/>
              <w:ind w:left="0"/>
              <w:jc w:val="both"/>
            </w:pPr>
            <w:r w:rsidRPr="00B674E8">
              <w:t>Компьютер</w:t>
            </w:r>
            <w:r w:rsidRPr="00B674E8">
              <w:rPr>
                <w:spacing w:val="-6"/>
              </w:rPr>
              <w:t xml:space="preserve"> </w:t>
            </w:r>
            <w:r w:rsidRPr="00B674E8">
              <w:rPr>
                <w:spacing w:val="-10"/>
              </w:rPr>
              <w:t xml:space="preserve">– </w:t>
            </w:r>
            <w:r w:rsidRPr="00B674E8">
              <w:rPr>
                <w:spacing w:val="-2"/>
              </w:rPr>
              <w:t xml:space="preserve">универсальное </w:t>
            </w:r>
            <w:r w:rsidRPr="00B674E8">
              <w:t>устройство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2"/>
              </w:rPr>
              <w:t>обработки данных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CC41D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CD304" w14:textId="066F3624" w:rsidR="00232929" w:rsidRPr="00B674E8" w:rsidRDefault="0023292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2AA89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709513CC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Анализировать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2"/>
              </w:rPr>
              <w:t xml:space="preserve">устройства </w:t>
            </w:r>
            <w:r w:rsidRPr="00B674E8">
              <w:t>компьютера</w:t>
            </w:r>
            <w:r w:rsidRPr="00B674E8">
              <w:rPr>
                <w:spacing w:val="-5"/>
              </w:rPr>
              <w:t xml:space="preserve"> </w:t>
            </w:r>
            <w:r w:rsidRPr="00B674E8">
              <w:t>с</w:t>
            </w:r>
            <w:r w:rsidRPr="00B674E8">
              <w:rPr>
                <w:spacing w:val="-5"/>
              </w:rPr>
              <w:t xml:space="preserve"> </w:t>
            </w:r>
            <w:r w:rsidRPr="00B674E8">
              <w:t>точки</w:t>
            </w:r>
            <w:r w:rsidRPr="00B674E8">
              <w:rPr>
                <w:spacing w:val="-2"/>
              </w:rPr>
              <w:t xml:space="preserve"> зрения </w:t>
            </w:r>
            <w:r w:rsidRPr="00B674E8">
              <w:t>организации</w:t>
            </w:r>
            <w:r w:rsidRPr="00B674E8">
              <w:rPr>
                <w:spacing w:val="-11"/>
              </w:rPr>
              <w:t xml:space="preserve"> </w:t>
            </w:r>
            <w:r w:rsidRPr="00B674E8">
              <w:t>процедур</w:t>
            </w:r>
            <w:r w:rsidRPr="00B674E8">
              <w:rPr>
                <w:spacing w:val="-15"/>
              </w:rPr>
              <w:t xml:space="preserve"> </w:t>
            </w:r>
            <w:r w:rsidRPr="00B674E8">
              <w:rPr>
                <w:spacing w:val="-2"/>
              </w:rPr>
              <w:t xml:space="preserve">ввода, </w:t>
            </w:r>
            <w:r w:rsidRPr="00B674E8">
              <w:t>хранения,</w:t>
            </w:r>
            <w:r w:rsidRPr="00B674E8">
              <w:rPr>
                <w:spacing w:val="-10"/>
              </w:rPr>
              <w:t xml:space="preserve"> </w:t>
            </w:r>
            <w:r w:rsidRPr="00B674E8">
              <w:t>обработки,</w:t>
            </w:r>
            <w:r w:rsidRPr="00B674E8">
              <w:rPr>
                <w:spacing w:val="-10"/>
              </w:rPr>
              <w:t xml:space="preserve"> </w:t>
            </w:r>
            <w:r w:rsidRPr="00B674E8">
              <w:t>вывода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10"/>
              </w:rPr>
              <w:t xml:space="preserve">и </w:t>
            </w:r>
            <w:r w:rsidRPr="00B674E8">
              <w:t>передачи</w:t>
            </w:r>
            <w:r w:rsidRPr="00B674E8">
              <w:rPr>
                <w:spacing w:val="-9"/>
              </w:rPr>
              <w:t xml:space="preserve"> </w:t>
            </w:r>
            <w:r w:rsidRPr="00B674E8">
              <w:rPr>
                <w:spacing w:val="-2"/>
              </w:rPr>
              <w:t>информации.</w:t>
            </w:r>
          </w:p>
          <w:p w14:paraId="222564A2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Изучать</w:t>
            </w:r>
            <w:r w:rsidRPr="00B674E8">
              <w:rPr>
                <w:spacing w:val="-10"/>
              </w:rPr>
              <w:t xml:space="preserve"> </w:t>
            </w:r>
            <w:r w:rsidRPr="00B674E8">
              <w:rPr>
                <w:spacing w:val="-2"/>
              </w:rPr>
              <w:t xml:space="preserve">информацию </w:t>
            </w:r>
            <w:r w:rsidRPr="00B674E8">
              <w:t>о</w:t>
            </w:r>
            <w:r w:rsidRPr="00B674E8">
              <w:rPr>
                <w:spacing w:val="-10"/>
              </w:rPr>
              <w:t xml:space="preserve"> </w:t>
            </w:r>
            <w:r w:rsidRPr="00B674E8">
              <w:t>характеристиках</w:t>
            </w:r>
            <w:r w:rsidRPr="00B674E8">
              <w:rPr>
                <w:spacing w:val="-9"/>
              </w:rPr>
              <w:t xml:space="preserve"> </w:t>
            </w:r>
            <w:r w:rsidRPr="00B674E8">
              <w:rPr>
                <w:spacing w:val="-2"/>
              </w:rPr>
              <w:t>компьютера.</w:t>
            </w:r>
          </w:p>
          <w:p w14:paraId="0F926782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Исследовать</w:t>
            </w:r>
            <w:r w:rsidRPr="00B674E8">
              <w:rPr>
                <w:spacing w:val="-12"/>
              </w:rPr>
              <w:t xml:space="preserve"> </w:t>
            </w:r>
            <w:r w:rsidRPr="00B674E8">
              <w:t>историю</w:t>
            </w:r>
            <w:r w:rsidRPr="00B674E8">
              <w:rPr>
                <w:spacing w:val="-6"/>
              </w:rPr>
              <w:t xml:space="preserve"> </w:t>
            </w:r>
            <w:r w:rsidRPr="00B674E8">
              <w:rPr>
                <w:spacing w:val="-2"/>
              </w:rPr>
              <w:t xml:space="preserve">развития </w:t>
            </w:r>
            <w:r w:rsidRPr="00B674E8">
              <w:t>компьютеров</w:t>
            </w:r>
            <w:r w:rsidRPr="00B674E8">
              <w:rPr>
                <w:spacing w:val="-9"/>
              </w:rPr>
              <w:t xml:space="preserve"> </w:t>
            </w:r>
            <w:r w:rsidRPr="00B674E8">
              <w:t>и</w:t>
            </w:r>
            <w:r w:rsidRPr="00B674E8">
              <w:rPr>
                <w:spacing w:val="-4"/>
              </w:rPr>
              <w:t xml:space="preserve"> </w:t>
            </w:r>
            <w:r w:rsidRPr="00B674E8">
              <w:rPr>
                <w:spacing w:val="-2"/>
              </w:rPr>
              <w:t xml:space="preserve">программного </w:t>
            </w:r>
            <w:r w:rsidRPr="00B674E8">
              <w:t>обеспечения,</w:t>
            </w:r>
            <w:r w:rsidRPr="00B674E8">
              <w:rPr>
                <w:spacing w:val="-15"/>
              </w:rPr>
              <w:t xml:space="preserve"> </w:t>
            </w:r>
            <w:r w:rsidRPr="00B674E8">
              <w:t>современные</w:t>
            </w:r>
            <w:r w:rsidRPr="00B674E8">
              <w:rPr>
                <w:spacing w:val="-17"/>
              </w:rPr>
              <w:t xml:space="preserve"> </w:t>
            </w:r>
            <w:r w:rsidRPr="00B674E8">
              <w:rPr>
                <w:spacing w:val="-2"/>
              </w:rPr>
              <w:t xml:space="preserve">тенденции </w:t>
            </w:r>
            <w:r w:rsidRPr="00B674E8">
              <w:t>развития</w:t>
            </w:r>
            <w:r w:rsidRPr="00B674E8">
              <w:rPr>
                <w:spacing w:val="-8"/>
              </w:rPr>
              <w:t xml:space="preserve"> </w:t>
            </w:r>
            <w:r w:rsidRPr="00B674E8">
              <w:t>компьютеров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10"/>
              </w:rPr>
              <w:t xml:space="preserve">и </w:t>
            </w:r>
            <w:r w:rsidRPr="00B674E8">
              <w:rPr>
                <w:spacing w:val="-2"/>
              </w:rPr>
              <w:t>суперкомпьютеров.</w:t>
            </w:r>
          </w:p>
          <w:p w14:paraId="66847908" w14:textId="77777777" w:rsidR="00232929" w:rsidRPr="00B674E8" w:rsidRDefault="00232929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</w:rPr>
              <w:t>Обсуждать</w:t>
            </w:r>
            <w:r w:rsidRPr="00B674E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правила</w:t>
            </w:r>
            <w:r w:rsidRPr="00B674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2"/>
              </w:rPr>
              <w:t xml:space="preserve">техники </w:t>
            </w:r>
            <w:r w:rsidRPr="00B674E8">
              <w:rPr>
                <w:rFonts w:ascii="Times New Roman" w:hAnsi="Times New Roman" w:cs="Times New Roman"/>
              </w:rPr>
              <w:t>безопасности</w:t>
            </w:r>
            <w:r w:rsidRPr="00B674E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и</w:t>
            </w:r>
            <w:r w:rsidRPr="00B674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правил</w:t>
            </w:r>
            <w:r w:rsidRPr="00B674E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2"/>
              </w:rPr>
              <w:t xml:space="preserve">работы </w:t>
            </w:r>
            <w:r w:rsidRPr="00B674E8">
              <w:rPr>
                <w:rFonts w:ascii="Times New Roman" w:hAnsi="Times New Roman" w:cs="Times New Roman"/>
              </w:rPr>
              <w:t>на</w:t>
            </w:r>
            <w:r w:rsidRPr="00B674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2"/>
              </w:rPr>
              <w:t>компьютере.</w:t>
            </w:r>
          </w:p>
          <w:p w14:paraId="03241A07" w14:textId="1D516F62" w:rsidR="00097AE2" w:rsidRPr="00B674E8" w:rsidRDefault="007947C0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</w:t>
            </w:r>
            <w:r w:rsidR="00097AE2" w:rsidRPr="00B674E8">
              <w:rPr>
                <w:b/>
                <w:i/>
              </w:rPr>
              <w:t>ракти</w:t>
            </w:r>
            <w:r w:rsidRPr="00B674E8">
              <w:rPr>
                <w:b/>
                <w:i/>
              </w:rPr>
              <w:t>кум</w:t>
            </w:r>
            <w:r w:rsidR="00F43093" w:rsidRPr="00B674E8">
              <w:rPr>
                <w:rStyle w:val="af3"/>
                <w:b/>
                <w:i/>
                <w:spacing w:val="-2"/>
              </w:rPr>
              <w:footnoteReference w:id="1"/>
            </w:r>
            <w:r w:rsidR="00097AE2" w:rsidRPr="00B674E8">
              <w:rPr>
                <w:b/>
                <w:i/>
                <w:spacing w:val="-2"/>
              </w:rPr>
              <w:t>:</w:t>
            </w:r>
          </w:p>
          <w:p w14:paraId="4277F4AE" w14:textId="1B072429" w:rsidR="00097AE2" w:rsidRPr="00B674E8" w:rsidRDefault="00097AE2" w:rsidP="00EA7F07">
            <w:pPr>
              <w:tabs>
                <w:tab w:val="left" w:pos="48"/>
                <w:tab w:val="left" w:pos="1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  <w:i/>
              </w:rPr>
              <w:t>1.</w:t>
            </w:r>
            <w:r w:rsidRPr="00B674E8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Включение</w:t>
            </w:r>
            <w:r w:rsidRPr="00B674E8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компьютера</w:t>
            </w:r>
            <w:r w:rsidRPr="00B674E8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и</w:t>
            </w:r>
            <w:r w:rsidRPr="00B674E8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получение информации о его характеристиках</w:t>
            </w:r>
          </w:p>
        </w:tc>
      </w:tr>
      <w:tr w:rsidR="00AC7196" w:rsidRPr="00B674E8" w14:paraId="6C53A646" w14:textId="77777777" w:rsidTr="00EA7F07">
        <w:trPr>
          <w:trHeight w:val="136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D728D" w14:textId="53429982" w:rsidR="00232929" w:rsidRPr="00B674E8" w:rsidRDefault="00232929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053D3" w14:textId="3D07F95A" w:rsidR="00232929" w:rsidRPr="00B674E8" w:rsidRDefault="00232929" w:rsidP="00B674E8">
            <w:pPr>
              <w:pStyle w:val="TableParagraph"/>
              <w:ind w:left="0"/>
            </w:pPr>
            <w:r w:rsidRPr="00B674E8">
              <w:t>Программы и данные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CC63A" w14:textId="75F5C576" w:rsidR="00232929" w:rsidRPr="00B674E8" w:rsidRDefault="0023292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commentRangeStart w:id="12"/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commentRangeEnd w:id="12"/>
            <w:r w:rsidRPr="00B674E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commentReference w:id="12"/>
            </w:r>
          </w:p>
        </w:tc>
        <w:tc>
          <w:tcPr>
            <w:tcW w:w="22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28578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Изучать</w:t>
            </w:r>
            <w:r w:rsidRPr="00B674E8">
              <w:rPr>
                <w:spacing w:val="-14"/>
              </w:rPr>
              <w:t xml:space="preserve"> </w:t>
            </w:r>
            <w:r w:rsidRPr="00B674E8">
              <w:t>вопросы</w:t>
            </w:r>
            <w:r w:rsidRPr="00B674E8">
              <w:rPr>
                <w:spacing w:val="-16"/>
              </w:rPr>
              <w:t xml:space="preserve"> </w:t>
            </w:r>
            <w:r w:rsidRPr="00B674E8">
              <w:t>правовой</w:t>
            </w:r>
            <w:r w:rsidRPr="00B674E8">
              <w:rPr>
                <w:spacing w:val="-14"/>
              </w:rPr>
              <w:t xml:space="preserve"> </w:t>
            </w:r>
            <w:r w:rsidRPr="00B674E8">
              <w:t>охраны программ и данных.</w:t>
            </w:r>
          </w:p>
          <w:p w14:paraId="57871187" w14:textId="77777777" w:rsidR="00232929" w:rsidRPr="00B674E8" w:rsidRDefault="00232929" w:rsidP="00EA7F07">
            <w:pPr>
              <w:pStyle w:val="TableParagraph"/>
              <w:ind w:left="0"/>
              <w:jc w:val="both"/>
            </w:pPr>
            <w:r w:rsidRPr="00B674E8">
              <w:t>Определять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программные</w:t>
            </w:r>
            <w:r w:rsidRPr="00B674E8">
              <w:rPr>
                <w:spacing w:val="-17"/>
              </w:rPr>
              <w:t xml:space="preserve"> </w:t>
            </w:r>
            <w:r w:rsidRPr="00B674E8">
              <w:t>средства, необходимые при</w:t>
            </w:r>
            <w:r w:rsidRPr="00B674E8">
              <w:rPr>
                <w:spacing w:val="-5"/>
              </w:rPr>
              <w:t xml:space="preserve"> </w:t>
            </w:r>
            <w:r w:rsidRPr="00B674E8">
              <w:t>решении</w:t>
            </w:r>
            <w:r w:rsidRPr="00B674E8">
              <w:rPr>
                <w:spacing w:val="-5"/>
              </w:rPr>
              <w:t xml:space="preserve"> </w:t>
            </w:r>
            <w:r w:rsidRPr="00B674E8">
              <w:rPr>
                <w:spacing w:val="-2"/>
              </w:rPr>
              <w:t>задач.</w:t>
            </w:r>
          </w:p>
          <w:p w14:paraId="73B84613" w14:textId="77777777" w:rsidR="00232929" w:rsidRPr="00B674E8" w:rsidRDefault="00232929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</w:rPr>
              <w:t>Определять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основные</w:t>
            </w:r>
            <w:r w:rsidRPr="00B674E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характеристики операционной системы.</w:t>
            </w:r>
          </w:p>
          <w:p w14:paraId="7F654587" w14:textId="77777777" w:rsidR="00232929" w:rsidRPr="00B674E8" w:rsidRDefault="00232929" w:rsidP="00EA7F07">
            <w:pPr>
              <w:pStyle w:val="TableParagraph"/>
              <w:spacing w:before="20"/>
              <w:ind w:left="0"/>
              <w:jc w:val="both"/>
            </w:pPr>
            <w:r w:rsidRPr="00B674E8">
              <w:t>Выполнять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основные</w:t>
            </w:r>
            <w:r w:rsidRPr="00B674E8">
              <w:rPr>
                <w:spacing w:val="-17"/>
              </w:rPr>
              <w:t xml:space="preserve"> </w:t>
            </w:r>
            <w:r w:rsidRPr="00B674E8">
              <w:t>операции с файлами и папками.</w:t>
            </w:r>
          </w:p>
          <w:p w14:paraId="6B294B58" w14:textId="77777777" w:rsidR="00232929" w:rsidRPr="00B674E8" w:rsidRDefault="00232929" w:rsidP="00EA7F07">
            <w:pPr>
              <w:pStyle w:val="TableParagraph"/>
              <w:tabs>
                <w:tab w:val="left" w:pos="3775"/>
              </w:tabs>
              <w:spacing w:before="3"/>
              <w:ind w:left="0"/>
              <w:jc w:val="both"/>
            </w:pPr>
            <w:r w:rsidRPr="00B674E8">
              <w:t>Оценивать размеры подготовленных файлов</w:t>
            </w:r>
            <w:r w:rsidRPr="00B674E8">
              <w:rPr>
                <w:spacing w:val="-2"/>
              </w:rPr>
              <w:t>.</w:t>
            </w:r>
          </w:p>
          <w:p w14:paraId="2A3C6030" w14:textId="77777777" w:rsidR="00232929" w:rsidRPr="00B674E8" w:rsidRDefault="00232929" w:rsidP="00EA7F07">
            <w:pPr>
              <w:pStyle w:val="TableParagraph"/>
              <w:tabs>
                <w:tab w:val="left" w:pos="3775"/>
              </w:tabs>
              <w:spacing w:before="31"/>
              <w:ind w:left="0"/>
              <w:jc w:val="both"/>
            </w:pPr>
            <w:r w:rsidRPr="00B674E8">
              <w:rPr>
                <w:spacing w:val="-2"/>
              </w:rPr>
              <w:t>Использовать</w:t>
            </w:r>
            <w:r w:rsidRPr="00B674E8">
              <w:rPr>
                <w:spacing w:val="16"/>
              </w:rPr>
              <w:t xml:space="preserve"> </w:t>
            </w:r>
            <w:r w:rsidRPr="00B674E8">
              <w:rPr>
                <w:spacing w:val="-2"/>
              </w:rPr>
              <w:t>программы-архиваторы.</w:t>
            </w:r>
          </w:p>
          <w:p w14:paraId="6942D698" w14:textId="77777777" w:rsidR="00232929" w:rsidRPr="00B674E8" w:rsidRDefault="00232929" w:rsidP="00EA7F07">
            <w:pPr>
              <w:pStyle w:val="TableParagraph"/>
              <w:tabs>
                <w:tab w:val="left" w:pos="3775"/>
              </w:tabs>
              <w:spacing w:before="24"/>
              <w:ind w:left="0"/>
              <w:jc w:val="both"/>
            </w:pPr>
            <w:r w:rsidRPr="00B674E8">
              <w:t>Осуществлять</w:t>
            </w:r>
            <w:r w:rsidRPr="00B674E8">
              <w:rPr>
                <w:spacing w:val="-7"/>
              </w:rPr>
              <w:t xml:space="preserve"> </w:t>
            </w:r>
            <w:r w:rsidRPr="00B674E8">
              <w:t>защиту</w:t>
            </w:r>
            <w:r w:rsidRPr="00B674E8">
              <w:rPr>
                <w:spacing w:val="-17"/>
              </w:rPr>
              <w:t xml:space="preserve"> </w:t>
            </w:r>
            <w:r w:rsidRPr="00B674E8">
              <w:rPr>
                <w:spacing w:val="-2"/>
              </w:rPr>
              <w:t xml:space="preserve">информации </w:t>
            </w:r>
            <w:r w:rsidRPr="00B674E8">
              <w:t>от</w:t>
            </w:r>
            <w:r w:rsidRPr="00B674E8">
              <w:rPr>
                <w:spacing w:val="-9"/>
              </w:rPr>
              <w:t xml:space="preserve"> </w:t>
            </w:r>
            <w:r w:rsidRPr="00B674E8">
              <w:t>компьютерных</w:t>
            </w:r>
            <w:r w:rsidRPr="00B674E8">
              <w:rPr>
                <w:spacing w:val="-13"/>
              </w:rPr>
              <w:t xml:space="preserve"> </w:t>
            </w:r>
            <w:r w:rsidRPr="00B674E8">
              <w:t>вирусов</w:t>
            </w:r>
            <w:r w:rsidRPr="00B674E8">
              <w:rPr>
                <w:spacing w:val="-12"/>
              </w:rPr>
              <w:t xml:space="preserve"> </w:t>
            </w:r>
            <w:r w:rsidRPr="00B674E8">
              <w:t>с</w:t>
            </w:r>
            <w:r w:rsidRPr="00B674E8">
              <w:rPr>
                <w:spacing w:val="-11"/>
              </w:rPr>
              <w:t xml:space="preserve"> </w:t>
            </w:r>
            <w:r w:rsidRPr="00B674E8">
              <w:t>помощью антивирусных программ.</w:t>
            </w:r>
          </w:p>
          <w:p w14:paraId="629F9607" w14:textId="77777777" w:rsidR="00232929" w:rsidRPr="00B674E8" w:rsidRDefault="00232929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</w:rPr>
              <w:t>Планировать</w:t>
            </w:r>
            <w:r w:rsidRPr="00B674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и</w:t>
            </w:r>
            <w:r w:rsidRPr="00B674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создавать</w:t>
            </w:r>
            <w:r w:rsidRPr="00B674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личное информационное пространство.</w:t>
            </w:r>
          </w:p>
          <w:p w14:paraId="545EFF1E" w14:textId="1AB2FDDF" w:rsidR="00211B08" w:rsidRPr="00B674E8" w:rsidRDefault="007947C0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211B08" w:rsidRPr="00B674E8">
              <w:rPr>
                <w:b/>
                <w:i/>
              </w:rPr>
              <w:t>:</w:t>
            </w:r>
          </w:p>
          <w:p w14:paraId="243460C9" w14:textId="36E9D546" w:rsidR="00211B08" w:rsidRPr="00B674E8" w:rsidRDefault="00211B08" w:rsidP="00EA7F07">
            <w:pPr>
              <w:pStyle w:val="TableParagraph"/>
              <w:numPr>
                <w:ilvl w:val="0"/>
                <w:numId w:val="6"/>
              </w:numPr>
              <w:tabs>
                <w:tab w:val="left" w:pos="48"/>
                <w:tab w:val="left" w:pos="190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Выполнение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</w:rPr>
              <w:t>основных</w:t>
            </w:r>
            <w:r w:rsidRPr="00B674E8">
              <w:rPr>
                <w:i/>
                <w:spacing w:val="-13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операций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файлами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  <w:spacing w:val="-2"/>
              </w:rPr>
              <w:t>папками.</w:t>
            </w:r>
          </w:p>
          <w:p w14:paraId="0871B8A5" w14:textId="77777777" w:rsidR="00211B08" w:rsidRPr="00B674E8" w:rsidRDefault="00211B08" w:rsidP="00EA7F07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Сравнение размеров текстовых, графических,</w:t>
            </w:r>
            <w:r w:rsidRPr="00B674E8">
              <w:rPr>
                <w:i/>
                <w:spacing w:val="-16"/>
              </w:rPr>
              <w:t xml:space="preserve"> </w:t>
            </w:r>
            <w:r w:rsidRPr="00B674E8">
              <w:rPr>
                <w:i/>
              </w:rPr>
              <w:t>звуковых</w:t>
            </w:r>
            <w:r w:rsidRPr="00B674E8">
              <w:rPr>
                <w:i/>
                <w:spacing w:val="-13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9"/>
              </w:rPr>
              <w:t xml:space="preserve"> </w:t>
            </w:r>
            <w:r w:rsidRPr="00B674E8">
              <w:rPr>
                <w:i/>
              </w:rPr>
              <w:t>видеофайлов.</w:t>
            </w:r>
          </w:p>
          <w:p w14:paraId="0DC53935" w14:textId="77777777" w:rsidR="00211B08" w:rsidRPr="00B674E8" w:rsidRDefault="00211B08" w:rsidP="00EA7F07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Изучение элементов интерфейса используемой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операционной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системы.</w:t>
            </w:r>
          </w:p>
          <w:p w14:paraId="431A9B4C" w14:textId="035459D2" w:rsidR="00211B08" w:rsidRPr="00B674E8" w:rsidRDefault="00211B08" w:rsidP="00EA7F07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0" w:firstLine="0"/>
              <w:jc w:val="both"/>
              <w:rPr>
                <w:i/>
                <w:spacing w:val="-2"/>
              </w:rPr>
            </w:pPr>
            <w:r w:rsidRPr="00B674E8">
              <w:rPr>
                <w:i/>
              </w:rPr>
              <w:t>Использование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  <w:spacing w:val="-2"/>
              </w:rPr>
              <w:t>программы-архиватора.</w:t>
            </w:r>
          </w:p>
          <w:p w14:paraId="033D9396" w14:textId="121D2E01" w:rsidR="0066361C" w:rsidRPr="00B674E8" w:rsidRDefault="0066361C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  <w:i/>
              </w:rPr>
              <w:t>5.</w:t>
            </w:r>
            <w:r w:rsidRPr="00B674E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Защита</w:t>
            </w:r>
            <w:r w:rsidRPr="00B674E8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  <w:spacing w:val="-2"/>
              </w:rPr>
              <w:t xml:space="preserve">информации </w:t>
            </w:r>
            <w:r w:rsidRPr="00B674E8">
              <w:rPr>
                <w:rFonts w:ascii="Times New Roman" w:hAnsi="Times New Roman" w:cs="Times New Roman"/>
                <w:i/>
              </w:rPr>
              <w:t>от</w:t>
            </w:r>
            <w:r w:rsidRPr="00B674E8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компьютерных</w:t>
            </w:r>
            <w:r w:rsidRPr="00B674E8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вирусов</w:t>
            </w:r>
            <w:r w:rsidRPr="00B674E8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с</w:t>
            </w:r>
            <w:r w:rsidRPr="00B674E8">
              <w:rPr>
                <w:rFonts w:ascii="Times New Roman" w:hAnsi="Times New Roman" w:cs="Times New Roman"/>
                <w:i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  <w:i/>
              </w:rPr>
              <w:t>помощью антивирусных программ</w:t>
            </w:r>
            <w:r w:rsidR="00893391" w:rsidRPr="00B674E8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C7196" w:rsidRPr="00B674E8" w14:paraId="4165FE0C" w14:textId="77777777" w:rsidTr="00EA7F07">
        <w:trPr>
          <w:trHeight w:val="136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1F474" w14:textId="7179A991" w:rsidR="0055364B" w:rsidRPr="00B674E8" w:rsidRDefault="0055364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BE3E0" w14:textId="636B21AD" w:rsidR="0055364B" w:rsidRPr="00B674E8" w:rsidRDefault="0055364B" w:rsidP="00B674E8">
            <w:pPr>
              <w:pStyle w:val="TableParagraph"/>
              <w:ind w:left="0"/>
            </w:pPr>
            <w:r w:rsidRPr="00B674E8">
              <w:rPr>
                <w:lang w:eastAsia="ru-RU"/>
              </w:rPr>
              <w:t xml:space="preserve">Компьютерные сети 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1EB22" w14:textId="1FF7C962" w:rsidR="0055364B" w:rsidRPr="00B674E8" w:rsidRDefault="0055364B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B8C3A" w14:textId="5D4F1729" w:rsidR="0055364B" w:rsidRPr="00B674E8" w:rsidRDefault="0055364B" w:rsidP="00EA7F07">
            <w:pPr>
              <w:pStyle w:val="TableParagraph"/>
              <w:ind w:left="0"/>
              <w:jc w:val="both"/>
            </w:pPr>
            <w:r w:rsidRPr="00B674E8">
              <w:t>Осуществлять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поиск</w:t>
            </w:r>
            <w:r w:rsidRPr="00B674E8">
              <w:rPr>
                <w:spacing w:val="-17"/>
              </w:rPr>
              <w:t xml:space="preserve"> </w:t>
            </w:r>
            <w:r w:rsidRPr="00B674E8">
              <w:t>информации по</w:t>
            </w:r>
            <w:r w:rsidR="007947C0" w:rsidRPr="00B674E8">
              <w:t xml:space="preserve"> </w:t>
            </w:r>
            <w:r w:rsidRPr="00B674E8">
              <w:t>ключевым словам</w:t>
            </w:r>
            <w:r w:rsidR="0066385A" w:rsidRPr="00B674E8">
              <w:t xml:space="preserve">, </w:t>
            </w:r>
            <w:r w:rsidRPr="00B674E8">
              <w:t>и по</w:t>
            </w:r>
            <w:r w:rsidRPr="00B674E8">
              <w:rPr>
                <w:spacing w:val="-3"/>
              </w:rPr>
              <w:t xml:space="preserve"> </w:t>
            </w:r>
            <w:r w:rsidRPr="00B674E8">
              <w:rPr>
                <w:spacing w:val="-2"/>
              </w:rPr>
              <w:t>изображению.</w:t>
            </w:r>
          </w:p>
          <w:p w14:paraId="654F6D34" w14:textId="77777777" w:rsidR="0055364B" w:rsidRPr="00B674E8" w:rsidRDefault="0055364B" w:rsidP="00EA7F07">
            <w:pPr>
              <w:pStyle w:val="TableParagraph"/>
              <w:ind w:left="0"/>
              <w:jc w:val="both"/>
            </w:pPr>
            <w:r w:rsidRPr="00B674E8">
              <w:lastRenderedPageBreak/>
              <w:t>Проверять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достоверность</w:t>
            </w:r>
            <w:r w:rsidRPr="00B674E8">
              <w:rPr>
                <w:spacing w:val="-17"/>
              </w:rPr>
              <w:t xml:space="preserve"> </w:t>
            </w:r>
            <w:r w:rsidRPr="00B674E8">
              <w:t>информации, найденной в сети Интернет.</w:t>
            </w:r>
          </w:p>
          <w:p w14:paraId="331D3F74" w14:textId="2630F151" w:rsidR="0055364B" w:rsidRPr="00B674E8" w:rsidRDefault="0055364B" w:rsidP="00EA7F07">
            <w:pPr>
              <w:pStyle w:val="TableParagraph"/>
              <w:ind w:left="0"/>
              <w:jc w:val="both"/>
            </w:pPr>
            <w:r w:rsidRPr="00B674E8">
              <w:t>Восстанавливать</w:t>
            </w:r>
            <w:r w:rsidRPr="00B674E8">
              <w:rPr>
                <w:spacing w:val="-12"/>
              </w:rPr>
              <w:t xml:space="preserve"> </w:t>
            </w:r>
            <w:r w:rsidRPr="00B674E8">
              <w:t>адрес</w:t>
            </w:r>
            <w:r w:rsidRPr="00B674E8">
              <w:rPr>
                <w:spacing w:val="-14"/>
              </w:rPr>
              <w:t xml:space="preserve"> </w:t>
            </w:r>
            <w:r w:rsidRPr="00B674E8">
              <w:t>веб-ресурса из имеющихся фрагментов.</w:t>
            </w:r>
          </w:p>
          <w:p w14:paraId="04181DA3" w14:textId="77777777" w:rsidR="0055364B" w:rsidRPr="00B674E8" w:rsidRDefault="0055364B" w:rsidP="00EA7F07">
            <w:pPr>
              <w:pStyle w:val="TableParagraph"/>
              <w:ind w:left="0"/>
              <w:jc w:val="both"/>
            </w:pPr>
            <w:r w:rsidRPr="00B674E8">
              <w:t>Осуществлять взаимодействие посредством</w:t>
            </w:r>
            <w:r w:rsidRPr="00B674E8">
              <w:rPr>
                <w:spacing w:val="-18"/>
              </w:rPr>
              <w:t xml:space="preserve"> </w:t>
            </w:r>
            <w:r w:rsidRPr="00B674E8">
              <w:t>электронной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почты, </w:t>
            </w:r>
            <w:r w:rsidRPr="00B674E8">
              <w:rPr>
                <w:spacing w:val="-2"/>
              </w:rPr>
              <w:t>видео-конференц-связи.</w:t>
            </w:r>
          </w:p>
          <w:p w14:paraId="6F8F188D" w14:textId="26FC844C" w:rsidR="0055364B" w:rsidRPr="00B674E8" w:rsidRDefault="0055364B" w:rsidP="00EA7F07">
            <w:pPr>
              <w:pStyle w:val="TableParagraph"/>
              <w:ind w:left="0"/>
              <w:jc w:val="both"/>
            </w:pPr>
            <w:r w:rsidRPr="00B674E8">
              <w:t>Изучать сетевой этикет. Исследовать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стратегии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безопасного поведения в </w:t>
            </w:r>
            <w:r w:rsidR="00EA7F07">
              <w:t>и</w:t>
            </w:r>
            <w:r w:rsidRPr="00B674E8">
              <w:t>нтернете.</w:t>
            </w:r>
          </w:p>
          <w:p w14:paraId="13387B0D" w14:textId="31529DF4" w:rsidR="001F77CE" w:rsidRPr="00B674E8" w:rsidRDefault="002C41EB" w:rsidP="00EA7F07">
            <w:pPr>
              <w:pStyle w:val="TableParagraph"/>
              <w:ind w:left="0"/>
              <w:jc w:val="both"/>
              <w:rPr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1F77CE" w:rsidRPr="00B674E8">
              <w:rPr>
                <w:i/>
              </w:rPr>
              <w:t>:</w:t>
            </w:r>
          </w:p>
          <w:p w14:paraId="78D54B3B" w14:textId="77777777" w:rsidR="001F77CE" w:rsidRPr="00B674E8" w:rsidRDefault="001F77CE" w:rsidP="00EA7F07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Поиск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информации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по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ключевым словам и по изображению.</w:t>
            </w:r>
          </w:p>
          <w:p w14:paraId="3E363A43" w14:textId="203360E5" w:rsidR="0066361C" w:rsidRPr="00B674E8" w:rsidRDefault="001F77CE" w:rsidP="00EA7F07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ind w:left="0" w:firstLine="0"/>
              <w:jc w:val="both"/>
            </w:pPr>
            <w:r w:rsidRPr="00B674E8">
              <w:rPr>
                <w:i/>
              </w:rPr>
              <w:t>Использование</w:t>
            </w:r>
            <w:r w:rsidRPr="00B674E8">
              <w:rPr>
                <w:i/>
                <w:spacing w:val="-13"/>
              </w:rPr>
              <w:t xml:space="preserve"> </w:t>
            </w:r>
            <w:r w:rsidRPr="00B674E8">
              <w:rPr>
                <w:i/>
              </w:rPr>
              <w:t>сервисов</w:t>
            </w:r>
            <w:r w:rsidRPr="00B674E8">
              <w:rPr>
                <w:i/>
                <w:spacing w:val="-16"/>
              </w:rPr>
              <w:t xml:space="preserve"> </w:t>
            </w:r>
            <w:r w:rsidRPr="00B674E8">
              <w:rPr>
                <w:i/>
                <w:spacing w:val="-2"/>
              </w:rPr>
              <w:t>интернет-</w:t>
            </w:r>
            <w:r w:rsidR="00EA7F07">
              <w:rPr>
                <w:i/>
                <w:spacing w:val="-2"/>
              </w:rPr>
              <w:t>к</w:t>
            </w:r>
            <w:r w:rsidRPr="00B674E8">
              <w:rPr>
                <w:i/>
                <w:spacing w:val="-2"/>
              </w:rPr>
              <w:t>оммуникаций</w:t>
            </w:r>
          </w:p>
        </w:tc>
      </w:tr>
      <w:tr w:rsidR="00AC7196" w:rsidRPr="00B674E8" w14:paraId="30744FBE" w14:textId="77777777" w:rsidTr="00EA7F07">
        <w:trPr>
          <w:trHeight w:val="136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ED5E6" w14:textId="49F0F106" w:rsidR="0055364B" w:rsidRPr="00B674E8" w:rsidRDefault="0055364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B77E" w14:textId="00994B43" w:rsidR="0055364B" w:rsidRPr="00B674E8" w:rsidRDefault="0055364B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1C1591" w14:textId="77777777" w:rsidR="0055364B" w:rsidRPr="00B674E8" w:rsidRDefault="0055364B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479A4015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6847412B" w:rsidR="0055364B" w:rsidRPr="00B674E8" w:rsidRDefault="0055364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«Теоретические основы информатики»</w:t>
            </w:r>
          </w:p>
        </w:tc>
      </w:tr>
      <w:tr w:rsidR="00AC7196" w:rsidRPr="00B674E8" w14:paraId="20BB678E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C2614" w14:textId="30D4BC14" w:rsidR="0055364B" w:rsidRPr="00B674E8" w:rsidRDefault="0055364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271D6EFC" w14:textId="03567221" w:rsidR="0055364B" w:rsidRPr="00B674E8" w:rsidRDefault="00DA6889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</w:rPr>
              <w:t>Информация</w:t>
            </w:r>
            <w:r w:rsidRPr="00B674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10"/>
              </w:rPr>
              <w:t xml:space="preserve">и </w:t>
            </w:r>
            <w:r w:rsidRPr="00B674E8">
              <w:rPr>
                <w:rFonts w:ascii="Times New Roman" w:hAnsi="Times New Roman" w:cs="Times New Roman"/>
                <w:spacing w:val="-2"/>
              </w:rPr>
              <w:t>информационные процессы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B4B0C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78959" w14:textId="0BE593FF" w:rsidR="0055364B" w:rsidRPr="00B674E8" w:rsidRDefault="00DA688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Align w:val="center"/>
          </w:tcPr>
          <w:p w14:paraId="1249B45D" w14:textId="77777777" w:rsidR="000B15CC" w:rsidRPr="00B674E8" w:rsidRDefault="000B15CC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0F0A7B3D" w14:textId="68604F1F" w:rsidR="0055364B" w:rsidRPr="00B674E8" w:rsidRDefault="000B15CC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</w:rPr>
              <w:t>Оценивать информацию с позиции её свойств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(актуальность,</w:t>
            </w:r>
            <w:r w:rsidRPr="00B674E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достоверность, полнота и др.)</w:t>
            </w:r>
            <w:r w:rsidR="00EA7F07">
              <w:rPr>
                <w:rFonts w:ascii="Times New Roman" w:hAnsi="Times New Roman" w:cs="Times New Roman"/>
              </w:rPr>
              <w:t>.</w:t>
            </w:r>
          </w:p>
          <w:p w14:paraId="3DE2B65D" w14:textId="77777777" w:rsidR="000B15CC" w:rsidRPr="00B674E8" w:rsidRDefault="000B15CC" w:rsidP="00EA7F07">
            <w:pPr>
              <w:pStyle w:val="TableParagraph"/>
              <w:tabs>
                <w:tab w:val="left" w:pos="4172"/>
              </w:tabs>
              <w:ind w:left="0"/>
              <w:jc w:val="both"/>
            </w:pPr>
            <w:r w:rsidRPr="00B674E8">
              <w:t>Изучать возможность описания непрерывных</w:t>
            </w:r>
            <w:r w:rsidRPr="00B674E8">
              <w:rPr>
                <w:spacing w:val="-18"/>
              </w:rPr>
              <w:t xml:space="preserve"> </w:t>
            </w:r>
            <w:r w:rsidRPr="00B674E8">
              <w:t>объектов</w:t>
            </w:r>
            <w:r w:rsidRPr="00B674E8">
              <w:rPr>
                <w:spacing w:val="-17"/>
              </w:rPr>
              <w:t xml:space="preserve"> </w:t>
            </w:r>
            <w:r w:rsidRPr="00B674E8">
              <w:t>и</w:t>
            </w:r>
            <w:r w:rsidRPr="00B674E8">
              <w:rPr>
                <w:spacing w:val="-14"/>
              </w:rPr>
              <w:t xml:space="preserve"> </w:t>
            </w:r>
            <w:r w:rsidRPr="00B674E8">
              <w:t>процессов с помощью дискретных данных.</w:t>
            </w:r>
          </w:p>
          <w:p w14:paraId="307926C3" w14:textId="595A015F" w:rsidR="000B15CC" w:rsidRPr="00B674E8" w:rsidRDefault="000B15CC" w:rsidP="00EA7F07">
            <w:pPr>
              <w:pStyle w:val="TableParagraph"/>
              <w:ind w:left="0"/>
              <w:jc w:val="both"/>
            </w:pPr>
            <w:r w:rsidRPr="00B674E8">
              <w:t>Выделять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информационную составляющую процессов в</w:t>
            </w:r>
            <w:r w:rsidRPr="00B674E8">
              <w:rPr>
                <w:spacing w:val="-16"/>
              </w:rPr>
              <w:t xml:space="preserve"> </w:t>
            </w:r>
            <w:r w:rsidRPr="00B674E8">
              <w:t>биологических,</w:t>
            </w:r>
            <w:r w:rsidRPr="00B674E8">
              <w:rPr>
                <w:spacing w:val="-11"/>
              </w:rPr>
              <w:t xml:space="preserve"> </w:t>
            </w:r>
            <w:r w:rsidRPr="00B674E8">
              <w:t>технических</w:t>
            </w:r>
            <w:r w:rsidRPr="00B674E8">
              <w:rPr>
                <w:spacing w:val="-16"/>
              </w:rPr>
              <w:t xml:space="preserve"> </w:t>
            </w:r>
            <w:r w:rsidRPr="00B674E8">
              <w:t>и социальных системах.</w:t>
            </w:r>
          </w:p>
          <w:p w14:paraId="009CF6F9" w14:textId="00D3FCBE" w:rsidR="00A42214" w:rsidRPr="00EA7F07" w:rsidRDefault="000B15CC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</w:rPr>
              <w:t>Оценивать числовые параметры информационных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процессов</w:t>
            </w:r>
            <w:r w:rsidRPr="00B674E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(объём памяти, необходимой для хранения информации; скорость передачи</w:t>
            </w:r>
            <w:r w:rsidR="0066385A" w:rsidRPr="00B674E8">
              <w:rPr>
                <w:rFonts w:ascii="Times New Roman" w:hAnsi="Times New Roman" w:cs="Times New Roman"/>
              </w:rPr>
              <w:t xml:space="preserve"> информации, др.)</w:t>
            </w:r>
          </w:p>
        </w:tc>
      </w:tr>
      <w:tr w:rsidR="00AC7196" w:rsidRPr="00B674E8" w14:paraId="686DEBDE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4D5F2C" w14:textId="6C400FE6" w:rsidR="0055364B" w:rsidRPr="00B674E8" w:rsidRDefault="0055364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1648E325" w14:textId="079CDED8" w:rsidR="0055364B" w:rsidRPr="00B674E8" w:rsidRDefault="00157EB3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Представление информации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EB2D9" w14:textId="0BD31DA6" w:rsidR="0055364B" w:rsidRPr="00B674E8" w:rsidRDefault="00157EB3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8" w:type="pct"/>
            <w:vAlign w:val="center"/>
          </w:tcPr>
          <w:p w14:paraId="5AF0D17B" w14:textId="77777777" w:rsidR="00B30BE8" w:rsidRPr="00B674E8" w:rsidRDefault="00B30BE8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3D71E61E" w14:textId="36D6E0B7" w:rsidR="00B30BE8" w:rsidRPr="00B674E8" w:rsidRDefault="00B30BE8" w:rsidP="00EA7F07">
            <w:pPr>
              <w:pStyle w:val="TableParagraph"/>
              <w:ind w:left="0"/>
              <w:jc w:val="both"/>
            </w:pPr>
            <w:r w:rsidRPr="00B674E8">
              <w:t>Приводить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примеры</w:t>
            </w:r>
            <w:r w:rsidRPr="00B674E8">
              <w:rPr>
                <w:spacing w:val="-17"/>
              </w:rPr>
              <w:t xml:space="preserve"> </w:t>
            </w:r>
            <w:r w:rsidRPr="00B674E8">
              <w:t>кодирования с использованием различных</w:t>
            </w:r>
            <w:r w:rsidR="00EA7F07">
              <w:t xml:space="preserve"> </w:t>
            </w:r>
            <w:r w:rsidRPr="00B674E8">
              <w:t>алфавитов, встречающихся в жизни. Кодировать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декодировать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 xml:space="preserve">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 </w:t>
            </w:r>
            <w:r w:rsidRPr="00B674E8">
              <w:rPr>
                <w:spacing w:val="-2"/>
              </w:rPr>
              <w:t>(разрядности).</w:t>
            </w:r>
          </w:p>
          <w:p w14:paraId="65F73690" w14:textId="77777777" w:rsidR="0055364B" w:rsidRPr="00B674E8" w:rsidRDefault="00B30BE8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</w:rPr>
              <w:t>Определять разрядность двоичного кода,</w:t>
            </w:r>
            <w:r w:rsidRPr="00B674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необходимого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для</w:t>
            </w:r>
            <w:r w:rsidRPr="00B674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 xml:space="preserve">кодирования всех символов алфавита заданной </w:t>
            </w:r>
            <w:r w:rsidRPr="00B674E8">
              <w:rPr>
                <w:rFonts w:ascii="Times New Roman" w:hAnsi="Times New Roman" w:cs="Times New Roman"/>
                <w:spacing w:val="-2"/>
              </w:rPr>
              <w:t>мощности.</w:t>
            </w:r>
          </w:p>
          <w:p w14:paraId="35247344" w14:textId="5DAFEEB1" w:rsidR="001716C5" w:rsidRPr="00B674E8" w:rsidRDefault="001716C5" w:rsidP="00EA7F07">
            <w:pPr>
              <w:pStyle w:val="TableParagraph"/>
              <w:ind w:left="0"/>
              <w:jc w:val="both"/>
            </w:pPr>
            <w:r w:rsidRPr="00B674E8">
              <w:t>Подсчитывать количество текстов данной длины в данном алфавите. Оперировать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единицами</w:t>
            </w:r>
            <w:r w:rsidRPr="00B674E8">
              <w:rPr>
                <w:spacing w:val="-17"/>
              </w:rPr>
              <w:t xml:space="preserve"> </w:t>
            </w:r>
            <w:r w:rsidRPr="00B674E8">
              <w:t>измерения количества</w:t>
            </w:r>
            <w:r w:rsidRPr="00B674E8">
              <w:rPr>
                <w:spacing w:val="-6"/>
              </w:rPr>
              <w:t xml:space="preserve"> </w:t>
            </w:r>
            <w:r w:rsidRPr="00B674E8">
              <w:t>информации</w:t>
            </w:r>
            <w:r w:rsidRPr="00B674E8">
              <w:rPr>
                <w:spacing w:val="-3"/>
              </w:rPr>
              <w:t xml:space="preserve"> </w:t>
            </w:r>
            <w:r w:rsidRPr="00B674E8">
              <w:t>и скорости передачи данных.</w:t>
            </w:r>
          </w:p>
          <w:p w14:paraId="5266BE0F" w14:textId="591F7F7B" w:rsidR="001716C5" w:rsidRDefault="001716C5" w:rsidP="00EA7F07">
            <w:pPr>
              <w:pStyle w:val="TableParagraph"/>
              <w:ind w:left="0"/>
              <w:jc w:val="both"/>
            </w:pPr>
            <w:r w:rsidRPr="00B674E8">
              <w:t>Кодировать</w:t>
            </w:r>
            <w:r w:rsidRPr="00B674E8">
              <w:rPr>
                <w:spacing w:val="-17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декодировать</w:t>
            </w:r>
            <w:r w:rsidRPr="00B674E8">
              <w:rPr>
                <w:spacing w:val="-17"/>
              </w:rPr>
              <w:t xml:space="preserve"> </w:t>
            </w:r>
            <w:r w:rsidRPr="00B674E8">
              <w:t>текстовую информацию с использованием кодовых таблиц.</w:t>
            </w:r>
          </w:p>
          <w:p w14:paraId="286A69A7" w14:textId="77777777" w:rsidR="00EA7F07" w:rsidRPr="00B674E8" w:rsidRDefault="00EA7F07" w:rsidP="00EA7F07">
            <w:pPr>
              <w:pStyle w:val="TableParagraph"/>
              <w:ind w:left="0"/>
              <w:jc w:val="both"/>
            </w:pPr>
          </w:p>
          <w:p w14:paraId="4A9634CB" w14:textId="77777777" w:rsidR="001716C5" w:rsidRPr="00B674E8" w:rsidRDefault="001716C5" w:rsidP="00EA7F07">
            <w:pPr>
              <w:pStyle w:val="TableParagraph"/>
              <w:ind w:left="0"/>
              <w:jc w:val="both"/>
            </w:pPr>
            <w:r w:rsidRPr="00B674E8">
              <w:t>Вычислять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информационный</w:t>
            </w:r>
            <w:r w:rsidRPr="00B674E8">
              <w:rPr>
                <w:spacing w:val="-17"/>
              </w:rPr>
              <w:t xml:space="preserve"> </w:t>
            </w:r>
            <w:r w:rsidRPr="00B674E8">
              <w:t>объём текста в заданной кодировке.</w:t>
            </w:r>
          </w:p>
          <w:p w14:paraId="7F74266F" w14:textId="77777777" w:rsidR="001716C5" w:rsidRPr="00B674E8" w:rsidRDefault="001716C5" w:rsidP="00EA7F07">
            <w:pPr>
              <w:pStyle w:val="TableParagraph"/>
              <w:ind w:left="0"/>
              <w:jc w:val="both"/>
            </w:pPr>
            <w:r w:rsidRPr="00B674E8">
              <w:t xml:space="preserve">Оценивать информационный объём </w:t>
            </w:r>
            <w:r w:rsidRPr="00B674E8">
              <w:lastRenderedPageBreak/>
              <w:t>графических</w:t>
            </w:r>
            <w:r w:rsidRPr="00B674E8">
              <w:rPr>
                <w:spacing w:val="-18"/>
              </w:rPr>
              <w:t xml:space="preserve"> </w:t>
            </w:r>
            <w:r w:rsidRPr="00B674E8">
              <w:t>данных</w:t>
            </w:r>
            <w:r w:rsidRPr="00B674E8">
              <w:rPr>
                <w:spacing w:val="-17"/>
              </w:rPr>
              <w:t xml:space="preserve"> </w:t>
            </w:r>
            <w:r w:rsidRPr="00B674E8">
              <w:t>для</w:t>
            </w:r>
            <w:r w:rsidRPr="00B674E8">
              <w:rPr>
                <w:spacing w:val="-14"/>
              </w:rPr>
              <w:t xml:space="preserve"> </w:t>
            </w:r>
            <w:r w:rsidRPr="00B674E8">
              <w:t xml:space="preserve">растрового </w:t>
            </w:r>
            <w:r w:rsidRPr="00B674E8">
              <w:rPr>
                <w:spacing w:val="-2"/>
              </w:rPr>
              <w:t>изображения.</w:t>
            </w:r>
          </w:p>
          <w:p w14:paraId="25F37699" w14:textId="62973289" w:rsidR="001716C5" w:rsidRPr="00B674E8" w:rsidRDefault="001716C5" w:rsidP="00EA7F07">
            <w:pPr>
              <w:pStyle w:val="TableParagraph"/>
              <w:ind w:left="0"/>
              <w:jc w:val="both"/>
            </w:pPr>
            <w:r w:rsidRPr="00B674E8">
              <w:t>Определять объём памяти, необходимый</w:t>
            </w:r>
            <w:r w:rsidRPr="00B674E8">
              <w:rPr>
                <w:spacing w:val="-14"/>
              </w:rPr>
              <w:t xml:space="preserve"> </w:t>
            </w:r>
            <w:r w:rsidRPr="00B674E8">
              <w:t>для</w:t>
            </w:r>
            <w:r w:rsidRPr="00B674E8">
              <w:rPr>
                <w:spacing w:val="-14"/>
              </w:rPr>
              <w:t xml:space="preserve"> </w:t>
            </w:r>
            <w:r w:rsidRPr="00B674E8">
              <w:t>представления</w:t>
            </w:r>
            <w:r w:rsidRPr="00B674E8">
              <w:rPr>
                <w:spacing w:val="-14"/>
              </w:rPr>
              <w:t xml:space="preserve"> </w:t>
            </w:r>
            <w:r w:rsidRPr="00B674E8">
              <w:t>и хранения звукового файла</w:t>
            </w:r>
            <w:r w:rsidR="00034EBA" w:rsidRPr="00B674E8">
              <w:t>.</w:t>
            </w:r>
            <w:r w:rsidRPr="00B674E8">
              <w:t xml:space="preserve"> </w:t>
            </w:r>
          </w:p>
          <w:p w14:paraId="232FB541" w14:textId="68936447" w:rsidR="00A42214" w:rsidRPr="00B674E8" w:rsidRDefault="00362DF3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A42214" w:rsidRPr="00B674E8">
              <w:rPr>
                <w:b/>
                <w:i/>
              </w:rPr>
              <w:t>:</w:t>
            </w:r>
          </w:p>
          <w:p w14:paraId="784956CD" w14:textId="77777777" w:rsidR="00A42214" w:rsidRPr="00B674E8" w:rsidRDefault="00A42214" w:rsidP="00EA7F07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Определение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кода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символа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</w:rPr>
              <w:t>разных кодировках в текстовом процессоре.</w:t>
            </w:r>
          </w:p>
          <w:p w14:paraId="3093EEA9" w14:textId="77777777" w:rsidR="00A42214" w:rsidRPr="00B674E8" w:rsidRDefault="00A42214" w:rsidP="00EA7F07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Определение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</w:rPr>
              <w:t>кода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цвета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палитре RGB в графическом редакторе.</w:t>
            </w:r>
          </w:p>
          <w:p w14:paraId="36378A5C" w14:textId="77777777" w:rsidR="00A42214" w:rsidRPr="00B674E8" w:rsidRDefault="00A42214" w:rsidP="00EA7F07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Сохранение растрового графического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изображения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 xml:space="preserve">разных </w:t>
            </w:r>
            <w:r w:rsidRPr="00B674E8">
              <w:rPr>
                <w:i/>
                <w:spacing w:val="-2"/>
              </w:rPr>
              <w:t>форматах.</w:t>
            </w:r>
          </w:p>
          <w:p w14:paraId="515FEF58" w14:textId="41B12E8A" w:rsidR="001716C5" w:rsidRPr="00B674E8" w:rsidRDefault="00A42214" w:rsidP="00EA7F07">
            <w:pPr>
              <w:pStyle w:val="TableParagraph"/>
              <w:numPr>
                <w:ilvl w:val="0"/>
                <w:numId w:val="8"/>
              </w:numPr>
              <w:tabs>
                <w:tab w:val="left" w:pos="28"/>
                <w:tab w:val="left" w:pos="316"/>
              </w:tabs>
              <w:ind w:left="0" w:firstLine="0"/>
              <w:jc w:val="both"/>
              <w:rPr>
                <w:lang w:eastAsia="ru-RU"/>
              </w:rPr>
            </w:pPr>
            <w:r w:rsidRPr="00B674E8">
              <w:rPr>
                <w:i/>
              </w:rPr>
              <w:t>Запись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звуковых</w:t>
            </w:r>
            <w:r w:rsidRPr="00B674E8">
              <w:rPr>
                <w:i/>
                <w:spacing w:val="-9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файлов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различным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качеством</w:t>
            </w:r>
            <w:r w:rsidRPr="00B674E8">
              <w:rPr>
                <w:i/>
                <w:spacing w:val="-2"/>
              </w:rPr>
              <w:t xml:space="preserve"> звучания</w:t>
            </w:r>
            <w:r w:rsidR="00384B48" w:rsidRPr="00B674E8">
              <w:rPr>
                <w:i/>
                <w:spacing w:val="-2"/>
              </w:rPr>
              <w:t xml:space="preserve"> </w:t>
            </w:r>
            <w:r w:rsidR="00384B48" w:rsidRPr="00B674E8">
              <w:rPr>
                <w:i/>
              </w:rPr>
              <w:t>(глубиной</w:t>
            </w:r>
            <w:r w:rsidR="00384B48" w:rsidRPr="00B674E8">
              <w:rPr>
                <w:i/>
                <w:spacing w:val="-8"/>
              </w:rPr>
              <w:t xml:space="preserve"> </w:t>
            </w:r>
            <w:r w:rsidR="00384B48" w:rsidRPr="00B674E8">
              <w:rPr>
                <w:i/>
              </w:rPr>
              <w:t>кодирования</w:t>
            </w:r>
            <w:r w:rsidR="00384B48" w:rsidRPr="00B674E8">
              <w:rPr>
                <w:i/>
                <w:spacing w:val="-16"/>
              </w:rPr>
              <w:t xml:space="preserve"> </w:t>
            </w:r>
            <w:r w:rsidR="00384B48" w:rsidRPr="00B674E8">
              <w:rPr>
                <w:i/>
              </w:rPr>
              <w:t>и</w:t>
            </w:r>
            <w:r w:rsidR="00384B48" w:rsidRPr="00B674E8">
              <w:rPr>
                <w:i/>
                <w:spacing w:val="-13"/>
              </w:rPr>
              <w:t xml:space="preserve"> </w:t>
            </w:r>
            <w:r w:rsidR="00384B48" w:rsidRPr="00B674E8">
              <w:rPr>
                <w:i/>
              </w:rPr>
              <w:t xml:space="preserve">частотой </w:t>
            </w:r>
            <w:r w:rsidR="00384B48" w:rsidRPr="00B674E8">
              <w:rPr>
                <w:i/>
                <w:spacing w:val="-2"/>
              </w:rPr>
              <w:t>дискретизации)</w:t>
            </w:r>
          </w:p>
        </w:tc>
      </w:tr>
      <w:tr w:rsidR="00AC7196" w:rsidRPr="00B674E8" w14:paraId="17D2A503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2C2B8" w14:textId="56663007" w:rsidR="008B110C" w:rsidRPr="00B674E8" w:rsidRDefault="008B110C" w:rsidP="00EA7F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500E9" w14:textId="294D62E6" w:rsidR="008B110C" w:rsidRPr="00B674E8" w:rsidRDefault="008B110C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78" w:type="pct"/>
            <w:vAlign w:val="center"/>
          </w:tcPr>
          <w:p w14:paraId="3F00ABFB" w14:textId="77777777" w:rsidR="008B110C" w:rsidRPr="00B674E8" w:rsidRDefault="008B110C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297EE4B0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9B5C4" w14:textId="789CC7E6" w:rsidR="008B110C" w:rsidRPr="00B674E8" w:rsidRDefault="008B110C" w:rsidP="00EA7F07">
            <w:pPr>
              <w:pStyle w:val="TableParagraph"/>
              <w:ind w:left="0"/>
              <w:jc w:val="center"/>
            </w:pPr>
            <w:r w:rsidRPr="00B674E8">
              <w:rPr>
                <w:b/>
                <w:lang w:eastAsia="ru-RU"/>
              </w:rPr>
              <w:t>Раздел «Информационные технологии»</w:t>
            </w:r>
          </w:p>
        </w:tc>
      </w:tr>
      <w:tr w:rsidR="00AC7196" w:rsidRPr="00B674E8" w14:paraId="276D6FC4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AF371B" w14:textId="74C8DEC6" w:rsidR="008B110C" w:rsidRPr="00B674E8" w:rsidRDefault="00C63D61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7CE1BD94" w14:textId="2365C039" w:rsidR="008B110C" w:rsidRPr="00B674E8" w:rsidRDefault="00C63D61" w:rsidP="00B674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Текстовые документы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2CE7F" w14:textId="118C06A7" w:rsidR="008B110C" w:rsidRPr="00B674E8" w:rsidRDefault="00C63D61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8" w:type="pct"/>
            <w:vAlign w:val="center"/>
          </w:tcPr>
          <w:p w14:paraId="26F385DF" w14:textId="77777777" w:rsidR="004221FD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3A0A21EE" w14:textId="4B5A4C50" w:rsidR="004221FD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Создавать</w:t>
            </w:r>
            <w:r w:rsidRPr="00B674E8">
              <w:rPr>
                <w:spacing w:val="-16"/>
              </w:rPr>
              <w:t xml:space="preserve"> </w:t>
            </w:r>
            <w:r w:rsidRPr="00B674E8">
              <w:t>и</w:t>
            </w:r>
            <w:r w:rsidRPr="00B674E8">
              <w:rPr>
                <w:spacing w:val="-16"/>
              </w:rPr>
              <w:t xml:space="preserve"> </w:t>
            </w:r>
            <w:r w:rsidRPr="00B674E8">
              <w:t>редактировать</w:t>
            </w:r>
            <w:r w:rsidRPr="00B674E8">
              <w:rPr>
                <w:spacing w:val="-16"/>
              </w:rPr>
              <w:t xml:space="preserve"> </w:t>
            </w:r>
            <w:r w:rsidRPr="00B674E8">
              <w:t>текстовые документы.</w:t>
            </w:r>
          </w:p>
          <w:p w14:paraId="31C4777C" w14:textId="77777777" w:rsidR="004221FD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Форматировать</w:t>
            </w:r>
            <w:r w:rsidRPr="00B674E8">
              <w:rPr>
                <w:spacing w:val="-6"/>
              </w:rPr>
              <w:t xml:space="preserve"> </w:t>
            </w:r>
            <w:r w:rsidRPr="00B674E8">
              <w:t>текстовые</w:t>
            </w:r>
            <w:r w:rsidRPr="00B674E8">
              <w:rPr>
                <w:spacing w:val="-9"/>
              </w:rPr>
              <w:t xml:space="preserve"> </w:t>
            </w:r>
            <w:r w:rsidRPr="00B674E8">
              <w:t>документы (устанавливать параметры страницы документа;</w:t>
            </w:r>
            <w:r w:rsidRPr="00B674E8">
              <w:rPr>
                <w:spacing w:val="-15"/>
              </w:rPr>
              <w:t xml:space="preserve"> </w:t>
            </w:r>
            <w:r w:rsidRPr="00B674E8">
              <w:t>форматировать</w:t>
            </w:r>
            <w:r w:rsidRPr="00B674E8">
              <w:rPr>
                <w:spacing w:val="-15"/>
              </w:rPr>
              <w:t xml:space="preserve"> </w:t>
            </w:r>
            <w:r w:rsidRPr="00B674E8">
              <w:t>символы</w:t>
            </w:r>
            <w:r w:rsidRPr="00B674E8">
              <w:rPr>
                <w:spacing w:val="-17"/>
              </w:rPr>
              <w:t xml:space="preserve"> </w:t>
            </w:r>
            <w:r w:rsidRPr="00B674E8">
              <w:t>и абзацы; вставлять колонтитулы и номера страниц).</w:t>
            </w:r>
          </w:p>
          <w:p w14:paraId="07FEBBA8" w14:textId="5FA60AB1" w:rsidR="004221FD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Вставлять</w:t>
            </w:r>
            <w:r w:rsidRPr="00B674E8">
              <w:rPr>
                <w:spacing w:val="-6"/>
              </w:rPr>
              <w:t xml:space="preserve"> </w:t>
            </w:r>
            <w:r w:rsidRPr="00B674E8">
              <w:t>в</w:t>
            </w:r>
            <w:r w:rsidRPr="00B674E8">
              <w:rPr>
                <w:spacing w:val="-9"/>
              </w:rPr>
              <w:t xml:space="preserve"> </w:t>
            </w:r>
            <w:r w:rsidRPr="00B674E8">
              <w:t>документ</w:t>
            </w:r>
            <w:r w:rsidRPr="00B674E8">
              <w:rPr>
                <w:spacing w:val="-7"/>
              </w:rPr>
              <w:t xml:space="preserve"> </w:t>
            </w:r>
            <w:r w:rsidRPr="00B674E8">
              <w:rPr>
                <w:spacing w:val="-2"/>
              </w:rPr>
              <w:t>формулы,</w:t>
            </w:r>
            <w:r w:rsidR="00EA7F07">
              <w:rPr>
                <w:spacing w:val="-2"/>
              </w:rPr>
              <w:t xml:space="preserve"> </w:t>
            </w:r>
            <w:r w:rsidRPr="00B674E8">
              <w:t>таблицы,</w:t>
            </w:r>
            <w:r w:rsidRPr="00B674E8">
              <w:rPr>
                <w:spacing w:val="-18"/>
              </w:rPr>
              <w:t xml:space="preserve"> </w:t>
            </w:r>
            <w:r w:rsidRPr="00B674E8">
              <w:t>изображения,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оформлять </w:t>
            </w:r>
            <w:r w:rsidRPr="00B674E8">
              <w:rPr>
                <w:spacing w:val="-2"/>
              </w:rPr>
              <w:t>списки.</w:t>
            </w:r>
          </w:p>
          <w:p w14:paraId="5271DF8A" w14:textId="77777777" w:rsidR="004221FD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Использовать ссылки и цитирование источников</w:t>
            </w:r>
            <w:r w:rsidRPr="00B674E8">
              <w:rPr>
                <w:spacing w:val="-12"/>
              </w:rPr>
              <w:t xml:space="preserve"> </w:t>
            </w:r>
            <w:r w:rsidRPr="00B674E8">
              <w:t>при</w:t>
            </w:r>
            <w:r w:rsidRPr="00B674E8">
              <w:rPr>
                <w:spacing w:val="-9"/>
              </w:rPr>
              <w:t xml:space="preserve"> </w:t>
            </w:r>
            <w:r w:rsidRPr="00B674E8">
              <w:t>создании</w:t>
            </w:r>
            <w:r w:rsidRPr="00B674E8">
              <w:rPr>
                <w:spacing w:val="-9"/>
              </w:rPr>
              <w:t xml:space="preserve"> </w:t>
            </w:r>
            <w:r w:rsidRPr="00B674E8">
              <w:t>на</w:t>
            </w:r>
            <w:r w:rsidRPr="00B674E8">
              <w:rPr>
                <w:spacing w:val="-12"/>
              </w:rPr>
              <w:t xml:space="preserve"> </w:t>
            </w:r>
            <w:r w:rsidRPr="00B674E8">
              <w:t>их</w:t>
            </w:r>
            <w:r w:rsidRPr="00B674E8">
              <w:rPr>
                <w:spacing w:val="-13"/>
              </w:rPr>
              <w:t xml:space="preserve"> </w:t>
            </w:r>
            <w:r w:rsidRPr="00B674E8">
              <w:t xml:space="preserve">основе собственных информационных </w:t>
            </w:r>
            <w:r w:rsidRPr="00B674E8">
              <w:rPr>
                <w:spacing w:val="-2"/>
              </w:rPr>
              <w:t>объектов.</w:t>
            </w:r>
          </w:p>
          <w:p w14:paraId="19BDA12D" w14:textId="77777777" w:rsidR="008B110C" w:rsidRPr="00B674E8" w:rsidRDefault="004221FD" w:rsidP="00EA7F07">
            <w:pPr>
              <w:pStyle w:val="TableParagraph"/>
              <w:ind w:left="0"/>
              <w:jc w:val="both"/>
            </w:pPr>
            <w:r w:rsidRPr="00B674E8">
              <w:t>Использовать интеллектуальные возможности</w:t>
            </w:r>
            <w:r w:rsidRPr="00B674E8">
              <w:rPr>
                <w:spacing w:val="-18"/>
              </w:rPr>
              <w:t xml:space="preserve"> </w:t>
            </w:r>
            <w:r w:rsidRPr="00B674E8">
              <w:t>современных</w:t>
            </w:r>
            <w:r w:rsidRPr="00B674E8">
              <w:rPr>
                <w:spacing w:val="-17"/>
              </w:rPr>
              <w:t xml:space="preserve"> </w:t>
            </w:r>
            <w:r w:rsidRPr="00B674E8">
              <w:t>систем обработки текстов.</w:t>
            </w:r>
          </w:p>
          <w:p w14:paraId="19A55398" w14:textId="0BC42759" w:rsidR="009B6A50" w:rsidRPr="00B674E8" w:rsidRDefault="00362DF3" w:rsidP="00EA7F07">
            <w:pPr>
              <w:pStyle w:val="TableParagraph"/>
              <w:spacing w:before="11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9B6A50" w:rsidRPr="00B674E8">
              <w:rPr>
                <w:b/>
                <w:i/>
                <w:spacing w:val="-2"/>
              </w:rPr>
              <w:t>:</w:t>
            </w:r>
          </w:p>
          <w:p w14:paraId="6664954F" w14:textId="135DD2E2" w:rsidR="00C55AF7" w:rsidRPr="00B674E8" w:rsidRDefault="009B6A50" w:rsidP="00EA7F07">
            <w:pPr>
              <w:pStyle w:val="TableParagraph"/>
              <w:tabs>
                <w:tab w:val="left" w:pos="175"/>
                <w:tab w:val="left" w:pos="316"/>
              </w:tabs>
              <w:spacing w:before="24"/>
              <w:ind w:left="0"/>
              <w:jc w:val="both"/>
              <w:rPr>
                <w:i/>
              </w:rPr>
            </w:pPr>
            <w:r w:rsidRPr="00B674E8">
              <w:rPr>
                <w:i/>
              </w:rPr>
              <w:t>1.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небольших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  <w:spacing w:val="-2"/>
              </w:rPr>
              <w:t>текстовых</w:t>
            </w:r>
            <w:r w:rsidR="00DD2CA9" w:rsidRPr="00B674E8">
              <w:rPr>
                <w:i/>
                <w:spacing w:val="-2"/>
              </w:rPr>
              <w:t xml:space="preserve"> </w:t>
            </w:r>
            <w:r w:rsidRPr="00B674E8">
              <w:rPr>
                <w:i/>
              </w:rPr>
              <w:t xml:space="preserve">документов </w:t>
            </w:r>
            <w:r w:rsidR="00C55AF7" w:rsidRPr="00B674E8">
              <w:rPr>
                <w:i/>
              </w:rPr>
              <w:t>с</w:t>
            </w:r>
            <w:r w:rsidR="00C55AF7" w:rsidRPr="00B674E8">
              <w:rPr>
                <w:i/>
                <w:spacing w:val="-17"/>
              </w:rPr>
              <w:t xml:space="preserve"> </w:t>
            </w:r>
            <w:r w:rsidR="00C55AF7" w:rsidRPr="00B674E8">
              <w:rPr>
                <w:i/>
              </w:rPr>
              <w:t>использованием</w:t>
            </w:r>
            <w:r w:rsidR="00C55AF7" w:rsidRPr="00B674E8">
              <w:rPr>
                <w:i/>
                <w:spacing w:val="-14"/>
              </w:rPr>
              <w:t xml:space="preserve"> </w:t>
            </w:r>
            <w:r w:rsidR="00C55AF7" w:rsidRPr="00B674E8">
              <w:rPr>
                <w:i/>
              </w:rPr>
              <w:t>базовых средств текстовых редакторов.</w:t>
            </w:r>
          </w:p>
          <w:p w14:paraId="3BC0E026" w14:textId="77777777" w:rsidR="00C55AF7" w:rsidRPr="00B674E8" w:rsidRDefault="00C55AF7" w:rsidP="00EA7F07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  <w:tab w:val="left" w:pos="402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Форматирование текстовых документов (установка параметров страницы документа; форматирование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</w:rPr>
              <w:t>символов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 xml:space="preserve">абзацев; вставка колонтитулов и номеров </w:t>
            </w:r>
            <w:r w:rsidRPr="00B674E8">
              <w:rPr>
                <w:i/>
                <w:spacing w:val="-2"/>
              </w:rPr>
              <w:t>страниц).</w:t>
            </w:r>
          </w:p>
          <w:p w14:paraId="7163F395" w14:textId="77777777" w:rsidR="00C55AF7" w:rsidRPr="00B674E8" w:rsidRDefault="00C55AF7" w:rsidP="00EA7F07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  <w:tab w:val="left" w:pos="402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Вставка в документ формул, таблиц,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изображений,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 xml:space="preserve">оформление </w:t>
            </w:r>
            <w:r w:rsidRPr="00B674E8">
              <w:rPr>
                <w:i/>
                <w:spacing w:val="-2"/>
              </w:rPr>
              <w:t>списков.</w:t>
            </w:r>
          </w:p>
          <w:p w14:paraId="6728E887" w14:textId="1B05BB7D" w:rsidR="00C55AF7" w:rsidRPr="00B674E8" w:rsidRDefault="00C55AF7" w:rsidP="00EA7F07">
            <w:pPr>
              <w:pStyle w:val="TableParagraph"/>
              <w:numPr>
                <w:ilvl w:val="0"/>
                <w:numId w:val="9"/>
              </w:numPr>
              <w:tabs>
                <w:tab w:val="left" w:pos="28"/>
                <w:tab w:val="left" w:pos="175"/>
              </w:tabs>
              <w:ind w:left="0" w:firstLine="0"/>
              <w:jc w:val="both"/>
            </w:pP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небольших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  <w:spacing w:val="-2"/>
              </w:rPr>
              <w:t>текстовых</w:t>
            </w:r>
            <w:r w:rsidR="009B6A50" w:rsidRPr="00B674E8">
              <w:rPr>
                <w:i/>
                <w:spacing w:val="-2"/>
              </w:rPr>
              <w:t xml:space="preserve"> </w:t>
            </w:r>
            <w:r w:rsidRPr="00B674E8">
              <w:rPr>
                <w:i/>
              </w:rPr>
              <w:t>документов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16"/>
              </w:rPr>
              <w:t xml:space="preserve"> </w:t>
            </w:r>
            <w:r w:rsidRPr="00B674E8">
              <w:rPr>
                <w:i/>
              </w:rPr>
              <w:t>цитатами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5"/>
              </w:rPr>
              <w:t xml:space="preserve"> </w:t>
            </w:r>
            <w:r w:rsidRPr="00B674E8">
              <w:rPr>
                <w:i/>
              </w:rPr>
              <w:t>ссылками на цитируемые источники</w:t>
            </w:r>
          </w:p>
        </w:tc>
      </w:tr>
      <w:tr w:rsidR="00AC7196" w:rsidRPr="00B674E8" w14:paraId="71DA5CE4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C53DC" w14:textId="1F98D4BF" w:rsidR="008B110C" w:rsidRPr="00B674E8" w:rsidRDefault="00831CDA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7B5A11C9" w14:textId="3F73F12F" w:rsidR="008B110C" w:rsidRPr="00B674E8" w:rsidRDefault="00831CDA" w:rsidP="00B674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Компьютерная графика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693764" w14:textId="5DF87EE0" w:rsidR="008B110C" w:rsidRPr="00B674E8" w:rsidRDefault="00831CDA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8" w:type="pct"/>
            <w:vAlign w:val="center"/>
          </w:tcPr>
          <w:p w14:paraId="56308191" w14:textId="77777777" w:rsidR="00A93FFA" w:rsidRPr="00B674E8" w:rsidRDefault="00A93FFA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3ADA450A" w14:textId="77777777" w:rsidR="00A93FFA" w:rsidRPr="00B674E8" w:rsidRDefault="00A93FFA" w:rsidP="00EA7F07">
            <w:pPr>
              <w:pStyle w:val="TableParagraph"/>
              <w:ind w:left="0"/>
              <w:jc w:val="both"/>
            </w:pPr>
            <w:r w:rsidRPr="00B674E8">
              <w:t>Создавать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редактировать изображения с помощью инструментов растрового графического редактора.</w:t>
            </w:r>
          </w:p>
          <w:p w14:paraId="629766B9" w14:textId="77777777" w:rsidR="00A93FFA" w:rsidRPr="00B674E8" w:rsidRDefault="00A93FFA" w:rsidP="00EA7F07">
            <w:pPr>
              <w:pStyle w:val="TableParagraph"/>
              <w:ind w:left="0"/>
              <w:jc w:val="both"/>
            </w:pPr>
            <w:r w:rsidRPr="00B674E8">
              <w:t>Создавать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редактировать изображения с помощью инструментов векторного графического редактора.</w:t>
            </w:r>
          </w:p>
          <w:p w14:paraId="20978A00" w14:textId="77777777" w:rsidR="00A93FFA" w:rsidRPr="00B674E8" w:rsidRDefault="00A93FFA" w:rsidP="00EA7F07">
            <w:pPr>
              <w:pStyle w:val="TableParagraph"/>
              <w:ind w:left="0"/>
              <w:jc w:val="both"/>
            </w:pPr>
            <w:r w:rsidRPr="00B674E8">
              <w:lastRenderedPageBreak/>
              <w:t>Добавлять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векторные</w:t>
            </w:r>
            <w:r w:rsidRPr="00B674E8">
              <w:rPr>
                <w:spacing w:val="-17"/>
              </w:rPr>
              <w:t xml:space="preserve"> </w:t>
            </w:r>
            <w:r w:rsidRPr="00B674E8">
              <w:t>рисунки в документы.</w:t>
            </w:r>
          </w:p>
          <w:p w14:paraId="7095E249" w14:textId="71F76C46" w:rsidR="00E076E5" w:rsidRPr="00B674E8" w:rsidRDefault="00C465E8" w:rsidP="00EA7F07">
            <w:pPr>
              <w:pStyle w:val="TableParagraph"/>
              <w:spacing w:before="1"/>
              <w:ind w:left="0"/>
              <w:jc w:val="both"/>
              <w:rPr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E076E5" w:rsidRPr="00B674E8">
              <w:rPr>
                <w:i/>
                <w:spacing w:val="-2"/>
              </w:rPr>
              <w:t>:</w:t>
            </w:r>
          </w:p>
          <w:p w14:paraId="411704E1" w14:textId="77777777" w:rsidR="00E076E5" w:rsidRPr="00B674E8" w:rsidRDefault="00E076E5" w:rsidP="00EA7F07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before="31"/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Создание и/или редактирование изображения,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том</w:t>
            </w:r>
            <w:r w:rsidRPr="00B674E8">
              <w:rPr>
                <w:i/>
                <w:spacing w:val="-13"/>
              </w:rPr>
              <w:t xml:space="preserve"> </w:t>
            </w:r>
            <w:r w:rsidRPr="00B674E8">
              <w:rPr>
                <w:i/>
              </w:rPr>
              <w:t>числе</w:t>
            </w:r>
            <w:r w:rsidRPr="00B674E8">
              <w:rPr>
                <w:i/>
                <w:spacing w:val="-16"/>
              </w:rPr>
              <w:t xml:space="preserve"> </w:t>
            </w:r>
            <w:r w:rsidRPr="00B674E8">
              <w:rPr>
                <w:i/>
              </w:rPr>
              <w:t>цифровых фотографий, с помощью инструментов растрового графического редактора.</w:t>
            </w:r>
          </w:p>
          <w:p w14:paraId="647EDC68" w14:textId="0A05E160" w:rsidR="00E076E5" w:rsidRPr="00B674E8" w:rsidRDefault="00E076E5" w:rsidP="00EA7F07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left="0" w:firstLine="0"/>
              <w:jc w:val="both"/>
            </w:pP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редактирование изображения с помощью инструментов векторного графического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  <w:spacing w:val="-2"/>
              </w:rPr>
              <w:t>редактора</w:t>
            </w:r>
          </w:p>
        </w:tc>
      </w:tr>
      <w:tr w:rsidR="00AC7196" w:rsidRPr="00B674E8" w14:paraId="01038E9B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ABB17" w14:textId="46DE924B" w:rsidR="008B110C" w:rsidRPr="00B674E8" w:rsidRDefault="00986B68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663" w:type="pct"/>
          </w:tcPr>
          <w:p w14:paraId="7A983F50" w14:textId="59A967D5" w:rsidR="008B110C" w:rsidRPr="00B674E8" w:rsidRDefault="00986B68" w:rsidP="00B674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Мультимедийные презентации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1D7B9" w14:textId="53013E27" w:rsidR="008B110C" w:rsidRPr="00B674E8" w:rsidRDefault="00986B68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8" w:type="pct"/>
            <w:vAlign w:val="center"/>
          </w:tcPr>
          <w:p w14:paraId="1B0E1F8F" w14:textId="77777777" w:rsidR="00E3704B" w:rsidRPr="00B674E8" w:rsidRDefault="00E3704B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35A7D1D8" w14:textId="77777777" w:rsidR="008B110C" w:rsidRPr="00B674E8" w:rsidRDefault="00D548C9" w:rsidP="00EA7F07">
            <w:pPr>
              <w:pStyle w:val="TableParagraph"/>
              <w:ind w:left="0"/>
              <w:jc w:val="both"/>
            </w:pPr>
            <w:r w:rsidRPr="00B674E8">
              <w:t>Создавать презентации, используя готовые шаблоны.</w:t>
            </w:r>
          </w:p>
          <w:p w14:paraId="6451ECC7" w14:textId="51DAA260" w:rsidR="001A4DEF" w:rsidRPr="00B674E8" w:rsidRDefault="00E16A24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1A4DEF" w:rsidRPr="00B674E8">
              <w:rPr>
                <w:b/>
                <w:i/>
                <w:spacing w:val="-2"/>
              </w:rPr>
              <w:t>:</w:t>
            </w:r>
          </w:p>
          <w:p w14:paraId="06AA5204" w14:textId="456D448F" w:rsidR="00347358" w:rsidRPr="00B674E8" w:rsidRDefault="001A4DEF" w:rsidP="00EA7F07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ind w:left="0" w:firstLine="0"/>
              <w:jc w:val="both"/>
              <w:rPr>
                <w:i/>
                <w:spacing w:val="-2"/>
              </w:rPr>
            </w:pP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4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презентации </w:t>
            </w:r>
            <w:r w:rsidRPr="00B674E8">
              <w:rPr>
                <w:i/>
              </w:rPr>
              <w:t>на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основе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 xml:space="preserve">готовых </w:t>
            </w:r>
            <w:r w:rsidRPr="00B674E8">
              <w:rPr>
                <w:i/>
                <w:spacing w:val="-2"/>
              </w:rPr>
              <w:t>шаблонов</w:t>
            </w:r>
            <w:r w:rsidR="00540334" w:rsidRPr="00B674E8">
              <w:rPr>
                <w:i/>
                <w:spacing w:val="-2"/>
              </w:rPr>
              <w:t>.</w:t>
            </w:r>
          </w:p>
          <w:p w14:paraId="507DB131" w14:textId="7A823139" w:rsidR="000D3795" w:rsidRPr="00B674E8" w:rsidRDefault="000D3795" w:rsidP="00EA7F07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ind w:left="0" w:firstLine="0"/>
              <w:jc w:val="both"/>
            </w:pP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4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презентации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гиперссылками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на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основе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 xml:space="preserve">готовых </w:t>
            </w:r>
            <w:r w:rsidRPr="00B674E8">
              <w:rPr>
                <w:i/>
                <w:spacing w:val="-2"/>
              </w:rPr>
              <w:t>шаблонов</w:t>
            </w:r>
          </w:p>
        </w:tc>
      </w:tr>
      <w:tr w:rsidR="00AC7196" w:rsidRPr="00B674E8" w14:paraId="4C77B4CB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BBB7A" w14:textId="3079ACCE" w:rsidR="00D34BA5" w:rsidRPr="00B674E8" w:rsidRDefault="00D34BA5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442AF" w14:textId="64DB9182" w:rsidR="00D34BA5" w:rsidRPr="00B674E8" w:rsidRDefault="00D34BA5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78" w:type="pct"/>
            <w:vAlign w:val="center"/>
          </w:tcPr>
          <w:p w14:paraId="465F2E15" w14:textId="77777777" w:rsidR="00D34BA5" w:rsidRPr="00B674E8" w:rsidRDefault="00D34BA5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052EA5C1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F6893E" w14:textId="2FC638D4" w:rsidR="00D34BA5" w:rsidRPr="00B674E8" w:rsidRDefault="00D34BA5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Резерв</w:t>
            </w:r>
            <w:r w:rsidR="00151CCF" w:rsidRPr="00B674E8">
              <w:rPr>
                <w:rFonts w:ascii="Times New Roman" w:hAnsi="Times New Roman" w:cs="Times New Roman"/>
                <w:spacing w:val="-2"/>
              </w:rPr>
              <w:t xml:space="preserve">ное время </w:t>
            </w:r>
            <w:r w:rsidR="00151CCF" w:rsidRPr="00B674E8">
              <w:rPr>
                <w:rFonts w:ascii="Times New Roman" w:eastAsia="Times New Roman" w:hAnsi="Times New Roman" w:cs="Times New Roman"/>
                <w:lang w:eastAsia="ru-RU"/>
              </w:rPr>
              <w:t>по программе 7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C0E61" w14:textId="5B68E90A" w:rsidR="00D34BA5" w:rsidRPr="00B674E8" w:rsidRDefault="00D34BA5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Align w:val="center"/>
          </w:tcPr>
          <w:p w14:paraId="19C066A6" w14:textId="77777777" w:rsidR="00D34BA5" w:rsidRPr="00B674E8" w:rsidRDefault="00D34BA5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240E4867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71CF6" w14:textId="1D133B22" w:rsidR="00D34BA5" w:rsidRPr="00B674E8" w:rsidRDefault="00D34BA5" w:rsidP="00EA7F0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программе 7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EF7BD" w14:textId="21BAE927" w:rsidR="00D34BA5" w:rsidRPr="00B674E8" w:rsidRDefault="00D34BA5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78" w:type="pct"/>
            <w:vAlign w:val="center"/>
          </w:tcPr>
          <w:p w14:paraId="0AA2D692" w14:textId="77777777" w:rsidR="00D34BA5" w:rsidRPr="00B674E8" w:rsidRDefault="00D34BA5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5660BA40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2B259" w14:textId="51195197" w:rsidR="00D548C9" w:rsidRPr="00B674E8" w:rsidRDefault="00D548C9" w:rsidP="00EA7F07">
            <w:pPr>
              <w:pStyle w:val="TableParagraph"/>
              <w:ind w:left="0"/>
              <w:jc w:val="center"/>
            </w:pPr>
            <w:r w:rsidRPr="00B674E8">
              <w:rPr>
                <w:b/>
                <w:lang w:eastAsia="ru-RU"/>
              </w:rPr>
              <w:t>8 класс</w:t>
            </w:r>
          </w:p>
        </w:tc>
      </w:tr>
      <w:tr w:rsidR="00AC7196" w:rsidRPr="00B674E8" w14:paraId="3D56E068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02923" w14:textId="4D8792D0" w:rsidR="00D548C9" w:rsidRPr="00B674E8" w:rsidRDefault="00D548C9" w:rsidP="00EA7F07">
            <w:pPr>
              <w:pStyle w:val="TableParagraph"/>
              <w:ind w:left="0"/>
              <w:jc w:val="center"/>
              <w:rPr>
                <w:b/>
                <w:lang w:eastAsia="ru-RU"/>
              </w:rPr>
            </w:pPr>
            <w:r w:rsidRPr="00B674E8">
              <w:rPr>
                <w:b/>
                <w:lang w:eastAsia="ru-RU"/>
              </w:rPr>
              <w:t>Раздел «</w:t>
            </w:r>
            <w:r w:rsidR="008C4EBB" w:rsidRPr="00B674E8">
              <w:rPr>
                <w:b/>
              </w:rPr>
              <w:t>Теоретические</w:t>
            </w:r>
            <w:r w:rsidR="008C4EBB" w:rsidRPr="00B674E8">
              <w:rPr>
                <w:b/>
                <w:spacing w:val="-6"/>
              </w:rPr>
              <w:t xml:space="preserve"> </w:t>
            </w:r>
            <w:r w:rsidR="008C4EBB" w:rsidRPr="00B674E8">
              <w:rPr>
                <w:b/>
              </w:rPr>
              <w:t>основы</w:t>
            </w:r>
            <w:r w:rsidR="008C4EBB" w:rsidRPr="00B674E8">
              <w:rPr>
                <w:b/>
                <w:spacing w:val="-12"/>
              </w:rPr>
              <w:t xml:space="preserve"> </w:t>
            </w:r>
            <w:r w:rsidR="008C4EBB" w:rsidRPr="00B674E8">
              <w:rPr>
                <w:b/>
                <w:spacing w:val="-2"/>
              </w:rPr>
              <w:t>информатики</w:t>
            </w:r>
            <w:r w:rsidRPr="00B674E8">
              <w:rPr>
                <w:b/>
                <w:lang w:eastAsia="ru-RU"/>
              </w:rPr>
              <w:t>»</w:t>
            </w:r>
          </w:p>
        </w:tc>
      </w:tr>
      <w:tr w:rsidR="00AC7196" w:rsidRPr="00B674E8" w14:paraId="6C5B2386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AE998" w14:textId="7841CD20" w:rsidR="00D548C9" w:rsidRPr="00B674E8" w:rsidRDefault="00872AED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64E054BE" w14:textId="1CEFBB16" w:rsidR="00D548C9" w:rsidRPr="00B674E8" w:rsidRDefault="003C4E5C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Системы счисления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FE5DA" w14:textId="33E8F630" w:rsidR="00D548C9" w:rsidRPr="00B674E8" w:rsidRDefault="003C4E5C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8" w:type="pct"/>
            <w:vAlign w:val="center"/>
          </w:tcPr>
          <w:p w14:paraId="1FB099EA" w14:textId="77777777" w:rsidR="003C4E5C" w:rsidRPr="00B674E8" w:rsidRDefault="003C4E5C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7"/>
              </w:rPr>
              <w:t xml:space="preserve"> </w:t>
            </w:r>
            <w:r w:rsidRPr="00B674E8">
              <w:t>понятий. Выявлять различие в позиционных и непозиционных системах счисления.</w:t>
            </w:r>
          </w:p>
          <w:p w14:paraId="550D7608" w14:textId="77777777" w:rsidR="003C4E5C" w:rsidRPr="00B674E8" w:rsidRDefault="003C4E5C" w:rsidP="00EA7F07">
            <w:pPr>
              <w:pStyle w:val="TableParagraph"/>
              <w:ind w:left="0"/>
              <w:jc w:val="both"/>
            </w:pPr>
            <w:r w:rsidRPr="00B674E8">
              <w:t>Выявлять</w:t>
            </w:r>
            <w:r w:rsidRPr="00B674E8">
              <w:rPr>
                <w:spacing w:val="-7"/>
              </w:rPr>
              <w:t xml:space="preserve"> </w:t>
            </w:r>
            <w:r w:rsidRPr="00B674E8">
              <w:t>общее</w:t>
            </w:r>
            <w:r w:rsidRPr="00B674E8">
              <w:rPr>
                <w:spacing w:val="-11"/>
              </w:rPr>
              <w:t xml:space="preserve"> </w:t>
            </w:r>
            <w:r w:rsidRPr="00B674E8">
              <w:t>и</w:t>
            </w:r>
            <w:r w:rsidRPr="00B674E8">
              <w:rPr>
                <w:spacing w:val="-8"/>
              </w:rPr>
              <w:t xml:space="preserve"> </w:t>
            </w:r>
            <w:r w:rsidRPr="00B674E8">
              <w:t>различия</w:t>
            </w:r>
            <w:r w:rsidRPr="00B674E8">
              <w:rPr>
                <w:spacing w:val="-8"/>
              </w:rPr>
              <w:t xml:space="preserve"> </w:t>
            </w:r>
            <w:r w:rsidRPr="00B674E8">
              <w:t>в</w:t>
            </w:r>
            <w:r w:rsidRPr="00B674E8">
              <w:rPr>
                <w:spacing w:val="-12"/>
              </w:rPr>
              <w:t xml:space="preserve"> </w:t>
            </w:r>
            <w:r w:rsidRPr="00B674E8">
              <w:t>разных позиционных системах счисления.</w:t>
            </w:r>
          </w:p>
          <w:p w14:paraId="0075EA73" w14:textId="77777777" w:rsidR="003C4E5C" w:rsidRPr="00B674E8" w:rsidRDefault="003C4E5C" w:rsidP="00EA7F07">
            <w:pPr>
              <w:pStyle w:val="TableParagraph"/>
              <w:ind w:left="0"/>
              <w:jc w:val="both"/>
            </w:pPr>
            <w:r w:rsidRPr="00B674E8">
              <w:t>Записывать небольшие (от 0 до 1024) целые</w:t>
            </w:r>
            <w:r w:rsidRPr="00B674E8">
              <w:rPr>
                <w:spacing w:val="-12"/>
              </w:rPr>
              <w:t xml:space="preserve"> </w:t>
            </w:r>
            <w:r w:rsidRPr="00B674E8">
              <w:t>числа</w:t>
            </w:r>
            <w:r w:rsidRPr="00B674E8">
              <w:rPr>
                <w:spacing w:val="-12"/>
              </w:rPr>
              <w:t xml:space="preserve"> </w:t>
            </w:r>
            <w:r w:rsidRPr="00B674E8">
              <w:t>в</w:t>
            </w:r>
            <w:r w:rsidRPr="00B674E8">
              <w:rPr>
                <w:spacing w:val="-13"/>
              </w:rPr>
              <w:t xml:space="preserve"> </w:t>
            </w:r>
            <w:r w:rsidRPr="00B674E8">
              <w:t>различных</w:t>
            </w:r>
            <w:r w:rsidRPr="00B674E8">
              <w:rPr>
                <w:spacing w:val="-14"/>
              </w:rPr>
              <w:t xml:space="preserve"> </w:t>
            </w:r>
            <w:r w:rsidRPr="00B674E8">
              <w:t>позиционных системах счисления (двоичной, восьмеричной, шестнадцатеричной).</w:t>
            </w:r>
          </w:p>
          <w:p w14:paraId="67203846" w14:textId="256F9E57" w:rsidR="003C4E5C" w:rsidRPr="00B674E8" w:rsidRDefault="003C4E5C" w:rsidP="00EA7F07">
            <w:pPr>
              <w:pStyle w:val="TableParagraph"/>
              <w:ind w:left="0"/>
              <w:jc w:val="both"/>
            </w:pPr>
            <w:r w:rsidRPr="00B674E8">
              <w:t>Сравнивать</w:t>
            </w:r>
            <w:r w:rsidRPr="00B674E8">
              <w:rPr>
                <w:spacing w:val="-15"/>
              </w:rPr>
              <w:t xml:space="preserve"> </w:t>
            </w:r>
            <w:r w:rsidRPr="00B674E8">
              <w:t>целые</w:t>
            </w:r>
            <w:r w:rsidRPr="00B674E8">
              <w:rPr>
                <w:spacing w:val="-18"/>
              </w:rPr>
              <w:t xml:space="preserve"> </w:t>
            </w:r>
            <w:r w:rsidRPr="00B674E8">
              <w:t>числа,</w:t>
            </w:r>
            <w:r w:rsidRPr="00B674E8">
              <w:rPr>
                <w:spacing w:val="-14"/>
              </w:rPr>
              <w:t xml:space="preserve"> </w:t>
            </w:r>
            <w:r w:rsidRPr="00B674E8">
              <w:t>записанные в двоичной, восьмеричной и</w:t>
            </w:r>
            <w:r w:rsidR="00855F86" w:rsidRPr="00B674E8">
              <w:t xml:space="preserve"> </w:t>
            </w:r>
            <w:r w:rsidRPr="00B674E8">
              <w:t>шестнадцатеричной</w:t>
            </w:r>
            <w:r w:rsidRPr="00B674E8">
              <w:rPr>
                <w:spacing w:val="-18"/>
              </w:rPr>
              <w:t xml:space="preserve"> </w:t>
            </w:r>
            <w:r w:rsidRPr="00B674E8">
              <w:t xml:space="preserve">системах </w:t>
            </w:r>
            <w:r w:rsidRPr="00B674E8">
              <w:rPr>
                <w:spacing w:val="-2"/>
              </w:rPr>
              <w:t>счисления.</w:t>
            </w:r>
          </w:p>
          <w:p w14:paraId="1BC19418" w14:textId="0BF77C98" w:rsidR="00146EB5" w:rsidRPr="00B674E8" w:rsidRDefault="003C4E5C" w:rsidP="00EA7F07">
            <w:pPr>
              <w:pStyle w:val="TableParagraph"/>
              <w:ind w:left="0"/>
              <w:jc w:val="both"/>
            </w:pPr>
            <w:r w:rsidRPr="00B674E8">
              <w:t>Выполнять</w:t>
            </w:r>
            <w:r w:rsidRPr="00B674E8">
              <w:rPr>
                <w:spacing w:val="-16"/>
              </w:rPr>
              <w:t xml:space="preserve"> </w:t>
            </w:r>
            <w:r w:rsidRPr="00B674E8">
              <w:t>операции</w:t>
            </w:r>
            <w:r w:rsidRPr="00B674E8">
              <w:rPr>
                <w:spacing w:val="-16"/>
              </w:rPr>
              <w:t xml:space="preserve"> </w:t>
            </w:r>
            <w:r w:rsidRPr="00B674E8">
              <w:t>сложения</w:t>
            </w:r>
            <w:r w:rsidRPr="00B674E8">
              <w:rPr>
                <w:spacing w:val="-16"/>
              </w:rPr>
              <w:t xml:space="preserve"> </w:t>
            </w:r>
            <w:r w:rsidRPr="00B674E8">
              <w:t>и умножения над небольшими двоичными числами</w:t>
            </w:r>
          </w:p>
        </w:tc>
      </w:tr>
      <w:tr w:rsidR="00AC7196" w:rsidRPr="00B674E8" w14:paraId="0A6A76EF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769D3" w14:textId="73E55AF8" w:rsidR="00872AED" w:rsidRPr="00B674E8" w:rsidRDefault="003C4E5C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23C39494" w14:textId="32E4EA57" w:rsidR="00872AED" w:rsidRPr="00B674E8" w:rsidRDefault="003C4E5C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Элементы математической логики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08FB5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7ABD6" w14:textId="399392B9" w:rsidR="00872AED" w:rsidRPr="00B674E8" w:rsidRDefault="003C4E5C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8" w:type="pct"/>
            <w:vAlign w:val="center"/>
          </w:tcPr>
          <w:p w14:paraId="5CBA35C8" w14:textId="77777777" w:rsidR="006136C1" w:rsidRPr="00B674E8" w:rsidRDefault="006136C1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понятий. Анализировать логическую структуру </w:t>
            </w:r>
            <w:r w:rsidRPr="00B674E8">
              <w:rPr>
                <w:spacing w:val="-2"/>
              </w:rPr>
              <w:t>высказываний.</w:t>
            </w:r>
          </w:p>
          <w:p w14:paraId="6EAE1C7C" w14:textId="77777777" w:rsidR="006136C1" w:rsidRPr="00B674E8" w:rsidRDefault="006136C1" w:rsidP="00EA7F07">
            <w:pPr>
              <w:pStyle w:val="TableParagraph"/>
              <w:ind w:left="0"/>
              <w:jc w:val="both"/>
            </w:pPr>
            <w:r w:rsidRPr="00B674E8">
              <w:t>Использовать</w:t>
            </w:r>
            <w:r w:rsidRPr="00B674E8">
              <w:rPr>
                <w:spacing w:val="-15"/>
              </w:rPr>
              <w:t xml:space="preserve"> </w:t>
            </w:r>
            <w:r w:rsidRPr="00B674E8">
              <w:t>логические</w:t>
            </w:r>
            <w:r w:rsidRPr="00B674E8">
              <w:rPr>
                <w:spacing w:val="-17"/>
              </w:rPr>
              <w:t xml:space="preserve"> </w:t>
            </w:r>
            <w:r w:rsidRPr="00B674E8">
              <w:rPr>
                <w:spacing w:val="-2"/>
              </w:rPr>
              <w:t>операции.</w:t>
            </w:r>
          </w:p>
          <w:p w14:paraId="2887B14B" w14:textId="77777777" w:rsidR="006136C1" w:rsidRPr="00B674E8" w:rsidRDefault="006136C1" w:rsidP="00EA7F07">
            <w:pPr>
              <w:pStyle w:val="TableParagraph"/>
              <w:ind w:left="0"/>
              <w:jc w:val="both"/>
            </w:pPr>
            <w:r w:rsidRPr="00B674E8">
              <w:t>Строить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таблицы</w:t>
            </w:r>
            <w:r w:rsidRPr="00B674E8">
              <w:rPr>
                <w:spacing w:val="-17"/>
              </w:rPr>
              <w:t xml:space="preserve"> </w:t>
            </w:r>
            <w:r w:rsidRPr="00B674E8">
              <w:t>истинности для логических выражений.</w:t>
            </w:r>
          </w:p>
          <w:p w14:paraId="78A9419D" w14:textId="77777777" w:rsidR="006136C1" w:rsidRPr="00B674E8" w:rsidRDefault="006136C1" w:rsidP="00EA7F07">
            <w:pPr>
              <w:pStyle w:val="TableParagraph"/>
              <w:ind w:left="0"/>
              <w:jc w:val="both"/>
            </w:pPr>
            <w:r w:rsidRPr="00B674E8">
              <w:t>Вычислять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истинностное</w:t>
            </w:r>
            <w:r w:rsidRPr="00B674E8">
              <w:rPr>
                <w:spacing w:val="-17"/>
              </w:rPr>
              <w:t xml:space="preserve"> </w:t>
            </w:r>
            <w:r w:rsidRPr="00B674E8">
              <w:t>значение логического выражения.</w:t>
            </w:r>
          </w:p>
          <w:p w14:paraId="64E1FC8B" w14:textId="77777777" w:rsidR="00872AED" w:rsidRPr="00B674E8" w:rsidRDefault="006136C1" w:rsidP="00EA7F07">
            <w:pPr>
              <w:pStyle w:val="TableParagraph"/>
              <w:ind w:left="0"/>
              <w:jc w:val="both"/>
              <w:rPr>
                <w:spacing w:val="-2"/>
              </w:rPr>
            </w:pPr>
            <w:r w:rsidRPr="00B674E8">
              <w:rPr>
                <w:bCs/>
              </w:rPr>
              <w:t>З</w:t>
            </w:r>
            <w:r w:rsidRPr="00B674E8">
              <w:t>накомиться</w:t>
            </w:r>
            <w:r w:rsidRPr="00B674E8">
              <w:rPr>
                <w:spacing w:val="-14"/>
              </w:rPr>
              <w:t xml:space="preserve"> </w:t>
            </w:r>
            <w:r w:rsidRPr="00B674E8">
              <w:t>с</w:t>
            </w:r>
            <w:r w:rsidRPr="00B674E8">
              <w:rPr>
                <w:spacing w:val="-16"/>
              </w:rPr>
              <w:t xml:space="preserve"> </w:t>
            </w:r>
            <w:r w:rsidRPr="00B674E8">
              <w:t>логическими</w:t>
            </w:r>
            <w:r w:rsidRPr="00B674E8">
              <w:rPr>
                <w:spacing w:val="-18"/>
              </w:rPr>
              <w:t xml:space="preserve"> </w:t>
            </w:r>
            <w:r w:rsidRPr="00B674E8">
              <w:t xml:space="preserve">основами </w:t>
            </w:r>
            <w:r w:rsidRPr="00B674E8">
              <w:rPr>
                <w:spacing w:val="-2"/>
              </w:rPr>
              <w:t>компьютера.</w:t>
            </w:r>
          </w:p>
          <w:p w14:paraId="1AD0468C" w14:textId="77777777" w:rsidR="00B613E2" w:rsidRPr="00B674E8" w:rsidRDefault="00B613E2" w:rsidP="00EA7F07">
            <w:pPr>
              <w:pStyle w:val="TableParagraph"/>
              <w:ind w:left="0"/>
              <w:jc w:val="both"/>
              <w:rPr>
                <w:b/>
                <w:bCs/>
                <w:i/>
                <w:iCs/>
              </w:rPr>
            </w:pPr>
            <w:r w:rsidRPr="00B674E8">
              <w:rPr>
                <w:b/>
                <w:bCs/>
                <w:i/>
                <w:iCs/>
              </w:rPr>
              <w:t>Практические работы:</w:t>
            </w:r>
          </w:p>
          <w:p w14:paraId="432F25ED" w14:textId="040C1DE7" w:rsidR="00B613E2" w:rsidRPr="00EA7F07" w:rsidRDefault="00B613E2" w:rsidP="00EA7F07">
            <w:pPr>
              <w:pStyle w:val="TableParagraph"/>
              <w:ind w:left="0"/>
              <w:jc w:val="both"/>
              <w:rPr>
                <w:i/>
              </w:rPr>
            </w:pPr>
            <w:r w:rsidRPr="00EA7F07">
              <w:rPr>
                <w:i/>
              </w:rPr>
              <w:t>1.</w:t>
            </w:r>
            <w:r w:rsidR="00EA7F07" w:rsidRPr="00EA7F07">
              <w:rPr>
                <w:i/>
              </w:rPr>
              <w:t xml:space="preserve"> </w:t>
            </w:r>
            <w:r w:rsidRPr="00EA7F07">
              <w:rPr>
                <w:i/>
              </w:rPr>
              <w:t>Формирование сложных высказываний из простых, с использованием логических операций.</w:t>
            </w:r>
          </w:p>
          <w:p w14:paraId="02CED05D" w14:textId="77777777" w:rsidR="00B613E2" w:rsidRPr="00EA7F07" w:rsidRDefault="00B613E2" w:rsidP="00EA7F07">
            <w:pPr>
              <w:pStyle w:val="TableParagraph"/>
              <w:tabs>
                <w:tab w:val="left" w:pos="175"/>
              </w:tabs>
              <w:ind w:left="0"/>
              <w:jc w:val="both"/>
              <w:rPr>
                <w:i/>
              </w:rPr>
            </w:pPr>
            <w:r w:rsidRPr="00EA7F07">
              <w:rPr>
                <w:i/>
              </w:rPr>
              <w:t>2. Построение таблицы истинности по логическим выражениям.</w:t>
            </w:r>
          </w:p>
          <w:p w14:paraId="531C3C67" w14:textId="77777777" w:rsidR="00B613E2" w:rsidRPr="00EA7F07" w:rsidRDefault="00B613E2" w:rsidP="00EA7F07">
            <w:pPr>
              <w:pStyle w:val="TableParagraph"/>
              <w:tabs>
                <w:tab w:val="left" w:pos="175"/>
              </w:tabs>
              <w:ind w:left="0"/>
              <w:jc w:val="both"/>
              <w:rPr>
                <w:i/>
              </w:rPr>
            </w:pPr>
            <w:r w:rsidRPr="00EA7F07">
              <w:rPr>
                <w:i/>
              </w:rPr>
              <w:lastRenderedPageBreak/>
              <w:t>3. Решение логических задач, с использованием таблицы истинности.</w:t>
            </w:r>
          </w:p>
          <w:p w14:paraId="7D46133C" w14:textId="77777777" w:rsidR="00B613E2" w:rsidRPr="00EA7F07" w:rsidRDefault="00B613E2" w:rsidP="00EA7F07">
            <w:pPr>
              <w:pStyle w:val="TableParagraph"/>
              <w:tabs>
                <w:tab w:val="left" w:pos="175"/>
              </w:tabs>
              <w:ind w:left="0"/>
              <w:jc w:val="both"/>
              <w:rPr>
                <w:i/>
              </w:rPr>
            </w:pPr>
            <w:r w:rsidRPr="00EA7F07">
              <w:rPr>
                <w:i/>
              </w:rPr>
              <w:t>4. Решение логических задач путем преобразования логических выражений.</w:t>
            </w:r>
          </w:p>
          <w:p w14:paraId="09F801D1" w14:textId="62844F42" w:rsidR="00B613E2" w:rsidRPr="00B674E8" w:rsidRDefault="00B613E2" w:rsidP="00EA7F07">
            <w:pPr>
              <w:pStyle w:val="TableParagraph"/>
              <w:tabs>
                <w:tab w:val="left" w:pos="175"/>
              </w:tabs>
              <w:ind w:left="0"/>
              <w:jc w:val="both"/>
            </w:pPr>
            <w:r w:rsidRPr="00EA7F07">
              <w:rPr>
                <w:i/>
              </w:rPr>
              <w:t>5. Построение электронных схем по данному</w:t>
            </w:r>
            <w:r w:rsidR="00EA7F07" w:rsidRPr="00EA7F07">
              <w:rPr>
                <w:i/>
              </w:rPr>
              <w:t xml:space="preserve"> выражению и таблице истинности</w:t>
            </w:r>
          </w:p>
        </w:tc>
      </w:tr>
      <w:tr w:rsidR="00AC7196" w:rsidRPr="00B674E8" w14:paraId="62F422FA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B849C" w14:textId="77777777" w:rsidR="00872AED" w:rsidRPr="00B674E8" w:rsidRDefault="00872AED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3" w:type="pct"/>
          </w:tcPr>
          <w:p w14:paraId="181B1962" w14:textId="50BD90F6" w:rsidR="00872AED" w:rsidRPr="00B674E8" w:rsidRDefault="00F20653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98DBB" w14:textId="58421E25" w:rsidR="00872AED" w:rsidRPr="00B674E8" w:rsidRDefault="00F20653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78" w:type="pct"/>
            <w:vAlign w:val="center"/>
          </w:tcPr>
          <w:p w14:paraId="1DAF2391" w14:textId="77777777" w:rsidR="00872AED" w:rsidRPr="00B674E8" w:rsidRDefault="00872AED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494408FF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2D722" w14:textId="579538F0" w:rsidR="00F20653" w:rsidRPr="00B674E8" w:rsidRDefault="00F20653" w:rsidP="00EA7F07">
            <w:pPr>
              <w:pStyle w:val="TableParagraph"/>
              <w:ind w:left="0"/>
              <w:jc w:val="center"/>
            </w:pPr>
            <w:bookmarkStart w:id="13" w:name="_Hlk192513257"/>
            <w:r w:rsidRPr="00B674E8">
              <w:rPr>
                <w:b/>
                <w:lang w:eastAsia="ru-RU"/>
              </w:rPr>
              <w:t>Раздел «Алгоритмы и программирование»</w:t>
            </w:r>
          </w:p>
        </w:tc>
      </w:tr>
      <w:tr w:rsidR="00AC7196" w:rsidRPr="00B674E8" w14:paraId="06FB12E2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1D1D4" w14:textId="12B627AE" w:rsidR="00F20653" w:rsidRPr="00B674E8" w:rsidRDefault="00F20653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3DC7D845" w14:textId="77777777" w:rsidR="004F03CC" w:rsidRPr="00B674E8" w:rsidRDefault="004F03CC" w:rsidP="00B674E8">
            <w:pPr>
              <w:pStyle w:val="TableParagraph"/>
              <w:ind w:left="0"/>
            </w:pPr>
            <w:r w:rsidRPr="00B674E8">
              <w:t>Исполнители</w:t>
            </w:r>
            <w:r w:rsidRPr="00B674E8">
              <w:rPr>
                <w:spacing w:val="-18"/>
              </w:rPr>
              <w:t xml:space="preserve"> </w:t>
            </w:r>
            <w:r w:rsidRPr="00B674E8">
              <w:t xml:space="preserve">и </w:t>
            </w:r>
            <w:r w:rsidRPr="00B674E8">
              <w:rPr>
                <w:spacing w:val="-2"/>
              </w:rPr>
              <w:t>алгоритмы.</w:t>
            </w:r>
          </w:p>
          <w:p w14:paraId="2F8B7B99" w14:textId="36C0B379" w:rsidR="00F20653" w:rsidRPr="00B674E8" w:rsidRDefault="004F03CC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Алгоритмические конструкции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DDBC8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15E4C" w14:textId="59206E8C" w:rsidR="00F20653" w:rsidRPr="00B674E8" w:rsidRDefault="004F03CC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78" w:type="pct"/>
            <w:vAlign w:val="center"/>
          </w:tcPr>
          <w:p w14:paraId="6BE3AD81" w14:textId="77777777" w:rsidR="004F03CC" w:rsidRPr="00B674E8" w:rsidRDefault="004F03CC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изучаемых </w:t>
            </w:r>
            <w:r w:rsidRPr="00B674E8">
              <w:rPr>
                <w:spacing w:val="-2"/>
              </w:rPr>
              <w:t>понятий.</w:t>
            </w:r>
          </w:p>
          <w:p w14:paraId="69FA7A1B" w14:textId="33EA55BC" w:rsidR="004F03CC" w:rsidRPr="00B674E8" w:rsidRDefault="004F03CC" w:rsidP="00EA7F07">
            <w:pPr>
              <w:pStyle w:val="TableParagraph"/>
              <w:ind w:left="0"/>
              <w:jc w:val="both"/>
            </w:pPr>
            <w:r w:rsidRPr="00B674E8">
              <w:t>Определять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по</w:t>
            </w:r>
            <w:r w:rsidRPr="00B674E8">
              <w:rPr>
                <w:spacing w:val="-17"/>
              </w:rPr>
              <w:t xml:space="preserve"> </w:t>
            </w:r>
            <w:r w:rsidRPr="00B674E8">
              <w:t>блок-схеме, для решения какой задачи</w:t>
            </w:r>
            <w:r w:rsidR="00FF3BA2" w:rsidRPr="00B674E8">
              <w:t xml:space="preserve"> </w:t>
            </w:r>
            <w:r w:rsidRPr="00B674E8">
              <w:t>предназначен данный алгоритм. Анализировать изменение значений величин</w:t>
            </w:r>
            <w:r w:rsidRPr="00B674E8">
              <w:rPr>
                <w:spacing w:val="-16"/>
              </w:rPr>
              <w:t xml:space="preserve"> </w:t>
            </w:r>
            <w:r w:rsidRPr="00B674E8">
              <w:t>при</w:t>
            </w:r>
            <w:r w:rsidRPr="00B674E8">
              <w:rPr>
                <w:spacing w:val="-16"/>
              </w:rPr>
              <w:t xml:space="preserve"> </w:t>
            </w:r>
            <w:r w:rsidRPr="00B674E8">
              <w:t>пошаговом</w:t>
            </w:r>
            <w:r w:rsidRPr="00B674E8">
              <w:rPr>
                <w:spacing w:val="-15"/>
              </w:rPr>
              <w:t xml:space="preserve"> </w:t>
            </w:r>
            <w:r w:rsidRPr="00B674E8">
              <w:t xml:space="preserve">выполнении </w:t>
            </w:r>
            <w:r w:rsidRPr="00B674E8">
              <w:rPr>
                <w:spacing w:val="-2"/>
              </w:rPr>
              <w:t>алгоритма.</w:t>
            </w:r>
          </w:p>
          <w:p w14:paraId="1E2D3401" w14:textId="3CB5313E" w:rsidR="004F03CC" w:rsidRPr="00B674E8" w:rsidRDefault="004F03CC" w:rsidP="00EA7F07">
            <w:pPr>
              <w:pStyle w:val="TableParagraph"/>
              <w:spacing w:before="1"/>
              <w:ind w:left="0"/>
              <w:jc w:val="both"/>
            </w:pPr>
            <w:r w:rsidRPr="00B674E8">
              <w:t>Определять</w:t>
            </w:r>
            <w:r w:rsidRPr="00B674E8">
              <w:rPr>
                <w:spacing w:val="-12"/>
              </w:rPr>
              <w:t xml:space="preserve"> </w:t>
            </w:r>
            <w:r w:rsidRPr="00B674E8">
              <w:t>по</w:t>
            </w:r>
            <w:r w:rsidRPr="00B674E8">
              <w:rPr>
                <w:spacing w:val="-15"/>
              </w:rPr>
              <w:t xml:space="preserve"> </w:t>
            </w:r>
            <w:r w:rsidRPr="00B674E8">
              <w:t>выбранному</w:t>
            </w:r>
            <w:r w:rsidRPr="00B674E8">
              <w:rPr>
                <w:spacing w:val="-18"/>
              </w:rPr>
              <w:t xml:space="preserve"> </w:t>
            </w:r>
            <w:r w:rsidRPr="00B674E8">
              <w:t>методу решения задачи, какие</w:t>
            </w:r>
            <w:r w:rsidR="00FF3BA2" w:rsidRPr="00B674E8">
              <w:t xml:space="preserve"> </w:t>
            </w:r>
            <w:r w:rsidRPr="00B674E8">
              <w:t>алгоритмические</w:t>
            </w:r>
            <w:r w:rsidRPr="00B674E8">
              <w:rPr>
                <w:spacing w:val="-18"/>
              </w:rPr>
              <w:t xml:space="preserve"> </w:t>
            </w:r>
            <w:r w:rsidRPr="00B674E8">
              <w:t>конструкции</w:t>
            </w:r>
            <w:r w:rsidRPr="00B674E8">
              <w:rPr>
                <w:spacing w:val="-17"/>
              </w:rPr>
              <w:t xml:space="preserve"> </w:t>
            </w:r>
            <w:r w:rsidRPr="00B674E8">
              <w:t>могут войти в алгоритм.</w:t>
            </w:r>
          </w:p>
          <w:p w14:paraId="4730B9F1" w14:textId="77777777" w:rsidR="004F03CC" w:rsidRPr="00B674E8" w:rsidRDefault="004F03CC" w:rsidP="00EA7F07">
            <w:pPr>
              <w:pStyle w:val="TableParagraph"/>
              <w:spacing w:before="3"/>
              <w:ind w:left="0"/>
              <w:jc w:val="both"/>
            </w:pPr>
            <w:r w:rsidRPr="00B674E8">
              <w:t>Сравнивать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различные</w:t>
            </w:r>
            <w:r w:rsidRPr="00B674E8">
              <w:rPr>
                <w:spacing w:val="-17"/>
              </w:rPr>
              <w:t xml:space="preserve"> </w:t>
            </w:r>
            <w:r w:rsidRPr="00B674E8">
              <w:t>алгоритмы решения одной задачи.</w:t>
            </w:r>
          </w:p>
          <w:p w14:paraId="2F259E42" w14:textId="50BD457F" w:rsidR="004F03CC" w:rsidRPr="00B674E8" w:rsidRDefault="004F03CC" w:rsidP="00EA7F07">
            <w:pPr>
              <w:pStyle w:val="TableParagraph"/>
              <w:spacing w:before="3"/>
              <w:ind w:left="0"/>
              <w:jc w:val="both"/>
            </w:pPr>
            <w:r w:rsidRPr="00B674E8">
              <w:t>Создавать,</w:t>
            </w:r>
            <w:r w:rsidRPr="00B674E8">
              <w:rPr>
                <w:spacing w:val="-12"/>
              </w:rPr>
              <w:t xml:space="preserve"> </w:t>
            </w:r>
            <w:r w:rsidRPr="00B674E8">
              <w:t>выполнять</w:t>
            </w:r>
            <w:r w:rsidRPr="00B674E8">
              <w:rPr>
                <w:spacing w:val="-10"/>
              </w:rPr>
              <w:t xml:space="preserve"> </w:t>
            </w:r>
            <w:r w:rsidRPr="00B674E8">
              <w:t>вручную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10"/>
              </w:rPr>
              <w:t>и</w:t>
            </w:r>
            <w:r w:rsidR="00FF3BA2" w:rsidRPr="00B674E8">
              <w:rPr>
                <w:spacing w:val="-10"/>
              </w:rPr>
              <w:t xml:space="preserve"> </w:t>
            </w:r>
            <w:r w:rsidRPr="00B674E8">
              <w:t>на</w:t>
            </w:r>
            <w:r w:rsidRPr="00B674E8">
              <w:rPr>
                <w:spacing w:val="-15"/>
              </w:rPr>
              <w:t xml:space="preserve"> </w:t>
            </w:r>
            <w:r w:rsidRPr="00B674E8">
              <w:t>компьютере</w:t>
            </w:r>
            <w:r w:rsidRPr="00B674E8">
              <w:rPr>
                <w:spacing w:val="-15"/>
              </w:rPr>
              <w:t xml:space="preserve"> </w:t>
            </w:r>
            <w:r w:rsidRPr="00B674E8">
              <w:t>несложные</w:t>
            </w:r>
            <w:r w:rsidRPr="00B674E8">
              <w:rPr>
                <w:spacing w:val="-15"/>
              </w:rPr>
              <w:t xml:space="preserve"> </w:t>
            </w:r>
            <w:r w:rsidRPr="00B674E8">
              <w:t>алгоритмы с</w:t>
            </w:r>
            <w:r w:rsidRPr="00B674E8">
              <w:rPr>
                <w:spacing w:val="-13"/>
              </w:rPr>
              <w:t xml:space="preserve"> </w:t>
            </w:r>
            <w:r w:rsidRPr="00B674E8">
              <w:t>использованием</w:t>
            </w:r>
            <w:r w:rsidRPr="00B674E8">
              <w:rPr>
                <w:spacing w:val="-10"/>
              </w:rPr>
              <w:t xml:space="preserve"> </w:t>
            </w:r>
            <w:r w:rsidRPr="00B674E8">
              <w:t>циклов</w:t>
            </w:r>
            <w:r w:rsidRPr="00B674E8">
              <w:rPr>
                <w:spacing w:val="-14"/>
              </w:rPr>
              <w:t xml:space="preserve"> </w:t>
            </w:r>
            <w:r w:rsidRPr="00B674E8">
              <w:t>и</w:t>
            </w:r>
            <w:r w:rsidRPr="00B674E8">
              <w:rPr>
                <w:spacing w:val="-11"/>
              </w:rPr>
              <w:t xml:space="preserve"> </w:t>
            </w:r>
            <w:r w:rsidRPr="00B674E8">
              <w:t>ветвлений для управления исполнителями</w:t>
            </w:r>
            <w:r w:rsidR="00FF3BA2" w:rsidRPr="00B674E8">
              <w:t xml:space="preserve"> (например, </w:t>
            </w:r>
            <w:r w:rsidRPr="00B674E8">
              <w:t>Робот,</w:t>
            </w:r>
            <w:r w:rsidRPr="00B674E8">
              <w:rPr>
                <w:spacing w:val="-14"/>
              </w:rPr>
              <w:t xml:space="preserve"> </w:t>
            </w:r>
            <w:r w:rsidRPr="00B674E8">
              <w:t xml:space="preserve">Черепашка, </w:t>
            </w:r>
            <w:r w:rsidRPr="00B674E8">
              <w:rPr>
                <w:spacing w:val="-2"/>
              </w:rPr>
              <w:t>Чертёжник</w:t>
            </w:r>
            <w:r w:rsidR="00FF3BA2" w:rsidRPr="00B674E8">
              <w:rPr>
                <w:spacing w:val="-2"/>
              </w:rPr>
              <w:t>, др</w:t>
            </w:r>
            <w:r w:rsidRPr="00B674E8">
              <w:rPr>
                <w:spacing w:val="-2"/>
              </w:rPr>
              <w:t>.</w:t>
            </w:r>
            <w:r w:rsidR="00FF3BA2" w:rsidRPr="00B674E8">
              <w:rPr>
                <w:spacing w:val="-2"/>
              </w:rPr>
              <w:t>)</w:t>
            </w:r>
            <w:r w:rsidR="00EA7F07">
              <w:rPr>
                <w:spacing w:val="-2"/>
              </w:rPr>
              <w:t>.</w:t>
            </w:r>
          </w:p>
          <w:p w14:paraId="7B4201E9" w14:textId="6AF9BCE1" w:rsidR="004F03CC" w:rsidRPr="00B674E8" w:rsidRDefault="004F03CC" w:rsidP="00EA7F07">
            <w:pPr>
              <w:pStyle w:val="TableParagraph"/>
              <w:spacing w:before="2"/>
              <w:ind w:left="0"/>
              <w:jc w:val="both"/>
            </w:pPr>
            <w:r w:rsidRPr="00B674E8">
              <w:t>Исполнять</w:t>
            </w:r>
            <w:r w:rsidRPr="00B674E8">
              <w:rPr>
                <w:spacing w:val="-8"/>
              </w:rPr>
              <w:t xml:space="preserve"> </w:t>
            </w:r>
            <w:r w:rsidRPr="00B674E8">
              <w:t>готовые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2"/>
              </w:rPr>
              <w:t>алгоритмы</w:t>
            </w:r>
            <w:r w:rsidR="00FF3BA2" w:rsidRPr="00B674E8">
              <w:rPr>
                <w:spacing w:val="-2"/>
              </w:rPr>
              <w:t xml:space="preserve"> </w:t>
            </w:r>
            <w:r w:rsidRPr="00B674E8">
              <w:t>при</w:t>
            </w:r>
            <w:r w:rsidRPr="00B674E8">
              <w:rPr>
                <w:spacing w:val="-6"/>
              </w:rPr>
              <w:t xml:space="preserve"> </w:t>
            </w:r>
            <w:r w:rsidRPr="00B674E8">
              <w:t>конкретных</w:t>
            </w:r>
            <w:r w:rsidRPr="00B674E8">
              <w:rPr>
                <w:spacing w:val="-10"/>
              </w:rPr>
              <w:t xml:space="preserve"> </w:t>
            </w:r>
            <w:r w:rsidRPr="00B674E8">
              <w:t>исходных</w:t>
            </w:r>
            <w:r w:rsidRPr="00B674E8">
              <w:rPr>
                <w:spacing w:val="-9"/>
              </w:rPr>
              <w:t xml:space="preserve"> </w:t>
            </w:r>
            <w:r w:rsidRPr="00B674E8">
              <w:rPr>
                <w:spacing w:val="-2"/>
              </w:rPr>
              <w:t>данных.</w:t>
            </w:r>
          </w:p>
          <w:p w14:paraId="6030EFE8" w14:textId="77777777" w:rsidR="00F20653" w:rsidRPr="00B674E8" w:rsidRDefault="004F03CC" w:rsidP="00EA7F07">
            <w:pPr>
              <w:pStyle w:val="TableParagraph"/>
              <w:spacing w:before="24"/>
              <w:ind w:left="0"/>
              <w:jc w:val="both"/>
              <w:rPr>
                <w:spacing w:val="-2"/>
              </w:rPr>
            </w:pPr>
            <w:r w:rsidRPr="00B674E8">
              <w:t>Строить</w:t>
            </w:r>
            <w:r w:rsidRPr="00B674E8">
              <w:rPr>
                <w:spacing w:val="-5"/>
              </w:rPr>
              <w:t xml:space="preserve"> </w:t>
            </w:r>
            <w:r w:rsidRPr="00B674E8">
              <w:t>для</w:t>
            </w:r>
            <w:r w:rsidRPr="00B674E8">
              <w:rPr>
                <w:spacing w:val="-4"/>
              </w:rPr>
              <w:t xml:space="preserve"> </w:t>
            </w:r>
            <w:r w:rsidRPr="00B674E8">
              <w:rPr>
                <w:spacing w:val="-2"/>
              </w:rPr>
              <w:t>исполнителя</w:t>
            </w:r>
            <w:r w:rsidR="00FF3BA2" w:rsidRPr="00B674E8">
              <w:rPr>
                <w:spacing w:val="-2"/>
              </w:rPr>
              <w:t xml:space="preserve"> </w:t>
            </w:r>
            <w:r w:rsidRPr="00B674E8">
              <w:t>арифметических</w:t>
            </w:r>
            <w:r w:rsidRPr="00B674E8">
              <w:rPr>
                <w:spacing w:val="-18"/>
              </w:rPr>
              <w:t xml:space="preserve"> </w:t>
            </w:r>
            <w:r w:rsidRPr="00B674E8">
              <w:t>действий</w:t>
            </w:r>
            <w:r w:rsidRPr="00B674E8">
              <w:rPr>
                <w:spacing w:val="-17"/>
              </w:rPr>
              <w:t xml:space="preserve"> </w:t>
            </w:r>
            <w:r w:rsidRPr="00B674E8">
              <w:t>цепочки команд, дающих требуемый</w:t>
            </w:r>
            <w:r w:rsidR="00FF3BA2" w:rsidRPr="00B674E8">
              <w:t xml:space="preserve"> </w:t>
            </w:r>
            <w:r w:rsidRPr="00B674E8">
              <w:t>результат</w:t>
            </w:r>
            <w:r w:rsidRPr="00B674E8">
              <w:rPr>
                <w:spacing w:val="-9"/>
              </w:rPr>
              <w:t xml:space="preserve"> </w:t>
            </w:r>
            <w:r w:rsidRPr="00B674E8">
              <w:t>при</w:t>
            </w:r>
            <w:r w:rsidRPr="00B674E8">
              <w:rPr>
                <w:spacing w:val="-8"/>
              </w:rPr>
              <w:t xml:space="preserve"> </w:t>
            </w:r>
            <w:r w:rsidRPr="00B674E8">
              <w:t>конкретных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исходных</w:t>
            </w:r>
            <w:r w:rsidR="00FF3BA2" w:rsidRPr="00B674E8">
              <w:rPr>
                <w:spacing w:val="-2"/>
              </w:rPr>
              <w:t xml:space="preserve"> </w:t>
            </w:r>
            <w:r w:rsidRPr="00B674E8">
              <w:rPr>
                <w:spacing w:val="-2"/>
              </w:rPr>
              <w:t>данных</w:t>
            </w:r>
            <w:r w:rsidR="00FF3BA2" w:rsidRPr="00B674E8">
              <w:rPr>
                <w:spacing w:val="-2"/>
              </w:rPr>
              <w:t>.</w:t>
            </w:r>
          </w:p>
          <w:p w14:paraId="507088DF" w14:textId="0C28877C" w:rsidR="00A16E45" w:rsidRPr="00B674E8" w:rsidRDefault="00A16E45" w:rsidP="00EA7F07">
            <w:pPr>
              <w:pStyle w:val="TableParagraph"/>
              <w:ind w:left="0"/>
              <w:jc w:val="both"/>
              <w:rPr>
                <w:i/>
              </w:rPr>
            </w:pPr>
            <w:r w:rsidRPr="00B674E8">
              <w:rPr>
                <w:b/>
                <w:i/>
              </w:rPr>
              <w:t>Практические</w:t>
            </w:r>
            <w:r w:rsidRPr="00B674E8">
              <w:rPr>
                <w:b/>
                <w:i/>
                <w:spacing w:val="-14"/>
              </w:rPr>
              <w:t xml:space="preserve"> </w:t>
            </w:r>
            <w:r w:rsidRPr="00B674E8">
              <w:rPr>
                <w:b/>
                <w:i/>
                <w:spacing w:val="-2"/>
              </w:rPr>
              <w:t>работы</w:t>
            </w:r>
            <w:r w:rsidRPr="00EA7F07">
              <w:rPr>
                <w:b/>
                <w:i/>
                <w:spacing w:val="-2"/>
              </w:rPr>
              <w:t>:</w:t>
            </w:r>
          </w:p>
          <w:p w14:paraId="4CDDF71A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Способы записи алгоритмов. Блок-схемы.</w:t>
            </w:r>
          </w:p>
          <w:p w14:paraId="7A5D854C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Алгоритмическая конструкция «следование». Линейный алгоритм.</w:t>
            </w:r>
          </w:p>
          <w:p w14:paraId="70CFA12E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Алгоритмическая конструкция «ветвление». Составление блок схемы по алгоритму. Вычисления результата алгоритма по блок-схеме.</w:t>
            </w:r>
          </w:p>
          <w:p w14:paraId="68674331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Алгоритмическая конструкция «повторение».</w:t>
            </w:r>
          </w:p>
          <w:p w14:paraId="5C8994C7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Цикл с заданным условием продолжения работы.</w:t>
            </w:r>
          </w:p>
          <w:p w14:paraId="251D784D" w14:textId="77777777" w:rsidR="00634C1F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Цикл с заданным условием окончания работы.</w:t>
            </w:r>
          </w:p>
          <w:p w14:paraId="565B488C" w14:textId="67757B00" w:rsidR="00A16E45" w:rsidRPr="00B674E8" w:rsidRDefault="00634C1F" w:rsidP="00EA7F07">
            <w:pPr>
              <w:pStyle w:val="a3"/>
              <w:numPr>
                <w:ilvl w:val="0"/>
                <w:numId w:val="22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Ци</w:t>
            </w:r>
            <w:r w:rsidR="00EA7F07">
              <w:rPr>
                <w:rFonts w:ascii="Times New Roman" w:hAnsi="Times New Roman" w:cs="Times New Roman"/>
                <w:i/>
                <w:iCs/>
              </w:rPr>
              <w:t>кл с заданным числом повторений</w:t>
            </w:r>
          </w:p>
        </w:tc>
      </w:tr>
      <w:tr w:rsidR="00AC7196" w:rsidRPr="00B674E8" w14:paraId="56C3E6B3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390FF" w14:textId="019F2609" w:rsidR="00F20653" w:rsidRPr="00B674E8" w:rsidRDefault="00E61E7E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655E63B2" w14:textId="67098704" w:rsidR="00F20653" w:rsidRPr="00B674E8" w:rsidRDefault="00E61E7E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Язык программирования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3946E" w14:textId="738D8E66" w:rsidR="00F20653" w:rsidRPr="00B674E8" w:rsidRDefault="00E61E7E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8" w:type="pct"/>
            <w:vAlign w:val="center"/>
          </w:tcPr>
          <w:p w14:paraId="51A40C43" w14:textId="79EFC4A0" w:rsidR="00903B7F" w:rsidRPr="00B674E8" w:rsidRDefault="00903B7F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7"/>
              </w:rPr>
              <w:t xml:space="preserve"> </w:t>
            </w:r>
            <w:r w:rsidRPr="00B674E8">
              <w:t>понятий. Определять по программе, для</w:t>
            </w:r>
            <w:r w:rsidRPr="00B674E8">
              <w:rPr>
                <w:spacing w:val="-11"/>
              </w:rPr>
              <w:t xml:space="preserve"> </w:t>
            </w:r>
            <w:r w:rsidRPr="00B674E8">
              <w:t>решения</w:t>
            </w:r>
            <w:r w:rsidRPr="00B674E8">
              <w:rPr>
                <w:spacing w:val="-11"/>
              </w:rPr>
              <w:t xml:space="preserve"> </w:t>
            </w:r>
            <w:r w:rsidRPr="00B674E8">
              <w:t>какой</w:t>
            </w:r>
            <w:r w:rsidRPr="00B674E8">
              <w:rPr>
                <w:spacing w:val="-11"/>
              </w:rPr>
              <w:t xml:space="preserve"> </w:t>
            </w:r>
            <w:r w:rsidRPr="00B674E8">
              <w:t>задачи</w:t>
            </w:r>
            <w:r w:rsidRPr="00B674E8">
              <w:rPr>
                <w:spacing w:val="-11"/>
              </w:rPr>
              <w:t xml:space="preserve"> </w:t>
            </w:r>
            <w:r w:rsidRPr="00B674E8">
              <w:t xml:space="preserve">она </w:t>
            </w:r>
            <w:r w:rsidRPr="00B674E8">
              <w:rPr>
                <w:spacing w:val="-2"/>
              </w:rPr>
              <w:t>предназначена.</w:t>
            </w:r>
          </w:p>
          <w:p w14:paraId="1D773E75" w14:textId="77777777" w:rsidR="00903B7F" w:rsidRPr="00B674E8" w:rsidRDefault="00903B7F" w:rsidP="00EA7F07">
            <w:pPr>
              <w:pStyle w:val="TableParagraph"/>
              <w:spacing w:before="1"/>
              <w:ind w:left="0"/>
              <w:jc w:val="both"/>
            </w:pPr>
            <w:r w:rsidRPr="00B674E8">
              <w:t>Строить арифметические, строковые, логические</w:t>
            </w:r>
            <w:r w:rsidRPr="00B674E8">
              <w:rPr>
                <w:spacing w:val="-12"/>
              </w:rPr>
              <w:t xml:space="preserve"> </w:t>
            </w:r>
            <w:r w:rsidRPr="00B674E8">
              <w:t>выражения</w:t>
            </w:r>
            <w:r w:rsidRPr="00B674E8">
              <w:rPr>
                <w:spacing w:val="-9"/>
              </w:rPr>
              <w:t xml:space="preserve"> </w:t>
            </w:r>
            <w:r w:rsidRPr="00B674E8">
              <w:t>и</w:t>
            </w:r>
            <w:r w:rsidRPr="00B674E8">
              <w:rPr>
                <w:spacing w:val="-9"/>
              </w:rPr>
              <w:t xml:space="preserve"> </w:t>
            </w:r>
            <w:r w:rsidRPr="00B674E8">
              <w:t>вычислять</w:t>
            </w:r>
            <w:r w:rsidRPr="00B674E8">
              <w:rPr>
                <w:spacing w:val="-8"/>
              </w:rPr>
              <w:t xml:space="preserve"> </w:t>
            </w:r>
            <w:r w:rsidRPr="00B674E8">
              <w:t xml:space="preserve">их </w:t>
            </w:r>
            <w:r w:rsidRPr="00B674E8">
              <w:rPr>
                <w:spacing w:val="-2"/>
              </w:rPr>
              <w:t>значения.</w:t>
            </w:r>
          </w:p>
          <w:p w14:paraId="25810072" w14:textId="77777777" w:rsidR="00B70AEE" w:rsidRPr="00B674E8" w:rsidRDefault="00903B7F" w:rsidP="00EA7F07">
            <w:pPr>
              <w:pStyle w:val="TableParagraph"/>
              <w:ind w:left="0"/>
              <w:jc w:val="both"/>
              <w:rPr>
                <w:spacing w:val="-2"/>
              </w:rPr>
            </w:pPr>
            <w:r w:rsidRPr="00B674E8">
              <w:t>Программировать линейные и алгоритмы, предполагающие вычисление</w:t>
            </w:r>
            <w:r w:rsidRPr="00B674E8">
              <w:rPr>
                <w:spacing w:val="-18"/>
              </w:rPr>
              <w:t xml:space="preserve"> </w:t>
            </w:r>
            <w:r w:rsidRPr="00B674E8">
              <w:lastRenderedPageBreak/>
              <w:t>арифметических,</w:t>
            </w:r>
            <w:r w:rsidR="00B70AEE" w:rsidRPr="00B674E8">
              <w:t xml:space="preserve"> </w:t>
            </w:r>
            <w:r w:rsidRPr="00B674E8">
              <w:t>строковых</w:t>
            </w:r>
            <w:r w:rsidRPr="00B674E8">
              <w:rPr>
                <w:spacing w:val="-12"/>
              </w:rPr>
              <w:t xml:space="preserve"> </w:t>
            </w:r>
            <w:r w:rsidRPr="00B674E8">
              <w:t>и</w:t>
            </w:r>
            <w:r w:rsidRPr="00B674E8">
              <w:rPr>
                <w:spacing w:val="-6"/>
              </w:rPr>
              <w:t xml:space="preserve"> </w:t>
            </w:r>
            <w:r w:rsidRPr="00B674E8">
              <w:t>логических</w:t>
            </w:r>
            <w:r w:rsidRPr="00B674E8">
              <w:rPr>
                <w:spacing w:val="-4"/>
              </w:rPr>
              <w:t xml:space="preserve"> </w:t>
            </w:r>
            <w:r w:rsidRPr="00B674E8">
              <w:rPr>
                <w:spacing w:val="-2"/>
              </w:rPr>
              <w:t>выражений</w:t>
            </w:r>
            <w:r w:rsidR="00B70AEE" w:rsidRPr="00B674E8">
              <w:rPr>
                <w:spacing w:val="-2"/>
              </w:rPr>
              <w:t>.</w:t>
            </w:r>
          </w:p>
          <w:p w14:paraId="51D1699C" w14:textId="60FAE7D5" w:rsidR="00B70AEE" w:rsidRPr="00B674E8" w:rsidRDefault="00B70AEE" w:rsidP="00EA7F07">
            <w:pPr>
              <w:pStyle w:val="TableParagraph"/>
              <w:ind w:left="0"/>
              <w:jc w:val="both"/>
            </w:pPr>
            <w:r w:rsidRPr="00B674E8">
              <w:t>Разрабатывать программы, содержащие</w:t>
            </w:r>
            <w:r w:rsidRPr="00B674E8">
              <w:rPr>
                <w:spacing w:val="-18"/>
              </w:rPr>
              <w:t xml:space="preserve"> </w:t>
            </w:r>
            <w:r w:rsidRPr="00B674E8">
              <w:t>оператор</w:t>
            </w:r>
            <w:r w:rsidRPr="00B674E8">
              <w:rPr>
                <w:spacing w:val="-17"/>
              </w:rPr>
              <w:t xml:space="preserve"> </w:t>
            </w:r>
            <w:r w:rsidRPr="00B674E8">
              <w:t>(операторы) ветвления, в том числе с</w:t>
            </w:r>
            <w:r w:rsidRPr="00B674E8">
              <w:rPr>
                <w:spacing w:val="-18"/>
              </w:rPr>
              <w:t xml:space="preserve"> </w:t>
            </w:r>
            <w:r w:rsidRPr="00B674E8">
              <w:t>использованием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логических </w:t>
            </w:r>
            <w:r w:rsidRPr="00B674E8">
              <w:rPr>
                <w:spacing w:val="-2"/>
              </w:rPr>
              <w:t>операций.</w:t>
            </w:r>
          </w:p>
          <w:p w14:paraId="69CD7790" w14:textId="77777777" w:rsidR="00B70AEE" w:rsidRPr="00B674E8" w:rsidRDefault="00B70AEE" w:rsidP="00EA7F07">
            <w:pPr>
              <w:pStyle w:val="TableParagraph"/>
              <w:ind w:left="0"/>
              <w:jc w:val="both"/>
            </w:pPr>
            <w:r w:rsidRPr="00B674E8">
              <w:t>Разрабатывать программы, содержащие</w:t>
            </w:r>
            <w:r w:rsidRPr="00B674E8">
              <w:rPr>
                <w:spacing w:val="-18"/>
              </w:rPr>
              <w:t xml:space="preserve"> </w:t>
            </w:r>
            <w:r w:rsidRPr="00B674E8">
              <w:t>оператор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(операторы) </w:t>
            </w:r>
            <w:r w:rsidRPr="00B674E8">
              <w:rPr>
                <w:spacing w:val="-2"/>
              </w:rPr>
              <w:t>цикла.</w:t>
            </w:r>
          </w:p>
          <w:p w14:paraId="36B14AA5" w14:textId="77777777" w:rsidR="00F20653" w:rsidRPr="00B674E8" w:rsidRDefault="00B70AEE" w:rsidP="00EA7F07">
            <w:pPr>
              <w:pStyle w:val="TableParagraph"/>
              <w:ind w:left="0"/>
              <w:jc w:val="both"/>
              <w:rPr>
                <w:spacing w:val="-2"/>
              </w:rPr>
            </w:pPr>
            <w:r w:rsidRPr="00B674E8">
              <w:t>Выполнять</w:t>
            </w:r>
            <w:r w:rsidRPr="00B674E8">
              <w:rPr>
                <w:spacing w:val="-14"/>
              </w:rPr>
              <w:t xml:space="preserve"> </w:t>
            </w:r>
            <w:r w:rsidRPr="00B674E8">
              <w:t>диалоговую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отладку </w:t>
            </w:r>
            <w:r w:rsidRPr="00B674E8">
              <w:rPr>
                <w:spacing w:val="-2"/>
              </w:rPr>
              <w:t>программ.</w:t>
            </w:r>
          </w:p>
          <w:p w14:paraId="40DD2801" w14:textId="38CE6EEE" w:rsidR="001A10F7" w:rsidRPr="00B674E8" w:rsidRDefault="00CB068E" w:rsidP="00EA7F07">
            <w:pPr>
              <w:pStyle w:val="TableParagraph"/>
              <w:ind w:left="0"/>
              <w:jc w:val="both"/>
              <w:rPr>
                <w:i/>
                <w:spacing w:val="-2"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1A10F7" w:rsidRPr="00B674E8">
              <w:rPr>
                <w:i/>
                <w:spacing w:val="-2"/>
              </w:rPr>
              <w:t>:</w:t>
            </w:r>
          </w:p>
          <w:p w14:paraId="496BBBE6" w14:textId="77777777" w:rsidR="00835376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Программирование линейных алгоритмов.</w:t>
            </w:r>
          </w:p>
          <w:p w14:paraId="4514475D" w14:textId="77777777" w:rsidR="00835376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Программирование разветвляющихся алгоритмов. Условный оператор</w:t>
            </w:r>
          </w:p>
          <w:p w14:paraId="36028856" w14:textId="77777777" w:rsidR="00835376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Составной оператор.</w:t>
            </w:r>
          </w:p>
          <w:p w14:paraId="1A352502" w14:textId="77777777" w:rsidR="00835376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Программирование циклических алгоритмов.</w:t>
            </w:r>
          </w:p>
          <w:p w14:paraId="03D9886F" w14:textId="77777777" w:rsidR="00835376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Программирование циклов с заданным числом повторений.</w:t>
            </w:r>
          </w:p>
          <w:p w14:paraId="7D0227F5" w14:textId="3F6B062E" w:rsidR="00D9549E" w:rsidRPr="00B674E8" w:rsidRDefault="00835376" w:rsidP="00EA7F07">
            <w:pPr>
              <w:pStyle w:val="a3"/>
              <w:numPr>
                <w:ilvl w:val="0"/>
                <w:numId w:val="23"/>
              </w:numPr>
              <w:tabs>
                <w:tab w:val="left" w:pos="1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74E8">
              <w:rPr>
                <w:rFonts w:ascii="Times New Roman" w:hAnsi="Times New Roman" w:cs="Times New Roman"/>
                <w:i/>
                <w:iCs/>
              </w:rPr>
              <w:t>Различные варианты программ</w:t>
            </w:r>
            <w:r w:rsidR="00EA7F07">
              <w:rPr>
                <w:rFonts w:ascii="Times New Roman" w:hAnsi="Times New Roman" w:cs="Times New Roman"/>
                <w:i/>
                <w:iCs/>
              </w:rPr>
              <w:t>ирования циклического алгоритма</w:t>
            </w:r>
          </w:p>
        </w:tc>
      </w:tr>
      <w:tr w:rsidR="00AC7196" w:rsidRPr="00B674E8" w14:paraId="4071BFE7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E0830C" w14:textId="5EC170BB" w:rsidR="00D548C9" w:rsidRPr="00B674E8" w:rsidRDefault="00B70AEE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663" w:type="pct"/>
          </w:tcPr>
          <w:p w14:paraId="0E10352F" w14:textId="03D0AB14" w:rsidR="00D548C9" w:rsidRPr="00B674E8" w:rsidRDefault="00B70AEE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Анализ алгоритмов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D50D0A" w14:textId="773FC646" w:rsidR="00D548C9" w:rsidRPr="00B674E8" w:rsidRDefault="00B70AEE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Align w:val="center"/>
          </w:tcPr>
          <w:p w14:paraId="6E61FE9D" w14:textId="5CE05691" w:rsidR="00D548C9" w:rsidRPr="00B674E8" w:rsidRDefault="00B70AEE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понятий. Анализировать готовые алгоритмы и </w:t>
            </w:r>
            <w:r w:rsidRPr="00B674E8">
              <w:rPr>
                <w:spacing w:val="-2"/>
              </w:rPr>
              <w:t>программы</w:t>
            </w:r>
          </w:p>
        </w:tc>
      </w:tr>
      <w:tr w:rsidR="00AC7196" w:rsidRPr="00B674E8" w14:paraId="28F9ED86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2EFEE" w14:textId="4E40D49C" w:rsidR="00151CCF" w:rsidRPr="00B674E8" w:rsidRDefault="00151CCF" w:rsidP="00E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B4AF1" w14:textId="50B1E060" w:rsidR="00151CCF" w:rsidRPr="00B674E8" w:rsidRDefault="00151CCF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78" w:type="pct"/>
            <w:vAlign w:val="center"/>
          </w:tcPr>
          <w:p w14:paraId="7946B77B" w14:textId="77777777" w:rsidR="00151CCF" w:rsidRPr="00B674E8" w:rsidRDefault="00151CCF" w:rsidP="00EA7F07">
            <w:pPr>
              <w:pStyle w:val="TableParagraph"/>
              <w:ind w:left="0"/>
              <w:jc w:val="both"/>
            </w:pPr>
          </w:p>
        </w:tc>
      </w:tr>
      <w:bookmarkEnd w:id="13"/>
      <w:tr w:rsidR="00AC7196" w:rsidRPr="00B674E8" w14:paraId="1CD9901F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B1861" w14:textId="1F771A8D" w:rsidR="00151CCF" w:rsidRPr="00B674E8" w:rsidRDefault="00151CCF" w:rsidP="00E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Резервное время </w:t>
            </w: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по программе 8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3111C" w14:textId="7FFDFEEE" w:rsidR="00151CCF" w:rsidRPr="00B674E8" w:rsidRDefault="00A625D4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Align w:val="center"/>
          </w:tcPr>
          <w:p w14:paraId="29F45124" w14:textId="77777777" w:rsidR="00151CCF" w:rsidRPr="00B674E8" w:rsidRDefault="00151CCF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2C580079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3D85C" w14:textId="4239731E" w:rsidR="00151CCF" w:rsidRPr="00B674E8" w:rsidRDefault="00151CCF" w:rsidP="00E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программе 8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00CE0" w14:textId="381E37A1" w:rsidR="00151CCF" w:rsidRPr="00B674E8" w:rsidRDefault="00151CCF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78" w:type="pct"/>
            <w:vAlign w:val="center"/>
          </w:tcPr>
          <w:p w14:paraId="609AC3D7" w14:textId="77777777" w:rsidR="00151CCF" w:rsidRPr="00B674E8" w:rsidRDefault="00151CCF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18BE67E5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CEDE0" w14:textId="5EA41B99" w:rsidR="00A625D4" w:rsidRPr="00B674E8" w:rsidRDefault="00A625D4" w:rsidP="00EA7F07">
            <w:pPr>
              <w:pStyle w:val="TableParagraph"/>
              <w:ind w:left="0"/>
              <w:jc w:val="center"/>
            </w:pPr>
            <w:r w:rsidRPr="00B674E8">
              <w:rPr>
                <w:b/>
                <w:lang w:eastAsia="ru-RU"/>
              </w:rPr>
              <w:t>9 класс</w:t>
            </w:r>
          </w:p>
        </w:tc>
      </w:tr>
      <w:tr w:rsidR="00AC7196" w:rsidRPr="00B674E8" w14:paraId="5B75A5F8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21111" w14:textId="6CF20AC9" w:rsidR="00A625D4" w:rsidRPr="00B674E8" w:rsidRDefault="00A625D4" w:rsidP="00EA7F07">
            <w:pPr>
              <w:pStyle w:val="TableParagraph"/>
              <w:ind w:left="0"/>
              <w:jc w:val="center"/>
              <w:rPr>
                <w:b/>
                <w:lang w:eastAsia="ru-RU"/>
              </w:rPr>
            </w:pPr>
            <w:r w:rsidRPr="00B674E8">
              <w:rPr>
                <w:b/>
                <w:lang w:eastAsia="ru-RU"/>
              </w:rPr>
              <w:t>Раздел «</w:t>
            </w:r>
            <w:r w:rsidR="00430C67" w:rsidRPr="00B674E8">
              <w:rPr>
                <w:b/>
              </w:rPr>
              <w:t>Цифровая</w:t>
            </w:r>
            <w:r w:rsidR="00430C67" w:rsidRPr="00B674E8">
              <w:rPr>
                <w:b/>
                <w:spacing w:val="-8"/>
              </w:rPr>
              <w:t xml:space="preserve"> </w:t>
            </w:r>
            <w:r w:rsidR="00430C67" w:rsidRPr="00B674E8">
              <w:rPr>
                <w:b/>
                <w:spacing w:val="-2"/>
              </w:rPr>
              <w:t>грамотность</w:t>
            </w:r>
            <w:r w:rsidRPr="00B674E8">
              <w:rPr>
                <w:b/>
                <w:lang w:eastAsia="ru-RU"/>
              </w:rPr>
              <w:t>»</w:t>
            </w:r>
          </w:p>
        </w:tc>
      </w:tr>
      <w:tr w:rsidR="00AC7196" w:rsidRPr="00B674E8" w14:paraId="180D1C88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833614" w14:textId="1C94AF2B" w:rsidR="00151CCF" w:rsidRPr="00B674E8" w:rsidRDefault="00430C67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3FBE6173" w14:textId="3E5B57CD" w:rsidR="00151CCF" w:rsidRPr="00B674E8" w:rsidRDefault="00430C67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</w:rPr>
              <w:t>Глобальная</w:t>
            </w:r>
            <w:r w:rsidRPr="00B674E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4"/>
              </w:rPr>
              <w:t xml:space="preserve">сеть </w:t>
            </w:r>
            <w:r w:rsidRPr="00B674E8">
              <w:rPr>
                <w:rFonts w:ascii="Times New Roman" w:hAnsi="Times New Roman" w:cs="Times New Roman"/>
              </w:rPr>
              <w:t>Интернет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и</w:t>
            </w:r>
            <w:r w:rsidRPr="00B674E8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 xml:space="preserve">стратегии </w:t>
            </w:r>
            <w:r w:rsidRPr="00B674E8">
              <w:rPr>
                <w:rFonts w:ascii="Times New Roman" w:hAnsi="Times New Roman" w:cs="Times New Roman"/>
                <w:spacing w:val="-2"/>
              </w:rPr>
              <w:t xml:space="preserve">безопасного </w:t>
            </w:r>
            <w:r w:rsidRPr="00B674E8">
              <w:rPr>
                <w:rFonts w:ascii="Times New Roman" w:hAnsi="Times New Roman" w:cs="Times New Roman"/>
              </w:rPr>
              <w:t>поведения в ней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B6A52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D59312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AD5DDC" w14:textId="5B255FB5" w:rsidR="00151CCF" w:rsidRPr="00B674E8" w:rsidRDefault="00D20C9B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8" w:type="pct"/>
            <w:vAlign w:val="center"/>
          </w:tcPr>
          <w:p w14:paraId="2C0EA3A9" w14:textId="01084B4D" w:rsidR="001A6A42" w:rsidRPr="00B674E8" w:rsidRDefault="001A6A42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7"/>
              </w:rPr>
              <w:t xml:space="preserve"> </w:t>
            </w:r>
            <w:r w:rsidRPr="00B674E8">
              <w:t>понятий. Анализировать доменные имена компьютеров и адреса документов в</w:t>
            </w:r>
            <w:r w:rsidRPr="00B674E8">
              <w:rPr>
                <w:spacing w:val="-2"/>
              </w:rPr>
              <w:t xml:space="preserve"> Интернете.</w:t>
            </w:r>
          </w:p>
          <w:p w14:paraId="69A93FED" w14:textId="77777777" w:rsidR="002E2762" w:rsidRPr="00B674E8" w:rsidRDefault="001A6A42" w:rsidP="00EA7F07">
            <w:pPr>
              <w:pStyle w:val="TableParagraph"/>
              <w:spacing w:before="13"/>
              <w:ind w:left="0"/>
              <w:jc w:val="both"/>
              <w:rPr>
                <w:spacing w:val="-2"/>
              </w:rPr>
            </w:pPr>
            <w:r w:rsidRPr="00B674E8">
              <w:t>Определять минимальное время, необходимое</w:t>
            </w:r>
            <w:r w:rsidRPr="00B674E8">
              <w:rPr>
                <w:spacing w:val="-18"/>
              </w:rPr>
              <w:t xml:space="preserve"> </w:t>
            </w:r>
            <w:r w:rsidRPr="00B674E8">
              <w:t>для</w:t>
            </w:r>
            <w:r w:rsidRPr="00B674E8">
              <w:rPr>
                <w:spacing w:val="-15"/>
              </w:rPr>
              <w:t xml:space="preserve"> </w:t>
            </w:r>
            <w:r w:rsidRPr="00B674E8">
              <w:t>передачи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известного объёма данных по каналу связи с известными характеристиками. Распознавать</w:t>
            </w:r>
            <w:r w:rsidRPr="00B674E8">
              <w:rPr>
                <w:spacing w:val="-17"/>
              </w:rPr>
              <w:t xml:space="preserve"> </w:t>
            </w:r>
            <w:r w:rsidRPr="00B674E8">
              <w:t>потенциальные</w:t>
            </w:r>
            <w:r w:rsidRPr="00B674E8">
              <w:rPr>
                <w:spacing w:val="-14"/>
              </w:rPr>
              <w:t xml:space="preserve"> </w:t>
            </w:r>
            <w:r w:rsidRPr="00B674E8">
              <w:t>угрозы</w:t>
            </w:r>
            <w:r w:rsidRPr="00B674E8">
              <w:rPr>
                <w:spacing w:val="-18"/>
              </w:rPr>
              <w:t xml:space="preserve"> </w:t>
            </w:r>
            <w:r w:rsidRPr="00B674E8">
              <w:t>и вредные воздействия, связанные с</w:t>
            </w:r>
            <w:r w:rsidRPr="00B674E8">
              <w:rPr>
                <w:spacing w:val="-9"/>
              </w:rPr>
              <w:t xml:space="preserve"> </w:t>
            </w:r>
            <w:r w:rsidRPr="00B674E8">
              <w:t>информационными</w:t>
            </w:r>
            <w:r w:rsidRPr="00B674E8">
              <w:rPr>
                <w:spacing w:val="-5"/>
              </w:rPr>
              <w:t xml:space="preserve"> </w:t>
            </w:r>
            <w:r w:rsidRPr="00B674E8">
              <w:rPr>
                <w:spacing w:val="-10"/>
              </w:rPr>
              <w:t xml:space="preserve">и </w:t>
            </w:r>
            <w:r w:rsidRPr="00B674E8">
              <w:t>коммуникационными</w:t>
            </w:r>
            <w:r w:rsidRPr="00B674E8">
              <w:rPr>
                <w:spacing w:val="-18"/>
              </w:rPr>
              <w:t xml:space="preserve"> </w:t>
            </w:r>
            <w:r w:rsidRPr="00B674E8">
              <w:t xml:space="preserve">технологиями, оценивать предлагаемые пути их </w:t>
            </w:r>
            <w:r w:rsidRPr="00B674E8">
              <w:rPr>
                <w:spacing w:val="-2"/>
              </w:rPr>
              <w:t>устранения.</w:t>
            </w:r>
          </w:p>
          <w:p w14:paraId="1D066967" w14:textId="06F9B41A" w:rsidR="000E7B1B" w:rsidRPr="00B674E8" w:rsidRDefault="00CB068E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0E7B1B" w:rsidRPr="00B674E8">
              <w:rPr>
                <w:b/>
                <w:i/>
                <w:spacing w:val="-2"/>
              </w:rPr>
              <w:t>:</w:t>
            </w:r>
          </w:p>
          <w:p w14:paraId="1A064307" w14:textId="77777777" w:rsidR="000E7B1B" w:rsidRPr="00B674E8" w:rsidRDefault="000E7B1B" w:rsidP="00EA7F07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Создание комплексных информационных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объектов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4"/>
              </w:rPr>
              <w:t xml:space="preserve"> </w:t>
            </w:r>
            <w:r w:rsidRPr="00B674E8">
              <w:rPr>
                <w:i/>
              </w:rPr>
              <w:t>виде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веб- страниц, включающих графические объекты, с использованием конструкторов (шаблонов).</w:t>
            </w:r>
          </w:p>
          <w:p w14:paraId="66F675AB" w14:textId="1702CBFD" w:rsidR="000E7B1B" w:rsidRPr="00B674E8" w:rsidRDefault="000E7B1B" w:rsidP="00EA7F07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jc w:val="both"/>
              <w:rPr>
                <w:spacing w:val="-2"/>
              </w:rPr>
            </w:pPr>
            <w:r w:rsidRPr="00B674E8">
              <w:rPr>
                <w:i/>
              </w:rPr>
              <w:t>Знакомство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механизмами </w:t>
            </w:r>
            <w:r w:rsidRPr="00B674E8">
              <w:rPr>
                <w:i/>
              </w:rPr>
              <w:t>обеспечения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  <w:spacing w:val="-2"/>
              </w:rPr>
              <w:t>приватности</w:t>
            </w:r>
            <w:r w:rsidR="000F7517" w:rsidRPr="00B674E8">
              <w:rPr>
                <w:i/>
                <w:spacing w:val="-2"/>
              </w:rPr>
              <w:t xml:space="preserve"> </w:t>
            </w:r>
            <w:r w:rsidR="000F7517" w:rsidRPr="00B674E8">
              <w:rPr>
                <w:i/>
              </w:rPr>
              <w:t>и</w:t>
            </w:r>
            <w:r w:rsidR="000F7517" w:rsidRPr="00B674E8">
              <w:rPr>
                <w:i/>
                <w:spacing w:val="-7"/>
              </w:rPr>
              <w:t xml:space="preserve"> </w:t>
            </w:r>
            <w:r w:rsidR="000F7517" w:rsidRPr="00B674E8">
              <w:rPr>
                <w:i/>
              </w:rPr>
              <w:t>безопасной</w:t>
            </w:r>
            <w:r w:rsidR="000F7517" w:rsidRPr="00B674E8">
              <w:rPr>
                <w:i/>
                <w:spacing w:val="-12"/>
              </w:rPr>
              <w:t xml:space="preserve"> </w:t>
            </w:r>
            <w:r w:rsidR="000F7517" w:rsidRPr="00B674E8">
              <w:rPr>
                <w:i/>
              </w:rPr>
              <w:t>работы</w:t>
            </w:r>
            <w:r w:rsidR="000F7517" w:rsidRPr="00B674E8">
              <w:rPr>
                <w:i/>
                <w:spacing w:val="-12"/>
              </w:rPr>
              <w:t xml:space="preserve"> </w:t>
            </w:r>
            <w:r w:rsidR="000F7517" w:rsidRPr="00B674E8">
              <w:rPr>
                <w:i/>
              </w:rPr>
              <w:t>с</w:t>
            </w:r>
            <w:r w:rsidR="000F7517" w:rsidRPr="00B674E8">
              <w:rPr>
                <w:i/>
                <w:spacing w:val="-11"/>
              </w:rPr>
              <w:t xml:space="preserve"> </w:t>
            </w:r>
            <w:r w:rsidR="000F7517" w:rsidRPr="00B674E8">
              <w:rPr>
                <w:i/>
              </w:rPr>
              <w:t>ресурсами сети Интернет, методами аутентификации</w:t>
            </w:r>
            <w:r w:rsidR="00CC0F2E" w:rsidRPr="00B674E8">
              <w:rPr>
                <w:i/>
              </w:rPr>
              <w:t>.</w:t>
            </w:r>
          </w:p>
        </w:tc>
      </w:tr>
      <w:tr w:rsidR="00AC7196" w:rsidRPr="00B674E8" w14:paraId="3B10652B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D102F" w14:textId="265D1FFE" w:rsidR="00A625D4" w:rsidRPr="00B674E8" w:rsidRDefault="002E2762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3AF2AF5F" w14:textId="65768869" w:rsidR="00A625D4" w:rsidRPr="00B674E8" w:rsidRDefault="002E2762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Работа </w:t>
            </w:r>
            <w:r w:rsidRPr="00B674E8">
              <w:rPr>
                <w:rFonts w:ascii="Times New Roman" w:hAnsi="Times New Roman" w:cs="Times New Roman"/>
              </w:rPr>
              <w:t>в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 xml:space="preserve">информационном </w:t>
            </w:r>
            <w:r w:rsidRPr="00B674E8">
              <w:rPr>
                <w:rFonts w:ascii="Times New Roman" w:hAnsi="Times New Roman" w:cs="Times New Roman"/>
                <w:spacing w:val="-2"/>
              </w:rPr>
              <w:t>пространстве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E9041" w14:textId="1F8A863A" w:rsidR="00A625D4" w:rsidRPr="00B674E8" w:rsidRDefault="002E2762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8" w:type="pct"/>
            <w:vAlign w:val="center"/>
          </w:tcPr>
          <w:p w14:paraId="0D4A6446" w14:textId="77777777" w:rsidR="00F1275F" w:rsidRPr="00B674E8" w:rsidRDefault="00F1275F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изучаемых </w:t>
            </w:r>
            <w:r w:rsidRPr="00B674E8">
              <w:rPr>
                <w:spacing w:val="-2"/>
              </w:rPr>
              <w:t>понятий.</w:t>
            </w:r>
          </w:p>
          <w:p w14:paraId="66771EBF" w14:textId="09709CC0" w:rsidR="00F1275F" w:rsidRPr="00B674E8" w:rsidRDefault="00F1275F" w:rsidP="00EA7F07">
            <w:pPr>
              <w:pStyle w:val="TableParagraph"/>
              <w:ind w:left="0"/>
              <w:jc w:val="both"/>
            </w:pPr>
            <w:r w:rsidRPr="00B674E8">
              <w:t>Приводить</w:t>
            </w:r>
            <w:r w:rsidRPr="00B674E8">
              <w:rPr>
                <w:spacing w:val="-10"/>
              </w:rPr>
              <w:t xml:space="preserve"> </w:t>
            </w:r>
            <w:r w:rsidRPr="00B674E8">
              <w:t>примеры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2"/>
              </w:rPr>
              <w:t xml:space="preserve">ситуаций, </w:t>
            </w:r>
            <w:r w:rsidRPr="00B674E8">
              <w:t xml:space="preserve">в которых </w:t>
            </w:r>
            <w:r w:rsidRPr="00B674E8">
              <w:lastRenderedPageBreak/>
              <w:t>требуется использовать коммуникационные сервисы, справочные</w:t>
            </w:r>
            <w:r w:rsidRPr="00B674E8">
              <w:rPr>
                <w:spacing w:val="-10"/>
              </w:rPr>
              <w:t xml:space="preserve"> </w:t>
            </w:r>
            <w:r w:rsidRPr="00B674E8">
              <w:t>и</w:t>
            </w:r>
            <w:r w:rsidRPr="00B674E8">
              <w:rPr>
                <w:spacing w:val="-8"/>
              </w:rPr>
              <w:t xml:space="preserve"> </w:t>
            </w:r>
            <w:r w:rsidRPr="00B674E8">
              <w:t>поисковые</w:t>
            </w:r>
            <w:r w:rsidRPr="00B674E8">
              <w:rPr>
                <w:spacing w:val="-10"/>
              </w:rPr>
              <w:t xml:space="preserve"> </w:t>
            </w:r>
            <w:r w:rsidRPr="00B674E8">
              <w:t>службы</w:t>
            </w:r>
            <w:r w:rsidRPr="00B674E8">
              <w:rPr>
                <w:spacing w:val="-10"/>
              </w:rPr>
              <w:t xml:space="preserve"> </w:t>
            </w:r>
            <w:r w:rsidRPr="00B674E8">
              <w:t>и</w:t>
            </w:r>
            <w:r w:rsidRPr="00B674E8">
              <w:rPr>
                <w:spacing w:val="-8"/>
              </w:rPr>
              <w:t xml:space="preserve"> </w:t>
            </w:r>
            <w:r w:rsidRPr="00B674E8">
              <w:t>др. Определять количество страниц, найденных поисковым сервером по</w:t>
            </w:r>
            <w:r w:rsidRPr="00B674E8">
              <w:rPr>
                <w:spacing w:val="-18"/>
              </w:rPr>
              <w:t xml:space="preserve"> </w:t>
            </w:r>
            <w:r w:rsidRPr="00B674E8">
              <w:t>запросам</w:t>
            </w:r>
            <w:r w:rsidRPr="00B674E8">
              <w:rPr>
                <w:spacing w:val="-15"/>
              </w:rPr>
              <w:t xml:space="preserve"> </w:t>
            </w:r>
            <w:r w:rsidRPr="00B674E8">
              <w:t>с</w:t>
            </w:r>
            <w:r w:rsidRPr="00B674E8">
              <w:rPr>
                <w:spacing w:val="-17"/>
              </w:rPr>
              <w:t xml:space="preserve"> </w:t>
            </w:r>
            <w:r w:rsidRPr="00B674E8">
              <w:t>использованием логических операций.</w:t>
            </w:r>
          </w:p>
          <w:p w14:paraId="02E36D3E" w14:textId="77777777" w:rsidR="00F1275F" w:rsidRPr="00B674E8" w:rsidRDefault="00F1275F" w:rsidP="00EA7F07">
            <w:pPr>
              <w:pStyle w:val="TableParagraph"/>
              <w:ind w:left="0"/>
              <w:jc w:val="both"/>
            </w:pPr>
            <w:r w:rsidRPr="00B674E8">
              <w:t>Приводить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примеры</w:t>
            </w:r>
            <w:r w:rsidRPr="00B674E8">
              <w:rPr>
                <w:spacing w:val="-17"/>
              </w:rPr>
              <w:t xml:space="preserve"> </w:t>
            </w:r>
            <w:r w:rsidRPr="00B674E8">
              <w:t>услуг, доступных на сервисах государственных услуг.</w:t>
            </w:r>
          </w:p>
          <w:p w14:paraId="5603D3CB" w14:textId="77777777" w:rsidR="00A625D4" w:rsidRPr="00B674E8" w:rsidRDefault="00F1275F" w:rsidP="00EA7F07">
            <w:pPr>
              <w:pStyle w:val="TableParagraph"/>
              <w:ind w:left="0"/>
              <w:jc w:val="both"/>
            </w:pPr>
            <w:r w:rsidRPr="00B674E8">
              <w:t>Приводить</w:t>
            </w:r>
            <w:r w:rsidRPr="00B674E8">
              <w:rPr>
                <w:spacing w:val="-10"/>
              </w:rPr>
              <w:t xml:space="preserve"> </w:t>
            </w:r>
            <w:r w:rsidRPr="00B674E8">
              <w:t>примеры</w:t>
            </w:r>
            <w:r w:rsidRPr="00B674E8">
              <w:rPr>
                <w:spacing w:val="-11"/>
              </w:rPr>
              <w:t xml:space="preserve"> </w:t>
            </w:r>
            <w:r w:rsidRPr="00B674E8">
              <w:rPr>
                <w:spacing w:val="-2"/>
              </w:rPr>
              <w:t xml:space="preserve">онлайновых </w:t>
            </w:r>
            <w:r w:rsidRPr="00B674E8">
              <w:t>текстовых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3"/>
              </w:rPr>
              <w:t xml:space="preserve"> </w:t>
            </w:r>
            <w:r w:rsidRPr="00B674E8">
              <w:t>графических</w:t>
            </w:r>
            <w:r w:rsidRPr="00B674E8">
              <w:rPr>
                <w:spacing w:val="-18"/>
              </w:rPr>
              <w:t xml:space="preserve"> </w:t>
            </w:r>
            <w:r w:rsidRPr="00B674E8">
              <w:t>редакторов, сред разработки программ.</w:t>
            </w:r>
          </w:p>
          <w:p w14:paraId="01F56ECA" w14:textId="2179BFD6" w:rsidR="00EE6718" w:rsidRPr="00B674E8" w:rsidRDefault="00CB068E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EE6718" w:rsidRPr="00B674E8">
              <w:rPr>
                <w:b/>
                <w:i/>
                <w:spacing w:val="-2"/>
              </w:rPr>
              <w:t>:</w:t>
            </w:r>
          </w:p>
          <w:p w14:paraId="2A82E894" w14:textId="53235001" w:rsidR="00EE6718" w:rsidRPr="00B674E8" w:rsidRDefault="00EE6718" w:rsidP="00EA7F07">
            <w:pPr>
              <w:pStyle w:val="TableParagraph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Поиск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информации</w:t>
            </w:r>
            <w:r w:rsidRPr="00B674E8">
              <w:rPr>
                <w:i/>
                <w:spacing w:val="-16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сети Интернет по запросам с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</w:rPr>
              <w:t>использованием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логических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  <w:spacing w:val="-2"/>
              </w:rPr>
              <w:t>операций.</w:t>
            </w:r>
          </w:p>
          <w:p w14:paraId="7A30BEB0" w14:textId="6CA80217" w:rsidR="00EE6718" w:rsidRPr="00B674E8" w:rsidRDefault="00EE6718" w:rsidP="00EA7F07">
            <w:pPr>
              <w:pStyle w:val="TableParagraph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</w:pPr>
            <w:r w:rsidRPr="00B674E8">
              <w:rPr>
                <w:i/>
              </w:rPr>
              <w:t>Использование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онлайн-офиса для разработки документов</w:t>
            </w:r>
          </w:p>
        </w:tc>
      </w:tr>
      <w:tr w:rsidR="00AC7196" w:rsidRPr="00B674E8" w14:paraId="60F2CD4F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BA8DC" w14:textId="5C464AC7" w:rsidR="00C52D89" w:rsidRPr="00B674E8" w:rsidRDefault="00C52D89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9C9DF" w14:textId="46E97FE8" w:rsidR="00C52D89" w:rsidRPr="00B674E8" w:rsidRDefault="00C52D8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8" w:type="pct"/>
            <w:vAlign w:val="center"/>
          </w:tcPr>
          <w:p w14:paraId="15C27AEF" w14:textId="77777777" w:rsidR="00C52D89" w:rsidRPr="00B674E8" w:rsidRDefault="00C52D89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67F541C8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438D6" w14:textId="2C06AE24" w:rsidR="002F4637" w:rsidRPr="00B674E8" w:rsidRDefault="002F4637" w:rsidP="00EA7F07">
            <w:pPr>
              <w:pStyle w:val="TableParagraph"/>
              <w:ind w:left="0"/>
              <w:jc w:val="center"/>
            </w:pPr>
            <w:r w:rsidRPr="00B674E8">
              <w:rPr>
                <w:b/>
                <w:lang w:eastAsia="ru-RU"/>
              </w:rPr>
              <w:t>Раздел «</w:t>
            </w:r>
            <w:r w:rsidR="000A1EE6" w:rsidRPr="00B674E8">
              <w:rPr>
                <w:b/>
                <w:lang w:eastAsia="ru-RU"/>
              </w:rPr>
              <w:t>Теоретические основы информатики</w:t>
            </w:r>
            <w:r w:rsidRPr="00B674E8">
              <w:rPr>
                <w:b/>
                <w:lang w:eastAsia="ru-RU"/>
              </w:rPr>
              <w:t>»</w:t>
            </w:r>
          </w:p>
        </w:tc>
      </w:tr>
      <w:tr w:rsidR="00AC7196" w:rsidRPr="00B674E8" w14:paraId="78F5D739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8985" w14:textId="00E77321" w:rsidR="002F4637" w:rsidRPr="00B674E8" w:rsidRDefault="000A1EE6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71EF733A" w14:textId="5DC4D101" w:rsidR="002F4637" w:rsidRPr="00B674E8" w:rsidRDefault="00CB04DF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Моделирование </w:t>
            </w:r>
            <w:r w:rsidRPr="00B674E8">
              <w:rPr>
                <w:rFonts w:ascii="Times New Roman" w:hAnsi="Times New Roman" w:cs="Times New Roman"/>
              </w:rPr>
              <w:t>как</w:t>
            </w:r>
            <w:r w:rsidRPr="00B674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>метод</w:t>
            </w:r>
            <w:r w:rsidRPr="00B674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674E8">
              <w:rPr>
                <w:rFonts w:ascii="Times New Roman" w:hAnsi="Times New Roman" w:cs="Times New Roman"/>
                <w:spacing w:val="-2"/>
              </w:rPr>
              <w:t>познания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475F4" w14:textId="3C750935" w:rsidR="002F4637" w:rsidRPr="00B674E8" w:rsidRDefault="00CB04DF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8" w:type="pct"/>
            <w:vAlign w:val="center"/>
          </w:tcPr>
          <w:p w14:paraId="60DF38AF" w14:textId="77777777" w:rsidR="002F6E6F" w:rsidRPr="00B674E8" w:rsidRDefault="002F6E6F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6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3"/>
              </w:rPr>
              <w:t xml:space="preserve"> </w:t>
            </w:r>
            <w:r w:rsidRPr="00B674E8">
              <w:t xml:space="preserve">понятий. Определять вид информационной модели в зависимости от стоящей </w:t>
            </w:r>
            <w:r w:rsidRPr="00B674E8">
              <w:rPr>
                <w:spacing w:val="-2"/>
              </w:rPr>
              <w:t>задачи.</w:t>
            </w:r>
          </w:p>
          <w:p w14:paraId="6E8E6A36" w14:textId="77777777" w:rsidR="002F6E6F" w:rsidRPr="00EA7F07" w:rsidRDefault="002F6E6F" w:rsidP="00EA7F07">
            <w:pPr>
              <w:pStyle w:val="TableParagraph"/>
              <w:ind w:left="0"/>
              <w:jc w:val="both"/>
              <w:rPr>
                <w:spacing w:val="-4"/>
              </w:rPr>
            </w:pPr>
            <w:r w:rsidRPr="00EA7F07">
              <w:rPr>
                <w:spacing w:val="-4"/>
              </w:rPr>
              <w:t>Анализировать информационные модели (таблицы, графики, диаграммы, схемы и др.).</w:t>
            </w:r>
          </w:p>
          <w:p w14:paraId="1AA38701" w14:textId="5AFEF6EB" w:rsidR="002F6E6F" w:rsidRPr="00B674E8" w:rsidRDefault="002F6E6F" w:rsidP="00EA7F07">
            <w:pPr>
              <w:pStyle w:val="TableParagraph"/>
              <w:ind w:left="0"/>
              <w:jc w:val="both"/>
            </w:pPr>
            <w:r w:rsidRPr="00B674E8">
              <w:t>Осуществлять системный анализ объекта,</w:t>
            </w:r>
            <w:r w:rsidRPr="00B674E8">
              <w:rPr>
                <w:spacing w:val="-7"/>
              </w:rPr>
              <w:t xml:space="preserve"> </w:t>
            </w:r>
            <w:r w:rsidRPr="00B674E8">
              <w:t>выделять</w:t>
            </w:r>
            <w:r w:rsidRPr="00B674E8">
              <w:rPr>
                <w:spacing w:val="-7"/>
              </w:rPr>
              <w:t xml:space="preserve"> </w:t>
            </w:r>
            <w:r w:rsidRPr="00B674E8">
              <w:t>среди</w:t>
            </w:r>
            <w:r w:rsidRPr="00B674E8">
              <w:rPr>
                <w:spacing w:val="-8"/>
              </w:rPr>
              <w:t xml:space="preserve"> </w:t>
            </w:r>
            <w:r w:rsidRPr="00B674E8">
              <w:t>его</w:t>
            </w:r>
            <w:r w:rsidRPr="00B674E8">
              <w:rPr>
                <w:spacing w:val="-12"/>
              </w:rPr>
              <w:t xml:space="preserve"> </w:t>
            </w:r>
            <w:r w:rsidRPr="00B674E8">
              <w:t>свойств</w:t>
            </w:r>
            <w:r w:rsidRPr="00B674E8">
              <w:rPr>
                <w:spacing w:val="-12"/>
              </w:rPr>
              <w:t xml:space="preserve"> </w:t>
            </w:r>
            <w:r w:rsidRPr="00B674E8">
              <w:t>те свойства, которые существенны с</w:t>
            </w:r>
            <w:r w:rsidRPr="00B674E8">
              <w:rPr>
                <w:spacing w:val="-14"/>
              </w:rPr>
              <w:t xml:space="preserve"> </w:t>
            </w:r>
            <w:r w:rsidRPr="00B674E8">
              <w:t>точки</w:t>
            </w:r>
            <w:r w:rsidRPr="00B674E8">
              <w:rPr>
                <w:spacing w:val="-11"/>
              </w:rPr>
              <w:t xml:space="preserve"> </w:t>
            </w:r>
            <w:r w:rsidRPr="00B674E8">
              <w:t>зрения</w:t>
            </w:r>
            <w:r w:rsidRPr="00B674E8">
              <w:rPr>
                <w:spacing w:val="-11"/>
              </w:rPr>
              <w:t xml:space="preserve"> </w:t>
            </w:r>
            <w:r w:rsidRPr="00B674E8">
              <w:t>целей</w:t>
            </w:r>
            <w:r w:rsidRPr="00B674E8">
              <w:rPr>
                <w:spacing w:val="-11"/>
              </w:rPr>
              <w:t xml:space="preserve"> </w:t>
            </w:r>
            <w:r w:rsidRPr="00B674E8">
              <w:t xml:space="preserve">моделирования. Оценивать адекватность модели моделируемому объекту и целям </w:t>
            </w:r>
            <w:r w:rsidRPr="00B674E8">
              <w:rPr>
                <w:spacing w:val="-2"/>
              </w:rPr>
              <w:t>моделирования.</w:t>
            </w:r>
          </w:p>
          <w:p w14:paraId="0E7EE12C" w14:textId="77777777" w:rsidR="002F6E6F" w:rsidRPr="00B674E8" w:rsidRDefault="002F6E6F" w:rsidP="00EA7F07">
            <w:pPr>
              <w:pStyle w:val="TableParagraph"/>
              <w:ind w:left="0"/>
              <w:jc w:val="both"/>
            </w:pPr>
            <w:r w:rsidRPr="00B674E8">
              <w:t>Строить и интерпретировать различные информационные модели (таблицы,</w:t>
            </w:r>
            <w:r w:rsidRPr="00B674E8">
              <w:rPr>
                <w:spacing w:val="-17"/>
              </w:rPr>
              <w:t xml:space="preserve"> </w:t>
            </w:r>
            <w:r w:rsidRPr="00B674E8">
              <w:t>диаграммы,</w:t>
            </w:r>
            <w:r w:rsidRPr="00B674E8">
              <w:rPr>
                <w:spacing w:val="-17"/>
              </w:rPr>
              <w:t xml:space="preserve"> </w:t>
            </w:r>
            <w:r w:rsidRPr="00B674E8">
              <w:t>графы,</w:t>
            </w:r>
            <w:r w:rsidRPr="00B674E8">
              <w:rPr>
                <w:spacing w:val="-17"/>
              </w:rPr>
              <w:t xml:space="preserve"> </w:t>
            </w:r>
            <w:r w:rsidRPr="00B674E8">
              <w:t>дерево, схемы, блок-схемы алгоритмов).</w:t>
            </w:r>
          </w:p>
          <w:p w14:paraId="3A57B00A" w14:textId="55C00DAF" w:rsidR="002F6E6F" w:rsidRPr="00B674E8" w:rsidRDefault="002F6E6F" w:rsidP="00EA7F07">
            <w:pPr>
              <w:pStyle w:val="TableParagraph"/>
              <w:ind w:left="0"/>
              <w:jc w:val="both"/>
            </w:pPr>
            <w:r w:rsidRPr="00B674E8">
              <w:t>Исследовать с помощью информационных</w:t>
            </w:r>
            <w:r w:rsidRPr="00B674E8">
              <w:rPr>
                <w:spacing w:val="-18"/>
              </w:rPr>
              <w:t xml:space="preserve"> </w:t>
            </w:r>
            <w:r w:rsidRPr="00B674E8">
              <w:t>моделей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объекты </w:t>
            </w:r>
            <w:r w:rsidRPr="00B674E8">
              <w:rPr>
                <w:spacing w:val="-2"/>
              </w:rPr>
              <w:t>в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соответствии</w:t>
            </w:r>
            <w:r w:rsidRPr="00B674E8">
              <w:rPr>
                <w:spacing w:val="-8"/>
              </w:rPr>
              <w:t xml:space="preserve"> </w:t>
            </w:r>
            <w:r w:rsidRPr="00B674E8">
              <w:rPr>
                <w:spacing w:val="-2"/>
              </w:rPr>
              <w:t>с</w:t>
            </w:r>
            <w:r w:rsidRPr="00B674E8">
              <w:rPr>
                <w:spacing w:val="-16"/>
              </w:rPr>
              <w:t xml:space="preserve"> </w:t>
            </w:r>
            <w:r w:rsidRPr="00B674E8">
              <w:rPr>
                <w:spacing w:val="-2"/>
              </w:rPr>
              <w:t>поставленной</w:t>
            </w:r>
            <w:r w:rsidRPr="00B674E8">
              <w:rPr>
                <w:spacing w:val="-7"/>
              </w:rPr>
              <w:t xml:space="preserve"> </w:t>
            </w:r>
            <w:r w:rsidRPr="00B674E8">
              <w:rPr>
                <w:spacing w:val="-2"/>
              </w:rPr>
              <w:t xml:space="preserve">задачей. </w:t>
            </w:r>
            <w:r w:rsidRPr="00B674E8">
              <w:t xml:space="preserve">Изучать этапы компьютерного </w:t>
            </w:r>
            <w:r w:rsidRPr="00B674E8">
              <w:rPr>
                <w:spacing w:val="-2"/>
              </w:rPr>
              <w:t>моделирования.</w:t>
            </w:r>
          </w:p>
          <w:p w14:paraId="4FD1CD7E" w14:textId="77777777" w:rsidR="002F4637" w:rsidRPr="00B674E8" w:rsidRDefault="002F6E6F" w:rsidP="00EA7F07">
            <w:pPr>
              <w:pStyle w:val="TableParagraph"/>
              <w:ind w:left="0"/>
              <w:jc w:val="both"/>
              <w:rPr>
                <w:spacing w:val="-2"/>
              </w:rPr>
            </w:pPr>
            <w:r w:rsidRPr="00B674E8">
              <w:t>Работать</w:t>
            </w:r>
            <w:r w:rsidRPr="00B674E8">
              <w:rPr>
                <w:spacing w:val="-14"/>
              </w:rPr>
              <w:t xml:space="preserve"> </w:t>
            </w:r>
            <w:r w:rsidRPr="00B674E8">
              <w:t>с</w:t>
            </w:r>
            <w:r w:rsidRPr="00B674E8">
              <w:rPr>
                <w:spacing w:val="-16"/>
              </w:rPr>
              <w:t xml:space="preserve"> </w:t>
            </w:r>
            <w:r w:rsidRPr="00B674E8">
              <w:t>готовыми</w:t>
            </w:r>
            <w:r w:rsidRPr="00B674E8">
              <w:rPr>
                <w:spacing w:val="-14"/>
              </w:rPr>
              <w:t xml:space="preserve"> </w:t>
            </w:r>
            <w:r w:rsidRPr="00B674E8">
              <w:t xml:space="preserve">компьютерными моделями из различных предметных </w:t>
            </w:r>
            <w:r w:rsidRPr="00B674E8">
              <w:rPr>
                <w:spacing w:val="-2"/>
              </w:rPr>
              <w:t>областей.</w:t>
            </w:r>
          </w:p>
          <w:p w14:paraId="120CED97" w14:textId="224B5C98" w:rsidR="0083748C" w:rsidRPr="00B674E8" w:rsidRDefault="00CB068E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83748C" w:rsidRPr="00B674E8">
              <w:rPr>
                <w:b/>
                <w:i/>
                <w:spacing w:val="-2"/>
              </w:rPr>
              <w:t>:</w:t>
            </w:r>
          </w:p>
          <w:p w14:paraId="15037CD8" w14:textId="77777777" w:rsidR="0083748C" w:rsidRPr="00B674E8" w:rsidRDefault="0083748C" w:rsidP="00EA7F07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Создание однотабличной базы данных.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Поиск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данных</w:t>
            </w:r>
            <w:r w:rsidRPr="00B674E8">
              <w:rPr>
                <w:i/>
                <w:spacing w:val="-10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</w:rPr>
              <w:t>готовой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базе.</w:t>
            </w:r>
          </w:p>
          <w:p w14:paraId="28EDE8F3" w14:textId="77777777" w:rsidR="00416305" w:rsidRPr="00B674E8" w:rsidRDefault="0083748C" w:rsidP="00EA7F07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Работа с готовыми компьютерными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моделями</w:t>
            </w:r>
            <w:r w:rsidR="00416305" w:rsidRPr="00B674E8">
              <w:rPr>
                <w:i/>
              </w:rPr>
              <w:t xml:space="preserve"> </w:t>
            </w:r>
            <w:r w:rsidRPr="00B674E8">
              <w:rPr>
                <w:i/>
              </w:rPr>
              <w:t>из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различных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</w:rPr>
              <w:t>предметных</w:t>
            </w:r>
            <w:r w:rsidRPr="00B674E8">
              <w:rPr>
                <w:i/>
                <w:spacing w:val="-5"/>
              </w:rPr>
              <w:t xml:space="preserve"> </w:t>
            </w:r>
            <w:r w:rsidRPr="00B674E8">
              <w:rPr>
                <w:i/>
                <w:spacing w:val="-2"/>
              </w:rPr>
              <w:t>областей.</w:t>
            </w:r>
          </w:p>
          <w:p w14:paraId="33CDCB1D" w14:textId="20A03D54" w:rsidR="0083748C" w:rsidRPr="00B674E8" w:rsidRDefault="0083748C" w:rsidP="00EA7F07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Программная реализация простейших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математических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моделей</w:t>
            </w:r>
          </w:p>
        </w:tc>
      </w:tr>
      <w:tr w:rsidR="00AC7196" w:rsidRPr="00B674E8" w14:paraId="12B70508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B1FF0" w14:textId="1F6E4F06" w:rsidR="00C52D89" w:rsidRPr="00B674E8" w:rsidRDefault="00C52D89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53944" w14:textId="2B353D49" w:rsidR="00C52D89" w:rsidRPr="00B674E8" w:rsidRDefault="00C52D8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8" w:type="pct"/>
            <w:vAlign w:val="center"/>
          </w:tcPr>
          <w:p w14:paraId="2762C1F1" w14:textId="77777777" w:rsidR="00C52D89" w:rsidRPr="00B674E8" w:rsidRDefault="00C52D89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535A01F4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6F3F6" w14:textId="2238195F" w:rsidR="00C52D89" w:rsidRPr="00B674E8" w:rsidRDefault="00C52D89" w:rsidP="00EA7F07">
            <w:pPr>
              <w:pStyle w:val="TableParagraph"/>
              <w:ind w:left="0"/>
              <w:jc w:val="center"/>
            </w:pPr>
            <w:bookmarkStart w:id="14" w:name="_Hlk192513300"/>
            <w:r w:rsidRPr="00B674E8">
              <w:rPr>
                <w:b/>
                <w:lang w:eastAsia="ru-RU"/>
              </w:rPr>
              <w:t>Раздел «</w:t>
            </w:r>
            <w:r w:rsidR="000A49C6" w:rsidRPr="00B674E8">
              <w:rPr>
                <w:b/>
                <w:lang w:eastAsia="ru-RU"/>
              </w:rPr>
              <w:t>Алгоритмы и программирование</w:t>
            </w:r>
            <w:r w:rsidRPr="00B674E8">
              <w:rPr>
                <w:b/>
                <w:lang w:eastAsia="ru-RU"/>
              </w:rPr>
              <w:t>»</w:t>
            </w:r>
          </w:p>
        </w:tc>
      </w:tr>
      <w:tr w:rsidR="00AC7196" w:rsidRPr="00B674E8" w14:paraId="29A01420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D76BF" w14:textId="79108927" w:rsidR="00C52D89" w:rsidRPr="00B674E8" w:rsidRDefault="000A49C6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5E516A8E" w14:textId="5A81B87D" w:rsidR="002B18C9" w:rsidRPr="00B674E8" w:rsidRDefault="000A49C6" w:rsidP="00E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Разработка </w:t>
            </w:r>
            <w:r w:rsidRPr="00B674E8">
              <w:rPr>
                <w:rFonts w:ascii="Times New Roman" w:hAnsi="Times New Roman" w:cs="Times New Roman"/>
              </w:rPr>
              <w:t>алгоритмов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 xml:space="preserve">и </w:t>
            </w:r>
            <w:r w:rsidRPr="00B674E8">
              <w:rPr>
                <w:rFonts w:ascii="Times New Roman" w:hAnsi="Times New Roman" w:cs="Times New Roman"/>
                <w:spacing w:val="-2"/>
              </w:rPr>
              <w:t>программ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BA8CCA" w14:textId="77777777" w:rsidR="00EA7F07" w:rsidRDefault="00EA7F07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1BC60" w14:textId="3C4784B3" w:rsidR="00C52D89" w:rsidRPr="00B674E8" w:rsidRDefault="004B4862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8" w:type="pct"/>
            <w:vAlign w:val="center"/>
          </w:tcPr>
          <w:p w14:paraId="1AA4641C" w14:textId="77777777" w:rsidR="00C92DAF" w:rsidRPr="00B674E8" w:rsidRDefault="00C92DAF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57A6218B" w14:textId="77B0316C" w:rsidR="00C92DAF" w:rsidRPr="00B674E8" w:rsidRDefault="00C92DAF" w:rsidP="00EA7F07">
            <w:pPr>
              <w:pStyle w:val="TableParagraph"/>
              <w:spacing w:before="24"/>
              <w:ind w:left="0"/>
              <w:jc w:val="both"/>
            </w:pPr>
            <w:r w:rsidRPr="00B674E8">
              <w:t>Разрабатывать</w:t>
            </w:r>
            <w:r w:rsidRPr="00B674E8">
              <w:rPr>
                <w:spacing w:val="-16"/>
              </w:rPr>
              <w:t xml:space="preserve"> </w:t>
            </w:r>
            <w:r w:rsidRPr="00B674E8">
              <w:rPr>
                <w:spacing w:val="-2"/>
              </w:rPr>
              <w:t xml:space="preserve">программы </w:t>
            </w:r>
            <w:r w:rsidRPr="00B674E8">
              <w:t>для</w:t>
            </w:r>
            <w:r w:rsidRPr="00B674E8">
              <w:rPr>
                <w:spacing w:val="-17"/>
              </w:rPr>
              <w:t xml:space="preserve"> </w:t>
            </w:r>
            <w:r w:rsidRPr="00B674E8">
              <w:t>обработки</w:t>
            </w:r>
            <w:r w:rsidRPr="00B674E8">
              <w:rPr>
                <w:spacing w:val="-15"/>
              </w:rPr>
              <w:t xml:space="preserve"> </w:t>
            </w:r>
            <w:r w:rsidRPr="00B674E8">
              <w:t>одномерного</w:t>
            </w:r>
            <w:r w:rsidRPr="00B674E8">
              <w:rPr>
                <w:spacing w:val="-18"/>
              </w:rPr>
              <w:t xml:space="preserve"> </w:t>
            </w:r>
            <w:r w:rsidRPr="00B674E8">
              <w:t>массива целых чисел.</w:t>
            </w:r>
          </w:p>
          <w:p w14:paraId="623014BB" w14:textId="77777777" w:rsidR="00C92DAF" w:rsidRPr="00B674E8" w:rsidRDefault="00C92DAF" w:rsidP="00EA7F07">
            <w:pPr>
              <w:pStyle w:val="TableParagraph"/>
              <w:spacing w:before="2"/>
              <w:ind w:left="0"/>
              <w:jc w:val="both"/>
              <w:rPr>
                <w:spacing w:val="-2"/>
              </w:rPr>
            </w:pPr>
            <w:r w:rsidRPr="00B674E8">
              <w:lastRenderedPageBreak/>
              <w:t>Осуществлять</w:t>
            </w:r>
            <w:r w:rsidRPr="00B674E8">
              <w:rPr>
                <w:spacing w:val="-13"/>
              </w:rPr>
              <w:t xml:space="preserve"> </w:t>
            </w:r>
            <w:r w:rsidRPr="00B674E8">
              <w:t>разбиение</w:t>
            </w:r>
            <w:r w:rsidRPr="00B674E8">
              <w:rPr>
                <w:spacing w:val="-16"/>
              </w:rPr>
              <w:t xml:space="preserve"> </w:t>
            </w:r>
            <w:r w:rsidRPr="00B674E8">
              <w:rPr>
                <w:spacing w:val="-2"/>
              </w:rPr>
              <w:t xml:space="preserve">исходной </w:t>
            </w:r>
            <w:r w:rsidRPr="00B674E8">
              <w:t>задачи</w:t>
            </w:r>
            <w:r w:rsidRPr="00B674E8">
              <w:rPr>
                <w:spacing w:val="-2"/>
              </w:rPr>
              <w:t xml:space="preserve"> </w:t>
            </w:r>
            <w:r w:rsidRPr="00B674E8">
              <w:t>на</w:t>
            </w:r>
            <w:r w:rsidRPr="00B674E8">
              <w:rPr>
                <w:spacing w:val="-4"/>
              </w:rPr>
              <w:t xml:space="preserve"> </w:t>
            </w:r>
            <w:r w:rsidRPr="00B674E8">
              <w:rPr>
                <w:spacing w:val="-2"/>
              </w:rPr>
              <w:t>подзадачи.</w:t>
            </w:r>
          </w:p>
          <w:p w14:paraId="16EEF836" w14:textId="77777777" w:rsidR="00C52D89" w:rsidRPr="00B674E8" w:rsidRDefault="00C92DAF" w:rsidP="00EA7F07">
            <w:pPr>
              <w:pStyle w:val="TableParagraph"/>
              <w:spacing w:before="2"/>
              <w:ind w:left="0"/>
              <w:jc w:val="both"/>
              <w:rPr>
                <w:spacing w:val="-2"/>
              </w:rPr>
            </w:pPr>
            <w:r w:rsidRPr="00B674E8">
              <w:t xml:space="preserve">Разрабатывать программы, </w:t>
            </w:r>
            <w:r w:rsidRPr="00B674E8">
              <w:rPr>
                <w:spacing w:val="-2"/>
              </w:rPr>
              <w:t>содержащие подпрограмму(ы).</w:t>
            </w:r>
          </w:p>
          <w:p w14:paraId="15F56116" w14:textId="61884F19" w:rsidR="00E365F9" w:rsidRPr="00B674E8" w:rsidRDefault="00CB068E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E365F9" w:rsidRPr="00B674E8">
              <w:rPr>
                <w:b/>
                <w:i/>
              </w:rPr>
              <w:t>:</w:t>
            </w:r>
          </w:p>
          <w:p w14:paraId="3C7AA174" w14:textId="77B90778" w:rsidR="00A27676" w:rsidRPr="00B674E8" w:rsidRDefault="00A27676" w:rsidP="00EA7F0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Составление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программы </w:t>
            </w:r>
            <w:r w:rsidRPr="00B674E8">
              <w:rPr>
                <w:rFonts w:eastAsia="Calibri"/>
                <w:i/>
                <w:iCs/>
              </w:rPr>
              <w:t>обработки числовой последовательности</w:t>
            </w:r>
            <w:r w:rsidRPr="00B674E8">
              <w:rPr>
                <w:rFonts w:eastAsia="Calibri"/>
              </w:rPr>
              <w:t>.</w:t>
            </w:r>
          </w:p>
          <w:p w14:paraId="13D5475D" w14:textId="639B47AC" w:rsidR="00E365F9" w:rsidRPr="00B674E8" w:rsidRDefault="00E365F9" w:rsidP="00EA7F0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Составление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  <w:spacing w:val="-2"/>
              </w:rPr>
              <w:t>программ</w:t>
            </w:r>
            <w:r w:rsidR="00A27676" w:rsidRPr="00B674E8">
              <w:rPr>
                <w:i/>
                <w:spacing w:val="-2"/>
              </w:rPr>
              <w:t>ы</w:t>
            </w:r>
            <w:r w:rsidRPr="00B674E8">
              <w:rPr>
                <w:i/>
                <w:spacing w:val="-2"/>
              </w:rPr>
              <w:t xml:space="preserve"> </w:t>
            </w:r>
            <w:r w:rsidRPr="00B674E8">
              <w:rPr>
                <w:i/>
              </w:rPr>
              <w:t>с использованием вспомогательн</w:t>
            </w:r>
            <w:r w:rsidR="00A27676" w:rsidRPr="00B674E8">
              <w:rPr>
                <w:i/>
              </w:rPr>
              <w:t xml:space="preserve">ого </w:t>
            </w:r>
            <w:r w:rsidRPr="00B674E8">
              <w:rPr>
                <w:i/>
              </w:rPr>
              <w:t>алгоритм</w:t>
            </w:r>
            <w:r w:rsidR="00A27676" w:rsidRPr="00B674E8">
              <w:rPr>
                <w:i/>
              </w:rPr>
              <w:t>а</w:t>
            </w:r>
            <w:r w:rsidRPr="00B674E8">
              <w:rPr>
                <w:i/>
              </w:rPr>
              <w:t>.</w:t>
            </w:r>
          </w:p>
          <w:p w14:paraId="10AC11AF" w14:textId="524A2A6E" w:rsidR="00E365F9" w:rsidRPr="00B674E8" w:rsidRDefault="00E365F9" w:rsidP="00EA7F0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0" w:firstLine="0"/>
              <w:jc w:val="both"/>
            </w:pPr>
            <w:r w:rsidRPr="00B674E8">
              <w:rPr>
                <w:i/>
              </w:rPr>
              <w:t xml:space="preserve"> Составление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отладка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программ, реализующих типовые алгоритмы обработки одномерных числовых массивов</w:t>
            </w:r>
            <w:r w:rsidR="00CB068E" w:rsidRPr="00B674E8">
              <w:rPr>
                <w:i/>
              </w:rPr>
              <w:t>.</w:t>
            </w:r>
          </w:p>
          <w:p w14:paraId="4A549334" w14:textId="661EF241" w:rsidR="0023105D" w:rsidRPr="00B674E8" w:rsidRDefault="0023105D" w:rsidP="00EA7F0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0" w:firstLine="0"/>
              <w:jc w:val="both"/>
            </w:pPr>
            <w:r w:rsidRPr="00B674E8">
              <w:rPr>
                <w:i/>
              </w:rPr>
              <w:t>Составление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отладка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 xml:space="preserve">программ, </w:t>
            </w:r>
            <w:r w:rsidRPr="00B674E8">
              <w:rPr>
                <w:i/>
                <w:iCs/>
                <w:spacing w:val="-2"/>
              </w:rPr>
              <w:t>сод</w:t>
            </w:r>
            <w:r w:rsidR="00EA7F07">
              <w:rPr>
                <w:i/>
                <w:iCs/>
                <w:spacing w:val="-2"/>
              </w:rPr>
              <w:t>ержащих подпрограмму(ы)</w:t>
            </w:r>
          </w:p>
        </w:tc>
      </w:tr>
      <w:tr w:rsidR="00AC7196" w:rsidRPr="00B674E8" w14:paraId="3A22493F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3AD95" w14:textId="22FAA13F" w:rsidR="00C52D89" w:rsidRPr="00B674E8" w:rsidRDefault="00C92DAF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663" w:type="pct"/>
          </w:tcPr>
          <w:p w14:paraId="75C716DA" w14:textId="4041E812" w:rsidR="00C52D89" w:rsidRPr="00B674E8" w:rsidRDefault="00C92DAF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Управление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48E59" w14:textId="53ECCCBA" w:rsidR="00C52D89" w:rsidRPr="00B674E8" w:rsidRDefault="00C92DAF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Align w:val="center"/>
          </w:tcPr>
          <w:p w14:paraId="292693A8" w14:textId="1E501EAF" w:rsidR="006F5549" w:rsidRPr="00B674E8" w:rsidRDefault="006F5549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2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5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6"/>
              </w:rPr>
              <w:t xml:space="preserve"> </w:t>
            </w:r>
            <w:r w:rsidRPr="00B674E8">
              <w:t>понятий. Анализировать отношения в живой природе, технических и социальных системах</w:t>
            </w:r>
            <w:r w:rsidR="00103377" w:rsidRPr="00B674E8">
              <w:t xml:space="preserve"> (школа, семья и др.)</w:t>
            </w:r>
            <w:r w:rsidRPr="00B674E8">
              <w:t xml:space="preserve"> с</w:t>
            </w:r>
            <w:r w:rsidRPr="00B674E8">
              <w:rPr>
                <w:spacing w:val="-5"/>
              </w:rPr>
              <w:t xml:space="preserve"> </w:t>
            </w:r>
            <w:r w:rsidRPr="00B674E8">
              <w:t>позиций</w:t>
            </w:r>
            <w:r w:rsidRPr="00B674E8">
              <w:rPr>
                <w:spacing w:val="-1"/>
              </w:rPr>
              <w:t xml:space="preserve"> </w:t>
            </w:r>
            <w:r w:rsidRPr="00B674E8">
              <w:rPr>
                <w:spacing w:val="-2"/>
              </w:rPr>
              <w:t>управления.</w:t>
            </w:r>
          </w:p>
          <w:p w14:paraId="1C95CE91" w14:textId="3CEB666D" w:rsidR="00C52D89" w:rsidRPr="00B674E8" w:rsidRDefault="006F5549" w:rsidP="00EA7F07">
            <w:pPr>
              <w:pStyle w:val="TableParagraph"/>
              <w:spacing w:before="20"/>
              <w:ind w:left="0"/>
              <w:jc w:val="both"/>
            </w:pPr>
            <w:r w:rsidRPr="00B674E8">
              <w:t>Изучать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примеры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роботизированных </w:t>
            </w:r>
            <w:r w:rsidR="00EA7F07">
              <w:rPr>
                <w:spacing w:val="-2"/>
              </w:rPr>
              <w:t>систем</w:t>
            </w:r>
          </w:p>
        </w:tc>
      </w:tr>
      <w:tr w:rsidR="00AC7196" w:rsidRPr="00B674E8" w14:paraId="20463DDC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31D76" w14:textId="1D0AFB0E" w:rsidR="00D0310F" w:rsidRPr="00B674E8" w:rsidRDefault="00D0310F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DE69F" w14:textId="3A32572D" w:rsidR="00D0310F" w:rsidRPr="00B674E8" w:rsidRDefault="00D0310F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8" w:type="pct"/>
            <w:vAlign w:val="center"/>
          </w:tcPr>
          <w:p w14:paraId="7C8548C9" w14:textId="77777777" w:rsidR="00D0310F" w:rsidRPr="00B674E8" w:rsidRDefault="00D0310F" w:rsidP="00EA7F07">
            <w:pPr>
              <w:pStyle w:val="TableParagraph"/>
              <w:ind w:left="0"/>
              <w:jc w:val="both"/>
            </w:pPr>
          </w:p>
        </w:tc>
      </w:tr>
      <w:bookmarkEnd w:id="14"/>
      <w:tr w:rsidR="00AC7196" w:rsidRPr="00B674E8" w14:paraId="2CA74DB9" w14:textId="77777777" w:rsidTr="00EA7F07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D30D5" w14:textId="7F7B804B" w:rsidR="00D0310F" w:rsidRPr="00B674E8" w:rsidRDefault="00D0310F" w:rsidP="00EA7F07">
            <w:pPr>
              <w:pStyle w:val="TableParagraph"/>
              <w:ind w:left="0"/>
              <w:jc w:val="center"/>
            </w:pPr>
            <w:r w:rsidRPr="00B674E8">
              <w:rPr>
                <w:b/>
                <w:lang w:eastAsia="ru-RU"/>
              </w:rPr>
              <w:t>Раздел «</w:t>
            </w:r>
            <w:r w:rsidR="00460A06" w:rsidRPr="00B674E8">
              <w:rPr>
                <w:b/>
                <w:lang w:eastAsia="ru-RU"/>
              </w:rPr>
              <w:t>Информационные технологии</w:t>
            </w:r>
            <w:r w:rsidRPr="00B674E8">
              <w:rPr>
                <w:b/>
                <w:lang w:eastAsia="ru-RU"/>
              </w:rPr>
              <w:t>»</w:t>
            </w:r>
          </w:p>
        </w:tc>
      </w:tr>
      <w:tr w:rsidR="00AC7196" w:rsidRPr="00B674E8" w14:paraId="39C16D02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4C75E1" w14:textId="2069111E" w:rsidR="00D0310F" w:rsidRPr="00B674E8" w:rsidRDefault="00397368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3" w:type="pct"/>
          </w:tcPr>
          <w:p w14:paraId="0452E4F3" w14:textId="50B318CA" w:rsidR="00D0310F" w:rsidRPr="00B674E8" w:rsidRDefault="00460A06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>Электронные таблицы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5F832" w14:textId="4AE82F3A" w:rsidR="00D0310F" w:rsidRPr="00B674E8" w:rsidRDefault="00460A06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78" w:type="pct"/>
            <w:vAlign w:val="center"/>
          </w:tcPr>
          <w:p w14:paraId="57BB8BDB" w14:textId="77777777" w:rsidR="00460A06" w:rsidRPr="00B674E8" w:rsidRDefault="00460A06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7"/>
              </w:rPr>
              <w:t xml:space="preserve"> </w:t>
            </w:r>
            <w:r w:rsidRPr="00B674E8">
              <w:t xml:space="preserve">изучаемых </w:t>
            </w:r>
            <w:r w:rsidRPr="00B674E8">
              <w:rPr>
                <w:spacing w:val="-2"/>
              </w:rPr>
              <w:t>понятий.</w:t>
            </w:r>
          </w:p>
          <w:p w14:paraId="46C534F0" w14:textId="77777777" w:rsidR="00D3130B" w:rsidRPr="00B674E8" w:rsidRDefault="00D3130B" w:rsidP="00EA7F07">
            <w:pPr>
              <w:pStyle w:val="TableParagraph"/>
              <w:ind w:left="0"/>
              <w:jc w:val="both"/>
            </w:pPr>
            <w:r w:rsidRPr="00B674E8">
              <w:t>Редактировать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форматировать электронные таблицы.</w:t>
            </w:r>
          </w:p>
          <w:p w14:paraId="168CB960" w14:textId="77777777" w:rsidR="00D3130B" w:rsidRPr="00B674E8" w:rsidRDefault="00D3130B" w:rsidP="00EA7F07">
            <w:pPr>
              <w:pStyle w:val="TableParagraph"/>
              <w:ind w:left="0"/>
              <w:jc w:val="both"/>
            </w:pPr>
            <w:r w:rsidRPr="00B674E8">
              <w:t>Анализировать</w:t>
            </w:r>
            <w:r w:rsidRPr="00B674E8">
              <w:rPr>
                <w:spacing w:val="-18"/>
              </w:rPr>
              <w:t xml:space="preserve"> </w:t>
            </w:r>
            <w:r w:rsidRPr="00B674E8">
              <w:t>и</w:t>
            </w:r>
            <w:r w:rsidRPr="00B674E8">
              <w:rPr>
                <w:spacing w:val="-17"/>
              </w:rPr>
              <w:t xml:space="preserve"> </w:t>
            </w:r>
            <w:r w:rsidRPr="00B674E8">
              <w:t>визуализировать данные в электронных таблицах.</w:t>
            </w:r>
          </w:p>
          <w:p w14:paraId="2FB057B7" w14:textId="77777777" w:rsidR="00D3130B" w:rsidRPr="00B674E8" w:rsidRDefault="00D3130B" w:rsidP="00EA7F07">
            <w:pPr>
              <w:pStyle w:val="TableParagraph"/>
              <w:ind w:left="0"/>
              <w:jc w:val="both"/>
            </w:pPr>
            <w:r w:rsidRPr="00B674E8">
              <w:t>Выполнять в электронных таблицах расчёты</w:t>
            </w:r>
            <w:r w:rsidRPr="00B674E8">
              <w:rPr>
                <w:spacing w:val="-18"/>
              </w:rPr>
              <w:t xml:space="preserve"> </w:t>
            </w:r>
            <w:r w:rsidRPr="00B674E8">
              <w:t>по</w:t>
            </w:r>
            <w:r w:rsidRPr="00B674E8">
              <w:rPr>
                <w:spacing w:val="-17"/>
              </w:rPr>
              <w:t xml:space="preserve"> </w:t>
            </w:r>
            <w:r w:rsidRPr="00B674E8">
              <w:t>вводимым</w:t>
            </w:r>
            <w:r w:rsidRPr="00B674E8">
              <w:rPr>
                <w:spacing w:val="-15"/>
              </w:rPr>
              <w:t xml:space="preserve"> </w:t>
            </w:r>
            <w:r w:rsidRPr="00B674E8">
              <w:t>пользователем формулам с использованием встроенных функций.</w:t>
            </w:r>
          </w:p>
          <w:p w14:paraId="549701BD" w14:textId="77777777" w:rsidR="00460A06" w:rsidRPr="00B674E8" w:rsidRDefault="00D3130B" w:rsidP="00EA7F07">
            <w:pPr>
              <w:pStyle w:val="TableParagraph"/>
              <w:ind w:left="0"/>
              <w:jc w:val="both"/>
            </w:pPr>
            <w:r w:rsidRPr="00B674E8">
              <w:t>Осуществлять численное моделирование в простых задачах из</w:t>
            </w:r>
            <w:r w:rsidRPr="00B674E8">
              <w:rPr>
                <w:spacing w:val="-15"/>
              </w:rPr>
              <w:t xml:space="preserve"> </w:t>
            </w:r>
            <w:r w:rsidRPr="00B674E8">
              <w:t>различных</w:t>
            </w:r>
            <w:r w:rsidRPr="00B674E8">
              <w:rPr>
                <w:spacing w:val="-16"/>
              </w:rPr>
              <w:t xml:space="preserve"> </w:t>
            </w:r>
            <w:r w:rsidRPr="00B674E8">
              <w:t>предметных</w:t>
            </w:r>
            <w:r w:rsidRPr="00B674E8">
              <w:rPr>
                <w:spacing w:val="-16"/>
              </w:rPr>
              <w:t xml:space="preserve"> </w:t>
            </w:r>
            <w:r w:rsidRPr="00B674E8">
              <w:t>областей.</w:t>
            </w:r>
          </w:p>
          <w:p w14:paraId="402AA0A7" w14:textId="40C51FE2" w:rsidR="0081371C" w:rsidRPr="00B674E8" w:rsidRDefault="00E41FE2" w:rsidP="00EA7F07">
            <w:pPr>
              <w:pStyle w:val="TableParagraph"/>
              <w:ind w:left="0"/>
              <w:jc w:val="both"/>
              <w:rPr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81371C" w:rsidRPr="00B674E8">
              <w:rPr>
                <w:i/>
              </w:rPr>
              <w:t>:</w:t>
            </w:r>
          </w:p>
          <w:p w14:paraId="3E61FD36" w14:textId="77777777" w:rsidR="0081371C" w:rsidRPr="00B674E8" w:rsidRDefault="0081371C" w:rsidP="00EA7F07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Ввод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</w:rPr>
              <w:t>данных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</w:rPr>
              <w:t>формул,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</w:rPr>
              <w:t xml:space="preserve">оформление </w:t>
            </w:r>
            <w:r w:rsidRPr="00B674E8">
              <w:rPr>
                <w:i/>
                <w:spacing w:val="-2"/>
              </w:rPr>
              <w:t>таблицы.</w:t>
            </w:r>
          </w:p>
          <w:p w14:paraId="503BD297" w14:textId="77777777" w:rsidR="0081371C" w:rsidRPr="00B674E8" w:rsidRDefault="0081371C" w:rsidP="00EA7F07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Сортировка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и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фильтрация</w:t>
            </w:r>
            <w:r w:rsidRPr="00B674E8">
              <w:rPr>
                <w:i/>
                <w:spacing w:val="-15"/>
              </w:rPr>
              <w:t xml:space="preserve"> </w:t>
            </w:r>
            <w:r w:rsidRPr="00B674E8">
              <w:rPr>
                <w:i/>
              </w:rPr>
              <w:t>данных в электронных таблицах.</w:t>
            </w:r>
          </w:p>
          <w:p w14:paraId="7993D55F" w14:textId="2C7B9C77" w:rsidR="0081371C" w:rsidRPr="00B674E8" w:rsidRDefault="0081371C" w:rsidP="00EA7F07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  <w:spacing w:val="-2"/>
              </w:rPr>
            </w:pPr>
            <w:r w:rsidRPr="00B674E8">
              <w:rPr>
                <w:i/>
              </w:rPr>
              <w:t>Построение</w:t>
            </w:r>
            <w:r w:rsidRPr="00B674E8">
              <w:rPr>
                <w:i/>
                <w:spacing w:val="-12"/>
              </w:rPr>
              <w:t xml:space="preserve"> </w:t>
            </w:r>
            <w:r w:rsidRPr="00B674E8">
              <w:rPr>
                <w:i/>
              </w:rPr>
              <w:t>диаграмм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</w:rPr>
              <w:t xml:space="preserve">и </w:t>
            </w:r>
            <w:r w:rsidRPr="00B674E8">
              <w:rPr>
                <w:i/>
                <w:spacing w:val="-2"/>
              </w:rPr>
              <w:t>графиков</w:t>
            </w:r>
            <w:r w:rsidR="00134269" w:rsidRPr="00B674E8">
              <w:rPr>
                <w:i/>
                <w:spacing w:val="-2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5"/>
              </w:rPr>
              <w:t xml:space="preserve"> </w:t>
            </w:r>
            <w:r w:rsidRPr="00B674E8">
              <w:rPr>
                <w:i/>
              </w:rPr>
              <w:t>электронных</w:t>
            </w:r>
            <w:r w:rsidRPr="00B674E8">
              <w:rPr>
                <w:i/>
                <w:spacing w:val="-6"/>
              </w:rPr>
              <w:t xml:space="preserve"> </w:t>
            </w:r>
            <w:r w:rsidRPr="00B674E8">
              <w:rPr>
                <w:i/>
                <w:spacing w:val="-2"/>
              </w:rPr>
              <w:t>таблицах.</w:t>
            </w:r>
          </w:p>
          <w:p w14:paraId="03AA02D6" w14:textId="0BC8501B" w:rsidR="0081371C" w:rsidRPr="00B674E8" w:rsidRDefault="0081371C" w:rsidP="00EA7F07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Выполнение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>расчётов</w:t>
            </w:r>
            <w:r w:rsidRPr="00B674E8">
              <w:rPr>
                <w:i/>
                <w:spacing w:val="-15"/>
              </w:rPr>
              <w:t xml:space="preserve"> </w:t>
            </w:r>
            <w:r w:rsidRPr="00B674E8">
              <w:rPr>
                <w:i/>
              </w:rPr>
              <w:t>по</w:t>
            </w:r>
            <w:r w:rsidRPr="00B674E8">
              <w:rPr>
                <w:i/>
                <w:spacing w:val="-13"/>
              </w:rPr>
              <w:t xml:space="preserve"> </w:t>
            </w:r>
            <w:r w:rsidRPr="00B674E8">
              <w:rPr>
                <w:i/>
              </w:rPr>
              <w:t>вводимым пользователем формулам</w:t>
            </w:r>
            <w:r w:rsidR="00134269" w:rsidRPr="00B674E8">
              <w:rPr>
                <w:i/>
              </w:rPr>
              <w:t xml:space="preserve">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использованием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 xml:space="preserve">встроенных </w:t>
            </w:r>
            <w:r w:rsidRPr="00B674E8">
              <w:rPr>
                <w:i/>
                <w:spacing w:val="-2"/>
              </w:rPr>
              <w:t>функций.</w:t>
            </w:r>
          </w:p>
          <w:p w14:paraId="2C3B6CB6" w14:textId="77777777" w:rsidR="0081371C" w:rsidRPr="00B674E8" w:rsidRDefault="0081371C" w:rsidP="00EA7F07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B674E8">
              <w:rPr>
                <w:i/>
              </w:rPr>
              <w:t>Обработка</w:t>
            </w:r>
            <w:r w:rsidRPr="00B674E8">
              <w:rPr>
                <w:i/>
                <w:spacing w:val="-18"/>
              </w:rPr>
              <w:t xml:space="preserve"> </w:t>
            </w:r>
            <w:r w:rsidRPr="00B674E8">
              <w:rPr>
                <w:i/>
              </w:rPr>
              <w:t>больших</w:t>
            </w:r>
            <w:r w:rsidRPr="00B674E8">
              <w:rPr>
                <w:i/>
                <w:spacing w:val="-17"/>
              </w:rPr>
              <w:t xml:space="preserve"> </w:t>
            </w:r>
            <w:r w:rsidRPr="00B674E8">
              <w:rPr>
                <w:i/>
              </w:rPr>
              <w:t xml:space="preserve">наборов </w:t>
            </w:r>
            <w:r w:rsidRPr="00B674E8">
              <w:rPr>
                <w:i/>
                <w:spacing w:val="-2"/>
              </w:rPr>
              <w:t>данных.</w:t>
            </w:r>
          </w:p>
          <w:p w14:paraId="7AAF7FA9" w14:textId="0FAE82DC" w:rsidR="0081371C" w:rsidRPr="00B674E8" w:rsidRDefault="0081371C" w:rsidP="00EA7F07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both"/>
            </w:pPr>
            <w:r w:rsidRPr="00B674E8">
              <w:rPr>
                <w:i/>
              </w:rPr>
              <w:t>Численное</w:t>
            </w:r>
            <w:r w:rsidRPr="00B674E8">
              <w:rPr>
                <w:i/>
                <w:spacing w:val="-14"/>
              </w:rPr>
              <w:t xml:space="preserve"> </w:t>
            </w:r>
            <w:r w:rsidRPr="00B674E8">
              <w:rPr>
                <w:i/>
                <w:spacing w:val="-2"/>
              </w:rPr>
              <w:t>моделирование</w:t>
            </w:r>
            <w:r w:rsidR="00134269" w:rsidRPr="00B674E8">
              <w:rPr>
                <w:i/>
                <w:spacing w:val="-2"/>
              </w:rPr>
              <w:t xml:space="preserve"> </w:t>
            </w:r>
            <w:r w:rsidRPr="00B674E8">
              <w:rPr>
                <w:i/>
              </w:rPr>
              <w:t>в</w:t>
            </w:r>
            <w:r w:rsidRPr="00B674E8">
              <w:rPr>
                <w:i/>
                <w:spacing w:val="-5"/>
              </w:rPr>
              <w:t xml:space="preserve"> </w:t>
            </w:r>
            <w:r w:rsidRPr="00B674E8">
              <w:rPr>
                <w:i/>
              </w:rPr>
              <w:t>электронных</w:t>
            </w:r>
            <w:r w:rsidRPr="00B674E8">
              <w:rPr>
                <w:i/>
                <w:spacing w:val="-6"/>
              </w:rPr>
              <w:t xml:space="preserve"> </w:t>
            </w:r>
            <w:r w:rsidR="00EA7F07">
              <w:rPr>
                <w:i/>
                <w:spacing w:val="-2"/>
              </w:rPr>
              <w:t>таблицах</w:t>
            </w:r>
          </w:p>
        </w:tc>
      </w:tr>
      <w:tr w:rsidR="00AC7196" w:rsidRPr="00B674E8" w14:paraId="687DE484" w14:textId="77777777" w:rsidTr="00EA7F07">
        <w:trPr>
          <w:trHeight w:val="245"/>
        </w:trPr>
        <w:tc>
          <w:tcPr>
            <w:tcW w:w="38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5E29E" w14:textId="69ED9CE9" w:rsidR="00397368" w:rsidRPr="00B674E8" w:rsidRDefault="008B73CB" w:rsidP="00E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3" w:type="pct"/>
          </w:tcPr>
          <w:p w14:paraId="29C39F4A" w14:textId="2556E71A" w:rsidR="00397368" w:rsidRPr="00B674E8" w:rsidRDefault="008B73CB" w:rsidP="00B67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Информационные технологии </w:t>
            </w:r>
            <w:r w:rsidRPr="00B674E8">
              <w:rPr>
                <w:rFonts w:ascii="Times New Roman" w:hAnsi="Times New Roman" w:cs="Times New Roman"/>
              </w:rPr>
              <w:t>в</w:t>
            </w:r>
            <w:r w:rsidRPr="00B674E8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674E8">
              <w:rPr>
                <w:rFonts w:ascii="Times New Roman" w:hAnsi="Times New Roman" w:cs="Times New Roman"/>
              </w:rPr>
              <w:t xml:space="preserve">современном </w:t>
            </w:r>
            <w:r w:rsidRPr="00B674E8">
              <w:rPr>
                <w:rFonts w:ascii="Times New Roman" w:hAnsi="Times New Roman" w:cs="Times New Roman"/>
                <w:spacing w:val="-2"/>
              </w:rPr>
              <w:t>обществе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2B632" w14:textId="02672B4C" w:rsidR="00397368" w:rsidRPr="00B674E8" w:rsidRDefault="008B73CB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Align w:val="center"/>
          </w:tcPr>
          <w:p w14:paraId="56EB09D9" w14:textId="77777777" w:rsidR="006D7729" w:rsidRPr="00B674E8" w:rsidRDefault="006D7729" w:rsidP="00EA7F07">
            <w:pPr>
              <w:pStyle w:val="TableParagraph"/>
              <w:ind w:left="0"/>
              <w:jc w:val="both"/>
            </w:pPr>
            <w:r w:rsidRPr="00B674E8">
              <w:t>Раскрывать</w:t>
            </w:r>
            <w:r w:rsidRPr="00B674E8">
              <w:rPr>
                <w:spacing w:val="-11"/>
              </w:rPr>
              <w:t xml:space="preserve"> </w:t>
            </w:r>
            <w:r w:rsidRPr="00B674E8">
              <w:t>смысл</w:t>
            </w:r>
            <w:r w:rsidRPr="00B674E8">
              <w:rPr>
                <w:spacing w:val="-11"/>
              </w:rPr>
              <w:t xml:space="preserve"> </w:t>
            </w:r>
            <w:r w:rsidRPr="00B674E8">
              <w:t>изучаемых</w:t>
            </w:r>
            <w:r w:rsidRPr="00B674E8">
              <w:rPr>
                <w:spacing w:val="-12"/>
              </w:rPr>
              <w:t xml:space="preserve"> </w:t>
            </w:r>
            <w:r w:rsidRPr="00B674E8">
              <w:rPr>
                <w:spacing w:val="-2"/>
              </w:rPr>
              <w:t>понятий.</w:t>
            </w:r>
          </w:p>
          <w:p w14:paraId="3345FDD4" w14:textId="77777777" w:rsidR="006D7729" w:rsidRPr="00B674E8" w:rsidRDefault="006D7729" w:rsidP="00EA7F07">
            <w:pPr>
              <w:pStyle w:val="TableParagraph"/>
              <w:ind w:left="0"/>
              <w:jc w:val="both"/>
            </w:pPr>
            <w:r w:rsidRPr="00B674E8">
              <w:t>Анализировать цифровые навыки, которыми</w:t>
            </w:r>
            <w:r w:rsidRPr="00B674E8">
              <w:rPr>
                <w:spacing w:val="-16"/>
              </w:rPr>
              <w:t xml:space="preserve"> </w:t>
            </w:r>
            <w:r w:rsidRPr="00B674E8">
              <w:t>должен</w:t>
            </w:r>
            <w:r w:rsidRPr="00B674E8">
              <w:rPr>
                <w:spacing w:val="-16"/>
              </w:rPr>
              <w:t xml:space="preserve"> </w:t>
            </w:r>
            <w:r w:rsidRPr="00B674E8">
              <w:t>обладать</w:t>
            </w:r>
            <w:r w:rsidRPr="00B674E8">
              <w:rPr>
                <w:spacing w:val="-16"/>
              </w:rPr>
              <w:t xml:space="preserve"> </w:t>
            </w:r>
            <w:r w:rsidRPr="00B674E8">
              <w:t xml:space="preserve">выпускник </w:t>
            </w:r>
            <w:r w:rsidRPr="00B674E8">
              <w:rPr>
                <w:spacing w:val="-2"/>
              </w:rPr>
              <w:t>школы.</w:t>
            </w:r>
          </w:p>
          <w:p w14:paraId="1F2FAE0C" w14:textId="77777777" w:rsidR="00397368" w:rsidRPr="00B674E8" w:rsidRDefault="006D7729" w:rsidP="00EA7F07">
            <w:pPr>
              <w:pStyle w:val="TableParagraph"/>
              <w:ind w:left="0"/>
              <w:jc w:val="both"/>
              <w:rPr>
                <w:spacing w:val="-2"/>
              </w:rPr>
            </w:pPr>
            <w:r w:rsidRPr="00B674E8">
              <w:t>Изучать</w:t>
            </w:r>
            <w:r w:rsidRPr="00B674E8">
              <w:rPr>
                <w:spacing w:val="-10"/>
              </w:rPr>
              <w:t xml:space="preserve"> </w:t>
            </w:r>
            <w:r w:rsidRPr="00B674E8">
              <w:t>профессии,</w:t>
            </w:r>
            <w:r w:rsidRPr="00B674E8">
              <w:rPr>
                <w:spacing w:val="-9"/>
              </w:rPr>
              <w:t xml:space="preserve"> </w:t>
            </w:r>
            <w:r w:rsidRPr="00B674E8">
              <w:rPr>
                <w:spacing w:val="-2"/>
              </w:rPr>
              <w:t xml:space="preserve">связанные </w:t>
            </w:r>
            <w:r w:rsidRPr="00B674E8">
              <w:t>с</w:t>
            </w:r>
            <w:r w:rsidRPr="00B674E8">
              <w:rPr>
                <w:spacing w:val="-16"/>
              </w:rPr>
              <w:t xml:space="preserve"> </w:t>
            </w:r>
            <w:r w:rsidRPr="00B674E8">
              <w:t>информатикой</w:t>
            </w:r>
            <w:r w:rsidRPr="00B674E8">
              <w:rPr>
                <w:spacing w:val="-14"/>
              </w:rPr>
              <w:t xml:space="preserve"> </w:t>
            </w:r>
            <w:r w:rsidRPr="00B674E8">
              <w:t>и</w:t>
            </w:r>
            <w:r w:rsidRPr="00B674E8">
              <w:rPr>
                <w:spacing w:val="-14"/>
              </w:rPr>
              <w:t xml:space="preserve"> </w:t>
            </w:r>
            <w:r w:rsidRPr="00B674E8">
              <w:t xml:space="preserve">информационными </w:t>
            </w:r>
            <w:r w:rsidRPr="00B674E8">
              <w:rPr>
                <w:spacing w:val="-2"/>
              </w:rPr>
              <w:lastRenderedPageBreak/>
              <w:t>технологиями.</w:t>
            </w:r>
          </w:p>
          <w:p w14:paraId="03A950A0" w14:textId="703FDD7E" w:rsidR="00752E46" w:rsidRPr="00B674E8" w:rsidRDefault="00D20D25" w:rsidP="00EA7F07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B674E8">
              <w:rPr>
                <w:b/>
                <w:i/>
              </w:rPr>
              <w:t>Компьютерный практикум</w:t>
            </w:r>
            <w:r w:rsidR="00752E46" w:rsidRPr="00B674E8">
              <w:rPr>
                <w:b/>
                <w:i/>
                <w:spacing w:val="-2"/>
              </w:rPr>
              <w:t>:</w:t>
            </w:r>
          </w:p>
          <w:p w14:paraId="58D46D9C" w14:textId="1C576B8F" w:rsidR="00752E46" w:rsidRPr="00B674E8" w:rsidRDefault="00752E46" w:rsidP="005750AF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ind w:left="0" w:firstLine="0"/>
              <w:jc w:val="both"/>
            </w:pPr>
            <w:r w:rsidRPr="00B674E8">
              <w:rPr>
                <w:i/>
              </w:rPr>
              <w:t>Создание</w:t>
            </w:r>
            <w:r w:rsidRPr="00B674E8">
              <w:rPr>
                <w:i/>
                <w:spacing w:val="-11"/>
              </w:rPr>
              <w:t xml:space="preserve"> </w:t>
            </w:r>
            <w:r w:rsidRPr="00B674E8">
              <w:rPr>
                <w:i/>
                <w:spacing w:val="-2"/>
              </w:rPr>
              <w:t xml:space="preserve">презентации </w:t>
            </w:r>
            <w:r w:rsidRPr="00B674E8">
              <w:rPr>
                <w:i/>
              </w:rPr>
              <w:t>о</w:t>
            </w:r>
            <w:r w:rsidRPr="00B674E8">
              <w:rPr>
                <w:i/>
                <w:spacing w:val="-4"/>
              </w:rPr>
              <w:t xml:space="preserve"> </w:t>
            </w:r>
            <w:r w:rsidRPr="00B674E8">
              <w:rPr>
                <w:i/>
              </w:rPr>
              <w:t>профессиях,</w:t>
            </w:r>
            <w:r w:rsidRPr="00B674E8">
              <w:rPr>
                <w:i/>
                <w:spacing w:val="-3"/>
              </w:rPr>
              <w:t xml:space="preserve"> </w:t>
            </w:r>
            <w:r w:rsidRPr="00B674E8">
              <w:rPr>
                <w:i/>
              </w:rPr>
              <w:t>связанных</w:t>
            </w:r>
            <w:r w:rsidRPr="00B674E8">
              <w:rPr>
                <w:i/>
                <w:spacing w:val="-8"/>
              </w:rPr>
              <w:t xml:space="preserve"> </w:t>
            </w:r>
            <w:r w:rsidRPr="00B674E8">
              <w:rPr>
                <w:i/>
              </w:rPr>
              <w:t>с</w:t>
            </w:r>
            <w:r w:rsidRPr="00B674E8">
              <w:rPr>
                <w:i/>
                <w:spacing w:val="-7"/>
              </w:rPr>
              <w:t xml:space="preserve"> </w:t>
            </w:r>
            <w:r w:rsidRPr="00B674E8">
              <w:rPr>
                <w:i/>
                <w:spacing w:val="-5"/>
              </w:rPr>
              <w:t>ИКТ</w:t>
            </w:r>
          </w:p>
        </w:tc>
      </w:tr>
      <w:tr w:rsidR="00AC7196" w:rsidRPr="00B674E8" w14:paraId="6151F677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B2ECFD" w14:textId="3FE03D84" w:rsidR="006D7729" w:rsidRPr="00B674E8" w:rsidRDefault="006D7729" w:rsidP="00575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A99E7" w14:textId="63DFDEEB" w:rsidR="006D7729" w:rsidRPr="00B674E8" w:rsidRDefault="006D772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78" w:type="pct"/>
            <w:vAlign w:val="center"/>
          </w:tcPr>
          <w:p w14:paraId="562EED49" w14:textId="77777777" w:rsidR="006D7729" w:rsidRPr="00B674E8" w:rsidRDefault="006D7729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63178E54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5B861" w14:textId="1B00F880" w:rsidR="006D7729" w:rsidRPr="00B674E8" w:rsidRDefault="006D7729" w:rsidP="00575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hAnsi="Times New Roman" w:cs="Times New Roman"/>
                <w:spacing w:val="-2"/>
              </w:rPr>
              <w:t xml:space="preserve">Резервное время </w:t>
            </w: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по программе 9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F3EAD" w14:textId="796DA15F" w:rsidR="006D7729" w:rsidRPr="00B674E8" w:rsidRDefault="006D772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Align w:val="center"/>
          </w:tcPr>
          <w:p w14:paraId="7EB439BA" w14:textId="77777777" w:rsidR="006D7729" w:rsidRPr="00B674E8" w:rsidRDefault="006D7729" w:rsidP="00EA7F07">
            <w:pPr>
              <w:pStyle w:val="TableParagraph"/>
              <w:ind w:left="0"/>
              <w:jc w:val="both"/>
            </w:pPr>
          </w:p>
        </w:tc>
      </w:tr>
      <w:tr w:rsidR="00AC7196" w:rsidRPr="00B674E8" w14:paraId="05B69FD4" w14:textId="77777777" w:rsidTr="00EA7F07">
        <w:trPr>
          <w:trHeight w:val="245"/>
        </w:trPr>
        <w:tc>
          <w:tcPr>
            <w:tcW w:w="204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9E73C" w14:textId="2699FFE1" w:rsidR="006D7729" w:rsidRPr="00B674E8" w:rsidRDefault="006D7729" w:rsidP="00575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Итого по программе 9 класса</w:t>
            </w:r>
          </w:p>
        </w:tc>
        <w:tc>
          <w:tcPr>
            <w:tcW w:w="678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8A9FC" w14:textId="223C2BEB" w:rsidR="006D7729" w:rsidRPr="00B674E8" w:rsidRDefault="006D7729" w:rsidP="00B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4E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78" w:type="pct"/>
            <w:vAlign w:val="center"/>
          </w:tcPr>
          <w:p w14:paraId="645E036F" w14:textId="77777777" w:rsidR="006D7729" w:rsidRPr="00B674E8" w:rsidRDefault="006D7729" w:rsidP="00EA7F07">
            <w:pPr>
              <w:pStyle w:val="TableParagraph"/>
              <w:ind w:left="0"/>
              <w:jc w:val="both"/>
            </w:pPr>
          </w:p>
        </w:tc>
      </w:tr>
    </w:tbl>
    <w:p w14:paraId="2CEF960A" w14:textId="492CC394" w:rsidR="00D613FE" w:rsidRDefault="00D613FE" w:rsidP="00E24158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7E319" w14:textId="77777777" w:rsidR="005750AF" w:rsidRPr="00AC7196" w:rsidRDefault="005750AF" w:rsidP="00E24158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4423" w14:textId="466266EC" w:rsidR="00A36BA4" w:rsidRPr="00AC7196" w:rsidRDefault="001F3F98" w:rsidP="005750AF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AC7196" w:rsidRDefault="00A36BA4" w:rsidP="005750AF">
      <w:pPr>
        <w:spacing w:after="5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5750AF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16"/>
          <w:lang w:eastAsia="ru-RU"/>
        </w:rPr>
      </w:pPr>
    </w:p>
    <w:p w14:paraId="24A025E7" w14:textId="77777777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77B308CE" w14:textId="73739D52" w:rsidR="00475703" w:rsidRPr="00AC7196" w:rsidRDefault="005750AF" w:rsidP="00E241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75703" w:rsidRPr="00AC7196">
        <w:rPr>
          <w:rFonts w:ascii="Times New Roman" w:hAnsi="Times New Roman" w:cs="Times New Roman"/>
          <w:sz w:val="24"/>
          <w:szCs w:val="24"/>
        </w:rPr>
        <w:t>Федеральная рабочая программа основного общего образования учебного предмета «Информатика» для 7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5703" w:rsidRPr="00AC7196">
        <w:rPr>
          <w:rFonts w:ascii="Times New Roman" w:hAnsi="Times New Roman" w:cs="Times New Roman"/>
          <w:sz w:val="24"/>
          <w:szCs w:val="24"/>
        </w:rPr>
        <w:t>9 классов (базовый уровень). – М.: ФГБНУ «Институт стратегии развития образования РАО»,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EE018" w14:textId="73733646" w:rsidR="00A36BA4" w:rsidRPr="00AC7196" w:rsidRDefault="005750AF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56AA098C" w14:textId="24218183" w:rsidR="000B0916" w:rsidRPr="00AC7196" w:rsidRDefault="000B0916" w:rsidP="005750AF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Л., </w:t>
      </w: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>Ю. Информатика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Pr="00AC7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t>7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класс: базовый уровень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t>У</w:t>
      </w:r>
      <w:r w:rsidRPr="00AC7196">
        <w:rPr>
          <w:rFonts w:ascii="Times New Roman" w:eastAsia="Calibri" w:hAnsi="Times New Roman" w:cs="Times New Roman"/>
          <w:sz w:val="24"/>
          <w:szCs w:val="24"/>
        </w:rPr>
        <w:t>чебник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br/>
      </w:r>
      <w:r w:rsidRPr="00AC7196">
        <w:rPr>
          <w:rFonts w:ascii="Times New Roman" w:eastAsia="Calibri" w:hAnsi="Times New Roman" w:cs="Times New Roman"/>
          <w:sz w:val="24"/>
          <w:szCs w:val="24"/>
        </w:rPr>
        <w:t>5-е издание, переработанное.</w:t>
      </w:r>
      <w:r w:rsidR="00C86BE5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4DC" w:rsidRPr="00AC7196">
        <w:rPr>
          <w:rFonts w:ascii="Times New Roman" w:eastAsia="Calibri" w:hAnsi="Times New Roman" w:cs="Times New Roman"/>
          <w:sz w:val="24"/>
          <w:szCs w:val="24"/>
        </w:rPr>
        <w:t>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1E5" w:rsidRPr="00AC7196">
        <w:rPr>
          <w:rFonts w:ascii="Times New Roman" w:eastAsia="Calibri" w:hAnsi="Times New Roman" w:cs="Times New Roman"/>
          <w:sz w:val="24"/>
          <w:szCs w:val="24"/>
        </w:rPr>
        <w:t>М.:</w:t>
      </w:r>
      <w:r w:rsidR="003D0EA0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BE5" w:rsidRPr="00AC7196">
        <w:rPr>
          <w:rFonts w:ascii="Times New Roman" w:eastAsia="Calibri" w:hAnsi="Times New Roman" w:cs="Times New Roman"/>
          <w:sz w:val="24"/>
          <w:szCs w:val="24"/>
        </w:rPr>
        <w:t xml:space="preserve">Просвещение. </w:t>
      </w:r>
    </w:p>
    <w:p w14:paraId="27E8B4FF" w14:textId="2CF170E9" w:rsidR="00C86BE5" w:rsidRPr="00AC7196" w:rsidRDefault="00C86BE5" w:rsidP="005750AF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Л., </w:t>
      </w: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>Ю. Информатика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8 класс: базовый уровень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t>У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чебник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br/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5-е издание, переработанное. 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М.: Просвещение.</w:t>
      </w:r>
    </w:p>
    <w:p w14:paraId="76EC1E78" w14:textId="27CC8C14" w:rsidR="000B0916" w:rsidRPr="00AC7196" w:rsidRDefault="005D793C" w:rsidP="005750AF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Л., </w:t>
      </w: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>Ю. Информатика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9 класс: базовый уровень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t>У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чебник</w:t>
      </w:r>
      <w:r w:rsidR="005750AF">
        <w:rPr>
          <w:rFonts w:ascii="Times New Roman" w:eastAsia="Calibri" w:hAnsi="Times New Roman" w:cs="Times New Roman"/>
          <w:sz w:val="24"/>
          <w:szCs w:val="24"/>
        </w:rPr>
        <w:t>.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>
        <w:rPr>
          <w:rFonts w:ascii="Times New Roman" w:eastAsia="Calibri" w:hAnsi="Times New Roman" w:cs="Times New Roman"/>
          <w:sz w:val="24"/>
          <w:szCs w:val="24"/>
        </w:rPr>
        <w:br/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5-е издание, переработанное. 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AF" w:rsidRPr="00AC7196">
        <w:rPr>
          <w:rFonts w:ascii="Times New Roman" w:eastAsia="Calibri" w:hAnsi="Times New Roman" w:cs="Times New Roman"/>
          <w:sz w:val="24"/>
          <w:szCs w:val="24"/>
        </w:rPr>
        <w:t>М.: Просвещение.</w:t>
      </w:r>
    </w:p>
    <w:p w14:paraId="0F84F6B1" w14:textId="6530A06A" w:rsidR="00A36BA4" w:rsidRPr="00AC7196" w:rsidRDefault="0058729E" w:rsidP="005750AF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5750A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14:paraId="6E103415" w14:textId="2D5116A6" w:rsidR="00112212" w:rsidRPr="00AC7196" w:rsidRDefault="00112212" w:rsidP="005750AF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Л., </w:t>
      </w: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Информатика. 7</w:t>
      </w:r>
      <w:r w:rsidR="00AC7196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классы. Методическое пособие.</w:t>
      </w:r>
      <w:r w:rsidR="00815913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44DC" w:rsidRPr="00AC7196">
        <w:rPr>
          <w:rFonts w:ascii="Times New Roman" w:eastAsia="Calibri" w:hAnsi="Times New Roman" w:cs="Times New Roman"/>
          <w:sz w:val="24"/>
          <w:szCs w:val="24"/>
        </w:rPr>
        <w:t>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EA0" w:rsidRPr="00AC7196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="00815913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БИНОМ. Лаборатория знаний.</w:t>
      </w:r>
    </w:p>
    <w:p w14:paraId="4AD7D902" w14:textId="47235F89" w:rsidR="00815913" w:rsidRPr="00AC7196" w:rsidRDefault="00815913" w:rsidP="005750AF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Л., </w:t>
      </w: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Ю. 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Информатика. 7</w:t>
      </w:r>
      <w:r w:rsidR="00AC7196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классы. Сборник задач и упражнений. </w:t>
      </w:r>
      <w:r w:rsidR="003644DC" w:rsidRPr="00AC7196">
        <w:rPr>
          <w:rFonts w:ascii="Times New Roman" w:eastAsia="Calibri" w:hAnsi="Times New Roman" w:cs="Times New Roman"/>
          <w:sz w:val="24"/>
          <w:szCs w:val="24"/>
        </w:rPr>
        <w:t>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EA0" w:rsidRPr="00AC7196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БИНОМ. Лаборатория знаний</w:t>
      </w:r>
      <w:r w:rsidR="00AA5FE5" w:rsidRPr="00AC71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641BD4" w14:textId="3A80A290" w:rsidR="00AA5FE5" w:rsidRPr="00AC7196" w:rsidRDefault="00A1293B" w:rsidP="005750AF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19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eastAsia="Calibri" w:hAnsi="Times New Roman" w:cs="Times New Roman"/>
          <w:sz w:val="24"/>
          <w:szCs w:val="24"/>
        </w:rPr>
        <w:t xml:space="preserve">Л. </w:t>
      </w:r>
      <w:r w:rsidR="00AA5FE5" w:rsidRPr="00AC7196">
        <w:rPr>
          <w:rFonts w:ascii="Times New Roman" w:hAnsi="Times New Roman" w:cs="Times New Roman"/>
          <w:sz w:val="24"/>
          <w:szCs w:val="24"/>
        </w:rPr>
        <w:t>Информатика (базовый уровень). Реализация ФГОС основного общего образования: методическое пособие для учителя</w:t>
      </w:r>
      <w:r w:rsidRPr="00AC7196">
        <w:rPr>
          <w:rFonts w:ascii="Times New Roman" w:hAnsi="Times New Roman" w:cs="Times New Roman"/>
          <w:sz w:val="24"/>
          <w:szCs w:val="24"/>
        </w:rPr>
        <w:t xml:space="preserve">. </w:t>
      </w:r>
      <w:r w:rsidR="003644DC" w:rsidRPr="00AC7196">
        <w:rPr>
          <w:rFonts w:ascii="Times New Roman" w:eastAsia="Calibri" w:hAnsi="Times New Roman" w:cs="Times New Roman"/>
          <w:sz w:val="24"/>
          <w:szCs w:val="24"/>
        </w:rPr>
        <w:t>–</w:t>
      </w:r>
      <w:r w:rsidR="0057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FE5" w:rsidRPr="00AC7196">
        <w:rPr>
          <w:rFonts w:ascii="Times New Roman" w:hAnsi="Times New Roman" w:cs="Times New Roman"/>
          <w:sz w:val="24"/>
          <w:szCs w:val="24"/>
        </w:rPr>
        <w:t>М.: ФГБНУ «Институт стратегии развития образования РАО», 2022. – 142 с.: ил.</w:t>
      </w:r>
    </w:p>
    <w:p w14:paraId="2D6DA445" w14:textId="71A66B9A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</w:t>
      </w:r>
      <w:r w:rsidR="005750A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рмационно-техническая поддержка</w:t>
      </w:r>
    </w:p>
    <w:p w14:paraId="6243ADAD" w14:textId="127C7303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</w:t>
      </w:r>
      <w:r w:rsidR="00A7591C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8E17DD" w:rsidRPr="00AC7196">
        <w:rPr>
          <w:rFonts w:ascii="Times New Roman" w:hAnsi="Times New Roman"/>
          <w:sz w:val="24"/>
          <w:szCs w:val="24"/>
          <w:shd w:val="clear" w:color="auto" w:fill="FFFFFF"/>
        </w:rPr>
        <w:t>4 ГБ оперативной памяти</w:t>
      </w:r>
      <w:r w:rsidR="00A7591C" w:rsidRPr="00AC7196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8E17DD" w:rsidRPr="00AC7196">
        <w:rPr>
          <w:rFonts w:ascii="Times New Roman" w:hAnsi="Times New Roman"/>
          <w:sz w:val="24"/>
          <w:szCs w:val="24"/>
          <w:shd w:val="clear" w:color="auto" w:fill="FFFFFF"/>
        </w:rPr>
        <w:t>жестким диском SSD на 512 ГБ</w:t>
      </w: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96AB20B" w14:textId="77777777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589357CE" w14:textId="51DE52AF" w:rsidR="0041403C" w:rsidRPr="00AC7196" w:rsidRDefault="0041403C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AC7196">
        <w:rPr>
          <w:rFonts w:ascii="Times New Roman" w:hAnsi="Times New Roman" w:cs="Times New Roman"/>
          <w:sz w:val="24"/>
          <w:szCs w:val="24"/>
        </w:rPr>
        <w:t>электронная доска;</w:t>
      </w:r>
    </w:p>
    <w:p w14:paraId="6D3D34EC" w14:textId="77777777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3275E6B" w14:textId="77777777" w:rsidR="0041403C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</w:t>
      </w:r>
      <w:r w:rsidR="0041403C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16D134F" w14:textId="77777777" w:rsidR="0041403C" w:rsidRPr="00AC7196" w:rsidRDefault="0041403C" w:rsidP="00E241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 моноблок;</w:t>
      </w:r>
    </w:p>
    <w:p w14:paraId="63F96708" w14:textId="77777777" w:rsidR="0041403C" w:rsidRPr="00AC7196" w:rsidRDefault="0041403C" w:rsidP="00E241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196">
        <w:rPr>
          <w:rFonts w:ascii="Times New Roman" w:hAnsi="Times New Roman" w:cs="Times New Roman"/>
          <w:sz w:val="24"/>
          <w:szCs w:val="24"/>
        </w:rPr>
        <w:t>– устройства для ручного ввода текстовой информации и манипулирования экранными объектами;</w:t>
      </w:r>
    </w:p>
    <w:p w14:paraId="681C9BDD" w14:textId="00E9C72A" w:rsidR="00A36BA4" w:rsidRPr="00AC7196" w:rsidRDefault="0041403C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hAnsi="Times New Roman" w:cs="Times New Roman"/>
          <w:sz w:val="24"/>
          <w:szCs w:val="24"/>
        </w:rPr>
        <w:t>–</w:t>
      </w:r>
      <w:r w:rsidR="00406A83" w:rsidRPr="00AC7196">
        <w:rPr>
          <w:rFonts w:ascii="Times New Roman" w:hAnsi="Times New Roman" w:cs="Times New Roman"/>
          <w:sz w:val="24"/>
          <w:szCs w:val="24"/>
        </w:rPr>
        <w:t xml:space="preserve"> </w:t>
      </w:r>
      <w:r w:rsidRPr="00AC7196">
        <w:rPr>
          <w:rFonts w:ascii="Times New Roman" w:hAnsi="Times New Roman" w:cs="Times New Roman"/>
          <w:sz w:val="24"/>
          <w:szCs w:val="24"/>
        </w:rPr>
        <w:t>устройства, обеспечивающие подключение к сети</w:t>
      </w:r>
      <w:r w:rsidR="00A36BA4" w:rsidRPr="00AC719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6396DBE" w14:textId="10B00428" w:rsidR="005A7AA9" w:rsidRPr="00AC7196" w:rsidRDefault="005A7AA9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19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Программные средства</w:t>
      </w:r>
      <w:r w:rsidRPr="00AC7196">
        <w:rPr>
          <w:rFonts w:ascii="Times New Roman" w:hAnsi="Times New Roman" w:cs="Times New Roman"/>
          <w:sz w:val="24"/>
          <w:szCs w:val="24"/>
        </w:rPr>
        <w:t xml:space="preserve">: операционная система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7(10); файловый менеджер Проводник (входит в состав операционной системы); растровый редактор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(входит в состав операционной системы); текстовый редактор Блокнот (входит в состав операционной системы); мультимедиа проигрыватель; программа Звукозапись (входит в состав операционной системы); почтовый клиент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(входит в состав операционной системы); браузер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(входит в состав операционной системы); браузер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(входит в состав операционной системы); антивирусная программа; программа-архиватор; офисное приложение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2007(2010), включающее текстовый процессор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программу разработки презентаций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электронные таблицы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систему управления базами данных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офисное приложение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, включающее текстовый процессор со встроенным векторным графическим редактором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, программу разработки презентаций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, электронные таблицы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, систему управления базами данных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система оптического распознавания текста АВВYY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FineReader</w:t>
      </w:r>
      <w:proofErr w:type="spellEnd"/>
      <w:r w:rsidRPr="00AC7196">
        <w:rPr>
          <w:rFonts w:ascii="Times New Roman" w:hAnsi="Times New Roman" w:cs="Times New Roman"/>
          <w:sz w:val="24"/>
          <w:szCs w:val="24"/>
        </w:rPr>
        <w:t xml:space="preserve">; система программирования </w:t>
      </w:r>
      <w:proofErr w:type="spellStart"/>
      <w:r w:rsidRPr="00AC7196">
        <w:rPr>
          <w:rFonts w:ascii="Times New Roman" w:hAnsi="Times New Roman" w:cs="Times New Roman"/>
          <w:sz w:val="24"/>
          <w:szCs w:val="24"/>
        </w:rPr>
        <w:t>PascalABC</w:t>
      </w:r>
      <w:proofErr w:type="spellEnd"/>
      <w:r w:rsidR="005750AF">
        <w:rPr>
          <w:rFonts w:ascii="Times New Roman" w:hAnsi="Times New Roman" w:cs="Times New Roman"/>
          <w:sz w:val="24"/>
          <w:szCs w:val="24"/>
        </w:rPr>
        <w:t>.</w:t>
      </w:r>
    </w:p>
    <w:p w14:paraId="5261E6CD" w14:textId="49F2C4AF" w:rsidR="00A36BA4" w:rsidRPr="00AC7196" w:rsidRDefault="00A36BA4" w:rsidP="00E2415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71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5750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</w:t>
      </w:r>
    </w:p>
    <w:p w14:paraId="10E026AF" w14:textId="70892233" w:rsidR="00A36BA4" w:rsidRPr="005750AF" w:rsidRDefault="005750AF" w:rsidP="005750AF">
      <w:pPr>
        <w:pStyle w:val="a3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750A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8729E" w:rsidRPr="005750AF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AC7196" w:rsidRPr="005750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5750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597D2876" w:rsidR="0058729E" w:rsidRPr="005750AF" w:rsidRDefault="005750AF" w:rsidP="005750AF">
      <w:pPr>
        <w:pStyle w:val="a3"/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750A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8729E" w:rsidRPr="005750AF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58729E" w:rsidRPr="005750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C7196" w:rsidRPr="005750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 w:rsidRPr="005750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238C3BF" w14:textId="77777777" w:rsidR="00A36BA4" w:rsidRPr="00AC7196" w:rsidRDefault="00A36BA4" w:rsidP="005750AF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A36BA4" w:rsidRPr="00AC7196" w:rsidSect="00AC719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Домашний" w:date="2025-03-10T19:07:00Z" w:initials="Д">
    <w:p w14:paraId="4C8F7534" w14:textId="36902043" w:rsidR="00934126" w:rsidRDefault="00934126">
      <w:pPr>
        <w:pStyle w:val="a6"/>
      </w:pPr>
      <w:r>
        <w:rPr>
          <w:rStyle w:val="a5"/>
        </w:rPr>
        <w:annotationRef/>
      </w:r>
    </w:p>
  </w:comment>
  <w:comment w:id="10" w:author="Учетная запись Майкрософт" w:date="2023-02-16T16:45:00Z" w:initials="УзМ">
    <w:p w14:paraId="38E18FD3" w14:textId="77777777" w:rsidR="00934126" w:rsidRPr="00362E81" w:rsidRDefault="00934126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>
        <w:rPr>
          <w:rStyle w:val="a5"/>
        </w:rPr>
        <w:annotationRef/>
      </w:r>
      <w:r w:rsidRPr="000117DC">
        <w:rPr>
          <w:szCs w:val="24"/>
          <w:lang w:eastAsia="ar-SA"/>
        </w:rPr>
        <w:t xml:space="preserve"> тема раздела</w:t>
      </w:r>
      <w:r>
        <w:rPr>
          <w:szCs w:val="24"/>
          <w:lang w:eastAsia="ar-SA"/>
        </w:rPr>
        <w:t xml:space="preserve"> и тема урока</w:t>
      </w:r>
      <w:r w:rsidRPr="000117DC">
        <w:rPr>
          <w:szCs w:val="24"/>
          <w:lang w:eastAsia="ar-SA"/>
        </w:rPr>
        <w:t>;</w:t>
      </w:r>
    </w:p>
    <w:p w14:paraId="40577229" w14:textId="77777777" w:rsidR="00934126" w:rsidRPr="000117DC" w:rsidRDefault="00934126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количество часов;</w:t>
      </w:r>
    </w:p>
    <w:p w14:paraId="75C366EF" w14:textId="77777777" w:rsidR="00934126" w:rsidRDefault="00934126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основные виды учебной деятельности обучающихся</w:t>
      </w:r>
      <w:r>
        <w:rPr>
          <w:szCs w:val="24"/>
          <w:lang w:eastAsia="ar-SA"/>
        </w:rPr>
        <w:t>;</w:t>
      </w:r>
    </w:p>
    <w:p w14:paraId="6450C912" w14:textId="77777777" w:rsidR="00934126" w:rsidRPr="00EF2735" w:rsidRDefault="00934126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 xml:space="preserve">вид и форма контроля предметных и </w:t>
      </w:r>
      <w:proofErr w:type="spellStart"/>
      <w:r w:rsidRPr="000117DC">
        <w:rPr>
          <w:szCs w:val="24"/>
          <w:lang w:eastAsia="ar-SA"/>
        </w:rPr>
        <w:t>метапредметных</w:t>
      </w:r>
      <w:proofErr w:type="spellEnd"/>
      <w:r w:rsidRPr="000117DC">
        <w:rPr>
          <w:szCs w:val="24"/>
          <w:lang w:eastAsia="ar-SA"/>
        </w:rPr>
        <w:t xml:space="preserve"> результатов </w:t>
      </w:r>
      <w:r>
        <w:rPr>
          <w:szCs w:val="24"/>
          <w:lang w:eastAsia="ar-SA"/>
        </w:rPr>
        <w:t xml:space="preserve">по итогам </w:t>
      </w:r>
      <w:r w:rsidRPr="000117DC">
        <w:rPr>
          <w:szCs w:val="24"/>
          <w:lang w:eastAsia="ar-SA"/>
        </w:rPr>
        <w:t xml:space="preserve">освоения </w:t>
      </w:r>
      <w:r>
        <w:rPr>
          <w:szCs w:val="24"/>
          <w:lang w:eastAsia="ar-SA"/>
        </w:rPr>
        <w:t>каждого</w:t>
      </w:r>
      <w:r w:rsidRPr="000117DC">
        <w:rPr>
          <w:szCs w:val="24"/>
          <w:lang w:eastAsia="ar-SA"/>
        </w:rPr>
        <w:t xml:space="preserve"> раздела:   </w:t>
      </w:r>
    </w:p>
    <w:p w14:paraId="0A3EA743" w14:textId="77777777" w:rsidR="00934126" w:rsidRPr="000117DC" w:rsidRDefault="00934126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текущий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color w:val="FF0000"/>
          <w:sz w:val="32"/>
          <w:szCs w:val="28"/>
        </w:rPr>
        <w:t xml:space="preserve"> </w:t>
      </w:r>
      <w:r w:rsidRPr="000117DC">
        <w:rPr>
          <w:szCs w:val="24"/>
          <w:lang w:eastAsia="ar-SA"/>
        </w:rPr>
        <w:t>устный опрос, тест</w:t>
      </w:r>
      <w:r>
        <w:rPr>
          <w:szCs w:val="24"/>
          <w:lang w:eastAsia="ar-SA"/>
        </w:rPr>
        <w:t xml:space="preserve">, самостоятельная работа, </w:t>
      </w:r>
      <w:proofErr w:type="spellStart"/>
      <w:r>
        <w:rPr>
          <w:szCs w:val="24"/>
          <w:lang w:eastAsia="ar-SA"/>
        </w:rPr>
        <w:t>компетентностно</w:t>
      </w:r>
      <w:proofErr w:type="spellEnd"/>
      <w:r>
        <w:rPr>
          <w:szCs w:val="24"/>
          <w:lang w:eastAsia="ar-SA"/>
        </w:rPr>
        <w:t xml:space="preserve"> ориентированные задания</w:t>
      </w:r>
      <w:r w:rsidRPr="000117DC">
        <w:rPr>
          <w:szCs w:val="24"/>
          <w:lang w:eastAsia="ar-SA"/>
        </w:rPr>
        <w:t xml:space="preserve">  и т.д</w:t>
      </w:r>
      <w:r>
        <w:rPr>
          <w:szCs w:val="24"/>
          <w:lang w:eastAsia="ar-SA"/>
        </w:rPr>
        <w:t>.</w:t>
      </w:r>
      <w:r w:rsidRPr="000117DC">
        <w:rPr>
          <w:szCs w:val="24"/>
          <w:lang w:eastAsia="ar-SA"/>
        </w:rPr>
        <w:t xml:space="preserve">;  </w:t>
      </w:r>
    </w:p>
    <w:p w14:paraId="20A36226" w14:textId="77777777" w:rsidR="00934126" w:rsidRPr="000117DC" w:rsidRDefault="00934126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промежуточный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>проверочная работа, самостоятельная работа, тест</w:t>
      </w:r>
      <w:r>
        <w:rPr>
          <w:szCs w:val="24"/>
          <w:lang w:eastAsia="ar-SA"/>
        </w:rPr>
        <w:t xml:space="preserve">, срез знаний,  </w:t>
      </w:r>
      <w:proofErr w:type="spellStart"/>
      <w:r>
        <w:rPr>
          <w:szCs w:val="24"/>
          <w:lang w:eastAsia="ar-SA"/>
        </w:rPr>
        <w:t>компетентностно</w:t>
      </w:r>
      <w:proofErr w:type="spellEnd"/>
      <w:r>
        <w:rPr>
          <w:szCs w:val="24"/>
          <w:lang w:eastAsia="ar-SA"/>
        </w:rPr>
        <w:t xml:space="preserve"> ориентированные задания, кейсы </w:t>
      </w:r>
      <w:r w:rsidRPr="000117DC">
        <w:rPr>
          <w:szCs w:val="24"/>
          <w:lang w:eastAsia="ar-SA"/>
        </w:rPr>
        <w:t xml:space="preserve">и др.; </w:t>
      </w:r>
    </w:p>
    <w:p w14:paraId="36F9171C" w14:textId="77777777" w:rsidR="00934126" w:rsidRDefault="00934126" w:rsidP="00A36BA4">
      <w:pPr>
        <w:pStyle w:val="a6"/>
      </w:pPr>
      <w:r>
        <w:rPr>
          <w:b/>
          <w:i/>
          <w:szCs w:val="24"/>
          <w:lang w:eastAsia="ar-SA"/>
        </w:rPr>
        <w:t xml:space="preserve">    </w:t>
      </w:r>
      <w:r w:rsidRPr="000117DC">
        <w:rPr>
          <w:b/>
          <w:i/>
          <w:szCs w:val="24"/>
          <w:lang w:eastAsia="ar-SA"/>
        </w:rPr>
        <w:t>итоговый</w:t>
      </w:r>
      <w:r w:rsidRPr="000117DC">
        <w:rPr>
          <w:szCs w:val="24"/>
          <w:lang w:eastAsia="ar-SA"/>
        </w:rPr>
        <w:t xml:space="preserve"> контроль –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 xml:space="preserve">контрольная работа, тест, </w:t>
      </w:r>
      <w:r>
        <w:rPr>
          <w:szCs w:val="24"/>
          <w:lang w:eastAsia="ar-SA"/>
        </w:rPr>
        <w:t xml:space="preserve"> кейсы,  групповые проекты по разделу или по предмету в целом, </w:t>
      </w:r>
      <w:r w:rsidRPr="000117DC">
        <w:rPr>
          <w:szCs w:val="24"/>
          <w:lang w:eastAsia="ar-SA"/>
        </w:rPr>
        <w:t>портфолио и др.</w:t>
      </w:r>
    </w:p>
  </w:comment>
  <w:comment w:id="12" w:author="Домашний" w:date="2025-03-07T12:23:00Z" w:initials="Д">
    <w:p w14:paraId="0394037E" w14:textId="6056BD08" w:rsidR="00934126" w:rsidRDefault="00934126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8F7534" w15:done="0"/>
  <w15:commentEx w15:paraId="36F9171C" w15:done="0"/>
  <w15:commentEx w15:paraId="03940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C09D6B" w16cex:dateUtc="2025-03-10T17:07:00Z"/>
  <w16cex:commentExtensible w16cex:durableId="6A4FCFA0" w16cex:dateUtc="2025-03-07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8F7534" w16cid:durableId="1BC09D6B"/>
  <w16cid:commentId w16cid:paraId="36F9171C" w16cid:durableId="36F9171C"/>
  <w16cid:commentId w16cid:paraId="0394037E" w16cid:durableId="6A4FCF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E6F77" w14:textId="77777777" w:rsidR="007D7771" w:rsidRDefault="007D7771" w:rsidP="00F43093">
      <w:pPr>
        <w:spacing w:after="0" w:line="240" w:lineRule="auto"/>
      </w:pPr>
      <w:r>
        <w:separator/>
      </w:r>
    </w:p>
  </w:endnote>
  <w:endnote w:type="continuationSeparator" w:id="0">
    <w:p w14:paraId="5BD3DBE2" w14:textId="77777777" w:rsidR="007D7771" w:rsidRDefault="007D7771" w:rsidP="00F4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922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F5E5CA" w14:textId="60E20B88" w:rsidR="00934126" w:rsidRPr="00AC7196" w:rsidRDefault="00934126" w:rsidP="00AC7196">
        <w:pPr>
          <w:pStyle w:val="af6"/>
          <w:jc w:val="center"/>
          <w:rPr>
            <w:rFonts w:ascii="Times New Roman" w:hAnsi="Times New Roman" w:cs="Times New Roman"/>
          </w:rPr>
        </w:pPr>
        <w:r w:rsidRPr="00AC7196">
          <w:rPr>
            <w:rFonts w:ascii="Times New Roman" w:hAnsi="Times New Roman" w:cs="Times New Roman"/>
          </w:rPr>
          <w:fldChar w:fldCharType="begin"/>
        </w:r>
        <w:r w:rsidRPr="00AC7196">
          <w:rPr>
            <w:rFonts w:ascii="Times New Roman" w:hAnsi="Times New Roman" w:cs="Times New Roman"/>
          </w:rPr>
          <w:instrText>PAGE   \* MERGEFORMAT</w:instrText>
        </w:r>
        <w:r w:rsidRPr="00AC7196">
          <w:rPr>
            <w:rFonts w:ascii="Times New Roman" w:hAnsi="Times New Roman" w:cs="Times New Roman"/>
          </w:rPr>
          <w:fldChar w:fldCharType="separate"/>
        </w:r>
        <w:r w:rsidR="00E53E14">
          <w:rPr>
            <w:rFonts w:ascii="Times New Roman" w:hAnsi="Times New Roman" w:cs="Times New Roman"/>
            <w:noProof/>
          </w:rPr>
          <w:t>15</w:t>
        </w:r>
        <w:r w:rsidRPr="00AC719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442F0" w14:textId="77777777" w:rsidR="007D7771" w:rsidRDefault="007D7771" w:rsidP="00F43093">
      <w:pPr>
        <w:spacing w:after="0" w:line="240" w:lineRule="auto"/>
      </w:pPr>
      <w:r>
        <w:separator/>
      </w:r>
    </w:p>
  </w:footnote>
  <w:footnote w:type="continuationSeparator" w:id="0">
    <w:p w14:paraId="2D49635A" w14:textId="77777777" w:rsidR="007D7771" w:rsidRDefault="007D7771" w:rsidP="00F43093">
      <w:pPr>
        <w:spacing w:after="0" w:line="240" w:lineRule="auto"/>
      </w:pPr>
      <w:r>
        <w:continuationSeparator/>
      </w:r>
    </w:p>
  </w:footnote>
  <w:footnote w:id="1">
    <w:p w14:paraId="6B4805E3" w14:textId="67F1150C" w:rsidR="00934126" w:rsidRPr="00F43093" w:rsidRDefault="00934126" w:rsidP="00917402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bookmarkStart w:id="11" w:name="_Hlk192514877"/>
      <w:r>
        <w:rPr>
          <w:rFonts w:ascii="Times New Roman" w:hAnsi="Times New Roman" w:cs="Times New Roman"/>
        </w:rPr>
        <w:t>Предлагаемый перечень компьютерных практикумов и практических работ является примерным</w:t>
      </w:r>
      <w:bookmarkEnd w:id="11"/>
      <w:r>
        <w:rPr>
          <w:rFonts w:ascii="Times New Roman" w:hAnsi="Times New Roman" w:cs="Times New Roman"/>
        </w:rPr>
        <w:t xml:space="preserve"> и прописан с целью формирования единого подхода к реализации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>
    <w:nsid w:val="03F90DF8"/>
    <w:multiLevelType w:val="hybridMultilevel"/>
    <w:tmpl w:val="4192D0A2"/>
    <w:lvl w:ilvl="0" w:tplc="5D087D4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D00F2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CA0CBCB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284E88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47007D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448E5D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2547AA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F6FE204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8404D7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">
    <w:nsid w:val="09E255A3"/>
    <w:multiLevelType w:val="hybridMultilevel"/>
    <w:tmpl w:val="A9F48A1E"/>
    <w:lvl w:ilvl="0" w:tplc="2A1E37C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A30C6F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15C6E9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0A298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DF2B02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5FE78C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BD20B2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D46456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2C7C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>
    <w:nsid w:val="0C5E17F4"/>
    <w:multiLevelType w:val="hybridMultilevel"/>
    <w:tmpl w:val="5C4AEC96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67F8B"/>
    <w:multiLevelType w:val="hybridMultilevel"/>
    <w:tmpl w:val="418C1DE0"/>
    <w:lvl w:ilvl="0" w:tplc="605866A8">
      <w:start w:val="4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9CF27F3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318BEE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92E480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1A8175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2D2D12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6BE2BA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16D2F55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B2E6BBA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5">
    <w:nsid w:val="0DEB1136"/>
    <w:multiLevelType w:val="hybridMultilevel"/>
    <w:tmpl w:val="118C77EC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DD54C8"/>
    <w:multiLevelType w:val="hybridMultilevel"/>
    <w:tmpl w:val="279AB854"/>
    <w:lvl w:ilvl="0" w:tplc="C8E21F6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055CC2"/>
    <w:multiLevelType w:val="hybridMultilevel"/>
    <w:tmpl w:val="BA469670"/>
    <w:lvl w:ilvl="0" w:tplc="AEAA5F52">
      <w:start w:val="1"/>
      <w:numFmt w:val="decimal"/>
      <w:lvlText w:val="%1."/>
      <w:lvlJc w:val="left"/>
      <w:pPr>
        <w:ind w:left="11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A2E75D0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1FA44A84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3C5E5456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EC02AF14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0EA08DB8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322C4A28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38F6C284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F530D2A2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8">
    <w:nsid w:val="11F33E60"/>
    <w:multiLevelType w:val="hybridMultilevel"/>
    <w:tmpl w:val="EC5E4F68"/>
    <w:lvl w:ilvl="0" w:tplc="D9E83510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0B6EECC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CA887EC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02445DDE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A018345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D06E20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5FD25D36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3ACE827A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1CA2B244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9">
    <w:nsid w:val="129F1C17"/>
    <w:multiLevelType w:val="hybridMultilevel"/>
    <w:tmpl w:val="889C447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FB4A65"/>
    <w:multiLevelType w:val="hybridMultilevel"/>
    <w:tmpl w:val="B57E5A36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E73684"/>
    <w:multiLevelType w:val="hybridMultilevel"/>
    <w:tmpl w:val="0FD0F60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>
    <w:nsid w:val="214E7749"/>
    <w:multiLevelType w:val="hybridMultilevel"/>
    <w:tmpl w:val="3D4ACD42"/>
    <w:lvl w:ilvl="0" w:tplc="1040E67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A4CF4C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7DA5C6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FCDE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54EE9B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7B066A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63203E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9E68DF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5DCBA4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3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567725"/>
    <w:multiLevelType w:val="hybridMultilevel"/>
    <w:tmpl w:val="41E0A79C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202D87"/>
    <w:multiLevelType w:val="hybridMultilevel"/>
    <w:tmpl w:val="2A0EA374"/>
    <w:lvl w:ilvl="0" w:tplc="3290413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B2EB16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69A83F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456527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8A4CFBC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0BE696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D928D5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5DEAF6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992BDD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6">
    <w:nsid w:val="30810639"/>
    <w:multiLevelType w:val="hybridMultilevel"/>
    <w:tmpl w:val="CFB25DAC"/>
    <w:lvl w:ilvl="0" w:tplc="25742792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5EB240BE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3B800492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A29EFA90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0F5A5E6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91BA0C9C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35E4DE04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DDEAD404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2914344A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7">
    <w:nsid w:val="31A82BA2"/>
    <w:multiLevelType w:val="hybridMultilevel"/>
    <w:tmpl w:val="5760952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AD4124"/>
    <w:multiLevelType w:val="hybridMultilevel"/>
    <w:tmpl w:val="CD3891E0"/>
    <w:lvl w:ilvl="0" w:tplc="E168191E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7B6E572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D780D6E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E7FC5A76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FB601BFC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ED90326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6990439C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0CEE882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E12268C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9">
    <w:nsid w:val="379E6B67"/>
    <w:multiLevelType w:val="hybridMultilevel"/>
    <w:tmpl w:val="117C075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455FEB"/>
    <w:multiLevelType w:val="hybridMultilevel"/>
    <w:tmpl w:val="FD5A158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381129"/>
    <w:multiLevelType w:val="hybridMultilevel"/>
    <w:tmpl w:val="FEB63B5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0F2068"/>
    <w:multiLevelType w:val="hybridMultilevel"/>
    <w:tmpl w:val="D38060D8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627C12"/>
    <w:multiLevelType w:val="hybridMultilevel"/>
    <w:tmpl w:val="1C4E3F88"/>
    <w:lvl w:ilvl="0" w:tplc="CF546042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289E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7FF8CCC6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48D2106E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3A22132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05666E4C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E1808BB2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AE2E8A88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21668F22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24">
    <w:nsid w:val="46020ADD"/>
    <w:multiLevelType w:val="hybridMultilevel"/>
    <w:tmpl w:val="904A1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5A152E"/>
    <w:multiLevelType w:val="hybridMultilevel"/>
    <w:tmpl w:val="5E4027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AB66B29"/>
    <w:multiLevelType w:val="hybridMultilevel"/>
    <w:tmpl w:val="968E698E"/>
    <w:lvl w:ilvl="0" w:tplc="78BE8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554B8E"/>
    <w:multiLevelType w:val="hybridMultilevel"/>
    <w:tmpl w:val="180CC344"/>
    <w:lvl w:ilvl="0" w:tplc="AE6CD576">
      <w:start w:val="2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F80EB7A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155CE28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23C831D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9529F9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9A83EF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9EA604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4A6843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C435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9">
    <w:nsid w:val="50977364"/>
    <w:multiLevelType w:val="hybridMultilevel"/>
    <w:tmpl w:val="56EAD5E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527AFB"/>
    <w:multiLevelType w:val="hybridMultilevel"/>
    <w:tmpl w:val="6688C43E"/>
    <w:lvl w:ilvl="0" w:tplc="2202F6A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8B658F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C147BC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8607FB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5447BA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28621F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9CDE8B4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1D8E3D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70D8778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1">
    <w:nsid w:val="57546C89"/>
    <w:multiLevelType w:val="hybridMultilevel"/>
    <w:tmpl w:val="3498318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4A556E"/>
    <w:multiLevelType w:val="hybridMultilevel"/>
    <w:tmpl w:val="51F8163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3C2007"/>
    <w:multiLevelType w:val="multilevel"/>
    <w:tmpl w:val="BBE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B73B8"/>
    <w:multiLevelType w:val="hybridMultilevel"/>
    <w:tmpl w:val="667AEDB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35170A"/>
    <w:multiLevelType w:val="hybridMultilevel"/>
    <w:tmpl w:val="9BE4E0EA"/>
    <w:lvl w:ilvl="0" w:tplc="1E1EB38C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E28717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35E8F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A306B0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41A7EF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799842C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9A63D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46E11F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D348F1E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6">
    <w:nsid w:val="6B7A05D5"/>
    <w:multiLevelType w:val="hybridMultilevel"/>
    <w:tmpl w:val="9444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E438B8"/>
    <w:multiLevelType w:val="hybridMultilevel"/>
    <w:tmpl w:val="6B0ABB46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4231A2"/>
    <w:multiLevelType w:val="hybridMultilevel"/>
    <w:tmpl w:val="D4E84CE8"/>
    <w:lvl w:ilvl="0" w:tplc="A87C2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D7E83"/>
    <w:multiLevelType w:val="hybridMultilevel"/>
    <w:tmpl w:val="5170998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9A4D3B"/>
    <w:multiLevelType w:val="hybridMultilevel"/>
    <w:tmpl w:val="0CF210A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8E705E6"/>
    <w:multiLevelType w:val="hybridMultilevel"/>
    <w:tmpl w:val="DDB87388"/>
    <w:lvl w:ilvl="0" w:tplc="A33CBA3E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A0A69E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E6849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D8B6A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7B64C0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0C8B8F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01A0D4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2BD883E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B883AD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2">
    <w:nsid w:val="7ADC1047"/>
    <w:multiLevelType w:val="hybridMultilevel"/>
    <w:tmpl w:val="F6FA5E4A"/>
    <w:lvl w:ilvl="0" w:tplc="95F4162A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56C7DB0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2506C64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74FC4B5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AF40CD5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E054B9C4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47F4ACF0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E810616A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AF26F47A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43">
    <w:nsid w:val="7CAE76E0"/>
    <w:multiLevelType w:val="hybridMultilevel"/>
    <w:tmpl w:val="8AE63DF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EC810AE"/>
    <w:multiLevelType w:val="hybridMultilevel"/>
    <w:tmpl w:val="0260898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23"/>
  </w:num>
  <w:num w:numId="5">
    <w:abstractNumId w:val="18"/>
  </w:num>
  <w:num w:numId="6">
    <w:abstractNumId w:val="16"/>
  </w:num>
  <w:num w:numId="7">
    <w:abstractNumId w:val="41"/>
  </w:num>
  <w:num w:numId="8">
    <w:abstractNumId w:val="30"/>
  </w:num>
  <w:num w:numId="9">
    <w:abstractNumId w:val="28"/>
  </w:num>
  <w:num w:numId="10">
    <w:abstractNumId w:val="35"/>
  </w:num>
  <w:num w:numId="11">
    <w:abstractNumId w:val="7"/>
  </w:num>
  <w:num w:numId="12">
    <w:abstractNumId w:val="42"/>
  </w:num>
  <w:num w:numId="13">
    <w:abstractNumId w:val="15"/>
  </w:num>
  <w:num w:numId="14">
    <w:abstractNumId w:val="12"/>
  </w:num>
  <w:num w:numId="15">
    <w:abstractNumId w:val="2"/>
  </w:num>
  <w:num w:numId="16">
    <w:abstractNumId w:val="8"/>
  </w:num>
  <w:num w:numId="17">
    <w:abstractNumId w:val="1"/>
  </w:num>
  <w:num w:numId="18">
    <w:abstractNumId w:val="4"/>
  </w:num>
  <w:num w:numId="19">
    <w:abstractNumId w:val="27"/>
  </w:num>
  <w:num w:numId="20">
    <w:abstractNumId w:val="33"/>
  </w:num>
  <w:num w:numId="21">
    <w:abstractNumId w:val="6"/>
  </w:num>
  <w:num w:numId="22">
    <w:abstractNumId w:val="36"/>
  </w:num>
  <w:num w:numId="23">
    <w:abstractNumId w:val="11"/>
  </w:num>
  <w:num w:numId="24">
    <w:abstractNumId w:val="38"/>
  </w:num>
  <w:num w:numId="25">
    <w:abstractNumId w:val="24"/>
  </w:num>
  <w:num w:numId="26">
    <w:abstractNumId w:val="20"/>
  </w:num>
  <w:num w:numId="27">
    <w:abstractNumId w:val="43"/>
  </w:num>
  <w:num w:numId="28">
    <w:abstractNumId w:val="17"/>
  </w:num>
  <w:num w:numId="29">
    <w:abstractNumId w:val="3"/>
  </w:num>
  <w:num w:numId="30">
    <w:abstractNumId w:val="22"/>
  </w:num>
  <w:num w:numId="31">
    <w:abstractNumId w:val="32"/>
  </w:num>
  <w:num w:numId="32">
    <w:abstractNumId w:val="40"/>
  </w:num>
  <w:num w:numId="33">
    <w:abstractNumId w:val="34"/>
  </w:num>
  <w:num w:numId="34">
    <w:abstractNumId w:val="19"/>
  </w:num>
  <w:num w:numId="35">
    <w:abstractNumId w:val="29"/>
  </w:num>
  <w:num w:numId="36">
    <w:abstractNumId w:val="39"/>
  </w:num>
  <w:num w:numId="37">
    <w:abstractNumId w:val="44"/>
  </w:num>
  <w:num w:numId="38">
    <w:abstractNumId w:val="37"/>
  </w:num>
  <w:num w:numId="39">
    <w:abstractNumId w:val="9"/>
  </w:num>
  <w:num w:numId="40">
    <w:abstractNumId w:val="10"/>
  </w:num>
  <w:num w:numId="41">
    <w:abstractNumId w:val="31"/>
  </w:num>
  <w:num w:numId="42">
    <w:abstractNumId w:val="14"/>
  </w:num>
  <w:num w:numId="43">
    <w:abstractNumId w:val="5"/>
  </w:num>
  <w:num w:numId="44">
    <w:abstractNumId w:val="21"/>
  </w:num>
  <w:num w:numId="4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машний">
    <w15:presenceInfo w15:providerId="None" w15:userId="Домашний"/>
  </w15:person>
  <w15:person w15:author="Учетная запись Майкрософт">
    <w15:presenceInfo w15:providerId="Windows Live" w15:userId="e37c768c57e25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0816"/>
    <w:rsid w:val="0001000F"/>
    <w:rsid w:val="0001080B"/>
    <w:rsid w:val="00015517"/>
    <w:rsid w:val="000167BF"/>
    <w:rsid w:val="000243FF"/>
    <w:rsid w:val="00034EBA"/>
    <w:rsid w:val="00052EE1"/>
    <w:rsid w:val="0005324E"/>
    <w:rsid w:val="0005338C"/>
    <w:rsid w:val="0007184F"/>
    <w:rsid w:val="00074A1F"/>
    <w:rsid w:val="00077F12"/>
    <w:rsid w:val="000838C8"/>
    <w:rsid w:val="00090079"/>
    <w:rsid w:val="000943FA"/>
    <w:rsid w:val="00094880"/>
    <w:rsid w:val="00096C13"/>
    <w:rsid w:val="00097AE2"/>
    <w:rsid w:val="000A0838"/>
    <w:rsid w:val="000A1438"/>
    <w:rsid w:val="000A1EE6"/>
    <w:rsid w:val="000A2797"/>
    <w:rsid w:val="000A49C6"/>
    <w:rsid w:val="000B0916"/>
    <w:rsid w:val="000B15CC"/>
    <w:rsid w:val="000B310E"/>
    <w:rsid w:val="000B6671"/>
    <w:rsid w:val="000C02EA"/>
    <w:rsid w:val="000C1A6E"/>
    <w:rsid w:val="000D3795"/>
    <w:rsid w:val="000D6245"/>
    <w:rsid w:val="000D6E76"/>
    <w:rsid w:val="000D7CED"/>
    <w:rsid w:val="000E088D"/>
    <w:rsid w:val="000E10B7"/>
    <w:rsid w:val="000E13C4"/>
    <w:rsid w:val="000E214F"/>
    <w:rsid w:val="000E7B1B"/>
    <w:rsid w:val="000F0369"/>
    <w:rsid w:val="000F29B0"/>
    <w:rsid w:val="000F7517"/>
    <w:rsid w:val="0010117F"/>
    <w:rsid w:val="0010270B"/>
    <w:rsid w:val="00102CC4"/>
    <w:rsid w:val="00103377"/>
    <w:rsid w:val="00103B03"/>
    <w:rsid w:val="00105BF2"/>
    <w:rsid w:val="00112212"/>
    <w:rsid w:val="00120B7B"/>
    <w:rsid w:val="001224A3"/>
    <w:rsid w:val="00124C32"/>
    <w:rsid w:val="00126EAA"/>
    <w:rsid w:val="00134269"/>
    <w:rsid w:val="00141564"/>
    <w:rsid w:val="00146EB5"/>
    <w:rsid w:val="00151CCF"/>
    <w:rsid w:val="00152605"/>
    <w:rsid w:val="00153D63"/>
    <w:rsid w:val="00157EB3"/>
    <w:rsid w:val="00161A13"/>
    <w:rsid w:val="00165D0E"/>
    <w:rsid w:val="001716C5"/>
    <w:rsid w:val="0017175A"/>
    <w:rsid w:val="00182A10"/>
    <w:rsid w:val="001856D2"/>
    <w:rsid w:val="00185F44"/>
    <w:rsid w:val="0018699F"/>
    <w:rsid w:val="001A10F7"/>
    <w:rsid w:val="001A4DEF"/>
    <w:rsid w:val="001A6A42"/>
    <w:rsid w:val="001B171D"/>
    <w:rsid w:val="001B4662"/>
    <w:rsid w:val="001B7AFD"/>
    <w:rsid w:val="001C10ED"/>
    <w:rsid w:val="001D3233"/>
    <w:rsid w:val="001D32FD"/>
    <w:rsid w:val="001D5C12"/>
    <w:rsid w:val="001D60CC"/>
    <w:rsid w:val="001D7108"/>
    <w:rsid w:val="001E0EFE"/>
    <w:rsid w:val="001E4EF9"/>
    <w:rsid w:val="001E59BA"/>
    <w:rsid w:val="001F3F98"/>
    <w:rsid w:val="001F415D"/>
    <w:rsid w:val="001F77CE"/>
    <w:rsid w:val="00201B2D"/>
    <w:rsid w:val="00211284"/>
    <w:rsid w:val="00211B08"/>
    <w:rsid w:val="00217629"/>
    <w:rsid w:val="00220C74"/>
    <w:rsid w:val="0022738F"/>
    <w:rsid w:val="00227650"/>
    <w:rsid w:val="0023105D"/>
    <w:rsid w:val="00232929"/>
    <w:rsid w:val="00233BB4"/>
    <w:rsid w:val="00234311"/>
    <w:rsid w:val="0023763D"/>
    <w:rsid w:val="00254443"/>
    <w:rsid w:val="00262A89"/>
    <w:rsid w:val="002757B9"/>
    <w:rsid w:val="00275C3A"/>
    <w:rsid w:val="00277B74"/>
    <w:rsid w:val="0028036B"/>
    <w:rsid w:val="00283A3A"/>
    <w:rsid w:val="0028531F"/>
    <w:rsid w:val="00297373"/>
    <w:rsid w:val="002A40CD"/>
    <w:rsid w:val="002A7145"/>
    <w:rsid w:val="002B18C9"/>
    <w:rsid w:val="002B2D1C"/>
    <w:rsid w:val="002C01E4"/>
    <w:rsid w:val="002C0991"/>
    <w:rsid w:val="002C2D10"/>
    <w:rsid w:val="002C3742"/>
    <w:rsid w:val="002C41EB"/>
    <w:rsid w:val="002D74B2"/>
    <w:rsid w:val="002E1775"/>
    <w:rsid w:val="002E2762"/>
    <w:rsid w:val="002E7BAA"/>
    <w:rsid w:val="002F3FC2"/>
    <w:rsid w:val="002F4637"/>
    <w:rsid w:val="002F6E6F"/>
    <w:rsid w:val="0030280C"/>
    <w:rsid w:val="00313A09"/>
    <w:rsid w:val="00314D29"/>
    <w:rsid w:val="003435B4"/>
    <w:rsid w:val="00343C77"/>
    <w:rsid w:val="00344B07"/>
    <w:rsid w:val="00347358"/>
    <w:rsid w:val="00353D6A"/>
    <w:rsid w:val="00356890"/>
    <w:rsid w:val="003604F2"/>
    <w:rsid w:val="00362DF3"/>
    <w:rsid w:val="00363FF5"/>
    <w:rsid w:val="003644DC"/>
    <w:rsid w:val="00384B48"/>
    <w:rsid w:val="00391C65"/>
    <w:rsid w:val="00393EB7"/>
    <w:rsid w:val="003960CF"/>
    <w:rsid w:val="00397368"/>
    <w:rsid w:val="003A1979"/>
    <w:rsid w:val="003B51C4"/>
    <w:rsid w:val="003C23B8"/>
    <w:rsid w:val="003C4E5C"/>
    <w:rsid w:val="003C628A"/>
    <w:rsid w:val="003D02B8"/>
    <w:rsid w:val="003D0EA0"/>
    <w:rsid w:val="003D2FF9"/>
    <w:rsid w:val="003D3FF6"/>
    <w:rsid w:val="003D7690"/>
    <w:rsid w:val="003D79D5"/>
    <w:rsid w:val="003F4085"/>
    <w:rsid w:val="00401B49"/>
    <w:rsid w:val="004022C1"/>
    <w:rsid w:val="00403DD6"/>
    <w:rsid w:val="00405442"/>
    <w:rsid w:val="0040609B"/>
    <w:rsid w:val="00406A83"/>
    <w:rsid w:val="0041403C"/>
    <w:rsid w:val="00416305"/>
    <w:rsid w:val="004211EE"/>
    <w:rsid w:val="004221FD"/>
    <w:rsid w:val="00423216"/>
    <w:rsid w:val="00425CE9"/>
    <w:rsid w:val="00430C67"/>
    <w:rsid w:val="0043754B"/>
    <w:rsid w:val="00437EFC"/>
    <w:rsid w:val="0044175E"/>
    <w:rsid w:val="004419EF"/>
    <w:rsid w:val="00441B20"/>
    <w:rsid w:val="0044659B"/>
    <w:rsid w:val="00447433"/>
    <w:rsid w:val="00447A57"/>
    <w:rsid w:val="00447BC5"/>
    <w:rsid w:val="00451E1D"/>
    <w:rsid w:val="00455F22"/>
    <w:rsid w:val="00456B0C"/>
    <w:rsid w:val="00460A06"/>
    <w:rsid w:val="00461D83"/>
    <w:rsid w:val="004656AB"/>
    <w:rsid w:val="00470020"/>
    <w:rsid w:val="00475703"/>
    <w:rsid w:val="004866FC"/>
    <w:rsid w:val="0049006A"/>
    <w:rsid w:val="00491019"/>
    <w:rsid w:val="00493CEF"/>
    <w:rsid w:val="004A2CB7"/>
    <w:rsid w:val="004B211B"/>
    <w:rsid w:val="004B4862"/>
    <w:rsid w:val="004B63C3"/>
    <w:rsid w:val="004B7591"/>
    <w:rsid w:val="004B770E"/>
    <w:rsid w:val="004C5DDE"/>
    <w:rsid w:val="004D19B0"/>
    <w:rsid w:val="004D3A06"/>
    <w:rsid w:val="004D7039"/>
    <w:rsid w:val="004E1940"/>
    <w:rsid w:val="004E7E0D"/>
    <w:rsid w:val="004F03CC"/>
    <w:rsid w:val="004F38A2"/>
    <w:rsid w:val="004F6D04"/>
    <w:rsid w:val="004F7905"/>
    <w:rsid w:val="005123DE"/>
    <w:rsid w:val="00516A8A"/>
    <w:rsid w:val="005209AD"/>
    <w:rsid w:val="0052129D"/>
    <w:rsid w:val="00531D6A"/>
    <w:rsid w:val="005324F8"/>
    <w:rsid w:val="00540334"/>
    <w:rsid w:val="005454EC"/>
    <w:rsid w:val="0055364B"/>
    <w:rsid w:val="00557110"/>
    <w:rsid w:val="00562485"/>
    <w:rsid w:val="005750AF"/>
    <w:rsid w:val="0058729E"/>
    <w:rsid w:val="00595A1A"/>
    <w:rsid w:val="005A0688"/>
    <w:rsid w:val="005A2316"/>
    <w:rsid w:val="005A6C1F"/>
    <w:rsid w:val="005A7AA9"/>
    <w:rsid w:val="005B2D93"/>
    <w:rsid w:val="005B5D48"/>
    <w:rsid w:val="005B6B5B"/>
    <w:rsid w:val="005C283D"/>
    <w:rsid w:val="005D3ABD"/>
    <w:rsid w:val="005D793C"/>
    <w:rsid w:val="005E3422"/>
    <w:rsid w:val="005E43ED"/>
    <w:rsid w:val="005E663D"/>
    <w:rsid w:val="005F54CC"/>
    <w:rsid w:val="005F631A"/>
    <w:rsid w:val="00602724"/>
    <w:rsid w:val="00607080"/>
    <w:rsid w:val="00612CE4"/>
    <w:rsid w:val="006136C1"/>
    <w:rsid w:val="00615E0D"/>
    <w:rsid w:val="0062443D"/>
    <w:rsid w:val="00634C1F"/>
    <w:rsid w:val="00641722"/>
    <w:rsid w:val="00654351"/>
    <w:rsid w:val="00661D70"/>
    <w:rsid w:val="0066361C"/>
    <w:rsid w:val="0066385A"/>
    <w:rsid w:val="006644F9"/>
    <w:rsid w:val="00670229"/>
    <w:rsid w:val="00674CCF"/>
    <w:rsid w:val="00687670"/>
    <w:rsid w:val="006922DB"/>
    <w:rsid w:val="006A16FE"/>
    <w:rsid w:val="006A2F1C"/>
    <w:rsid w:val="006A5239"/>
    <w:rsid w:val="006A651B"/>
    <w:rsid w:val="006C146E"/>
    <w:rsid w:val="006C3700"/>
    <w:rsid w:val="006C63CF"/>
    <w:rsid w:val="006D1552"/>
    <w:rsid w:val="006D7729"/>
    <w:rsid w:val="006E74E7"/>
    <w:rsid w:val="006F0B60"/>
    <w:rsid w:val="006F45D6"/>
    <w:rsid w:val="006F5549"/>
    <w:rsid w:val="00701512"/>
    <w:rsid w:val="00702113"/>
    <w:rsid w:val="00703718"/>
    <w:rsid w:val="007063E2"/>
    <w:rsid w:val="007079C9"/>
    <w:rsid w:val="007167DB"/>
    <w:rsid w:val="00726325"/>
    <w:rsid w:val="007354F9"/>
    <w:rsid w:val="00741384"/>
    <w:rsid w:val="0074155F"/>
    <w:rsid w:val="007421E5"/>
    <w:rsid w:val="00744D52"/>
    <w:rsid w:val="00752E46"/>
    <w:rsid w:val="007553D6"/>
    <w:rsid w:val="00763C22"/>
    <w:rsid w:val="007649BA"/>
    <w:rsid w:val="00773FF6"/>
    <w:rsid w:val="00777BFA"/>
    <w:rsid w:val="0078113E"/>
    <w:rsid w:val="00781B0E"/>
    <w:rsid w:val="00782239"/>
    <w:rsid w:val="007835D2"/>
    <w:rsid w:val="00784694"/>
    <w:rsid w:val="00785709"/>
    <w:rsid w:val="00790D80"/>
    <w:rsid w:val="00792DD8"/>
    <w:rsid w:val="007930E3"/>
    <w:rsid w:val="00793B76"/>
    <w:rsid w:val="007947C0"/>
    <w:rsid w:val="007A3C84"/>
    <w:rsid w:val="007A52F5"/>
    <w:rsid w:val="007B132E"/>
    <w:rsid w:val="007B5EFC"/>
    <w:rsid w:val="007C2AE9"/>
    <w:rsid w:val="007C50BA"/>
    <w:rsid w:val="007C5CED"/>
    <w:rsid w:val="007D0ACA"/>
    <w:rsid w:val="007D4AFB"/>
    <w:rsid w:val="007D770B"/>
    <w:rsid w:val="007D7771"/>
    <w:rsid w:val="007E15A7"/>
    <w:rsid w:val="007E289F"/>
    <w:rsid w:val="007E3E2F"/>
    <w:rsid w:val="007E419F"/>
    <w:rsid w:val="007E70D9"/>
    <w:rsid w:val="007E7344"/>
    <w:rsid w:val="007F21D8"/>
    <w:rsid w:val="007F5E2E"/>
    <w:rsid w:val="007F65CF"/>
    <w:rsid w:val="007F6E46"/>
    <w:rsid w:val="008042F2"/>
    <w:rsid w:val="0080791D"/>
    <w:rsid w:val="0081371C"/>
    <w:rsid w:val="00815913"/>
    <w:rsid w:val="00817796"/>
    <w:rsid w:val="008208D0"/>
    <w:rsid w:val="00822B1F"/>
    <w:rsid w:val="00823705"/>
    <w:rsid w:val="008252AC"/>
    <w:rsid w:val="008312B1"/>
    <w:rsid w:val="00831CDA"/>
    <w:rsid w:val="008345F6"/>
    <w:rsid w:val="00835376"/>
    <w:rsid w:val="00835EE3"/>
    <w:rsid w:val="00836D51"/>
    <w:rsid w:val="0083748C"/>
    <w:rsid w:val="0084185A"/>
    <w:rsid w:val="00842684"/>
    <w:rsid w:val="008458E1"/>
    <w:rsid w:val="00851299"/>
    <w:rsid w:val="00855075"/>
    <w:rsid w:val="00855F86"/>
    <w:rsid w:val="008573A3"/>
    <w:rsid w:val="00861E79"/>
    <w:rsid w:val="00864710"/>
    <w:rsid w:val="00867A37"/>
    <w:rsid w:val="00867DE1"/>
    <w:rsid w:val="00872AED"/>
    <w:rsid w:val="00883D92"/>
    <w:rsid w:val="0088581B"/>
    <w:rsid w:val="0088690C"/>
    <w:rsid w:val="00892358"/>
    <w:rsid w:val="00893391"/>
    <w:rsid w:val="00897134"/>
    <w:rsid w:val="008A1D7C"/>
    <w:rsid w:val="008A1EB5"/>
    <w:rsid w:val="008B110C"/>
    <w:rsid w:val="008B73CB"/>
    <w:rsid w:val="008C1D5E"/>
    <w:rsid w:val="008C393B"/>
    <w:rsid w:val="008C4EBB"/>
    <w:rsid w:val="008E17DD"/>
    <w:rsid w:val="008E24CD"/>
    <w:rsid w:val="008E7041"/>
    <w:rsid w:val="00902D94"/>
    <w:rsid w:val="00903B7F"/>
    <w:rsid w:val="00906048"/>
    <w:rsid w:val="00915B41"/>
    <w:rsid w:val="00917402"/>
    <w:rsid w:val="0092008E"/>
    <w:rsid w:val="00920A40"/>
    <w:rsid w:val="00922A37"/>
    <w:rsid w:val="00924429"/>
    <w:rsid w:val="0092788A"/>
    <w:rsid w:val="00934126"/>
    <w:rsid w:val="00937AC8"/>
    <w:rsid w:val="00946C24"/>
    <w:rsid w:val="00952699"/>
    <w:rsid w:val="00954FF9"/>
    <w:rsid w:val="009556E3"/>
    <w:rsid w:val="00960949"/>
    <w:rsid w:val="00966DD0"/>
    <w:rsid w:val="00972C2F"/>
    <w:rsid w:val="00973B68"/>
    <w:rsid w:val="009765B5"/>
    <w:rsid w:val="0098232A"/>
    <w:rsid w:val="00984864"/>
    <w:rsid w:val="00986B68"/>
    <w:rsid w:val="00987CDB"/>
    <w:rsid w:val="00987EDD"/>
    <w:rsid w:val="0099512B"/>
    <w:rsid w:val="00996D88"/>
    <w:rsid w:val="009A7598"/>
    <w:rsid w:val="009B068E"/>
    <w:rsid w:val="009B6A50"/>
    <w:rsid w:val="009B72FE"/>
    <w:rsid w:val="009D45F9"/>
    <w:rsid w:val="009D6727"/>
    <w:rsid w:val="009E0A43"/>
    <w:rsid w:val="009E2DD1"/>
    <w:rsid w:val="009E2E30"/>
    <w:rsid w:val="009E4CFB"/>
    <w:rsid w:val="009E55E2"/>
    <w:rsid w:val="009F19AB"/>
    <w:rsid w:val="00A1293B"/>
    <w:rsid w:val="00A16E45"/>
    <w:rsid w:val="00A1790A"/>
    <w:rsid w:val="00A267F8"/>
    <w:rsid w:val="00A27676"/>
    <w:rsid w:val="00A303D4"/>
    <w:rsid w:val="00A339E3"/>
    <w:rsid w:val="00A35C55"/>
    <w:rsid w:val="00A36BA4"/>
    <w:rsid w:val="00A42214"/>
    <w:rsid w:val="00A46635"/>
    <w:rsid w:val="00A468ED"/>
    <w:rsid w:val="00A50F5E"/>
    <w:rsid w:val="00A625D4"/>
    <w:rsid w:val="00A62ED6"/>
    <w:rsid w:val="00A62F46"/>
    <w:rsid w:val="00A63900"/>
    <w:rsid w:val="00A704F5"/>
    <w:rsid w:val="00A72188"/>
    <w:rsid w:val="00A72BA1"/>
    <w:rsid w:val="00A73ACF"/>
    <w:rsid w:val="00A7591C"/>
    <w:rsid w:val="00A75A21"/>
    <w:rsid w:val="00A767BD"/>
    <w:rsid w:val="00A8113D"/>
    <w:rsid w:val="00A909EA"/>
    <w:rsid w:val="00A932AB"/>
    <w:rsid w:val="00A93FFA"/>
    <w:rsid w:val="00A94506"/>
    <w:rsid w:val="00A960A2"/>
    <w:rsid w:val="00AA2475"/>
    <w:rsid w:val="00AA4DFD"/>
    <w:rsid w:val="00AA54C0"/>
    <w:rsid w:val="00AA5AA4"/>
    <w:rsid w:val="00AA5FE5"/>
    <w:rsid w:val="00AA61A8"/>
    <w:rsid w:val="00AB140F"/>
    <w:rsid w:val="00AB3908"/>
    <w:rsid w:val="00AB4785"/>
    <w:rsid w:val="00AB4B2A"/>
    <w:rsid w:val="00AC158A"/>
    <w:rsid w:val="00AC7196"/>
    <w:rsid w:val="00AC74B8"/>
    <w:rsid w:val="00AD747F"/>
    <w:rsid w:val="00AE2A0C"/>
    <w:rsid w:val="00AF475D"/>
    <w:rsid w:val="00B0398C"/>
    <w:rsid w:val="00B04734"/>
    <w:rsid w:val="00B04F77"/>
    <w:rsid w:val="00B17119"/>
    <w:rsid w:val="00B1788B"/>
    <w:rsid w:val="00B246FC"/>
    <w:rsid w:val="00B30BE8"/>
    <w:rsid w:val="00B32196"/>
    <w:rsid w:val="00B35D4E"/>
    <w:rsid w:val="00B40396"/>
    <w:rsid w:val="00B450FB"/>
    <w:rsid w:val="00B45B24"/>
    <w:rsid w:val="00B47CC8"/>
    <w:rsid w:val="00B56EDA"/>
    <w:rsid w:val="00B60B6B"/>
    <w:rsid w:val="00B613E2"/>
    <w:rsid w:val="00B65B9F"/>
    <w:rsid w:val="00B6645C"/>
    <w:rsid w:val="00B6695F"/>
    <w:rsid w:val="00B674E8"/>
    <w:rsid w:val="00B702B0"/>
    <w:rsid w:val="00B70AEE"/>
    <w:rsid w:val="00B73394"/>
    <w:rsid w:val="00B8283E"/>
    <w:rsid w:val="00B95428"/>
    <w:rsid w:val="00BA1EA8"/>
    <w:rsid w:val="00BA336F"/>
    <w:rsid w:val="00BA3765"/>
    <w:rsid w:val="00BA410E"/>
    <w:rsid w:val="00BA7AE1"/>
    <w:rsid w:val="00BB240B"/>
    <w:rsid w:val="00BB4749"/>
    <w:rsid w:val="00BB47AC"/>
    <w:rsid w:val="00BD08C1"/>
    <w:rsid w:val="00BD4CEC"/>
    <w:rsid w:val="00BD5EE4"/>
    <w:rsid w:val="00BD6563"/>
    <w:rsid w:val="00BD773D"/>
    <w:rsid w:val="00BE14DB"/>
    <w:rsid w:val="00BF1B84"/>
    <w:rsid w:val="00C04FC0"/>
    <w:rsid w:val="00C14531"/>
    <w:rsid w:val="00C21018"/>
    <w:rsid w:val="00C21CA6"/>
    <w:rsid w:val="00C22BDB"/>
    <w:rsid w:val="00C22E55"/>
    <w:rsid w:val="00C27EEE"/>
    <w:rsid w:val="00C3117D"/>
    <w:rsid w:val="00C34462"/>
    <w:rsid w:val="00C4066D"/>
    <w:rsid w:val="00C42784"/>
    <w:rsid w:val="00C465E8"/>
    <w:rsid w:val="00C47E13"/>
    <w:rsid w:val="00C52D89"/>
    <w:rsid w:val="00C53A1B"/>
    <w:rsid w:val="00C55AF7"/>
    <w:rsid w:val="00C63D61"/>
    <w:rsid w:val="00C6403D"/>
    <w:rsid w:val="00C67C95"/>
    <w:rsid w:val="00C71CFB"/>
    <w:rsid w:val="00C7624B"/>
    <w:rsid w:val="00C81024"/>
    <w:rsid w:val="00C841FF"/>
    <w:rsid w:val="00C86BE5"/>
    <w:rsid w:val="00C91179"/>
    <w:rsid w:val="00C921BE"/>
    <w:rsid w:val="00C92DAF"/>
    <w:rsid w:val="00C9348F"/>
    <w:rsid w:val="00C967A5"/>
    <w:rsid w:val="00CA706F"/>
    <w:rsid w:val="00CA722D"/>
    <w:rsid w:val="00CB04DF"/>
    <w:rsid w:val="00CB068E"/>
    <w:rsid w:val="00CB37D8"/>
    <w:rsid w:val="00CC0F2E"/>
    <w:rsid w:val="00CC20E7"/>
    <w:rsid w:val="00CC55F9"/>
    <w:rsid w:val="00CD69F8"/>
    <w:rsid w:val="00CD79AB"/>
    <w:rsid w:val="00CE0701"/>
    <w:rsid w:val="00CE133C"/>
    <w:rsid w:val="00CE2325"/>
    <w:rsid w:val="00CE46A2"/>
    <w:rsid w:val="00CF0413"/>
    <w:rsid w:val="00CF0C33"/>
    <w:rsid w:val="00CF3E47"/>
    <w:rsid w:val="00CF66E4"/>
    <w:rsid w:val="00D0310F"/>
    <w:rsid w:val="00D0364D"/>
    <w:rsid w:val="00D03C08"/>
    <w:rsid w:val="00D05CEB"/>
    <w:rsid w:val="00D20C9B"/>
    <w:rsid w:val="00D20D25"/>
    <w:rsid w:val="00D3130B"/>
    <w:rsid w:val="00D34BA5"/>
    <w:rsid w:val="00D35F09"/>
    <w:rsid w:val="00D3638F"/>
    <w:rsid w:val="00D46760"/>
    <w:rsid w:val="00D50750"/>
    <w:rsid w:val="00D51F7D"/>
    <w:rsid w:val="00D51FE6"/>
    <w:rsid w:val="00D5314D"/>
    <w:rsid w:val="00D548C9"/>
    <w:rsid w:val="00D613FE"/>
    <w:rsid w:val="00D8063D"/>
    <w:rsid w:val="00D913D6"/>
    <w:rsid w:val="00D91D0E"/>
    <w:rsid w:val="00D9549E"/>
    <w:rsid w:val="00DA2664"/>
    <w:rsid w:val="00DA3BBC"/>
    <w:rsid w:val="00DA6889"/>
    <w:rsid w:val="00DA6F80"/>
    <w:rsid w:val="00DB21CA"/>
    <w:rsid w:val="00DB55B8"/>
    <w:rsid w:val="00DC0895"/>
    <w:rsid w:val="00DC1B77"/>
    <w:rsid w:val="00DD2CA9"/>
    <w:rsid w:val="00DD2D67"/>
    <w:rsid w:val="00DD4D7B"/>
    <w:rsid w:val="00DD622B"/>
    <w:rsid w:val="00DD64DC"/>
    <w:rsid w:val="00DE3E73"/>
    <w:rsid w:val="00DE4D90"/>
    <w:rsid w:val="00DE6A2A"/>
    <w:rsid w:val="00DF32FF"/>
    <w:rsid w:val="00DF3D55"/>
    <w:rsid w:val="00DF3DEB"/>
    <w:rsid w:val="00E03EB4"/>
    <w:rsid w:val="00E053A7"/>
    <w:rsid w:val="00E05601"/>
    <w:rsid w:val="00E05E13"/>
    <w:rsid w:val="00E06E69"/>
    <w:rsid w:val="00E076E5"/>
    <w:rsid w:val="00E11FCA"/>
    <w:rsid w:val="00E16A24"/>
    <w:rsid w:val="00E174A8"/>
    <w:rsid w:val="00E208FC"/>
    <w:rsid w:val="00E24158"/>
    <w:rsid w:val="00E3206E"/>
    <w:rsid w:val="00E33873"/>
    <w:rsid w:val="00E365F9"/>
    <w:rsid w:val="00E3704B"/>
    <w:rsid w:val="00E41FE2"/>
    <w:rsid w:val="00E43242"/>
    <w:rsid w:val="00E432B1"/>
    <w:rsid w:val="00E43AB1"/>
    <w:rsid w:val="00E458A2"/>
    <w:rsid w:val="00E47EE1"/>
    <w:rsid w:val="00E53E14"/>
    <w:rsid w:val="00E56027"/>
    <w:rsid w:val="00E61856"/>
    <w:rsid w:val="00E61E7E"/>
    <w:rsid w:val="00E64E24"/>
    <w:rsid w:val="00E66C5B"/>
    <w:rsid w:val="00E737AA"/>
    <w:rsid w:val="00E813AB"/>
    <w:rsid w:val="00E82DE6"/>
    <w:rsid w:val="00E93A82"/>
    <w:rsid w:val="00E94E07"/>
    <w:rsid w:val="00E95B56"/>
    <w:rsid w:val="00EA17A3"/>
    <w:rsid w:val="00EA4FF2"/>
    <w:rsid w:val="00EA7F07"/>
    <w:rsid w:val="00EB247B"/>
    <w:rsid w:val="00EB5349"/>
    <w:rsid w:val="00EB7CF6"/>
    <w:rsid w:val="00EC49A1"/>
    <w:rsid w:val="00EC512F"/>
    <w:rsid w:val="00ED1A03"/>
    <w:rsid w:val="00ED26C2"/>
    <w:rsid w:val="00ED2D73"/>
    <w:rsid w:val="00ED7129"/>
    <w:rsid w:val="00EE2430"/>
    <w:rsid w:val="00EE3044"/>
    <w:rsid w:val="00EE461A"/>
    <w:rsid w:val="00EE6718"/>
    <w:rsid w:val="00EF00CC"/>
    <w:rsid w:val="00EF29F7"/>
    <w:rsid w:val="00EF34F5"/>
    <w:rsid w:val="00F031A6"/>
    <w:rsid w:val="00F06E70"/>
    <w:rsid w:val="00F1270C"/>
    <w:rsid w:val="00F1275F"/>
    <w:rsid w:val="00F13C86"/>
    <w:rsid w:val="00F20653"/>
    <w:rsid w:val="00F20658"/>
    <w:rsid w:val="00F30646"/>
    <w:rsid w:val="00F33A63"/>
    <w:rsid w:val="00F34C63"/>
    <w:rsid w:val="00F357C1"/>
    <w:rsid w:val="00F43093"/>
    <w:rsid w:val="00F4793C"/>
    <w:rsid w:val="00F531CE"/>
    <w:rsid w:val="00F57B25"/>
    <w:rsid w:val="00F62796"/>
    <w:rsid w:val="00F66F07"/>
    <w:rsid w:val="00F67116"/>
    <w:rsid w:val="00F7749E"/>
    <w:rsid w:val="00F8040F"/>
    <w:rsid w:val="00F83DD5"/>
    <w:rsid w:val="00F859A9"/>
    <w:rsid w:val="00F87634"/>
    <w:rsid w:val="00F91656"/>
    <w:rsid w:val="00FA1D8C"/>
    <w:rsid w:val="00FA21F4"/>
    <w:rsid w:val="00FA6DAC"/>
    <w:rsid w:val="00FB79F9"/>
    <w:rsid w:val="00FC0861"/>
    <w:rsid w:val="00FC1674"/>
    <w:rsid w:val="00FC2813"/>
    <w:rsid w:val="00FC3FD6"/>
    <w:rsid w:val="00FC4411"/>
    <w:rsid w:val="00FC5054"/>
    <w:rsid w:val="00FC66D2"/>
    <w:rsid w:val="00FC6896"/>
    <w:rsid w:val="00FC7E12"/>
    <w:rsid w:val="00FD7311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98232A"/>
    <w:pPr>
      <w:widowControl w:val="0"/>
      <w:autoSpaceDE w:val="0"/>
      <w:autoSpaceDN w:val="0"/>
      <w:spacing w:before="114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55075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70229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7022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232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9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32929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32929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4309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30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30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A52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A33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BA336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D6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header"/>
    <w:basedOn w:val="a"/>
    <w:link w:val="af5"/>
    <w:uiPriority w:val="99"/>
    <w:unhideWhenUsed/>
    <w:rsid w:val="00A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C7196"/>
  </w:style>
  <w:style w:type="paragraph" w:styleId="af6">
    <w:name w:val="footer"/>
    <w:basedOn w:val="a"/>
    <w:link w:val="af7"/>
    <w:uiPriority w:val="99"/>
    <w:unhideWhenUsed/>
    <w:rsid w:val="00A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C7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98232A"/>
    <w:pPr>
      <w:widowControl w:val="0"/>
      <w:autoSpaceDE w:val="0"/>
      <w:autoSpaceDN w:val="0"/>
      <w:spacing w:before="114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55075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70229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7022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232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9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32929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32929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4309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30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30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A52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A33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BA336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D6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header"/>
    <w:basedOn w:val="a"/>
    <w:link w:val="af5"/>
    <w:uiPriority w:val="99"/>
    <w:unhideWhenUsed/>
    <w:rsid w:val="00A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C7196"/>
  </w:style>
  <w:style w:type="paragraph" w:styleId="af6">
    <w:name w:val="footer"/>
    <w:basedOn w:val="a"/>
    <w:link w:val="af7"/>
    <w:uiPriority w:val="99"/>
    <w:unhideWhenUsed/>
    <w:rsid w:val="00A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C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10612</Words>
  <Characters>60490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ULITKO</cp:lastModifiedBy>
  <cp:revision>8</cp:revision>
  <dcterms:created xsi:type="dcterms:W3CDTF">2026-01-27T11:49:00Z</dcterms:created>
  <dcterms:modified xsi:type="dcterms:W3CDTF">2026-03-13T14:05:00Z</dcterms:modified>
</cp:coreProperties>
</file>