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D5BC7" w14:textId="77777777" w:rsidR="00ED26C2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МИНИСТЕРСТВО ПРОСВЕЩЕНИЯ ПРИДНЕСТРОВСКОЙ МОЛДАВСКОЙ РЕСПУБЛИКИ</w:t>
      </w:r>
    </w:p>
    <w:p w14:paraId="7336C4A5" w14:textId="77777777" w:rsidR="003B51C4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ГОУ ДПО «ИНСТИТУТ РАЗВИТИЯ ОБРАЗОВАНИЯ И ПОВЫШЕНИЯ КВАЛИФИКАЦИИ» </w:t>
      </w:r>
    </w:p>
    <w:p w14:paraId="1722E89A" w14:textId="77777777" w:rsidR="003B51C4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1421CC2" w14:textId="74647F0D" w:rsidR="003B51C4" w:rsidRPr="00701512" w:rsidRDefault="004022C1" w:rsidP="004022C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0561CE3" w14:textId="77777777" w:rsidR="00E33873" w:rsidRPr="00701512" w:rsidRDefault="00E33873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7997ACCC" w14:textId="77777777" w:rsidR="003B51C4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4ACD198D" w14:textId="77777777" w:rsidR="003B51C4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</w:p>
    <w:p w14:paraId="395A1169" w14:textId="0D15459A" w:rsidR="003B51C4" w:rsidRPr="00701512" w:rsidRDefault="00E33873" w:rsidP="00451E1D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12">
        <w:rPr>
          <w:rFonts w:ascii="Times New Roman" w:hAnsi="Times New Roman" w:cs="Times New Roman"/>
          <w:b/>
          <w:sz w:val="32"/>
          <w:szCs w:val="32"/>
        </w:rPr>
        <w:t>П</w:t>
      </w:r>
      <w:r w:rsidR="00D0364D">
        <w:rPr>
          <w:rFonts w:ascii="Times New Roman" w:hAnsi="Times New Roman" w:cs="Times New Roman"/>
          <w:b/>
          <w:sz w:val="32"/>
          <w:szCs w:val="32"/>
        </w:rPr>
        <w:t>РИМЕРНАЯ П</w:t>
      </w:r>
      <w:r w:rsidRPr="00701512">
        <w:rPr>
          <w:rFonts w:ascii="Times New Roman" w:hAnsi="Times New Roman" w:cs="Times New Roman"/>
          <w:b/>
          <w:sz w:val="32"/>
          <w:szCs w:val="32"/>
        </w:rPr>
        <w:t>РОГРАММА</w:t>
      </w:r>
    </w:p>
    <w:p w14:paraId="6FA77116" w14:textId="10755304" w:rsidR="007B132E" w:rsidRPr="00701512" w:rsidRDefault="00E33873" w:rsidP="00E33873">
      <w:pPr>
        <w:spacing w:after="12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1512">
        <w:rPr>
          <w:rFonts w:ascii="Times New Roman" w:hAnsi="Times New Roman" w:cs="Times New Roman"/>
          <w:b/>
          <w:sz w:val="32"/>
          <w:szCs w:val="32"/>
        </w:rPr>
        <w:t xml:space="preserve"> ПО УЧЕБНОМУ ПРЕДМЕТУ «</w:t>
      </w:r>
      <w:r w:rsidR="00E95B56" w:rsidRPr="00701512">
        <w:rPr>
          <w:rFonts w:ascii="Times New Roman" w:hAnsi="Times New Roman" w:cs="Times New Roman"/>
          <w:b/>
          <w:sz w:val="32"/>
          <w:szCs w:val="32"/>
        </w:rPr>
        <w:t>ИНФОРМАТИКА</w:t>
      </w:r>
      <w:r w:rsidRPr="00701512">
        <w:rPr>
          <w:rFonts w:ascii="Times New Roman" w:hAnsi="Times New Roman" w:cs="Times New Roman"/>
          <w:b/>
          <w:sz w:val="32"/>
          <w:szCs w:val="32"/>
        </w:rPr>
        <w:t>»</w:t>
      </w:r>
    </w:p>
    <w:p w14:paraId="4F5AC528" w14:textId="739F9FBC" w:rsidR="003B51C4" w:rsidRPr="00701512" w:rsidRDefault="007B132E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01512">
        <w:rPr>
          <w:rFonts w:ascii="Times New Roman" w:hAnsi="Times New Roman" w:cs="Times New Roman"/>
          <w:sz w:val="32"/>
          <w:szCs w:val="32"/>
        </w:rPr>
        <w:t>БАЗОВЫЙ УРОВЕНЬ</w:t>
      </w:r>
      <w:r w:rsidR="00E33873" w:rsidRPr="0070151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684A6B77" w14:textId="44A45FB3" w:rsidR="003B51C4" w:rsidRPr="00701512" w:rsidRDefault="00E33873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01512">
        <w:rPr>
          <w:rFonts w:ascii="Times New Roman" w:hAnsi="Times New Roman" w:cs="Times New Roman"/>
          <w:sz w:val="32"/>
          <w:szCs w:val="32"/>
        </w:rPr>
        <w:t xml:space="preserve">для </w:t>
      </w:r>
      <w:r w:rsidR="00D8063D" w:rsidRPr="00701512">
        <w:rPr>
          <w:rFonts w:ascii="Times New Roman" w:hAnsi="Times New Roman" w:cs="Times New Roman"/>
          <w:sz w:val="32"/>
          <w:szCs w:val="32"/>
        </w:rPr>
        <w:t>7</w:t>
      </w:r>
      <w:r w:rsidR="003B51C4" w:rsidRPr="00701512">
        <w:rPr>
          <w:rFonts w:ascii="Times New Roman" w:hAnsi="Times New Roman" w:cs="Times New Roman"/>
          <w:sz w:val="32"/>
          <w:szCs w:val="32"/>
        </w:rPr>
        <w:t xml:space="preserve"> — </w:t>
      </w:r>
      <w:r w:rsidR="00D8063D" w:rsidRPr="00701512">
        <w:rPr>
          <w:rFonts w:ascii="Times New Roman" w:hAnsi="Times New Roman" w:cs="Times New Roman"/>
          <w:sz w:val="32"/>
          <w:szCs w:val="32"/>
        </w:rPr>
        <w:t>9</w:t>
      </w:r>
      <w:r w:rsidR="003B51C4" w:rsidRPr="00701512">
        <w:rPr>
          <w:rFonts w:ascii="Times New Roman" w:hAnsi="Times New Roman" w:cs="Times New Roman"/>
          <w:sz w:val="32"/>
          <w:szCs w:val="32"/>
        </w:rPr>
        <w:t xml:space="preserve"> классов организаций общего образования </w:t>
      </w:r>
    </w:p>
    <w:p w14:paraId="0A09AF91" w14:textId="77777777" w:rsidR="003B51C4" w:rsidRPr="00701512" w:rsidRDefault="003B51C4" w:rsidP="00E33873">
      <w:pPr>
        <w:spacing w:after="120"/>
        <w:jc w:val="center"/>
        <w:rPr>
          <w:rFonts w:ascii="Times New Roman" w:hAnsi="Times New Roman" w:cs="Times New Roman"/>
          <w:sz w:val="32"/>
          <w:szCs w:val="32"/>
        </w:rPr>
      </w:pPr>
      <w:r w:rsidRPr="00701512">
        <w:rPr>
          <w:rFonts w:ascii="Times New Roman" w:hAnsi="Times New Roman" w:cs="Times New Roman"/>
          <w:sz w:val="32"/>
          <w:szCs w:val="32"/>
        </w:rPr>
        <w:t>Приднестровской Молдавской Республики</w:t>
      </w:r>
      <w:r w:rsidR="00E33873" w:rsidRPr="00701512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30A10067" w14:textId="77777777" w:rsidR="00E33873" w:rsidRPr="00701512" w:rsidRDefault="00E33873" w:rsidP="003B51C4">
      <w:pPr>
        <w:jc w:val="center"/>
      </w:pPr>
    </w:p>
    <w:p w14:paraId="2B994822" w14:textId="77777777" w:rsidR="00E33873" w:rsidRPr="00701512" w:rsidRDefault="00E33873" w:rsidP="003B51C4">
      <w:pPr>
        <w:jc w:val="center"/>
      </w:pPr>
    </w:p>
    <w:p w14:paraId="32711C97" w14:textId="77777777" w:rsidR="00E33873" w:rsidRPr="00701512" w:rsidRDefault="00E33873" w:rsidP="003B51C4">
      <w:pPr>
        <w:jc w:val="center"/>
        <w:rPr>
          <w:sz w:val="32"/>
          <w:szCs w:val="32"/>
        </w:rPr>
      </w:pPr>
    </w:p>
    <w:p w14:paraId="38629756" w14:textId="77777777" w:rsidR="00E33873" w:rsidRPr="00701512" w:rsidRDefault="00E33873" w:rsidP="003B51C4">
      <w:pPr>
        <w:jc w:val="center"/>
      </w:pPr>
    </w:p>
    <w:p w14:paraId="395486D9" w14:textId="77777777" w:rsidR="00E33873" w:rsidRPr="00701512" w:rsidRDefault="00E33873" w:rsidP="003B51C4">
      <w:pPr>
        <w:jc w:val="center"/>
      </w:pPr>
    </w:p>
    <w:p w14:paraId="7AC60D0B" w14:textId="77777777" w:rsidR="00E33873" w:rsidRPr="00701512" w:rsidRDefault="00E33873" w:rsidP="003B51C4">
      <w:pPr>
        <w:jc w:val="center"/>
      </w:pPr>
    </w:p>
    <w:p w14:paraId="2BCCEF0A" w14:textId="77777777" w:rsidR="00E33873" w:rsidRPr="00701512" w:rsidRDefault="00E33873" w:rsidP="004022C1"/>
    <w:p w14:paraId="6FFB19BD" w14:textId="77777777" w:rsidR="00E33873" w:rsidRPr="00701512" w:rsidRDefault="00E33873" w:rsidP="003B51C4">
      <w:pPr>
        <w:jc w:val="center"/>
      </w:pPr>
    </w:p>
    <w:p w14:paraId="0F174FF7" w14:textId="77777777" w:rsidR="00E33873" w:rsidRPr="00701512" w:rsidRDefault="00E33873" w:rsidP="003B51C4">
      <w:pPr>
        <w:jc w:val="center"/>
      </w:pPr>
    </w:p>
    <w:p w14:paraId="0C636437" w14:textId="77777777" w:rsidR="00E33873" w:rsidRPr="00701512" w:rsidRDefault="00E33873" w:rsidP="003B51C4">
      <w:pPr>
        <w:jc w:val="center"/>
      </w:pPr>
    </w:p>
    <w:p w14:paraId="5C084F45" w14:textId="77777777" w:rsidR="00E33873" w:rsidRPr="00701512" w:rsidRDefault="00E33873" w:rsidP="00E33873"/>
    <w:p w14:paraId="45D5FA3C" w14:textId="77777777" w:rsidR="00E33873" w:rsidRPr="00701512" w:rsidRDefault="00E33873" w:rsidP="003B51C4">
      <w:pPr>
        <w:jc w:val="center"/>
      </w:pPr>
    </w:p>
    <w:p w14:paraId="3CEDA66A" w14:textId="77777777" w:rsidR="00E33873" w:rsidRPr="00701512" w:rsidRDefault="00E33873" w:rsidP="003B51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160974" w14:textId="77777777" w:rsidR="00E33873" w:rsidRPr="00701512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512">
        <w:rPr>
          <w:rFonts w:ascii="Times New Roman" w:hAnsi="Times New Roman" w:cs="Times New Roman"/>
          <w:sz w:val="28"/>
          <w:szCs w:val="28"/>
        </w:rPr>
        <w:t>Тирасполь</w:t>
      </w:r>
    </w:p>
    <w:p w14:paraId="5C754B8E" w14:textId="7D48211B" w:rsidR="00A94506" w:rsidRPr="00701512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1512"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532AFA66" w14:textId="77777777" w:rsidR="00A94506" w:rsidRPr="00701512" w:rsidRDefault="00A94506">
      <w:pPr>
        <w:rPr>
          <w:rFonts w:ascii="Times New Roman" w:hAnsi="Times New Roman" w:cs="Times New Roman"/>
          <w:sz w:val="28"/>
          <w:szCs w:val="28"/>
        </w:rPr>
      </w:pPr>
      <w:r w:rsidRPr="00701512">
        <w:rPr>
          <w:rFonts w:ascii="Times New Roman" w:hAnsi="Times New Roman" w:cs="Times New Roman"/>
          <w:sz w:val="28"/>
          <w:szCs w:val="28"/>
        </w:rPr>
        <w:br w:type="page"/>
      </w:r>
    </w:p>
    <w:p w14:paraId="5DBED6ED" w14:textId="77777777" w:rsidR="00E33873" w:rsidRPr="00701512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AE06B11" w14:textId="77777777" w:rsidR="00E33873" w:rsidRPr="00701512" w:rsidRDefault="00E33873" w:rsidP="00E338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0B903D" w14:textId="77777777" w:rsidR="00105BF2" w:rsidRPr="00701512" w:rsidRDefault="00105BF2" w:rsidP="00105BF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1512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14:paraId="64A971AA" w14:textId="77777777" w:rsidR="00105BF2" w:rsidRDefault="00105BF2" w:rsidP="00105B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 xml:space="preserve">- </w:t>
      </w:r>
      <w:r w:rsidRPr="00701512">
        <w:rPr>
          <w:rFonts w:ascii="Times New Roman" w:hAnsi="Times New Roman"/>
          <w:b/>
          <w:bCs/>
          <w:sz w:val="28"/>
          <w:szCs w:val="28"/>
        </w:rPr>
        <w:t>Коваль Инга Ивановна,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bookmarkStart w:id="0" w:name="_Hlk164068365"/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информатики и ИКТ</w:t>
      </w:r>
      <w:bookmarkEnd w:id="0"/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1" w:name="_Hlk164269598"/>
      <w:r w:rsidRPr="00701512">
        <w:rPr>
          <w:rFonts w:ascii="Times New Roman" w:eastAsia="Times New Roman" w:hAnsi="Times New Roman"/>
          <w:sz w:val="28"/>
          <w:szCs w:val="28"/>
          <w:lang w:eastAsia="ru-RU"/>
        </w:rPr>
        <w:t>первой квалификационной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bookmarkEnd w:id="1"/>
      <w:r w:rsidRPr="00701512">
        <w:rPr>
          <w:rFonts w:ascii="Times New Roman" w:hAnsi="Times New Roman"/>
          <w:sz w:val="28"/>
          <w:szCs w:val="28"/>
        </w:rPr>
        <w:t>категории,</w:t>
      </w:r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1512">
        <w:rPr>
          <w:rFonts w:ascii="Times New Roman" w:hAnsi="Times New Roman"/>
          <w:sz w:val="28"/>
          <w:szCs w:val="28"/>
        </w:rPr>
        <w:t>МОУ «Тираспольская средняя школа № 5»;</w:t>
      </w:r>
    </w:p>
    <w:p w14:paraId="537A6A1D" w14:textId="77777777" w:rsidR="00105BF2" w:rsidRPr="00701512" w:rsidRDefault="00105BF2" w:rsidP="0010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 xml:space="preserve">- </w:t>
      </w:r>
      <w:r w:rsidRPr="00701512">
        <w:rPr>
          <w:rFonts w:ascii="Times New Roman" w:hAnsi="Times New Roman"/>
          <w:b/>
          <w:bCs/>
          <w:sz w:val="28"/>
          <w:szCs w:val="28"/>
        </w:rPr>
        <w:t>Носорова Светлана Григорьевна,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информатики и ИКТ </w:t>
      </w:r>
      <w:r w:rsidRPr="00701512">
        <w:rPr>
          <w:rFonts w:ascii="Times New Roman" w:eastAsia="Times New Roman" w:hAnsi="Times New Roman"/>
          <w:sz w:val="28"/>
          <w:szCs w:val="28"/>
          <w:lang w:eastAsia="ru-RU"/>
        </w:rPr>
        <w:t>первой квалификационной</w:t>
      </w:r>
      <w:r w:rsidRPr="00701512">
        <w:rPr>
          <w:rFonts w:ascii="Times New Roman" w:hAnsi="Times New Roman"/>
          <w:sz w:val="28"/>
          <w:szCs w:val="28"/>
        </w:rPr>
        <w:t xml:space="preserve"> категории,</w:t>
      </w:r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01512">
        <w:rPr>
          <w:rFonts w:ascii="Times New Roman" w:hAnsi="Times New Roman"/>
          <w:sz w:val="28"/>
          <w:szCs w:val="28"/>
        </w:rPr>
        <w:t>МОУ «Тираспольская средняя школа № 14»;</w:t>
      </w:r>
    </w:p>
    <w:p w14:paraId="1A45AED5" w14:textId="77777777" w:rsidR="00105BF2" w:rsidRPr="00701512" w:rsidRDefault="00105BF2" w:rsidP="00105BF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 xml:space="preserve">- </w:t>
      </w:r>
      <w:r w:rsidRPr="00701512">
        <w:rPr>
          <w:rFonts w:ascii="Times New Roman" w:hAnsi="Times New Roman"/>
          <w:b/>
          <w:bCs/>
          <w:sz w:val="28"/>
          <w:szCs w:val="28"/>
        </w:rPr>
        <w:t xml:space="preserve">Пасевина Наталия Георгиевна, </w:t>
      </w:r>
      <w:r w:rsidRPr="00701512">
        <w:rPr>
          <w:rFonts w:ascii="Times New Roman" w:hAnsi="Times New Roman"/>
          <w:sz w:val="28"/>
          <w:szCs w:val="28"/>
        </w:rPr>
        <w:t>ведущий методист кафедры ОДиДО</w:t>
      </w:r>
    </w:p>
    <w:p w14:paraId="7E50E21D" w14:textId="77777777" w:rsidR="00105BF2" w:rsidRDefault="00105BF2" w:rsidP="00105BF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 xml:space="preserve"> ГОУ ДПО «ИРОиПК»;</w:t>
      </w:r>
    </w:p>
    <w:p w14:paraId="7FFF7056" w14:textId="77777777" w:rsidR="00105BF2" w:rsidRPr="00701512" w:rsidRDefault="00105BF2" w:rsidP="0010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 xml:space="preserve">- </w:t>
      </w:r>
      <w:r w:rsidRPr="00701512">
        <w:rPr>
          <w:rFonts w:ascii="Times New Roman" w:hAnsi="Times New Roman"/>
          <w:b/>
          <w:bCs/>
          <w:sz w:val="28"/>
          <w:szCs w:val="28"/>
        </w:rPr>
        <w:t>Стрельчук Людмила Александровна,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учитель информатики и ИКТ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r w:rsidRPr="00701512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70151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квалификационной</w:t>
      </w:r>
      <w:r w:rsidRPr="00701512">
        <w:rPr>
          <w:rFonts w:ascii="Times New Roman" w:hAnsi="Times New Roman"/>
          <w:sz w:val="28"/>
          <w:szCs w:val="28"/>
        </w:rPr>
        <w:t xml:space="preserve"> категории,</w:t>
      </w:r>
      <w:r w:rsidRPr="00701512">
        <w:rPr>
          <w:rFonts w:ascii="Times New Roman" w:hAnsi="Times New Roman" w:cs="Times New Roman"/>
          <w:sz w:val="28"/>
          <w:szCs w:val="28"/>
        </w:rPr>
        <w:t xml:space="preserve"> </w:t>
      </w:r>
      <w:r w:rsidRPr="00701512">
        <w:rPr>
          <w:rFonts w:ascii="Times New Roman" w:hAnsi="Times New Roman"/>
          <w:sz w:val="28"/>
          <w:szCs w:val="28"/>
        </w:rPr>
        <w:t>МОУ «Тираспольская средняя школа №17 имени В.Ф.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1512">
        <w:rPr>
          <w:rFonts w:ascii="Times New Roman" w:hAnsi="Times New Roman"/>
          <w:sz w:val="28"/>
          <w:szCs w:val="28"/>
        </w:rPr>
        <w:t>Раевского»</w:t>
      </w:r>
      <w:r>
        <w:rPr>
          <w:rFonts w:ascii="Times New Roman" w:hAnsi="Times New Roman"/>
          <w:sz w:val="28"/>
          <w:szCs w:val="28"/>
        </w:rPr>
        <w:t>;</w:t>
      </w:r>
    </w:p>
    <w:p w14:paraId="0585928D" w14:textId="77777777" w:rsidR="00105BF2" w:rsidRPr="00701512" w:rsidRDefault="00105BF2" w:rsidP="00105B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1512">
        <w:rPr>
          <w:rFonts w:ascii="Times New Roman" w:hAnsi="Times New Roman"/>
          <w:sz w:val="28"/>
          <w:szCs w:val="28"/>
        </w:rPr>
        <w:t>-</w:t>
      </w:r>
      <w:r w:rsidRPr="00701512">
        <w:rPr>
          <w:rFonts w:ascii="Times New Roman" w:hAnsi="Times New Roman"/>
          <w:b/>
          <w:bCs/>
          <w:sz w:val="28"/>
          <w:szCs w:val="28"/>
        </w:rPr>
        <w:t xml:space="preserve"> Ушакова Мария Викторовна,</w:t>
      </w:r>
      <w:r w:rsidRPr="00701512">
        <w:rPr>
          <w:rFonts w:ascii="Times New Roman" w:hAnsi="Times New Roman"/>
          <w:sz w:val="28"/>
          <w:szCs w:val="28"/>
        </w:rPr>
        <w:t xml:space="preserve"> </w:t>
      </w:r>
      <w:r w:rsidRPr="007015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учитель информатики и ИКТ </w:t>
      </w:r>
      <w:r w:rsidRPr="00701512">
        <w:rPr>
          <w:rFonts w:ascii="Times New Roman" w:hAnsi="Times New Roman" w:cs="Times New Roman"/>
          <w:sz w:val="28"/>
          <w:szCs w:val="28"/>
        </w:rPr>
        <w:t xml:space="preserve">высшей </w:t>
      </w:r>
      <w:r w:rsidRPr="00701512">
        <w:rPr>
          <w:rFonts w:ascii="Times New Roman" w:eastAsia="Times New Roman" w:hAnsi="Times New Roman"/>
          <w:sz w:val="28"/>
          <w:szCs w:val="28"/>
          <w:lang w:eastAsia="ru-RU"/>
        </w:rPr>
        <w:t>квалификационной</w:t>
      </w:r>
      <w:r w:rsidRPr="00701512">
        <w:rPr>
          <w:rFonts w:ascii="Times New Roman" w:hAnsi="Times New Roman"/>
          <w:sz w:val="28"/>
          <w:szCs w:val="28"/>
        </w:rPr>
        <w:t xml:space="preserve"> категории, МОУ «Тираспольская средняя школа № 9 им. С.А. Крупко»</w:t>
      </w:r>
      <w:r>
        <w:rPr>
          <w:rFonts w:ascii="Times New Roman" w:hAnsi="Times New Roman"/>
          <w:sz w:val="28"/>
          <w:szCs w:val="28"/>
        </w:rPr>
        <w:t>.</w:t>
      </w:r>
    </w:p>
    <w:p w14:paraId="3CB596A1" w14:textId="77777777" w:rsidR="00E33873" w:rsidRPr="00701512" w:rsidRDefault="00E33873" w:rsidP="00A945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6067C5" w14:textId="1D272E81" w:rsidR="004B770E" w:rsidRPr="00701512" w:rsidRDefault="004B770E">
      <w:pPr>
        <w:rPr>
          <w:rFonts w:ascii="Times New Roman" w:hAnsi="Times New Roman" w:cs="Times New Roman"/>
          <w:sz w:val="28"/>
          <w:szCs w:val="28"/>
        </w:rPr>
      </w:pPr>
      <w:r w:rsidRPr="00701512">
        <w:rPr>
          <w:rFonts w:ascii="Times New Roman" w:hAnsi="Times New Roman" w:cs="Times New Roman"/>
          <w:sz w:val="28"/>
          <w:szCs w:val="28"/>
        </w:rPr>
        <w:br w:type="page"/>
      </w:r>
    </w:p>
    <w:p w14:paraId="032FD32C" w14:textId="77777777" w:rsidR="00E33873" w:rsidRPr="00701512" w:rsidRDefault="00E33873" w:rsidP="00E338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6BF86F" w14:textId="77777777" w:rsidR="00E33873" w:rsidRPr="00701512" w:rsidRDefault="00E33873" w:rsidP="006F45D6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12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48266ABA" w14:textId="145F252C" w:rsidR="006F45D6" w:rsidRPr="00701512" w:rsidRDefault="006F45D6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П</w:t>
      </w:r>
      <w:r w:rsidR="00094880">
        <w:rPr>
          <w:rFonts w:ascii="Times New Roman" w:hAnsi="Times New Roman" w:cs="Times New Roman"/>
          <w:sz w:val="24"/>
          <w:szCs w:val="24"/>
        </w:rPr>
        <w:t>римерная п</w:t>
      </w:r>
      <w:r w:rsidRPr="00701512">
        <w:rPr>
          <w:rFonts w:ascii="Times New Roman" w:hAnsi="Times New Roman" w:cs="Times New Roman"/>
          <w:sz w:val="24"/>
          <w:szCs w:val="24"/>
        </w:rPr>
        <w:t>рограмма</w:t>
      </w:r>
      <w:r w:rsidR="007B5EFC">
        <w:rPr>
          <w:rFonts w:ascii="Times New Roman" w:hAnsi="Times New Roman" w:cs="Times New Roman"/>
          <w:sz w:val="24"/>
          <w:szCs w:val="24"/>
        </w:rPr>
        <w:t xml:space="preserve"> (далее - программа)</w:t>
      </w:r>
      <w:r w:rsidRPr="00701512">
        <w:rPr>
          <w:rFonts w:ascii="Times New Roman" w:hAnsi="Times New Roman" w:cs="Times New Roman"/>
          <w:sz w:val="24"/>
          <w:szCs w:val="24"/>
        </w:rPr>
        <w:t xml:space="preserve"> учебного предмета «</w:t>
      </w:r>
      <w:r w:rsidR="00BA7AE1" w:rsidRPr="00701512">
        <w:rPr>
          <w:rFonts w:ascii="Times New Roman" w:hAnsi="Times New Roman" w:cs="Times New Roman"/>
          <w:sz w:val="24"/>
          <w:szCs w:val="24"/>
        </w:rPr>
        <w:t>Информатика</w:t>
      </w:r>
      <w:r w:rsidRPr="00701512">
        <w:rPr>
          <w:rFonts w:ascii="Times New Roman" w:hAnsi="Times New Roman" w:cs="Times New Roman"/>
          <w:sz w:val="24"/>
          <w:szCs w:val="24"/>
        </w:rPr>
        <w:t xml:space="preserve">» </w:t>
      </w:r>
      <w:r w:rsidR="00391C65" w:rsidRPr="00701512">
        <w:rPr>
          <w:rFonts w:ascii="Times New Roman" w:hAnsi="Times New Roman" w:cs="Times New Roman"/>
          <w:sz w:val="24"/>
          <w:szCs w:val="24"/>
        </w:rPr>
        <w:t xml:space="preserve">для основного общего образования </w:t>
      </w:r>
      <w:r w:rsidRPr="00701512">
        <w:rPr>
          <w:rFonts w:ascii="Times New Roman" w:hAnsi="Times New Roman" w:cs="Times New Roman"/>
          <w:sz w:val="24"/>
          <w:szCs w:val="24"/>
        </w:rPr>
        <w:t>составлена в соответствии с требованиями Государственного образовательного стандарта основного общего образования Приднестровской Молдавской Республики (Приказ Министерства просвещения от 20 февраля 2024 г. № 124) на основе</w:t>
      </w:r>
      <w:r w:rsidR="005B6B5B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356890" w:rsidRPr="00701512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5B6B5B" w:rsidRPr="00701512">
        <w:rPr>
          <w:rFonts w:ascii="Times New Roman" w:hAnsi="Times New Roman" w:cs="Times New Roman"/>
          <w:sz w:val="24"/>
          <w:szCs w:val="24"/>
        </w:rPr>
        <w:t>р</w:t>
      </w:r>
      <w:r w:rsidR="00B702B0" w:rsidRPr="00701512">
        <w:rPr>
          <w:rFonts w:ascii="Times New Roman" w:hAnsi="Times New Roman" w:cs="Times New Roman"/>
          <w:sz w:val="24"/>
          <w:szCs w:val="24"/>
        </w:rPr>
        <w:t>абоч</w:t>
      </w:r>
      <w:r w:rsidR="0040609B" w:rsidRPr="00701512">
        <w:rPr>
          <w:rFonts w:ascii="Times New Roman" w:hAnsi="Times New Roman" w:cs="Times New Roman"/>
          <w:sz w:val="24"/>
          <w:szCs w:val="24"/>
        </w:rPr>
        <w:t>ей</w:t>
      </w:r>
      <w:r w:rsidR="00B702B0" w:rsidRPr="00701512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40609B" w:rsidRPr="00701512">
        <w:rPr>
          <w:rFonts w:ascii="Times New Roman" w:hAnsi="Times New Roman" w:cs="Times New Roman"/>
          <w:sz w:val="24"/>
          <w:szCs w:val="24"/>
        </w:rPr>
        <w:t>ы</w:t>
      </w:r>
      <w:r w:rsidR="00B702B0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5B6B5B" w:rsidRPr="00701512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</w:t>
      </w:r>
      <w:r w:rsidR="00B702B0" w:rsidRPr="00701512">
        <w:rPr>
          <w:rFonts w:ascii="Times New Roman" w:hAnsi="Times New Roman" w:cs="Times New Roman"/>
          <w:sz w:val="24"/>
          <w:szCs w:val="24"/>
        </w:rPr>
        <w:t>учебно</w:t>
      </w:r>
      <w:r w:rsidR="005B6B5B" w:rsidRPr="00701512">
        <w:rPr>
          <w:rFonts w:ascii="Times New Roman" w:hAnsi="Times New Roman" w:cs="Times New Roman"/>
          <w:sz w:val="24"/>
          <w:szCs w:val="24"/>
        </w:rPr>
        <w:t xml:space="preserve">го </w:t>
      </w:r>
      <w:r w:rsidR="00B702B0" w:rsidRPr="00701512">
        <w:rPr>
          <w:rFonts w:ascii="Times New Roman" w:hAnsi="Times New Roman" w:cs="Times New Roman"/>
          <w:sz w:val="24"/>
          <w:szCs w:val="24"/>
        </w:rPr>
        <w:t>предмет</w:t>
      </w:r>
      <w:r w:rsidR="005B6B5B" w:rsidRPr="00701512">
        <w:rPr>
          <w:rFonts w:ascii="Times New Roman" w:hAnsi="Times New Roman" w:cs="Times New Roman"/>
          <w:sz w:val="24"/>
          <w:szCs w:val="24"/>
        </w:rPr>
        <w:t>а</w:t>
      </w:r>
      <w:r w:rsidR="00B702B0" w:rsidRPr="00701512">
        <w:rPr>
          <w:rFonts w:ascii="Times New Roman" w:hAnsi="Times New Roman" w:cs="Times New Roman"/>
          <w:sz w:val="24"/>
          <w:szCs w:val="24"/>
        </w:rPr>
        <w:t xml:space="preserve"> «Информатика» для 7-9 классов (базовый уровень)</w:t>
      </w:r>
      <w:r w:rsidR="00356890" w:rsidRPr="00701512">
        <w:rPr>
          <w:rFonts w:ascii="Times New Roman" w:hAnsi="Times New Roman" w:cs="Times New Roman"/>
          <w:sz w:val="24"/>
          <w:szCs w:val="24"/>
        </w:rPr>
        <w:t>.</w:t>
      </w:r>
      <w:r w:rsidR="006D1552" w:rsidRPr="00701512">
        <w:rPr>
          <w:rFonts w:ascii="Times New Roman" w:hAnsi="Times New Roman" w:cs="Times New Roman"/>
          <w:sz w:val="24"/>
          <w:szCs w:val="24"/>
        </w:rPr>
        <w:t xml:space="preserve"> – М.: ФГБНУ «Институт стратегии развития образования РАО», 202</w:t>
      </w:r>
      <w:r w:rsidR="00356890" w:rsidRPr="00701512">
        <w:rPr>
          <w:rFonts w:ascii="Times New Roman" w:hAnsi="Times New Roman" w:cs="Times New Roman"/>
          <w:sz w:val="24"/>
          <w:szCs w:val="24"/>
        </w:rPr>
        <w:t>3</w:t>
      </w:r>
      <w:r w:rsidR="006D1552" w:rsidRPr="00701512">
        <w:rPr>
          <w:rFonts w:ascii="Times New Roman" w:hAnsi="Times New Roman" w:cs="Times New Roman"/>
          <w:sz w:val="24"/>
          <w:szCs w:val="24"/>
        </w:rPr>
        <w:t>.</w:t>
      </w:r>
      <w:r w:rsidR="007649BA" w:rsidRPr="00701512"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701512">
        <w:rPr>
          <w:rFonts w:ascii="Times New Roman" w:hAnsi="Times New Roman" w:cs="Times New Roman"/>
          <w:sz w:val="24"/>
          <w:szCs w:val="24"/>
        </w:rPr>
        <w:t xml:space="preserve"> рассчитана на изучение в течени</w:t>
      </w:r>
      <w:r w:rsidR="00A1790A" w:rsidRPr="00701512">
        <w:rPr>
          <w:rFonts w:ascii="Times New Roman" w:hAnsi="Times New Roman" w:cs="Times New Roman"/>
          <w:sz w:val="24"/>
          <w:szCs w:val="24"/>
        </w:rPr>
        <w:t>е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972C2F" w:rsidRPr="00701512">
        <w:rPr>
          <w:rFonts w:ascii="Times New Roman" w:hAnsi="Times New Roman" w:cs="Times New Roman"/>
          <w:sz w:val="24"/>
          <w:szCs w:val="24"/>
        </w:rPr>
        <w:t>3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A1790A" w:rsidRPr="00701512">
        <w:rPr>
          <w:rFonts w:ascii="Times New Roman" w:hAnsi="Times New Roman" w:cs="Times New Roman"/>
          <w:sz w:val="24"/>
          <w:szCs w:val="24"/>
        </w:rPr>
        <w:t>лет</w:t>
      </w:r>
      <w:r w:rsidRPr="00701512">
        <w:rPr>
          <w:rFonts w:ascii="Times New Roman" w:hAnsi="Times New Roman" w:cs="Times New Roman"/>
          <w:sz w:val="24"/>
          <w:szCs w:val="24"/>
        </w:rPr>
        <w:t>.</w:t>
      </w:r>
    </w:p>
    <w:p w14:paraId="02EC8775" w14:textId="17192040" w:rsidR="00AB4B2A" w:rsidRPr="00701512" w:rsidRDefault="00ED2D73" w:rsidP="00AB4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Методологической основой </w:t>
      </w:r>
      <w:r w:rsidR="00C67C95" w:rsidRPr="00701512">
        <w:rPr>
          <w:rFonts w:ascii="Times New Roman" w:hAnsi="Times New Roman" w:cs="Times New Roman"/>
          <w:sz w:val="24"/>
          <w:szCs w:val="24"/>
        </w:rPr>
        <w:t xml:space="preserve">построения </w:t>
      </w:r>
      <w:r w:rsidRPr="00701512">
        <w:rPr>
          <w:rFonts w:ascii="Times New Roman" w:hAnsi="Times New Roman" w:cs="Times New Roman"/>
          <w:sz w:val="24"/>
          <w:szCs w:val="24"/>
        </w:rPr>
        <w:t>программы является Государственный образовательный стандарт основного общего образования</w:t>
      </w:r>
      <w:r w:rsidR="007649BA" w:rsidRPr="00701512">
        <w:rPr>
          <w:rFonts w:ascii="Times New Roman" w:hAnsi="Times New Roman" w:cs="Times New Roman"/>
          <w:sz w:val="24"/>
          <w:szCs w:val="24"/>
        </w:rPr>
        <w:t xml:space="preserve">, который определяет ведущие научные подходы организации </w:t>
      </w:r>
      <w:r w:rsidR="008252AC" w:rsidRPr="00701512">
        <w:rPr>
          <w:rFonts w:ascii="Times New Roman" w:hAnsi="Times New Roman" w:cs="Times New Roman"/>
          <w:sz w:val="24"/>
          <w:szCs w:val="24"/>
        </w:rPr>
        <w:t>процесса ее освоения</w:t>
      </w:r>
      <w:r w:rsidR="007649BA" w:rsidRPr="00701512">
        <w:rPr>
          <w:rFonts w:ascii="Times New Roman" w:hAnsi="Times New Roman" w:cs="Times New Roman"/>
          <w:sz w:val="24"/>
          <w:szCs w:val="24"/>
        </w:rPr>
        <w:t xml:space="preserve">: деятельностный и компетентностный; </w:t>
      </w:r>
      <w:r w:rsidR="00E813AB" w:rsidRPr="0070151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предполагает </w:t>
      </w:r>
      <w:r w:rsidR="00EA4FF2" w:rsidRPr="0070151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организацию учебно-воспитательного процесса в современной информационно-образовательной среде</w:t>
      </w:r>
      <w:r w:rsidR="00E813AB" w:rsidRPr="0070151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 xml:space="preserve">; </w:t>
      </w:r>
      <w:r w:rsidR="007649BA" w:rsidRPr="00701512">
        <w:rPr>
          <w:rFonts w:ascii="Times New Roman" w:hAnsi="Times New Roman" w:cs="Times New Roman"/>
          <w:sz w:val="24"/>
          <w:szCs w:val="24"/>
        </w:rPr>
        <w:t xml:space="preserve">фиксирует образовательный результат </w:t>
      </w:r>
      <w:r w:rsidR="008252AC" w:rsidRPr="00701512">
        <w:rPr>
          <w:rFonts w:ascii="Times New Roman" w:hAnsi="Times New Roman" w:cs="Times New Roman"/>
          <w:sz w:val="24"/>
          <w:szCs w:val="24"/>
        </w:rPr>
        <w:t xml:space="preserve">выпускника основной школы </w:t>
      </w:r>
      <w:r w:rsidR="007649BA" w:rsidRPr="00701512">
        <w:rPr>
          <w:rFonts w:ascii="Times New Roman" w:hAnsi="Times New Roman" w:cs="Times New Roman"/>
          <w:sz w:val="24"/>
          <w:szCs w:val="24"/>
        </w:rPr>
        <w:t>— функциональн</w:t>
      </w:r>
      <w:r w:rsidR="008252AC" w:rsidRPr="00701512">
        <w:rPr>
          <w:rFonts w:ascii="Times New Roman" w:hAnsi="Times New Roman" w:cs="Times New Roman"/>
          <w:sz w:val="24"/>
          <w:szCs w:val="24"/>
        </w:rPr>
        <w:t>ая</w:t>
      </w:r>
      <w:r w:rsidR="007649BA" w:rsidRPr="00701512">
        <w:rPr>
          <w:rFonts w:ascii="Times New Roman" w:hAnsi="Times New Roman" w:cs="Times New Roman"/>
          <w:sz w:val="24"/>
          <w:szCs w:val="24"/>
        </w:rPr>
        <w:t xml:space="preserve"> грамотность</w:t>
      </w:r>
      <w:r w:rsidR="00AB4B2A" w:rsidRPr="007015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BD2651" w14:textId="17A24E2C" w:rsidR="00461D83" w:rsidRPr="00701512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Деятельностный подход предполагает специальным образом организованную учебную деятельность обучающегося: постановка и принятие цели, определение системы задач по ее достижению, выбор методов и операций при работе с содержанием, контроль и оценка достижения цели.</w:t>
      </w:r>
    </w:p>
    <w:p w14:paraId="5973B04A" w14:textId="77777777" w:rsidR="00461D83" w:rsidRPr="00701512" w:rsidRDefault="00461D8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Компетентностный подход ориентирует учителя на активное использование практико ориентированных заданий, демонстрирующих </w:t>
      </w:r>
      <w:r w:rsidR="00615E0D" w:rsidRPr="00701512">
        <w:rPr>
          <w:rFonts w:ascii="Times New Roman" w:hAnsi="Times New Roman" w:cs="Times New Roman"/>
          <w:sz w:val="24"/>
          <w:szCs w:val="24"/>
        </w:rPr>
        <w:t>необходимость</w:t>
      </w:r>
      <w:r w:rsidRPr="00701512">
        <w:rPr>
          <w:rFonts w:ascii="Times New Roman" w:hAnsi="Times New Roman" w:cs="Times New Roman"/>
          <w:sz w:val="24"/>
          <w:szCs w:val="24"/>
        </w:rPr>
        <w:t xml:space="preserve"> применения </w:t>
      </w:r>
      <w:r w:rsidR="00615E0D" w:rsidRPr="00701512">
        <w:rPr>
          <w:rFonts w:ascii="Times New Roman" w:hAnsi="Times New Roman" w:cs="Times New Roman"/>
          <w:sz w:val="24"/>
          <w:szCs w:val="24"/>
        </w:rPr>
        <w:t>освоенного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615E0D" w:rsidRPr="00701512">
        <w:rPr>
          <w:rFonts w:ascii="Times New Roman" w:hAnsi="Times New Roman" w:cs="Times New Roman"/>
          <w:sz w:val="24"/>
          <w:szCs w:val="24"/>
        </w:rPr>
        <w:t>предметного</w:t>
      </w:r>
      <w:r w:rsidRPr="00701512">
        <w:rPr>
          <w:rFonts w:ascii="Times New Roman" w:hAnsi="Times New Roman" w:cs="Times New Roman"/>
          <w:sz w:val="24"/>
          <w:szCs w:val="24"/>
        </w:rPr>
        <w:t xml:space="preserve"> содержания во внеучебных условиях</w:t>
      </w:r>
      <w:r w:rsidR="00615E0D" w:rsidRPr="00701512">
        <w:rPr>
          <w:rFonts w:ascii="Times New Roman" w:hAnsi="Times New Roman" w:cs="Times New Roman"/>
          <w:sz w:val="24"/>
          <w:szCs w:val="24"/>
        </w:rPr>
        <w:t xml:space="preserve"> (жизненных ситуациях)</w:t>
      </w:r>
      <w:r w:rsidRPr="007015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43DC86" w14:textId="77777777" w:rsidR="00AB4B2A" w:rsidRPr="00701512" w:rsidRDefault="00AB4B2A" w:rsidP="00AB4B2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color w:val="181818"/>
          <w:sz w:val="24"/>
          <w:szCs w:val="24"/>
          <w:shd w:val="clear" w:color="auto" w:fill="FFFFFF"/>
        </w:rPr>
        <w:t>Организация учебно-воспитательного процесса в современной информационно-образовательной среде является необходимым условием формирования информационной культуры современного школьника, достижения им ряда образовательных результатов, прямо связанных с необходимостью использования информационных и коммуникационных технологий.</w:t>
      </w:r>
    </w:p>
    <w:p w14:paraId="463EEFEF" w14:textId="7E12CC6B" w:rsidR="006F45D6" w:rsidRPr="00701512" w:rsidRDefault="00A1790A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Программа составлена с </w:t>
      </w:r>
      <w:r w:rsidR="006F45D6" w:rsidRPr="00701512">
        <w:rPr>
          <w:rFonts w:ascii="Times New Roman" w:hAnsi="Times New Roman" w:cs="Times New Roman"/>
          <w:sz w:val="24"/>
          <w:szCs w:val="24"/>
        </w:rPr>
        <w:t>учетом принципов</w:t>
      </w:r>
      <w:r w:rsidR="00946C24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6F45D6" w:rsidRPr="00701512">
        <w:rPr>
          <w:rFonts w:ascii="Times New Roman" w:hAnsi="Times New Roman" w:cs="Times New Roman"/>
          <w:sz w:val="24"/>
          <w:szCs w:val="24"/>
        </w:rPr>
        <w:t>научности, системности</w:t>
      </w:r>
      <w:r w:rsidR="004F38A2" w:rsidRPr="00701512">
        <w:rPr>
          <w:rFonts w:ascii="Times New Roman" w:hAnsi="Times New Roman" w:cs="Times New Roman"/>
          <w:sz w:val="24"/>
          <w:szCs w:val="24"/>
        </w:rPr>
        <w:t xml:space="preserve"> и </w:t>
      </w:r>
      <w:r w:rsidR="006F45D6" w:rsidRPr="00701512">
        <w:rPr>
          <w:rFonts w:ascii="Times New Roman" w:hAnsi="Times New Roman" w:cs="Times New Roman"/>
          <w:sz w:val="24"/>
          <w:szCs w:val="24"/>
        </w:rPr>
        <w:t>доступности</w:t>
      </w:r>
      <w:r w:rsidR="00F531CE" w:rsidRPr="00701512">
        <w:rPr>
          <w:rFonts w:ascii="Times New Roman" w:hAnsi="Times New Roman" w:cs="Times New Roman"/>
          <w:sz w:val="24"/>
          <w:szCs w:val="24"/>
        </w:rPr>
        <w:t>,</w:t>
      </w:r>
      <w:r w:rsidR="004F38A2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 xml:space="preserve">обеспечивает условия для реализации практической направленности учебного предмета, </w:t>
      </w:r>
      <w:r w:rsidR="00F531CE" w:rsidRPr="00701512">
        <w:rPr>
          <w:rFonts w:ascii="Times New Roman" w:hAnsi="Times New Roman" w:cs="Times New Roman"/>
          <w:sz w:val="24"/>
          <w:szCs w:val="24"/>
        </w:rPr>
        <w:t xml:space="preserve">способствует комплексному развитию учащихся, готовя их к эффективному взаимодействию с информацией и технологиями в различных аспектах их жизни, </w:t>
      </w:r>
      <w:r w:rsidRPr="00701512">
        <w:rPr>
          <w:rFonts w:ascii="Times New Roman" w:hAnsi="Times New Roman" w:cs="Times New Roman"/>
          <w:sz w:val="24"/>
          <w:szCs w:val="24"/>
        </w:rPr>
        <w:t xml:space="preserve">учитывает положения возрастной психологии обучающихся подросткового возраста. </w:t>
      </w:r>
    </w:p>
    <w:p w14:paraId="2A3E22A6" w14:textId="1EBCDD8C" w:rsidR="00FA6DAC" w:rsidRPr="00701512" w:rsidRDefault="00FA6DAC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Программа ориентирована на формирование фундаментальных знаний и общей культуры личности:</w:t>
      </w:r>
    </w:p>
    <w:p w14:paraId="7A16D8C4" w14:textId="4134AFA3" w:rsidR="00FC4411" w:rsidRPr="00701512" w:rsidRDefault="00FC4411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1) освоение обучающимися в ходе изучения «</w:t>
      </w:r>
      <w:r w:rsidR="00F91656" w:rsidRPr="00701512">
        <w:rPr>
          <w:rFonts w:ascii="Times New Roman" w:hAnsi="Times New Roman" w:cs="Times New Roman"/>
          <w:sz w:val="24"/>
          <w:szCs w:val="24"/>
        </w:rPr>
        <w:t>Информатика</w:t>
      </w:r>
      <w:r w:rsidRPr="00701512">
        <w:rPr>
          <w:rFonts w:ascii="Times New Roman" w:hAnsi="Times New Roman" w:cs="Times New Roman"/>
          <w:sz w:val="24"/>
          <w:szCs w:val="24"/>
        </w:rPr>
        <w:t>» научных знаний, умений и способов действий, специфических для соответствующей предметной области</w:t>
      </w:r>
      <w:r w:rsidR="00277B74" w:rsidRPr="00701512">
        <w:rPr>
          <w:rFonts w:ascii="Times New Roman" w:hAnsi="Times New Roman" w:cs="Times New Roman"/>
          <w:sz w:val="24"/>
          <w:szCs w:val="24"/>
        </w:rPr>
        <w:t>: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6C448F" w14:textId="51FA318B" w:rsidR="00F91656" w:rsidRPr="00701512" w:rsidRDefault="00277B74" w:rsidP="00F916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</w:rPr>
        <w:t xml:space="preserve">–– </w:t>
      </w:r>
      <w:r w:rsidRPr="00701512">
        <w:rPr>
          <w:rFonts w:ascii="Times New Roman" w:hAnsi="Times New Roman" w:cs="Times New Roman"/>
          <w:sz w:val="24"/>
          <w:szCs w:val="24"/>
        </w:rPr>
        <w:t>у</w:t>
      </w:r>
      <w:r w:rsidR="00F91656" w:rsidRPr="00701512">
        <w:rPr>
          <w:rFonts w:ascii="Times New Roman" w:hAnsi="Times New Roman" w:cs="Times New Roman"/>
          <w:sz w:val="24"/>
          <w:szCs w:val="24"/>
        </w:rPr>
        <w:t>чащиеся получают представление о том, чем является информация, алгоритмы, модели и их свойства, что отвечает требованиям современного информационного общества</w:t>
      </w:r>
      <w:r w:rsidRPr="00701512">
        <w:rPr>
          <w:rFonts w:ascii="Times New Roman" w:hAnsi="Times New Roman" w:cs="Times New Roman"/>
          <w:sz w:val="24"/>
          <w:szCs w:val="24"/>
        </w:rPr>
        <w:t>;</w:t>
      </w:r>
    </w:p>
    <w:p w14:paraId="42229B92" w14:textId="53087FD2" w:rsidR="00F91656" w:rsidRPr="00701512" w:rsidRDefault="00277B74" w:rsidP="00441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–– у</w:t>
      </w:r>
      <w:r w:rsidR="00F91656" w:rsidRPr="00701512">
        <w:rPr>
          <w:rFonts w:ascii="Times New Roman" w:hAnsi="Times New Roman" w:cs="Times New Roman"/>
          <w:sz w:val="24"/>
          <w:szCs w:val="24"/>
        </w:rPr>
        <w:t>чащиеся развивают ключевые умения, включая: формирование алгоритмического мышления и умения использовать программное обеспечение для решения задач; навыки работы с различными видами информации и использование компьютерных технологий для обработки и презентации данных; овладение нормами информационной этики и права, а также умение обеспечивать безопасность при работе с цифровыми ресурсами</w:t>
      </w:r>
      <w:r w:rsidRPr="00701512">
        <w:rPr>
          <w:rFonts w:ascii="Times New Roman" w:hAnsi="Times New Roman" w:cs="Times New Roman"/>
          <w:sz w:val="24"/>
          <w:szCs w:val="24"/>
        </w:rPr>
        <w:t>;</w:t>
      </w:r>
    </w:p>
    <w:p w14:paraId="274A6D51" w14:textId="2AC504F7" w:rsidR="0044175E" w:rsidRPr="00701512" w:rsidRDefault="00277B74" w:rsidP="00441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–– у</w:t>
      </w:r>
      <w:r w:rsidR="0044175E" w:rsidRPr="00701512">
        <w:rPr>
          <w:rFonts w:ascii="Times New Roman" w:hAnsi="Times New Roman" w:cs="Times New Roman"/>
          <w:sz w:val="24"/>
          <w:szCs w:val="24"/>
        </w:rPr>
        <w:t>чащиеся также развивают навыки, относящиеся к способам действий, такие как: планирование проектной деятельности, включая формулирование целей и задач, выбор методов работы, и оценку результатов; умение работать в команде, делиться знаниями и эффективно взаимодействовать с одноклассниками и педагогами</w:t>
      </w:r>
      <w:r w:rsidR="001D32FD" w:rsidRPr="00701512">
        <w:rPr>
          <w:rFonts w:ascii="Times New Roman" w:hAnsi="Times New Roman" w:cs="Times New Roman"/>
          <w:sz w:val="24"/>
          <w:szCs w:val="24"/>
        </w:rPr>
        <w:t>;</w:t>
      </w:r>
    </w:p>
    <w:p w14:paraId="23F16EBE" w14:textId="520997B9" w:rsidR="00FC4411" w:rsidRPr="00701512" w:rsidRDefault="00FC4411" w:rsidP="0044175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2) освоение элементов научного типа мышления</w:t>
      </w:r>
      <w:r w:rsidR="004E1940" w:rsidRPr="00701512">
        <w:rPr>
          <w:rFonts w:ascii="Times New Roman" w:hAnsi="Times New Roman" w:cs="Times New Roman"/>
          <w:sz w:val="24"/>
          <w:szCs w:val="24"/>
        </w:rPr>
        <w:t xml:space="preserve">: </w:t>
      </w:r>
      <w:r w:rsidR="00182A10" w:rsidRPr="00701512">
        <w:rPr>
          <w:rFonts w:ascii="Times New Roman" w:hAnsi="Times New Roman" w:cs="Times New Roman"/>
          <w:sz w:val="24"/>
          <w:szCs w:val="24"/>
        </w:rPr>
        <w:t xml:space="preserve">умение </w:t>
      </w:r>
      <w:r w:rsidR="001E4EF9" w:rsidRPr="00701512">
        <w:rPr>
          <w:rFonts w:ascii="Times New Roman" w:hAnsi="Times New Roman" w:cs="Times New Roman"/>
          <w:sz w:val="24"/>
          <w:szCs w:val="24"/>
        </w:rPr>
        <w:t>анализировать, критически оценивать информацию и строить выводы на основе логики и фактов</w:t>
      </w:r>
      <w:r w:rsidR="00F30646" w:rsidRPr="00701512">
        <w:rPr>
          <w:rFonts w:ascii="Times New Roman" w:hAnsi="Times New Roman" w:cs="Times New Roman"/>
          <w:sz w:val="24"/>
          <w:szCs w:val="24"/>
        </w:rPr>
        <w:t>, умение видеть взаимосвязи между различными компонентами системы</w:t>
      </w:r>
      <w:r w:rsidRPr="007015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A38838C" w14:textId="77777777" w:rsidR="001D32FD" w:rsidRPr="00701512" w:rsidRDefault="00FC4411" w:rsidP="001D32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3) </w:t>
      </w:r>
      <w:r w:rsidR="00ED1A03" w:rsidRPr="00701512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Pr="00701512">
        <w:rPr>
          <w:rFonts w:ascii="Times New Roman" w:hAnsi="Times New Roman" w:cs="Times New Roman"/>
          <w:sz w:val="24"/>
          <w:szCs w:val="24"/>
        </w:rPr>
        <w:t>вид</w:t>
      </w:r>
      <w:r w:rsidR="00ED1A03" w:rsidRPr="00701512">
        <w:rPr>
          <w:rFonts w:ascii="Times New Roman" w:hAnsi="Times New Roman" w:cs="Times New Roman"/>
          <w:sz w:val="24"/>
          <w:szCs w:val="24"/>
        </w:rPr>
        <w:t>ов</w:t>
      </w:r>
      <w:r w:rsidRPr="00701512">
        <w:rPr>
          <w:rFonts w:ascii="Times New Roman" w:hAnsi="Times New Roman" w:cs="Times New Roman"/>
          <w:sz w:val="24"/>
          <w:szCs w:val="24"/>
        </w:rPr>
        <w:t xml:space="preserve">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</w:t>
      </w:r>
      <w:r w:rsidR="001D32FD" w:rsidRPr="007015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D8D6081" w14:textId="4CA67DE4" w:rsidR="00074A1F" w:rsidRPr="00701512" w:rsidRDefault="00074A1F" w:rsidP="001D32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Освоение научных знаний, умений и способов действий в ходе изучения информатики создает базу для дальнейшего образования и гармоничного личностного развития учащихся, подготавливая их к жизни в информационном обществе.</w:t>
      </w:r>
    </w:p>
    <w:p w14:paraId="1E4CA5F8" w14:textId="71CA93CC" w:rsidR="00F06E70" w:rsidRPr="00701512" w:rsidRDefault="00F06E70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Программа структурирована таким образом, что позволяет вести мониторинг не только предметных </w:t>
      </w:r>
      <w:r w:rsidR="00ED1A03" w:rsidRPr="00701512">
        <w:rPr>
          <w:rFonts w:ascii="Times New Roman" w:hAnsi="Times New Roman" w:cs="Times New Roman"/>
          <w:sz w:val="24"/>
          <w:szCs w:val="24"/>
        </w:rPr>
        <w:t>результатов</w:t>
      </w:r>
      <w:r w:rsidRPr="00701512">
        <w:rPr>
          <w:rFonts w:ascii="Times New Roman" w:hAnsi="Times New Roman" w:cs="Times New Roman"/>
          <w:sz w:val="24"/>
          <w:szCs w:val="24"/>
        </w:rPr>
        <w:t xml:space="preserve">, но и метапредметных умений по окончании каждого учебного года. В этих целях раздел «Личностные, метапредметные и предметные результаты» содержит комплекс </w:t>
      </w:r>
      <w:r w:rsidR="00ED1A03" w:rsidRPr="00701512">
        <w:rPr>
          <w:rFonts w:ascii="Times New Roman" w:hAnsi="Times New Roman" w:cs="Times New Roman"/>
          <w:sz w:val="24"/>
          <w:szCs w:val="24"/>
        </w:rPr>
        <w:t>метапредметных и предметных</w:t>
      </w:r>
      <w:r w:rsidRPr="00701512">
        <w:rPr>
          <w:rFonts w:ascii="Times New Roman" w:hAnsi="Times New Roman" w:cs="Times New Roman"/>
          <w:sz w:val="24"/>
          <w:szCs w:val="24"/>
        </w:rPr>
        <w:t xml:space="preserve"> результатов в разрезе классов освоения программы. </w:t>
      </w:r>
    </w:p>
    <w:p w14:paraId="76565C02" w14:textId="77777777" w:rsidR="00615E0D" w:rsidRPr="00701512" w:rsidRDefault="00615E0D" w:rsidP="00615E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149DA7" w14:textId="77777777" w:rsidR="00615E0D" w:rsidRPr="00701512" w:rsidRDefault="00615E0D" w:rsidP="00615E0D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12">
        <w:rPr>
          <w:rFonts w:ascii="Times New Roman" w:hAnsi="Times New Roman" w:cs="Times New Roman"/>
          <w:b/>
          <w:sz w:val="24"/>
          <w:szCs w:val="24"/>
        </w:rPr>
        <w:t>ОБЩАЯ ХАРАКТЕРИСТКА УЧЕБНОГО ПРЕДМЕТА</w:t>
      </w:r>
    </w:p>
    <w:p w14:paraId="179A576E" w14:textId="55CDC5C4" w:rsidR="00297373" w:rsidRPr="00701512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Це</w:t>
      </w:r>
      <w:r w:rsidR="00391C65" w:rsidRPr="00701512">
        <w:rPr>
          <w:rFonts w:ascii="Times New Roman" w:hAnsi="Times New Roman" w:cs="Times New Roman"/>
          <w:sz w:val="24"/>
          <w:szCs w:val="24"/>
        </w:rPr>
        <w:t xml:space="preserve">ли изучения предмета </w:t>
      </w:r>
      <w:r w:rsidR="0092008E" w:rsidRPr="00701512">
        <w:rPr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="0092008E" w:rsidRPr="00701512">
        <w:rPr>
          <w:rFonts w:ascii="Times New Roman" w:hAnsi="Times New Roman" w:cs="Times New Roman"/>
          <w:color w:val="FF0000"/>
          <w:sz w:val="24"/>
          <w:szCs w:val="24"/>
        </w:rPr>
        <w:t>:</w:t>
      </w:r>
    </w:p>
    <w:p w14:paraId="552BE636" w14:textId="77777777" w:rsidR="001D7108" w:rsidRPr="00701512" w:rsidRDefault="004022C1" w:rsidP="001D7108">
      <w:pPr>
        <w:spacing w:after="0" w:line="240" w:lineRule="auto"/>
        <w:ind w:firstLine="601"/>
        <w:jc w:val="both"/>
      </w:pPr>
      <w:r w:rsidRPr="00701512">
        <w:rPr>
          <w:sz w:val="24"/>
          <w:szCs w:val="24"/>
        </w:rPr>
        <w:t xml:space="preserve">— </w:t>
      </w:r>
      <w:r w:rsidR="005B6B5B" w:rsidRPr="00701512">
        <w:rPr>
          <w:rFonts w:ascii="Times New Roman" w:hAnsi="Times New Roman" w:cs="Times New Roman"/>
          <w:sz w:val="24"/>
          <w:szCs w:val="24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</w:t>
      </w:r>
      <w:r w:rsidR="005B6B5B" w:rsidRPr="00701512">
        <w:rPr>
          <w:rFonts w:ascii="Times New Roman" w:hAnsi="Times New Roman" w:cs="Times New Roman"/>
          <w:spacing w:val="77"/>
          <w:sz w:val="24"/>
          <w:szCs w:val="24"/>
        </w:rPr>
        <w:t xml:space="preserve"> </w:t>
      </w:r>
      <w:r w:rsidR="005B6B5B" w:rsidRPr="00701512">
        <w:rPr>
          <w:rFonts w:ascii="Times New Roman" w:hAnsi="Times New Roman" w:cs="Times New Roman"/>
          <w:sz w:val="24"/>
          <w:szCs w:val="24"/>
        </w:rPr>
        <w:t>и</w:t>
      </w:r>
      <w:r w:rsidR="005B6B5B" w:rsidRPr="0070151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B6B5B" w:rsidRPr="00701512">
        <w:rPr>
          <w:rFonts w:ascii="Times New Roman" w:hAnsi="Times New Roman" w:cs="Times New Roman"/>
          <w:sz w:val="24"/>
          <w:szCs w:val="24"/>
        </w:rPr>
        <w:t>общественной</w:t>
      </w:r>
      <w:r w:rsidR="005B6B5B" w:rsidRPr="00701512">
        <w:rPr>
          <w:rFonts w:ascii="Times New Roman" w:hAnsi="Times New Roman" w:cs="Times New Roman"/>
          <w:spacing w:val="79"/>
          <w:sz w:val="24"/>
          <w:szCs w:val="24"/>
        </w:rPr>
        <w:t xml:space="preserve"> </w:t>
      </w:r>
      <w:r w:rsidR="005B6B5B" w:rsidRPr="00701512">
        <w:rPr>
          <w:rFonts w:ascii="Times New Roman" w:hAnsi="Times New Roman" w:cs="Times New Roman"/>
          <w:sz w:val="24"/>
          <w:szCs w:val="24"/>
        </w:rPr>
        <w:t>практики</w:t>
      </w:r>
      <w:r w:rsidR="001D7108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1D7108" w:rsidRPr="00701512">
        <w:rPr>
          <w:rFonts w:ascii="Times New Roman" w:hAnsi="Times New Roman" w:cs="Times New Roman"/>
          <w:color w:val="000000"/>
          <w:sz w:val="24"/>
          <w:szCs w:val="24"/>
        </w:rPr>
        <w:t>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13F25DE4" w14:textId="1AAA6CFE" w:rsidR="005B6B5B" w:rsidRPr="00701512" w:rsidRDefault="004022C1" w:rsidP="009F19AB">
      <w:pPr>
        <w:pStyle w:val="ad"/>
        <w:ind w:left="108" w:firstLine="567"/>
        <w:rPr>
          <w:sz w:val="24"/>
          <w:szCs w:val="24"/>
        </w:rPr>
      </w:pPr>
      <w:r w:rsidRPr="00701512">
        <w:rPr>
          <w:sz w:val="24"/>
          <w:szCs w:val="24"/>
        </w:rPr>
        <w:t xml:space="preserve">— </w:t>
      </w:r>
      <w:r w:rsidR="005B6B5B" w:rsidRPr="00701512">
        <w:rPr>
          <w:sz w:val="24"/>
          <w:szCs w:val="24"/>
        </w:rPr>
        <w:t>обеспечение условий, способствующих развитию алгоритмического мышления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как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необходимого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условия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профессиональной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деятельности</w:t>
      </w:r>
      <w:r w:rsidR="005B6B5B" w:rsidRPr="00701512">
        <w:rPr>
          <w:spacing w:val="80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в современном информационном обществе</w:t>
      </w:r>
      <w:r w:rsidR="001D7108" w:rsidRPr="00701512">
        <w:rPr>
          <w:sz w:val="24"/>
          <w:szCs w:val="24"/>
        </w:rPr>
        <w:t xml:space="preserve">, </w:t>
      </w:r>
      <w:r w:rsidR="005B6B5B" w:rsidRPr="00701512">
        <w:rPr>
          <w:sz w:val="24"/>
          <w:szCs w:val="24"/>
        </w:rPr>
        <w:t>предполагающего способность обучающегося</w:t>
      </w:r>
      <w:r w:rsidR="005B6B5B" w:rsidRPr="00701512">
        <w:rPr>
          <w:spacing w:val="-1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разбивать</w:t>
      </w:r>
      <w:r w:rsidR="005B6B5B" w:rsidRPr="00701512">
        <w:rPr>
          <w:spacing w:val="-1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сложные</w:t>
      </w:r>
      <w:r w:rsidR="005B6B5B" w:rsidRPr="00701512">
        <w:rPr>
          <w:spacing w:val="-4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задачи</w:t>
      </w:r>
      <w:r w:rsidR="005B6B5B" w:rsidRPr="00701512">
        <w:rPr>
          <w:spacing w:val="-1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на более</w:t>
      </w:r>
      <w:r w:rsidR="005B6B5B" w:rsidRPr="00701512">
        <w:rPr>
          <w:spacing w:val="-4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простые</w:t>
      </w:r>
      <w:r w:rsidR="005B6B5B" w:rsidRPr="00701512">
        <w:rPr>
          <w:spacing w:val="-4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подзадачи, сравнивать новые задачи с задачами, решёнными ранее, определять шаги для достижения результата и так далее;</w:t>
      </w:r>
    </w:p>
    <w:p w14:paraId="24376A5F" w14:textId="17240838" w:rsidR="005B6B5B" w:rsidRPr="00701512" w:rsidRDefault="004022C1" w:rsidP="009F19AB">
      <w:pPr>
        <w:pStyle w:val="ad"/>
        <w:ind w:left="108" w:firstLine="567"/>
        <w:rPr>
          <w:sz w:val="24"/>
          <w:szCs w:val="24"/>
        </w:rPr>
      </w:pPr>
      <w:r w:rsidRPr="00701512">
        <w:rPr>
          <w:sz w:val="24"/>
          <w:szCs w:val="24"/>
        </w:rPr>
        <w:t xml:space="preserve">— </w:t>
      </w:r>
      <w:r w:rsidR="005B6B5B" w:rsidRPr="00701512">
        <w:rPr>
          <w:sz w:val="24"/>
          <w:szCs w:val="24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</w:t>
      </w:r>
      <w:r w:rsidR="005B6B5B" w:rsidRPr="00701512">
        <w:rPr>
          <w:spacing w:val="67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умений</w:t>
      </w:r>
      <w:r w:rsidR="005B6B5B" w:rsidRPr="00701512">
        <w:rPr>
          <w:spacing w:val="67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и</w:t>
      </w:r>
      <w:r w:rsidR="005B6B5B" w:rsidRPr="00701512">
        <w:rPr>
          <w:spacing w:val="64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навыков</w:t>
      </w:r>
      <w:r w:rsidR="005B6B5B" w:rsidRPr="00701512">
        <w:rPr>
          <w:spacing w:val="65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работы</w:t>
      </w:r>
      <w:r w:rsidR="005B6B5B" w:rsidRPr="00701512">
        <w:rPr>
          <w:spacing w:val="66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с</w:t>
      </w:r>
      <w:r w:rsidR="005B6B5B" w:rsidRPr="00701512">
        <w:rPr>
          <w:spacing w:val="66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информацией,</w:t>
      </w:r>
      <w:r w:rsidR="005B6B5B" w:rsidRPr="00701512">
        <w:rPr>
          <w:spacing w:val="67"/>
          <w:sz w:val="24"/>
          <w:szCs w:val="24"/>
        </w:rPr>
        <w:t xml:space="preserve"> </w:t>
      </w:r>
      <w:r w:rsidR="005B6B5B" w:rsidRPr="00701512">
        <w:rPr>
          <w:sz w:val="24"/>
          <w:szCs w:val="24"/>
        </w:rPr>
        <w:t>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78474B31" w14:textId="77777777" w:rsidR="009F19AB" w:rsidRPr="00701512" w:rsidRDefault="005B6B5B" w:rsidP="009F19AB">
      <w:pPr>
        <w:pStyle w:val="ad"/>
        <w:ind w:left="108" w:firstLine="567"/>
        <w:rPr>
          <w:sz w:val="24"/>
          <w:szCs w:val="24"/>
        </w:rPr>
      </w:pPr>
      <w:r w:rsidRPr="00701512">
        <w:rPr>
          <w:sz w:val="24"/>
          <w:szCs w:val="24"/>
        </w:rPr>
        <w:t xml:space="preserve">–– </w:t>
      </w:r>
      <w:r w:rsidR="009F19AB" w:rsidRPr="00701512">
        <w:rPr>
          <w:sz w:val="24"/>
          <w:szCs w:val="24"/>
        </w:rPr>
        <w:t>воспитание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ответственного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и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избирательного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отношения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к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информации</w:t>
      </w:r>
      <w:r w:rsidR="009F19AB" w:rsidRPr="00701512">
        <w:rPr>
          <w:spacing w:val="8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с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учётом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правовых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и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этических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аспектов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её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распространения,</w:t>
      </w:r>
      <w:r w:rsidR="009F19AB" w:rsidRPr="00701512">
        <w:rPr>
          <w:spacing w:val="80"/>
          <w:w w:val="15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стремления</w:t>
      </w:r>
      <w:r w:rsidR="009F19AB" w:rsidRPr="00701512">
        <w:rPr>
          <w:spacing w:val="40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к продолжению образования в области информационных технологий и созидательной</w:t>
      </w:r>
      <w:r w:rsidR="009F19AB" w:rsidRPr="00701512">
        <w:rPr>
          <w:spacing w:val="-17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деятельности</w:t>
      </w:r>
      <w:r w:rsidR="009F19AB" w:rsidRPr="00701512">
        <w:rPr>
          <w:spacing w:val="-15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с</w:t>
      </w:r>
      <w:r w:rsidR="009F19AB" w:rsidRPr="00701512">
        <w:rPr>
          <w:spacing w:val="-17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применением</w:t>
      </w:r>
      <w:r w:rsidR="009F19AB" w:rsidRPr="00701512">
        <w:rPr>
          <w:spacing w:val="-18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средств</w:t>
      </w:r>
      <w:r w:rsidR="009F19AB" w:rsidRPr="00701512">
        <w:rPr>
          <w:spacing w:val="-17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информационных</w:t>
      </w:r>
      <w:r w:rsidR="009F19AB" w:rsidRPr="00701512">
        <w:rPr>
          <w:spacing w:val="-18"/>
          <w:sz w:val="24"/>
          <w:szCs w:val="24"/>
        </w:rPr>
        <w:t xml:space="preserve"> </w:t>
      </w:r>
      <w:r w:rsidR="009F19AB" w:rsidRPr="00701512">
        <w:rPr>
          <w:sz w:val="24"/>
          <w:szCs w:val="24"/>
        </w:rPr>
        <w:t>технологий.</w:t>
      </w:r>
    </w:p>
    <w:p w14:paraId="4DCAD9C8" w14:textId="4FC799D0" w:rsidR="0084185A" w:rsidRPr="00701512" w:rsidRDefault="0084185A" w:rsidP="008418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2668358"/>
      <w:r w:rsidRPr="00701512">
        <w:rPr>
          <w:rFonts w:ascii="Times New Roman" w:hAnsi="Times New Roman" w:cs="Times New Roman"/>
          <w:sz w:val="24"/>
          <w:szCs w:val="24"/>
        </w:rPr>
        <w:t xml:space="preserve">Задачами достижения целей освоения программы </w:t>
      </w:r>
      <w:r w:rsidRPr="00701512">
        <w:rPr>
          <w:rFonts w:ascii="Times New Roman" w:hAnsi="Times New Roman"/>
          <w:color w:val="000000"/>
          <w:sz w:val="24"/>
          <w:szCs w:val="24"/>
        </w:rPr>
        <w:t xml:space="preserve">учебного предмета «Информатика» </w:t>
      </w:r>
      <w:r w:rsidRPr="00701512">
        <w:rPr>
          <w:rFonts w:ascii="Times New Roman" w:hAnsi="Times New Roman" w:cs="Times New Roman"/>
          <w:sz w:val="24"/>
          <w:szCs w:val="24"/>
        </w:rPr>
        <w:t>являются:</w:t>
      </w:r>
    </w:p>
    <w:bookmarkEnd w:id="2"/>
    <w:p w14:paraId="430ADC41" w14:textId="00115709" w:rsidR="00BA336F" w:rsidRPr="00701512" w:rsidRDefault="00966DD0" w:rsidP="00BA336F">
      <w:pPr>
        <w:pStyle w:val="dash041e0441043d043e0432043d043e0439002004420435043a04410442002004410020043e0442044104420443043f043e043c"/>
        <w:spacing w:after="0"/>
        <w:ind w:left="0" w:firstLine="697"/>
        <w:jc w:val="both"/>
      </w:pPr>
      <w:r w:rsidRPr="00701512">
        <w:rPr>
          <w:rStyle w:val="dash041e0441043d043e0432043d043e0439002004420435043a04410442002004410020043e0442044104420443043f043e043cchar1"/>
        </w:rPr>
        <w:t xml:space="preserve">–– </w:t>
      </w:r>
      <w:r w:rsidR="00BA336F" w:rsidRPr="00701512">
        <w:rPr>
          <w:rStyle w:val="dash041e0441043d043e0432043d043e0439002004420435043a04410442002004410020043e0442044104420443043f043e043cchar1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14:paraId="12B083C1" w14:textId="2D87A0D4" w:rsidR="00BA336F" w:rsidRPr="00701512" w:rsidRDefault="00966DD0" w:rsidP="00BA336F">
      <w:pPr>
        <w:pStyle w:val="dash041e0441043d043e0432043d043e0439002004420435043a04410442002004410020043e0442044104420443043f043e043c"/>
        <w:spacing w:after="0"/>
        <w:ind w:left="0" w:firstLine="697"/>
        <w:jc w:val="both"/>
      </w:pPr>
      <w:r w:rsidRPr="00701512">
        <w:rPr>
          <w:rStyle w:val="dash041e0441043d043e0432043d043e0439002004420435043a04410442002004410020043e0442044104420443043f043e043cchar1"/>
        </w:rPr>
        <w:t xml:space="preserve">––– </w:t>
      </w:r>
      <w:r w:rsidR="00BA336F" w:rsidRPr="00701512">
        <w:rPr>
          <w:rStyle w:val="dash041e0441043d043e0432043d043e0439002004420435043a04410442002004410020043e0442044104420443043f043e043cchar1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14:paraId="18BB4A4C" w14:textId="682167E0" w:rsidR="00BA336F" w:rsidRPr="00701512" w:rsidRDefault="00966DD0" w:rsidP="00BA336F">
      <w:pPr>
        <w:pStyle w:val="dash041e0441043d043e0432043d043e0439002004420435043a04410442002004410020043e0442044104420443043f043e043c"/>
        <w:spacing w:after="0"/>
        <w:ind w:left="0" w:firstLine="697"/>
        <w:jc w:val="both"/>
      </w:pPr>
      <w:r w:rsidRPr="00701512">
        <w:rPr>
          <w:rStyle w:val="dash041e0441043d043e0432043d043e0439002004420435043a04410442002004410020043e0442044104420443043f043e043cchar1"/>
        </w:rPr>
        <w:t>––</w:t>
      </w:r>
      <w:r w:rsidR="00BA336F" w:rsidRPr="00701512">
        <w:rPr>
          <w:rStyle w:val="dash041e0441043d043e0432043d043e0439002004420435043a04410442002004410020043e0442044104420443043f043e043cchar1"/>
        </w:rPr>
        <w:t xml:space="preserve">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14:paraId="641E0E83" w14:textId="28C2FA59" w:rsidR="00BA336F" w:rsidRPr="00701512" w:rsidRDefault="00966DD0" w:rsidP="00BA336F">
      <w:pPr>
        <w:pStyle w:val="dash041e0441043d043e0432043d043e0439002004420435043a04410442002004410020043e0442044104420443043f043e043c"/>
        <w:spacing w:after="0"/>
        <w:ind w:left="0" w:firstLine="697"/>
        <w:jc w:val="both"/>
        <w:rPr>
          <w:rStyle w:val="dash041e0441043d043e0432043d043e0439002004420435043a04410442002004410020043e0442044104420443043f043e043cchar1"/>
        </w:rPr>
      </w:pPr>
      <w:r w:rsidRPr="00701512">
        <w:rPr>
          <w:rStyle w:val="dash041e0441043d043e0432043d043e0439002004420435043a04410442002004410020043e0442044104420443043f043e043cchar1"/>
        </w:rPr>
        <w:t xml:space="preserve">–– </w:t>
      </w:r>
      <w:r w:rsidR="00BA336F" w:rsidRPr="00701512">
        <w:rPr>
          <w:rStyle w:val="dash041e0441043d043e0432043d043e0439002004420435043a04410442002004410020043e0442044104420443043f043e043cchar1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14:paraId="3ECC26A4" w14:textId="403BD06D" w:rsidR="00CD69F8" w:rsidRPr="00701512" w:rsidRDefault="00966DD0" w:rsidP="00CD69F8">
      <w:pPr>
        <w:spacing w:after="0" w:line="240" w:lineRule="auto"/>
        <w:ind w:firstLine="601"/>
        <w:jc w:val="both"/>
        <w:rPr>
          <w:rFonts w:ascii="Times New Roman" w:hAnsi="Times New Roman"/>
          <w:color w:val="000000"/>
          <w:sz w:val="24"/>
          <w:szCs w:val="24"/>
        </w:rPr>
      </w:pPr>
      <w:r w:rsidRPr="00701512">
        <w:rPr>
          <w:rStyle w:val="dash041e0441043d043e0432043d043e0439002004420435043a04410442002004410020043e0442044104420443043f043e043cchar1"/>
        </w:rPr>
        <w:t xml:space="preserve">–– </w:t>
      </w:r>
      <w:r w:rsidR="00CD69F8" w:rsidRPr="00701512">
        <w:rPr>
          <w:rStyle w:val="dash041e0441043d043e0432043d043e0439002004420435043a04410442002004410020043e0442044104420443043f043e043cchar1"/>
        </w:rPr>
        <w:t xml:space="preserve">формирование </w:t>
      </w:r>
      <w:r w:rsidR="00CD69F8" w:rsidRPr="00701512">
        <w:rPr>
          <w:rFonts w:ascii="Times New Roman" w:hAnsi="Times New Roman"/>
          <w:color w:val="000000"/>
          <w:sz w:val="24"/>
          <w:szCs w:val="24"/>
        </w:rPr>
        <w:t>умений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деятельности;</w:t>
      </w:r>
    </w:p>
    <w:p w14:paraId="701FADAD" w14:textId="555CB544" w:rsidR="00BA336F" w:rsidRPr="00701512" w:rsidRDefault="00966DD0" w:rsidP="00BA336F">
      <w:pPr>
        <w:pStyle w:val="dash041e0441043d043e0432043d043e0439002004420435043a04410442002004410020043e0442044104420443043f043e043c"/>
        <w:spacing w:after="0"/>
        <w:ind w:left="0" w:firstLine="697"/>
        <w:jc w:val="both"/>
        <w:rPr>
          <w:rStyle w:val="dash041e0441043d043e0432043d043e0439002004420435043a04410442002004410020043e0442044104420443043f043e043cchar1"/>
        </w:rPr>
      </w:pPr>
      <w:r w:rsidRPr="00701512">
        <w:rPr>
          <w:rStyle w:val="dash041e0441043d043e0432043d043e0439002004420435043a04410442002004410020043e0442044104420443043f043e043cchar1"/>
        </w:rPr>
        <w:t xml:space="preserve">–– </w:t>
      </w:r>
      <w:r w:rsidR="00BA336F" w:rsidRPr="00701512">
        <w:rPr>
          <w:rStyle w:val="dash041e0441043d043e0432043d043e0439002004420435043a04410442002004410020043e0442044104420443043f043e043cchar1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14:paraId="77D16714" w14:textId="2394610E" w:rsidR="000D6E76" w:rsidRPr="00701512" w:rsidRDefault="000D6E76" w:rsidP="000D6E76">
      <w:pPr>
        <w:spacing w:after="0" w:line="240" w:lineRule="auto"/>
        <w:ind w:firstLine="561"/>
        <w:jc w:val="both"/>
        <w:rPr>
          <w:bCs/>
          <w:color w:val="000000"/>
        </w:rPr>
      </w:pPr>
      <w:r w:rsidRPr="00701512">
        <w:rPr>
          <w:rFonts w:ascii="Times New Roman" w:hAnsi="Times New Roman" w:cs="Times New Roman"/>
          <w:color w:val="000000"/>
          <w:sz w:val="24"/>
          <w:szCs w:val="24"/>
        </w:rPr>
        <w:t xml:space="preserve">Фундаментальный характер предлагаемой программы придает опора на базовые научные представления предметной области: </w:t>
      </w:r>
      <w:r w:rsidRPr="007015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информация, информационные процессы, информационные модели</w:t>
      </w:r>
      <w:r w:rsidRPr="007015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701512">
        <w:rPr>
          <w:color w:val="000000"/>
        </w:rPr>
        <w:t xml:space="preserve"> </w:t>
      </w:r>
      <w:r w:rsidRPr="00701512">
        <w:rPr>
          <w:rFonts w:ascii="Times New Roman" w:hAnsi="Times New Roman" w:cs="Times New Roman"/>
          <w:bCs/>
          <w:color w:val="000000"/>
          <w:sz w:val="24"/>
          <w:szCs w:val="24"/>
        </w:rPr>
        <w:t>Вместе с тем, большое место в курсе занимает технологическая составляющая, решающая метапредметную задачу информатики, определенную в ГОС ООО</w:t>
      </w:r>
      <w:r w:rsidR="007835D2" w:rsidRPr="0070151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- </w:t>
      </w:r>
      <w:r w:rsidRPr="0070151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ИКТ-компетентности учащихся.</w:t>
      </w:r>
      <w:r w:rsidRPr="00701512">
        <w:rPr>
          <w:bCs/>
          <w:color w:val="000000"/>
        </w:rPr>
        <w:t xml:space="preserve">  </w:t>
      </w:r>
    </w:p>
    <w:p w14:paraId="060137AE" w14:textId="7CEF9CF9" w:rsidR="000D6E76" w:rsidRPr="00701512" w:rsidRDefault="000D6E76" w:rsidP="000D6E76">
      <w:pPr>
        <w:spacing w:after="0" w:line="240" w:lineRule="auto"/>
        <w:ind w:firstLine="482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Поскольку курс информатики для основной школы (7–9 классы) носит общеобразовательный характер, то его содержание должно обеспечивать </w:t>
      </w:r>
      <w:r w:rsidRPr="00701512">
        <w:rPr>
          <w:rStyle w:val="dash041e0431044b0447043d044b0439char1"/>
        </w:rPr>
        <w:t xml:space="preserve">успешное обучение </w:t>
      </w:r>
      <w:r w:rsidR="00B47CC8" w:rsidRPr="00701512">
        <w:rPr>
          <w:rFonts w:ascii="Times New Roman" w:hAnsi="Times New Roman" w:cs="Times New Roman"/>
          <w:sz w:val="24"/>
          <w:szCs w:val="24"/>
        </w:rPr>
        <w:t>на базовом и углубленном уровне</w:t>
      </w:r>
      <w:r w:rsidR="00B47CC8" w:rsidRPr="00701512">
        <w:rPr>
          <w:rStyle w:val="dash041e0431044b0447043d044b0439char1"/>
        </w:rPr>
        <w:t xml:space="preserve"> </w:t>
      </w:r>
      <w:r w:rsidRPr="00701512">
        <w:rPr>
          <w:rStyle w:val="dash041e0431044b0447043d044b0439char1"/>
        </w:rPr>
        <w:t xml:space="preserve">на следующей ступени общего образования. </w:t>
      </w:r>
      <w:r w:rsidR="00B47CC8" w:rsidRPr="00701512">
        <w:rPr>
          <w:rStyle w:val="dash041e0431044b0447043d044b0439char1"/>
        </w:rPr>
        <w:t>Именно поэтому в</w:t>
      </w:r>
      <w:r w:rsidRPr="00701512">
        <w:rPr>
          <w:rFonts w:ascii="Times New Roman" w:hAnsi="Times New Roman" w:cs="Times New Roman"/>
          <w:color w:val="000000"/>
          <w:sz w:val="24"/>
          <w:szCs w:val="24"/>
        </w:rPr>
        <w:t xml:space="preserve"> содержании предмета сбалансировано отражены три составляющие предметной (и образовательной) области информатики: </w:t>
      </w:r>
      <w:r w:rsidRPr="007015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теоретическая информатика</w:t>
      </w:r>
      <w:r w:rsidRPr="007015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7015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прикладная информатика</w:t>
      </w:r>
      <w:r w:rsidRPr="00701512">
        <w:rPr>
          <w:rFonts w:ascii="Times New Roman" w:hAnsi="Times New Roman" w:cs="Times New Roman"/>
          <w:color w:val="000000"/>
          <w:sz w:val="24"/>
          <w:szCs w:val="24"/>
        </w:rPr>
        <w:t xml:space="preserve"> (средства информатизации и информационные технологии) и </w:t>
      </w:r>
      <w:r w:rsidRPr="00701512">
        <w:rPr>
          <w:rFonts w:ascii="Times New Roman" w:hAnsi="Times New Roman" w:cs="Times New Roman"/>
          <w:i/>
          <w:iCs/>
          <w:color w:val="000000"/>
          <w:sz w:val="24"/>
          <w:szCs w:val="24"/>
        </w:rPr>
        <w:t>социальная информатика</w:t>
      </w:r>
      <w:r w:rsidRPr="00701512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118566FB" w14:textId="77777777" w:rsidR="00B47CC8" w:rsidRPr="00701512" w:rsidRDefault="00BA3765" w:rsidP="00B47C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3" w:name="_Hlk192605039"/>
      <w:r w:rsidRPr="00701512">
        <w:rPr>
          <w:rFonts w:ascii="Times New Roman" w:hAnsi="Times New Roman" w:cs="Times New Roman"/>
          <w:sz w:val="24"/>
          <w:szCs w:val="24"/>
        </w:rPr>
        <w:t>Развитие содержания учебного предмета «Информатика» в образовательной системе России</w:t>
      </w:r>
      <w:r w:rsidR="002D74B2" w:rsidRPr="00701512">
        <w:rPr>
          <w:rFonts w:ascii="Times New Roman" w:hAnsi="Times New Roman" w:cs="Times New Roman"/>
          <w:sz w:val="24"/>
          <w:szCs w:val="24"/>
        </w:rPr>
        <w:t xml:space="preserve"> и стран СНГ</w:t>
      </w:r>
      <w:r w:rsidRPr="00701512">
        <w:rPr>
          <w:rFonts w:ascii="Times New Roman" w:hAnsi="Times New Roman" w:cs="Times New Roman"/>
          <w:sz w:val="24"/>
          <w:szCs w:val="24"/>
        </w:rPr>
        <w:t xml:space="preserve"> основывается </w:t>
      </w:r>
      <w:r w:rsidR="00B35D4E" w:rsidRPr="00701512">
        <w:rPr>
          <w:rFonts w:ascii="Times New Roman" w:hAnsi="Times New Roman" w:cs="Times New Roman"/>
          <w:sz w:val="24"/>
          <w:szCs w:val="24"/>
        </w:rPr>
        <w:t xml:space="preserve">на синтезе </w:t>
      </w:r>
      <w:r w:rsidR="00B35D4E" w:rsidRPr="00701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линейной и концентрической систем – дидактической спирали.</w:t>
      </w:r>
    </w:p>
    <w:p w14:paraId="4825DA65" w14:textId="55A80543" w:rsidR="00B35D4E" w:rsidRPr="00701512" w:rsidRDefault="00B47CC8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спираль</w:t>
      </w:r>
      <w:r w:rsidR="00966DD0" w:rsidRPr="00701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01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отличается от обычной концентрической системы планирования учебного материала непрерывностью перехода между концентрами. </w:t>
      </w:r>
      <w:r w:rsidR="00B35D4E" w:rsidRPr="0070151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Дидактическая спираль</w:t>
      </w:r>
      <w:r w:rsidR="00B35D4E" w:rsidRPr="00701512">
        <w:rPr>
          <w:rFonts w:ascii="Times New Roman" w:hAnsi="Times New Roman" w:cs="Times New Roman"/>
          <w:sz w:val="24"/>
          <w:szCs w:val="24"/>
        </w:rPr>
        <w:t xml:space="preserve"> основывается на принципе поэтапного и последовательного углубления знаний и навыков учащихся. Этот подход позволяет структурировать обучение таким образом, чтобы каждое новое понятие или умение расширяло и углубляло предшествующий опыт обучаемых.</w:t>
      </w:r>
      <w:r w:rsidR="002D74B2" w:rsidRPr="00701512">
        <w:rPr>
          <w:rFonts w:ascii="Times New Roman" w:hAnsi="Times New Roman" w:cs="Times New Roman"/>
          <w:sz w:val="24"/>
          <w:szCs w:val="24"/>
        </w:rPr>
        <w:t xml:space="preserve"> Рассмотрим основные принципы применения дидактической спирали.</w:t>
      </w:r>
    </w:p>
    <w:p w14:paraId="7D892C40" w14:textId="17CF24FE" w:rsidR="005A6C1F" w:rsidRPr="00701512" w:rsidRDefault="00B47CC8" w:rsidP="005A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1.</w:t>
      </w:r>
      <w:r w:rsidR="005A6C1F" w:rsidRPr="00701512">
        <w:rPr>
          <w:rFonts w:ascii="Times New Roman" w:hAnsi="Times New Roman" w:cs="Times New Roman"/>
          <w:sz w:val="24"/>
          <w:szCs w:val="24"/>
        </w:rPr>
        <w:t xml:space="preserve">Начальный этап включает общее знакомство с понятием, например, вводные уроки могут посвящаться основам информатики, таким как алгоритмы или программирование. Это позволяет учащимся создать базовое понимание предмета с учетом их предыдущего опыта и знаний. </w:t>
      </w:r>
    </w:p>
    <w:p w14:paraId="12739CAC" w14:textId="0230C200" w:rsidR="005A6C1F" w:rsidRPr="00701512" w:rsidRDefault="00B47CC8" w:rsidP="005A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2.</w:t>
      </w:r>
      <w:r w:rsidR="005A6C1F" w:rsidRPr="00701512">
        <w:rPr>
          <w:rFonts w:ascii="Times New Roman" w:hAnsi="Times New Roman" w:cs="Times New Roman"/>
          <w:sz w:val="24"/>
          <w:szCs w:val="24"/>
        </w:rPr>
        <w:t>Постепенное развитие и обогащение знаний. На следующих этапах делают акцент на дальнейшее развитие тем, где учащиеся учатся применять свои знания на практике. Например, если в начальном курсе изучаются основы программирования, то в более поздних курсах акцент может переноситься на сложные алгоритмические конструкции или новые языки программирования, как Python.</w:t>
      </w:r>
    </w:p>
    <w:p w14:paraId="784E2B0D" w14:textId="1DFFE92B" w:rsidR="005A6C1F" w:rsidRPr="00701512" w:rsidRDefault="00B47CC8" w:rsidP="005A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3.</w:t>
      </w:r>
      <w:r w:rsidR="005A6C1F" w:rsidRPr="00701512">
        <w:rPr>
          <w:rFonts w:ascii="Times New Roman" w:hAnsi="Times New Roman" w:cs="Times New Roman"/>
          <w:sz w:val="24"/>
          <w:szCs w:val="24"/>
        </w:rPr>
        <w:t xml:space="preserve">Акцент на практическое применение знаний. </w:t>
      </w:r>
      <w:bookmarkStart w:id="4" w:name="_Hlk192614041"/>
      <w:r w:rsidR="005A6C1F" w:rsidRPr="00701512">
        <w:rPr>
          <w:rFonts w:ascii="Times New Roman" w:hAnsi="Times New Roman" w:cs="Times New Roman"/>
          <w:sz w:val="24"/>
          <w:szCs w:val="24"/>
        </w:rPr>
        <w:t>Учащиеся должны иметь возможность использовать теорию на практике, создавая проекты или решая реальные задачи, что способствует формированию более глубокого понимания и профессиональных навыков.</w:t>
      </w:r>
    </w:p>
    <w:bookmarkEnd w:id="4"/>
    <w:p w14:paraId="69D6973E" w14:textId="092B88DA" w:rsidR="005A6C1F" w:rsidRPr="00701512" w:rsidRDefault="00B47CC8" w:rsidP="005A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4.</w:t>
      </w:r>
      <w:r w:rsidR="005A6C1F" w:rsidRPr="00701512">
        <w:rPr>
          <w:rFonts w:ascii="Times New Roman" w:hAnsi="Times New Roman" w:cs="Times New Roman"/>
          <w:sz w:val="24"/>
          <w:szCs w:val="24"/>
        </w:rPr>
        <w:t xml:space="preserve">Интеграция с другими дисциплинами. </w:t>
      </w:r>
      <w:bookmarkStart w:id="5" w:name="_Hlk192614116"/>
      <w:r w:rsidR="005A6C1F" w:rsidRPr="00701512">
        <w:rPr>
          <w:rFonts w:ascii="Times New Roman" w:hAnsi="Times New Roman" w:cs="Times New Roman"/>
          <w:sz w:val="24"/>
          <w:szCs w:val="24"/>
        </w:rPr>
        <w:t xml:space="preserve">Обучение </w:t>
      </w:r>
      <w:r w:rsidR="00C21018" w:rsidRPr="00701512">
        <w:rPr>
          <w:rFonts w:ascii="Times New Roman" w:hAnsi="Times New Roman" w:cs="Times New Roman"/>
          <w:sz w:val="24"/>
          <w:szCs w:val="24"/>
        </w:rPr>
        <w:t xml:space="preserve">информатике </w:t>
      </w:r>
      <w:r w:rsidR="005A6C1F" w:rsidRPr="00701512">
        <w:rPr>
          <w:rFonts w:ascii="Times New Roman" w:hAnsi="Times New Roman" w:cs="Times New Roman"/>
          <w:sz w:val="24"/>
          <w:szCs w:val="24"/>
        </w:rPr>
        <w:t>долж</w:t>
      </w:r>
      <w:r w:rsidR="00C21018" w:rsidRPr="00701512">
        <w:rPr>
          <w:rFonts w:ascii="Times New Roman" w:hAnsi="Times New Roman" w:cs="Times New Roman"/>
          <w:sz w:val="24"/>
          <w:szCs w:val="24"/>
        </w:rPr>
        <w:t xml:space="preserve">но </w:t>
      </w:r>
      <w:r w:rsidR="005A6C1F" w:rsidRPr="00701512">
        <w:rPr>
          <w:rFonts w:ascii="Times New Roman" w:hAnsi="Times New Roman" w:cs="Times New Roman"/>
          <w:sz w:val="24"/>
          <w:szCs w:val="24"/>
        </w:rPr>
        <w:t>быть связано и с другими предметами, что помогает усилить междисциплинарные связи и углубляет понимание различных аспектов обучения. Например, использование математических понятий в программировании позволяет учащимся увидеть практическое применение теории</w:t>
      </w:r>
      <w:bookmarkEnd w:id="5"/>
      <w:r w:rsidR="005A6C1F" w:rsidRPr="007015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519BC" w14:textId="1BFF134E" w:rsidR="005A6C1F" w:rsidRPr="00701512" w:rsidRDefault="00B47CC8" w:rsidP="005A6C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5.</w:t>
      </w:r>
      <w:r w:rsidR="005A6C1F" w:rsidRPr="00701512">
        <w:rPr>
          <w:rFonts w:ascii="Times New Roman" w:hAnsi="Times New Roman" w:cs="Times New Roman"/>
          <w:sz w:val="24"/>
          <w:szCs w:val="24"/>
        </w:rPr>
        <w:t xml:space="preserve">Использование методов проектов. Метод проектов способствует развитию самостоятельности у обучающихся и позволяет им применять все полученные знания на практике. Учащиеся работают над созданием собственных проектов, что помогает закрепить материалы и развить такие навыки, как критическое мышление и командная работа. </w:t>
      </w:r>
    </w:p>
    <w:p w14:paraId="12A3F7C1" w14:textId="3D1E476A" w:rsidR="005A6C1F" w:rsidRPr="00701512" w:rsidRDefault="002D74B2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Таким образом, п</w:t>
      </w:r>
      <w:r w:rsidR="005A6C1F" w:rsidRPr="00701512">
        <w:rPr>
          <w:rFonts w:ascii="Times New Roman" w:hAnsi="Times New Roman" w:cs="Times New Roman"/>
          <w:sz w:val="24"/>
          <w:szCs w:val="24"/>
        </w:rPr>
        <w:t>рименение дидактической спирали в обучении информатике позволяет не только систематизировать материал, но и создать условия для более глубокого понимания и успешного освоения учебного предмета. Чередование теоретических и практических занятий, применение интегративных методик и проектный подход значительно усиливают образовательный процесс.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="005A6C1F" w:rsidRPr="00701512">
        <w:rPr>
          <w:rFonts w:ascii="Times New Roman" w:hAnsi="Times New Roman" w:cs="Times New Roman"/>
          <w:sz w:val="24"/>
          <w:szCs w:val="24"/>
        </w:rPr>
        <w:t>В этой связи программой предусмотрено на базовом уровне изучение таких разделов, как:</w:t>
      </w:r>
    </w:p>
    <w:p w14:paraId="7DC3D48C" w14:textId="6298237F" w:rsidR="00297373" w:rsidRPr="00701512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— </w:t>
      </w:r>
      <w:r w:rsidR="000A0838" w:rsidRPr="00701512">
        <w:rPr>
          <w:rFonts w:ascii="Times New Roman" w:hAnsi="Times New Roman" w:cs="Times New Roman"/>
          <w:sz w:val="24"/>
          <w:szCs w:val="24"/>
        </w:rPr>
        <w:t>«</w:t>
      </w:r>
      <w:r w:rsidR="00AA2475" w:rsidRPr="00701512">
        <w:rPr>
          <w:rFonts w:ascii="Times New Roman" w:hAnsi="Times New Roman" w:cs="Times New Roman"/>
          <w:bCs/>
          <w:sz w:val="24"/>
          <w:szCs w:val="24"/>
        </w:rPr>
        <w:t>Цифровая</w:t>
      </w:r>
      <w:r w:rsidR="00AA2475" w:rsidRPr="0070151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AA2475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грамотность</w:t>
      </w:r>
      <w:r w:rsidR="000A0838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  <w:r w:rsidRPr="007015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CBE0AD3" w14:textId="59467089" w:rsidR="00297373" w:rsidRPr="00701512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— </w:t>
      </w:r>
      <w:r w:rsidR="000A0838" w:rsidRPr="00701512">
        <w:rPr>
          <w:rFonts w:ascii="Times New Roman" w:hAnsi="Times New Roman" w:cs="Times New Roman"/>
          <w:sz w:val="24"/>
          <w:szCs w:val="24"/>
        </w:rPr>
        <w:t>«</w:t>
      </w:r>
      <w:r w:rsidR="00AA2475" w:rsidRPr="00701512">
        <w:rPr>
          <w:rFonts w:ascii="Times New Roman" w:hAnsi="Times New Roman" w:cs="Times New Roman"/>
          <w:bCs/>
          <w:sz w:val="24"/>
          <w:szCs w:val="24"/>
        </w:rPr>
        <w:t>Теоретические</w:t>
      </w:r>
      <w:r w:rsidR="00AA2475" w:rsidRPr="00701512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 </w:t>
      </w:r>
      <w:r w:rsidR="00AA2475" w:rsidRPr="00701512">
        <w:rPr>
          <w:rFonts w:ascii="Times New Roman" w:hAnsi="Times New Roman" w:cs="Times New Roman"/>
          <w:bCs/>
          <w:sz w:val="24"/>
          <w:szCs w:val="24"/>
        </w:rPr>
        <w:t>основы</w:t>
      </w:r>
      <w:r w:rsidR="00AA2475" w:rsidRPr="00701512">
        <w:rPr>
          <w:rFonts w:ascii="Times New Roman" w:hAnsi="Times New Roman" w:cs="Times New Roman"/>
          <w:bCs/>
          <w:spacing w:val="-9"/>
          <w:sz w:val="24"/>
          <w:szCs w:val="24"/>
        </w:rPr>
        <w:t xml:space="preserve"> </w:t>
      </w:r>
      <w:r w:rsidR="00AA2475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информатики</w:t>
      </w:r>
      <w:r w:rsidR="000A0838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»</w:t>
      </w:r>
      <w:r w:rsidRPr="0070151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3B96989" w14:textId="5C3118EF" w:rsidR="00AA2475" w:rsidRPr="00701512" w:rsidRDefault="00AA2475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–– </w:t>
      </w:r>
      <w:r w:rsidR="000A0838"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«</w:t>
      </w:r>
      <w:r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Информационные технологии</w:t>
      </w:r>
      <w:r w:rsidR="000A0838"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»</w:t>
      </w:r>
      <w:r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;</w:t>
      </w:r>
    </w:p>
    <w:p w14:paraId="01B2262F" w14:textId="1CF028F2" w:rsidR="00297373" w:rsidRPr="00701512" w:rsidRDefault="00297373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— </w:t>
      </w:r>
      <w:r w:rsidR="000A0838" w:rsidRPr="00701512">
        <w:rPr>
          <w:rFonts w:ascii="Times New Roman" w:hAnsi="Times New Roman" w:cs="Times New Roman"/>
          <w:sz w:val="24"/>
          <w:szCs w:val="24"/>
        </w:rPr>
        <w:t>«</w:t>
      </w:r>
      <w:r w:rsidR="00AA5AA4" w:rsidRPr="00701512">
        <w:rPr>
          <w:rFonts w:ascii="Times New Roman" w:hAnsi="Times New Roman" w:cs="Times New Roman"/>
          <w:bCs/>
          <w:sz w:val="24"/>
          <w:szCs w:val="24"/>
        </w:rPr>
        <w:t>Алгоритмы</w:t>
      </w:r>
      <w:r w:rsidR="00AA5AA4" w:rsidRPr="00701512">
        <w:rPr>
          <w:rFonts w:ascii="Times New Roman" w:hAnsi="Times New Roman" w:cs="Times New Roman"/>
          <w:bCs/>
          <w:spacing w:val="-8"/>
          <w:sz w:val="24"/>
          <w:szCs w:val="24"/>
        </w:rPr>
        <w:t xml:space="preserve"> </w:t>
      </w:r>
      <w:r w:rsidR="00AA5AA4" w:rsidRPr="00701512">
        <w:rPr>
          <w:rFonts w:ascii="Times New Roman" w:hAnsi="Times New Roman" w:cs="Times New Roman"/>
          <w:bCs/>
          <w:sz w:val="24"/>
          <w:szCs w:val="24"/>
        </w:rPr>
        <w:t>и</w:t>
      </w:r>
      <w:r w:rsidR="00AA5AA4" w:rsidRPr="00701512">
        <w:rPr>
          <w:rFonts w:ascii="Times New Roman" w:hAnsi="Times New Roman" w:cs="Times New Roman"/>
          <w:bCs/>
          <w:spacing w:val="-7"/>
          <w:sz w:val="24"/>
          <w:szCs w:val="24"/>
        </w:rPr>
        <w:t xml:space="preserve"> </w:t>
      </w:r>
      <w:r w:rsidR="00AA5AA4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программирование</w:t>
      </w:r>
      <w:r w:rsidR="000A0838" w:rsidRPr="00701512">
        <w:rPr>
          <w:rFonts w:ascii="Times New Roman" w:hAnsi="Times New Roman" w:cs="Times New Roman"/>
          <w:bCs/>
          <w:spacing w:val="-2"/>
          <w:sz w:val="24"/>
          <w:szCs w:val="24"/>
        </w:rPr>
        <w:t>».</w:t>
      </w:r>
    </w:p>
    <w:bookmarkEnd w:id="3"/>
    <w:p w14:paraId="4358CDA1" w14:textId="77777777" w:rsidR="0017175A" w:rsidRPr="00701512" w:rsidRDefault="0017175A" w:rsidP="002973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6EED19" w14:textId="187DD1F2" w:rsidR="00615E0D" w:rsidRPr="00701512" w:rsidRDefault="0017175A" w:rsidP="0029737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12">
        <w:rPr>
          <w:rFonts w:ascii="Times New Roman" w:hAnsi="Times New Roman" w:cs="Times New Roman"/>
          <w:b/>
          <w:sz w:val="24"/>
          <w:szCs w:val="24"/>
        </w:rPr>
        <w:t>МЕСТО УЧЕБНОГО ПРЕДМЕТА «</w:t>
      </w:r>
      <w:r w:rsidR="001B171D" w:rsidRPr="00701512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701512">
        <w:rPr>
          <w:rFonts w:ascii="Times New Roman" w:hAnsi="Times New Roman" w:cs="Times New Roman"/>
          <w:b/>
          <w:sz w:val="24"/>
          <w:szCs w:val="24"/>
        </w:rPr>
        <w:t>»</w:t>
      </w:r>
      <w:r w:rsidR="00297373" w:rsidRPr="007015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b/>
          <w:sz w:val="24"/>
          <w:szCs w:val="24"/>
        </w:rPr>
        <w:t>В БАЗИСНОМ УЧЕБНОМ ПЛАНЕ</w:t>
      </w:r>
    </w:p>
    <w:p w14:paraId="258AC002" w14:textId="5BC077F9" w:rsidR="00461D83" w:rsidRPr="00701512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В соответствии с Базисным учебным планом основного общего образования (</w:t>
      </w:r>
      <w:r w:rsidR="00A468ED" w:rsidRPr="00A468ED">
        <w:rPr>
          <w:rFonts w:ascii="Times New Roman" w:hAnsi="Times New Roman" w:cs="Times New Roman"/>
          <w:sz w:val="24"/>
          <w:szCs w:val="24"/>
        </w:rPr>
        <w:t>приказ Министерства просвещения 18.03.2025 № 233</w:t>
      </w:r>
      <w:r w:rsidR="00CF3E47" w:rsidRPr="00701512">
        <w:rPr>
          <w:rFonts w:ascii="Times New Roman" w:hAnsi="Times New Roman" w:cs="Times New Roman"/>
          <w:sz w:val="24"/>
          <w:szCs w:val="24"/>
        </w:rPr>
        <w:t>)</w:t>
      </w:r>
      <w:r w:rsidRPr="00701512">
        <w:rPr>
          <w:rFonts w:ascii="Times New Roman" w:hAnsi="Times New Roman" w:cs="Times New Roman"/>
          <w:sz w:val="24"/>
          <w:szCs w:val="24"/>
        </w:rPr>
        <w:t xml:space="preserve"> для освоения программы по </w:t>
      </w:r>
      <w:r w:rsidR="00455F22" w:rsidRPr="00701512">
        <w:rPr>
          <w:rFonts w:ascii="Times New Roman" w:hAnsi="Times New Roman" w:cs="Times New Roman"/>
          <w:sz w:val="24"/>
          <w:szCs w:val="24"/>
        </w:rPr>
        <w:t xml:space="preserve">информатике </w:t>
      </w:r>
      <w:r w:rsidRPr="00701512">
        <w:rPr>
          <w:rFonts w:ascii="Times New Roman" w:hAnsi="Times New Roman" w:cs="Times New Roman"/>
          <w:sz w:val="24"/>
          <w:szCs w:val="24"/>
        </w:rPr>
        <w:t xml:space="preserve">с </w:t>
      </w:r>
      <w:r w:rsidR="00455F22" w:rsidRPr="00701512">
        <w:rPr>
          <w:rFonts w:ascii="Times New Roman" w:hAnsi="Times New Roman" w:cs="Times New Roman"/>
          <w:sz w:val="24"/>
          <w:szCs w:val="24"/>
        </w:rPr>
        <w:t>7</w:t>
      </w:r>
      <w:r w:rsidRPr="00701512">
        <w:rPr>
          <w:rFonts w:ascii="Times New Roman" w:hAnsi="Times New Roman" w:cs="Times New Roman"/>
          <w:sz w:val="24"/>
          <w:szCs w:val="24"/>
        </w:rPr>
        <w:t xml:space="preserve"> по </w:t>
      </w:r>
      <w:r w:rsidR="00455F22" w:rsidRPr="00701512">
        <w:rPr>
          <w:rFonts w:ascii="Times New Roman" w:hAnsi="Times New Roman" w:cs="Times New Roman"/>
          <w:sz w:val="24"/>
          <w:szCs w:val="24"/>
        </w:rPr>
        <w:t>9</w:t>
      </w:r>
      <w:r w:rsidRPr="00701512">
        <w:rPr>
          <w:rFonts w:ascii="Times New Roman" w:hAnsi="Times New Roman" w:cs="Times New Roman"/>
          <w:sz w:val="24"/>
          <w:szCs w:val="24"/>
        </w:rPr>
        <w:t xml:space="preserve"> класс</w:t>
      </w:r>
      <w:r w:rsidR="00455F22" w:rsidRPr="00701512">
        <w:rPr>
          <w:rFonts w:ascii="Times New Roman" w:hAnsi="Times New Roman" w:cs="Times New Roman"/>
          <w:sz w:val="24"/>
          <w:szCs w:val="24"/>
        </w:rPr>
        <w:t xml:space="preserve"> (базовый уровень)</w:t>
      </w:r>
      <w:r w:rsidRPr="00701512">
        <w:rPr>
          <w:rFonts w:ascii="Times New Roman" w:hAnsi="Times New Roman" w:cs="Times New Roman"/>
          <w:sz w:val="24"/>
          <w:szCs w:val="24"/>
        </w:rPr>
        <w:t xml:space="preserve"> предусмотрено </w:t>
      </w:r>
      <w:r w:rsidR="00455F22" w:rsidRPr="00701512">
        <w:rPr>
          <w:rFonts w:ascii="Times New Roman" w:hAnsi="Times New Roman" w:cs="Times New Roman"/>
          <w:sz w:val="24"/>
          <w:szCs w:val="24"/>
        </w:rPr>
        <w:t>102 часа.</w:t>
      </w:r>
    </w:p>
    <w:p w14:paraId="474ACCB6" w14:textId="335AE09A" w:rsidR="00D51F7D" w:rsidRPr="00701512" w:rsidRDefault="004F6D04" w:rsidP="00DC1B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Часовая нагрузка по годам </w:t>
      </w:r>
      <w:r w:rsidR="00DC1B77" w:rsidRPr="00701512">
        <w:rPr>
          <w:rFonts w:ascii="Times New Roman" w:hAnsi="Times New Roman" w:cs="Times New Roman"/>
          <w:sz w:val="24"/>
          <w:szCs w:val="24"/>
        </w:rPr>
        <w:t>распределена следующим образом: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11"/>
        <w:gridCol w:w="3217"/>
        <w:gridCol w:w="3201"/>
      </w:tblGrid>
      <w:tr w:rsidR="00F06E70" w:rsidRPr="00701512" w14:paraId="45C3ADBE" w14:textId="77777777" w:rsidTr="00C27EEE">
        <w:tc>
          <w:tcPr>
            <w:tcW w:w="3211" w:type="dxa"/>
            <w:vMerge w:val="restart"/>
            <w:vAlign w:val="center"/>
          </w:tcPr>
          <w:p w14:paraId="0BDF3E9E" w14:textId="77777777" w:rsidR="00F06E70" w:rsidRPr="00701512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418" w:type="dxa"/>
            <w:gridSpan w:val="2"/>
            <w:vAlign w:val="center"/>
          </w:tcPr>
          <w:p w14:paraId="0E71FB55" w14:textId="77777777" w:rsidR="00F06E70" w:rsidRPr="00701512" w:rsidRDefault="00F06E70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Количество часов:</w:t>
            </w:r>
          </w:p>
        </w:tc>
      </w:tr>
      <w:tr w:rsidR="004F6D04" w:rsidRPr="00701512" w14:paraId="63AB6BB5" w14:textId="77777777" w:rsidTr="00C27EEE">
        <w:tc>
          <w:tcPr>
            <w:tcW w:w="3211" w:type="dxa"/>
            <w:vMerge/>
            <w:vAlign w:val="center"/>
          </w:tcPr>
          <w:p w14:paraId="7EED1EE5" w14:textId="77777777" w:rsidR="004F6D04" w:rsidRPr="0070151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7" w:type="dxa"/>
            <w:vAlign w:val="center"/>
          </w:tcPr>
          <w:p w14:paraId="69C74554" w14:textId="77777777" w:rsidR="004F6D04" w:rsidRPr="0070151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3201" w:type="dxa"/>
            <w:vAlign w:val="center"/>
          </w:tcPr>
          <w:p w14:paraId="1CBB9763" w14:textId="77777777" w:rsidR="004F6D04" w:rsidRPr="00701512" w:rsidRDefault="004F6D04" w:rsidP="004F6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за год</w:t>
            </w:r>
          </w:p>
        </w:tc>
      </w:tr>
      <w:tr w:rsidR="004F6D04" w:rsidRPr="00701512" w14:paraId="224506D1" w14:textId="77777777" w:rsidTr="00C27EEE">
        <w:tc>
          <w:tcPr>
            <w:tcW w:w="3211" w:type="dxa"/>
          </w:tcPr>
          <w:p w14:paraId="0154F1F8" w14:textId="07A28702" w:rsidR="004F6D04" w:rsidRPr="0070151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3217" w:type="dxa"/>
          </w:tcPr>
          <w:p w14:paraId="32D379C8" w14:textId="4F7E862F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75F3BA75" w14:textId="2007AA31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701512" w14:paraId="7374BB19" w14:textId="77777777" w:rsidTr="00C27EEE">
        <w:tc>
          <w:tcPr>
            <w:tcW w:w="3211" w:type="dxa"/>
          </w:tcPr>
          <w:p w14:paraId="4D2335CC" w14:textId="01221313" w:rsidR="004F6D04" w:rsidRPr="0070151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3217" w:type="dxa"/>
          </w:tcPr>
          <w:p w14:paraId="5AD3C3F3" w14:textId="43EE98D5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09113040" w14:textId="11B87540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4F6D04" w:rsidRPr="00701512" w14:paraId="0D6C354A" w14:textId="77777777" w:rsidTr="00C27EEE">
        <w:tc>
          <w:tcPr>
            <w:tcW w:w="3211" w:type="dxa"/>
          </w:tcPr>
          <w:p w14:paraId="603AA298" w14:textId="13426DFC" w:rsidR="004F6D04" w:rsidRPr="00701512" w:rsidRDefault="00DC1B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3217" w:type="dxa"/>
          </w:tcPr>
          <w:p w14:paraId="447C8C71" w14:textId="336A0277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01" w:type="dxa"/>
          </w:tcPr>
          <w:p w14:paraId="7924A21D" w14:textId="24AECD87" w:rsidR="004F6D04" w:rsidRPr="00701512" w:rsidRDefault="00A945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</w:tbl>
    <w:p w14:paraId="0B450A03" w14:textId="77777777" w:rsidR="004F6D04" w:rsidRPr="00701512" w:rsidRDefault="004F6D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1447206" w14:textId="2AF59415" w:rsidR="00ED1A03" w:rsidRPr="00701512" w:rsidRDefault="00ED1A03" w:rsidP="00ED1A03">
      <w:pP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4. СОДЕРЖАНИЕ </w:t>
      </w:r>
      <w:r w:rsidR="007B5EFC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ПРИМЕРНОЙ </w:t>
      </w: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ПРОГРАММЫ </w:t>
      </w: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УЧЕБНОГО ПРЕДМЕТА </w:t>
      </w:r>
      <w:r w:rsidR="00B6695F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A94506" w:rsidRPr="00701512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14:paraId="4722691D" w14:textId="21DA051A" w:rsidR="00B6695F" w:rsidRPr="00701512" w:rsidRDefault="00C27EEE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B6695F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11FEF91B" w14:textId="26687F7E" w:rsidR="00B6695F" w:rsidRPr="0070151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046"/>
        <w:gridCol w:w="1559"/>
      </w:tblGrid>
      <w:tr w:rsidR="0058729E" w:rsidRPr="00701512" w14:paraId="7EAD7A61" w14:textId="77777777" w:rsidTr="0058729E">
        <w:trPr>
          <w:trHeight w:val="136"/>
        </w:trPr>
        <w:tc>
          <w:tcPr>
            <w:tcW w:w="1029" w:type="dxa"/>
          </w:tcPr>
          <w:p w14:paraId="40B214F0" w14:textId="77777777" w:rsidR="0058729E" w:rsidRPr="00701512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46" w:type="dxa"/>
          </w:tcPr>
          <w:p w14:paraId="0ADA10E9" w14:textId="77777777" w:rsidR="0058729E" w:rsidRPr="00701512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559" w:type="dxa"/>
          </w:tcPr>
          <w:p w14:paraId="6AC76653" w14:textId="1944A2D3" w:rsidR="0058729E" w:rsidRPr="00701512" w:rsidRDefault="0058729E" w:rsidP="0058729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7F65CF" w:rsidRPr="00701512" w14:paraId="6160EB4D" w14:textId="77777777" w:rsidTr="0058729E">
        <w:trPr>
          <w:trHeight w:val="277"/>
        </w:trPr>
        <w:tc>
          <w:tcPr>
            <w:tcW w:w="1029" w:type="dxa"/>
          </w:tcPr>
          <w:p w14:paraId="7C7761FA" w14:textId="775C7810" w:rsidR="007F65CF" w:rsidRPr="00701512" w:rsidRDefault="007F65CF" w:rsidP="007F65C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46" w:type="dxa"/>
          </w:tcPr>
          <w:p w14:paraId="0AF6B6E0" w14:textId="26794BA1" w:rsidR="007F65CF" w:rsidRPr="00701512" w:rsidRDefault="00DA2664" w:rsidP="007F65CF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6" w:name="_Hlk192176809"/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Цифровая</w:t>
            </w:r>
            <w:r w:rsidRPr="0070151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грамотность</w:t>
            </w:r>
            <w:bookmarkEnd w:id="6"/>
          </w:p>
        </w:tc>
        <w:tc>
          <w:tcPr>
            <w:tcW w:w="1559" w:type="dxa"/>
          </w:tcPr>
          <w:p w14:paraId="35D25703" w14:textId="1F794879" w:rsidR="007F65CF" w:rsidRPr="00701512" w:rsidRDefault="00DA2664" w:rsidP="007F65C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</w:tr>
      <w:tr w:rsidR="00DA2664" w:rsidRPr="00701512" w14:paraId="10D24FB9" w14:textId="77777777" w:rsidTr="0058729E">
        <w:trPr>
          <w:trHeight w:val="277"/>
        </w:trPr>
        <w:tc>
          <w:tcPr>
            <w:tcW w:w="1029" w:type="dxa"/>
          </w:tcPr>
          <w:p w14:paraId="1280810A" w14:textId="3177031C" w:rsidR="00DA2664" w:rsidRPr="00701512" w:rsidRDefault="00DA2664" w:rsidP="00DA26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6" w:type="dxa"/>
          </w:tcPr>
          <w:p w14:paraId="66E313A1" w14:textId="11FB6228" w:rsidR="00DA2664" w:rsidRPr="00701512" w:rsidRDefault="00DA2664" w:rsidP="00DA26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</w:t>
            </w:r>
            <w:r w:rsidRPr="00701512">
              <w:rPr>
                <w:rFonts w:ascii="Times New Roman" w:hAnsi="Times New Roman" w:cs="Times New Roman"/>
                <w:bCs/>
                <w:spacing w:val="-4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701512">
              <w:rPr>
                <w:rFonts w:ascii="Times New Roman" w:hAnsi="Times New Roman" w:cs="Times New Roman"/>
                <w:bCs/>
                <w:spacing w:val="-9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559" w:type="dxa"/>
          </w:tcPr>
          <w:p w14:paraId="3074EDC4" w14:textId="22AF636A" w:rsidR="00DA2664" w:rsidRPr="00701512" w:rsidRDefault="00DA2664" w:rsidP="00DA26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DA2664" w:rsidRPr="00701512" w14:paraId="74B06850" w14:textId="77777777" w:rsidTr="0058729E">
        <w:trPr>
          <w:trHeight w:val="277"/>
        </w:trPr>
        <w:tc>
          <w:tcPr>
            <w:tcW w:w="1029" w:type="dxa"/>
          </w:tcPr>
          <w:p w14:paraId="6F7BE9A5" w14:textId="3DBF2868" w:rsidR="00DA2664" w:rsidRPr="00701512" w:rsidRDefault="00DA2664" w:rsidP="00DA26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46" w:type="dxa"/>
          </w:tcPr>
          <w:p w14:paraId="7FBF5D5F" w14:textId="15E939E0" w:rsidR="00DA2664" w:rsidRPr="00701512" w:rsidRDefault="00F357C1" w:rsidP="00DA26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</w:pPr>
            <w:bookmarkStart w:id="7" w:name="_Hlk192615186"/>
            <w:r w:rsidRPr="00701512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ru-RU"/>
              </w:rPr>
              <w:t>Информационные технологии</w:t>
            </w:r>
            <w:bookmarkEnd w:id="7"/>
          </w:p>
        </w:tc>
        <w:tc>
          <w:tcPr>
            <w:tcW w:w="1559" w:type="dxa"/>
          </w:tcPr>
          <w:p w14:paraId="6B6DF72D" w14:textId="3D859C32" w:rsidR="00DA2664" w:rsidRPr="00701512" w:rsidRDefault="00B73394" w:rsidP="00DA26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</w:tr>
      <w:tr w:rsidR="00EE461A" w:rsidRPr="00701512" w14:paraId="40F7968D" w14:textId="77777777" w:rsidTr="0058729E">
        <w:trPr>
          <w:trHeight w:val="277"/>
        </w:trPr>
        <w:tc>
          <w:tcPr>
            <w:tcW w:w="1029" w:type="dxa"/>
          </w:tcPr>
          <w:p w14:paraId="701A60BB" w14:textId="77777777" w:rsidR="00EE461A" w:rsidRPr="00701512" w:rsidRDefault="00EE461A" w:rsidP="00DA26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3EFDDBB9" w14:textId="5DDD7B38" w:rsidR="00EE461A" w:rsidRPr="00701512" w:rsidRDefault="00EE461A" w:rsidP="00DA26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Резерв</w:t>
            </w:r>
            <w:r w:rsidR="004B63C3" w:rsidRPr="007015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14:paraId="2BE3105D" w14:textId="39C055FB" w:rsidR="00EE461A" w:rsidRPr="00701512" w:rsidRDefault="00EE461A" w:rsidP="00DA26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A2664" w:rsidRPr="00701512" w14:paraId="2A91CCF9" w14:textId="77777777" w:rsidTr="0058729E">
        <w:trPr>
          <w:trHeight w:val="277"/>
        </w:trPr>
        <w:tc>
          <w:tcPr>
            <w:tcW w:w="1029" w:type="dxa"/>
          </w:tcPr>
          <w:p w14:paraId="53F13486" w14:textId="77777777" w:rsidR="00DA2664" w:rsidRPr="00701512" w:rsidRDefault="00DA2664" w:rsidP="00DA266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6" w:type="dxa"/>
          </w:tcPr>
          <w:p w14:paraId="6778CDF2" w14:textId="1FCB095C" w:rsidR="00DA2664" w:rsidRPr="00701512" w:rsidRDefault="00DA2664" w:rsidP="00DA2664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14:paraId="2081B1E1" w14:textId="2E53FAE9" w:rsidR="00DA2664" w:rsidRPr="00701512" w:rsidRDefault="00B73394" w:rsidP="00DA266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4CCBBF96" w14:textId="77777777" w:rsidR="00670229" w:rsidRPr="00701512" w:rsidRDefault="00741384" w:rsidP="00670229">
      <w:pPr>
        <w:spacing w:after="0" w:line="240" w:lineRule="auto"/>
        <w:ind w:left="108"/>
        <w:jc w:val="both"/>
        <w:rPr>
          <w:rFonts w:ascii="Times New Roman" w:hAnsi="Times New Roman" w:cs="Times New Roman"/>
          <w:bCs/>
          <w:spacing w:val="-2"/>
          <w:sz w:val="24"/>
          <w:szCs w:val="24"/>
        </w:rPr>
      </w:pPr>
      <w:r w:rsidRPr="00701512">
        <w:rPr>
          <w:rFonts w:ascii="Times New Roman" w:hAnsi="Times New Roman" w:cs="Times New Roman"/>
          <w:b/>
          <w:sz w:val="24"/>
          <w:szCs w:val="24"/>
        </w:rPr>
        <w:t>Цифровая</w:t>
      </w:r>
      <w:r w:rsidRPr="00701512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b/>
          <w:spacing w:val="-2"/>
          <w:sz w:val="24"/>
          <w:szCs w:val="24"/>
        </w:rPr>
        <w:t>грамотность</w:t>
      </w:r>
      <w:r w:rsidRPr="00701512">
        <w:rPr>
          <w:rFonts w:ascii="Times New Roman" w:hAnsi="Times New Roman" w:cs="Times New Roman"/>
          <w:bCs/>
          <w:spacing w:val="-2"/>
          <w:sz w:val="24"/>
          <w:szCs w:val="24"/>
        </w:rPr>
        <w:t>.</w:t>
      </w:r>
    </w:p>
    <w:p w14:paraId="181F3D14" w14:textId="4860414F" w:rsidR="00670229" w:rsidRPr="00701512" w:rsidRDefault="00670229" w:rsidP="00670229">
      <w:pPr>
        <w:spacing w:after="0" w:line="240" w:lineRule="auto"/>
        <w:ind w:left="1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Компьютер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–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универсальное</w:t>
      </w:r>
      <w:r w:rsidRPr="0070151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устройство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обработки</w:t>
      </w:r>
      <w:r w:rsidRPr="0070151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данных</w:t>
      </w:r>
    </w:p>
    <w:p w14:paraId="0176EBA1" w14:textId="77777777" w:rsidR="00670229" w:rsidRPr="00701512" w:rsidRDefault="00670229" w:rsidP="00670229">
      <w:pPr>
        <w:pStyle w:val="ad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Компьютер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–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универсальное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вычислительное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устройство,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4A3A3E47" w14:textId="77777777" w:rsidR="00670229" w:rsidRPr="00701512" w:rsidRDefault="00670229" w:rsidP="00670229">
      <w:pPr>
        <w:pStyle w:val="ad"/>
        <w:ind w:right="118"/>
        <w:rPr>
          <w:sz w:val="24"/>
          <w:szCs w:val="24"/>
        </w:rPr>
      </w:pPr>
      <w:r w:rsidRPr="00701512">
        <w:rPr>
          <w:sz w:val="24"/>
          <w:szCs w:val="24"/>
        </w:rPr>
        <w:t>Основные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компоненты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компьютера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их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z w:val="24"/>
          <w:szCs w:val="24"/>
        </w:rPr>
        <w:t>назначение.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Процессор.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37740BE0" w14:textId="77777777" w:rsidR="00670229" w:rsidRPr="00701512" w:rsidRDefault="00670229" w:rsidP="00670229">
      <w:pPr>
        <w:pStyle w:val="ad"/>
        <w:ind w:right="129"/>
        <w:rPr>
          <w:sz w:val="24"/>
          <w:szCs w:val="24"/>
        </w:rPr>
      </w:pPr>
      <w:r w:rsidRPr="00701512">
        <w:rPr>
          <w:sz w:val="24"/>
          <w:szCs w:val="24"/>
        </w:rPr>
        <w:t xml:space="preserve">История развития компьютеров и программного обеспечения. Поколения </w:t>
      </w:r>
      <w:r w:rsidRPr="00701512">
        <w:rPr>
          <w:spacing w:val="-2"/>
          <w:sz w:val="24"/>
          <w:szCs w:val="24"/>
        </w:rPr>
        <w:t>компьютеров.</w:t>
      </w:r>
      <w:r w:rsidRPr="00701512">
        <w:rPr>
          <w:spacing w:val="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Современные</w:t>
      </w:r>
      <w:r w:rsidRPr="00701512">
        <w:rPr>
          <w:spacing w:val="1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тенденции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развития</w:t>
      </w:r>
      <w:r w:rsidRPr="00701512">
        <w:rPr>
          <w:spacing w:val="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компьютеров.</w:t>
      </w:r>
      <w:r w:rsidRPr="00701512">
        <w:rPr>
          <w:spacing w:val="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Суперкомпьютеры.</w:t>
      </w:r>
    </w:p>
    <w:p w14:paraId="79F86CC2" w14:textId="77777777" w:rsidR="00670229" w:rsidRPr="00701512" w:rsidRDefault="00670229" w:rsidP="00670229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Параллельные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вычисления.</w:t>
      </w:r>
    </w:p>
    <w:p w14:paraId="4A714D41" w14:textId="77777777" w:rsidR="00670229" w:rsidRPr="00701512" w:rsidRDefault="00670229" w:rsidP="00670229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Персональный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компьютер.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Процессор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его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характеристики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(тактовая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частота, разрядность).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Оперативная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память.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Долговременная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память.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Устройства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ввода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 вывода. Объём хранимых данных (оперативная память компьютера, жёсткий и твердотельный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диск,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постоянная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память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смартфона)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скорость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доступа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для различных видов носителей.</w:t>
      </w:r>
    </w:p>
    <w:p w14:paraId="77AD9D56" w14:textId="77777777" w:rsidR="00670229" w:rsidRPr="00701512" w:rsidRDefault="00670229" w:rsidP="00670229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Техника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безопасности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правила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работы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компьютере.</w:t>
      </w:r>
    </w:p>
    <w:p w14:paraId="5A79ED91" w14:textId="77777777" w:rsidR="00670229" w:rsidRPr="00701512" w:rsidRDefault="00670229" w:rsidP="00670229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Программы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</w:t>
      </w:r>
      <w:r w:rsidRPr="00701512">
        <w:rPr>
          <w:rFonts w:ascii="Times New Roman" w:hAnsi="Times New Roman" w:cs="Times New Roman"/>
          <w:i/>
          <w:spacing w:val="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данные</w:t>
      </w:r>
    </w:p>
    <w:p w14:paraId="129BC14D" w14:textId="77777777" w:rsidR="00670229" w:rsidRPr="00701512" w:rsidRDefault="00670229" w:rsidP="00670229">
      <w:pPr>
        <w:pStyle w:val="ad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7C53507B" w14:textId="77777777" w:rsidR="00670229" w:rsidRPr="00701512" w:rsidRDefault="00670229" w:rsidP="00670229">
      <w:pPr>
        <w:pStyle w:val="ad"/>
        <w:ind w:right="118"/>
        <w:rPr>
          <w:sz w:val="24"/>
          <w:szCs w:val="24"/>
        </w:rPr>
      </w:pPr>
      <w:r w:rsidRPr="00701512">
        <w:rPr>
          <w:sz w:val="24"/>
          <w:szCs w:val="24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234370A7" w14:textId="77777777" w:rsidR="00670229" w:rsidRPr="00701512" w:rsidRDefault="00670229" w:rsidP="00670229">
      <w:pPr>
        <w:pStyle w:val="ad"/>
        <w:ind w:right="121"/>
        <w:rPr>
          <w:sz w:val="24"/>
          <w:szCs w:val="24"/>
        </w:rPr>
      </w:pPr>
      <w:r w:rsidRPr="00701512">
        <w:rPr>
          <w:sz w:val="24"/>
          <w:szCs w:val="24"/>
        </w:rPr>
        <w:t>Компьютерные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вирусы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другие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вредоносные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программы.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Программы для защиты от вирусов.</w:t>
      </w:r>
    </w:p>
    <w:p w14:paraId="6D4574C8" w14:textId="77777777" w:rsidR="00670229" w:rsidRPr="00701512" w:rsidRDefault="00670229" w:rsidP="00670229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Компьютерные</w:t>
      </w:r>
      <w:r w:rsidRPr="00701512">
        <w:rPr>
          <w:rFonts w:ascii="Times New Roman" w:hAnsi="Times New Roman" w:cs="Times New Roman"/>
          <w:i/>
          <w:spacing w:val="-1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4"/>
          <w:sz w:val="24"/>
          <w:szCs w:val="24"/>
        </w:rPr>
        <w:t>сети</w:t>
      </w:r>
    </w:p>
    <w:p w14:paraId="1C9E0CC0" w14:textId="77777777" w:rsidR="00670229" w:rsidRPr="00701512" w:rsidRDefault="00670229" w:rsidP="00670229">
      <w:pPr>
        <w:pStyle w:val="ad"/>
        <w:ind w:right="110"/>
        <w:rPr>
          <w:sz w:val="24"/>
          <w:szCs w:val="24"/>
        </w:rPr>
      </w:pPr>
      <w:r w:rsidRPr="00701512">
        <w:rPr>
          <w:sz w:val="24"/>
          <w:szCs w:val="24"/>
        </w:rPr>
        <w:t>Объединение компьютеров в сеть. Сеть Интернет. Веб-страница, веб-сайт. Структура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адресов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веб-ресурсов.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Браузер.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Поисковые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системы.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Поиск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информации по ключевым словам и по изображению. Достоверность информации, полученной из Интернета.</w:t>
      </w:r>
    </w:p>
    <w:p w14:paraId="765BF165" w14:textId="77777777" w:rsidR="00670229" w:rsidRPr="00701512" w:rsidRDefault="00670229" w:rsidP="00670229">
      <w:pPr>
        <w:pStyle w:val="ad"/>
        <w:ind w:left="680" w:firstLine="0"/>
        <w:rPr>
          <w:spacing w:val="-2"/>
          <w:sz w:val="24"/>
          <w:szCs w:val="24"/>
        </w:rPr>
      </w:pPr>
      <w:r w:rsidRPr="00701512">
        <w:rPr>
          <w:sz w:val="24"/>
          <w:szCs w:val="24"/>
        </w:rPr>
        <w:t>Современные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сервисы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интернет-</w:t>
      </w:r>
      <w:r w:rsidRPr="00701512">
        <w:rPr>
          <w:spacing w:val="-2"/>
          <w:sz w:val="24"/>
          <w:szCs w:val="24"/>
        </w:rPr>
        <w:t>коммуникаций.</w:t>
      </w:r>
    </w:p>
    <w:p w14:paraId="5279ED01" w14:textId="77777777" w:rsidR="00670229" w:rsidRPr="00701512" w:rsidRDefault="00670229" w:rsidP="00254443">
      <w:pPr>
        <w:pStyle w:val="ad"/>
        <w:ind w:left="108" w:right="126"/>
        <w:rPr>
          <w:sz w:val="24"/>
          <w:szCs w:val="24"/>
        </w:rPr>
      </w:pPr>
      <w:r w:rsidRPr="00701512">
        <w:rPr>
          <w:sz w:val="24"/>
          <w:szCs w:val="24"/>
        </w:rPr>
        <w:t>Сетевой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этикет,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базовые</w:t>
      </w:r>
      <w:r w:rsidRPr="00701512">
        <w:rPr>
          <w:spacing w:val="29"/>
          <w:sz w:val="24"/>
          <w:szCs w:val="24"/>
        </w:rPr>
        <w:t xml:space="preserve"> </w:t>
      </w:r>
      <w:r w:rsidRPr="00701512">
        <w:rPr>
          <w:sz w:val="24"/>
          <w:szCs w:val="24"/>
        </w:rPr>
        <w:t>нормы</w:t>
      </w:r>
      <w:r w:rsidRPr="00701512">
        <w:rPr>
          <w:spacing w:val="30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информационной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этики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и права</w:t>
      </w:r>
      <w:r w:rsidRPr="00701512">
        <w:rPr>
          <w:spacing w:val="29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работе в Интернете. Стратегии безопасного поведения в Интернете.</w:t>
      </w:r>
    </w:p>
    <w:p w14:paraId="76B7C44D" w14:textId="2FB65961" w:rsidR="0098232A" w:rsidRPr="00701512" w:rsidRDefault="0098232A" w:rsidP="00254443">
      <w:pPr>
        <w:pStyle w:val="3"/>
        <w:spacing w:before="0"/>
        <w:ind w:left="108"/>
        <w:rPr>
          <w:sz w:val="24"/>
          <w:szCs w:val="24"/>
        </w:rPr>
      </w:pPr>
      <w:r w:rsidRPr="00701512">
        <w:rPr>
          <w:sz w:val="24"/>
          <w:szCs w:val="24"/>
        </w:rPr>
        <w:t>Теоретические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основы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информатики</w:t>
      </w:r>
      <w:r w:rsidR="00254443" w:rsidRPr="00701512">
        <w:rPr>
          <w:spacing w:val="-2"/>
          <w:sz w:val="24"/>
          <w:szCs w:val="24"/>
        </w:rPr>
        <w:t>.</w:t>
      </w:r>
    </w:p>
    <w:p w14:paraId="02F2AD3F" w14:textId="77777777" w:rsidR="0098232A" w:rsidRPr="00701512" w:rsidRDefault="0098232A" w:rsidP="00254443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Информация</w:t>
      </w:r>
      <w:r w:rsidRPr="0070151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информационные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процессы</w:t>
      </w:r>
    </w:p>
    <w:p w14:paraId="32ECF353" w14:textId="77777777" w:rsidR="0098232A" w:rsidRPr="00701512" w:rsidRDefault="0098232A" w:rsidP="00254443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Информация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z w:val="24"/>
          <w:szCs w:val="24"/>
        </w:rPr>
        <w:t>–</w:t>
      </w:r>
      <w:r w:rsidRPr="00701512">
        <w:rPr>
          <w:spacing w:val="-3"/>
          <w:sz w:val="24"/>
          <w:szCs w:val="24"/>
        </w:rPr>
        <w:t xml:space="preserve"> </w:t>
      </w:r>
      <w:r w:rsidRPr="00701512">
        <w:rPr>
          <w:sz w:val="24"/>
          <w:szCs w:val="24"/>
        </w:rPr>
        <w:t>одно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из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основных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понятий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современной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науки.</w:t>
      </w:r>
    </w:p>
    <w:p w14:paraId="473F7BCA" w14:textId="77777777" w:rsidR="0098232A" w:rsidRPr="00701512" w:rsidRDefault="0098232A" w:rsidP="00254443">
      <w:pPr>
        <w:pStyle w:val="ad"/>
        <w:ind w:right="124"/>
        <w:rPr>
          <w:sz w:val="24"/>
          <w:szCs w:val="24"/>
        </w:rPr>
      </w:pPr>
      <w:r w:rsidRPr="00701512">
        <w:rPr>
          <w:sz w:val="24"/>
          <w:szCs w:val="24"/>
        </w:rPr>
        <w:t>Информация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как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сведения,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предназначенные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для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восприятия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человеком, и информация как данные, которые могут быть обработаны автоматизированной </w:t>
      </w:r>
      <w:r w:rsidRPr="00701512">
        <w:rPr>
          <w:spacing w:val="-2"/>
          <w:sz w:val="24"/>
          <w:szCs w:val="24"/>
        </w:rPr>
        <w:t>системой.</w:t>
      </w:r>
    </w:p>
    <w:p w14:paraId="697CCD8C" w14:textId="77777777" w:rsidR="0098232A" w:rsidRPr="00701512" w:rsidRDefault="0098232A" w:rsidP="00254443">
      <w:pPr>
        <w:pStyle w:val="ad"/>
        <w:ind w:right="130"/>
        <w:rPr>
          <w:sz w:val="24"/>
          <w:szCs w:val="24"/>
        </w:rPr>
      </w:pPr>
      <w:r w:rsidRPr="00701512">
        <w:rPr>
          <w:sz w:val="24"/>
          <w:szCs w:val="24"/>
        </w:rPr>
        <w:t>Дискретность данных. Возможность описания непрерывных объектов и процессов с помощью дискретных данных.</w:t>
      </w:r>
    </w:p>
    <w:p w14:paraId="73E6538A" w14:textId="77777777" w:rsidR="0098232A" w:rsidRPr="00701512" w:rsidRDefault="0098232A" w:rsidP="00254443">
      <w:pPr>
        <w:pStyle w:val="ad"/>
        <w:ind w:right="117"/>
        <w:rPr>
          <w:sz w:val="24"/>
          <w:szCs w:val="24"/>
        </w:rPr>
      </w:pPr>
      <w:r w:rsidRPr="00701512">
        <w:rPr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14:paraId="661FD39C" w14:textId="77777777" w:rsidR="0098232A" w:rsidRPr="00701512" w:rsidRDefault="0098232A" w:rsidP="00254443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Представление</w:t>
      </w:r>
      <w:r w:rsidRPr="00701512">
        <w:rPr>
          <w:rFonts w:ascii="Times New Roman" w:hAnsi="Times New Roman" w:cs="Times New Roman"/>
          <w:i/>
          <w:spacing w:val="-13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информации</w:t>
      </w:r>
    </w:p>
    <w:p w14:paraId="6E05F8E3" w14:textId="77777777" w:rsidR="0098232A" w:rsidRPr="00701512" w:rsidRDefault="0098232A" w:rsidP="00254443">
      <w:pPr>
        <w:pStyle w:val="ad"/>
        <w:ind w:right="103"/>
        <w:rPr>
          <w:sz w:val="24"/>
          <w:szCs w:val="24"/>
        </w:rPr>
      </w:pPr>
      <w:r w:rsidRPr="00701512">
        <w:rPr>
          <w:sz w:val="24"/>
          <w:szCs w:val="24"/>
        </w:rPr>
        <w:t>Символ. Алфавит. Мощность алфавита. Разнообразие языков и алфавитов. Естественные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3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формальные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языки.</w:t>
      </w:r>
      <w:r w:rsidRPr="00701512">
        <w:rPr>
          <w:spacing w:val="-3"/>
          <w:sz w:val="24"/>
          <w:szCs w:val="24"/>
        </w:rPr>
        <w:t xml:space="preserve"> </w:t>
      </w:r>
      <w:r w:rsidRPr="00701512">
        <w:rPr>
          <w:sz w:val="24"/>
          <w:szCs w:val="24"/>
        </w:rPr>
        <w:t>Алфавит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русском</w:t>
      </w:r>
      <w:r w:rsidRPr="00701512">
        <w:rPr>
          <w:spacing w:val="-3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</w:t>
      </w:r>
      <w:r w:rsidRPr="00701512">
        <w:rPr>
          <w:spacing w:val="-2"/>
          <w:sz w:val="24"/>
          <w:szCs w:val="24"/>
        </w:rPr>
        <w:t>мощности.</w:t>
      </w:r>
    </w:p>
    <w:p w14:paraId="762A07E9" w14:textId="77777777" w:rsidR="0098232A" w:rsidRPr="00701512" w:rsidRDefault="0098232A" w:rsidP="0098232A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457E61C4" w14:textId="77777777" w:rsidR="0098232A" w:rsidRPr="00701512" w:rsidRDefault="0098232A" w:rsidP="0098232A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 xml:space="preserve">Двоичный код. Представление данных в компьютере как текстов в двоичном </w:t>
      </w:r>
      <w:r w:rsidRPr="00701512">
        <w:rPr>
          <w:spacing w:val="-2"/>
          <w:sz w:val="24"/>
          <w:szCs w:val="24"/>
        </w:rPr>
        <w:t>алфавите.</w:t>
      </w:r>
    </w:p>
    <w:p w14:paraId="1C797A3E" w14:textId="77777777" w:rsidR="0098232A" w:rsidRPr="00701512" w:rsidRDefault="0098232A" w:rsidP="0098232A">
      <w:pPr>
        <w:pStyle w:val="ad"/>
        <w:ind w:right="112"/>
        <w:rPr>
          <w:sz w:val="24"/>
          <w:szCs w:val="24"/>
        </w:rPr>
      </w:pPr>
      <w:r w:rsidRPr="00701512">
        <w:rPr>
          <w:sz w:val="24"/>
          <w:szCs w:val="24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7B534E6C" w14:textId="77777777" w:rsidR="0098232A" w:rsidRPr="00701512" w:rsidRDefault="0098232A" w:rsidP="0098232A">
      <w:pPr>
        <w:pStyle w:val="ad"/>
        <w:ind w:left="680" w:right="127" w:firstLine="0"/>
        <w:rPr>
          <w:sz w:val="24"/>
          <w:szCs w:val="24"/>
        </w:rPr>
      </w:pPr>
      <w:r w:rsidRPr="00701512">
        <w:rPr>
          <w:sz w:val="24"/>
          <w:szCs w:val="24"/>
        </w:rPr>
        <w:t>Скорость передачи данных. Единицы скорости передачи данных. Кодирование</w:t>
      </w:r>
      <w:r w:rsidRPr="00701512">
        <w:rPr>
          <w:spacing w:val="45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текстов.</w:t>
      </w:r>
      <w:r w:rsidRPr="00701512">
        <w:rPr>
          <w:spacing w:val="4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Равномерный</w:t>
      </w:r>
      <w:r w:rsidRPr="00701512">
        <w:rPr>
          <w:spacing w:val="48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код.</w:t>
      </w:r>
      <w:r w:rsidRPr="00701512">
        <w:rPr>
          <w:spacing w:val="4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Неравномерный</w:t>
      </w:r>
      <w:r w:rsidRPr="00701512">
        <w:rPr>
          <w:spacing w:val="47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код.</w:t>
      </w:r>
      <w:r w:rsidRPr="00701512">
        <w:rPr>
          <w:spacing w:val="79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Кодировка</w:t>
      </w:r>
    </w:p>
    <w:p w14:paraId="45F48463" w14:textId="77777777" w:rsidR="0098232A" w:rsidRPr="00701512" w:rsidRDefault="0098232A" w:rsidP="0098232A">
      <w:pPr>
        <w:pStyle w:val="ad"/>
        <w:spacing w:before="1"/>
        <w:ind w:right="123" w:firstLine="0"/>
        <w:rPr>
          <w:sz w:val="24"/>
          <w:szCs w:val="24"/>
        </w:rPr>
      </w:pPr>
      <w:r w:rsidRPr="00701512">
        <w:rPr>
          <w:sz w:val="24"/>
          <w:szCs w:val="24"/>
        </w:rPr>
        <w:t>ASCII. Восьмибитные кодировки. Понятие о кодировках UNICODE. Декодирование сообщений с использованием равномерного и неравномерного кода. Информационный объём текста.</w:t>
      </w:r>
    </w:p>
    <w:p w14:paraId="5087AD3F" w14:textId="77777777" w:rsidR="0098232A" w:rsidRPr="00701512" w:rsidRDefault="0098232A" w:rsidP="0098232A">
      <w:pPr>
        <w:pStyle w:val="ad"/>
        <w:spacing w:before="9"/>
        <w:ind w:left="680" w:firstLine="0"/>
        <w:jc w:val="left"/>
        <w:rPr>
          <w:sz w:val="24"/>
          <w:szCs w:val="24"/>
        </w:rPr>
      </w:pPr>
      <w:r w:rsidRPr="00701512">
        <w:rPr>
          <w:sz w:val="24"/>
          <w:szCs w:val="24"/>
        </w:rPr>
        <w:t>Искажение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передаче.</w:t>
      </w:r>
    </w:p>
    <w:p w14:paraId="000E1738" w14:textId="77777777" w:rsidR="0098232A" w:rsidRPr="00701512" w:rsidRDefault="0098232A" w:rsidP="0098232A">
      <w:pPr>
        <w:pStyle w:val="ad"/>
        <w:spacing w:before="17"/>
        <w:jc w:val="left"/>
        <w:rPr>
          <w:sz w:val="24"/>
          <w:szCs w:val="24"/>
        </w:rPr>
      </w:pPr>
      <w:r w:rsidRPr="00701512">
        <w:rPr>
          <w:sz w:val="24"/>
          <w:szCs w:val="24"/>
        </w:rPr>
        <w:t>Общее представление о цифровом представлении аудиовизуальных и других непрерывных данных.</w:t>
      </w:r>
    </w:p>
    <w:p w14:paraId="379D5DD7" w14:textId="77777777" w:rsidR="0098232A" w:rsidRPr="00701512" w:rsidRDefault="0098232A" w:rsidP="0098232A">
      <w:pPr>
        <w:pStyle w:val="ad"/>
        <w:spacing w:before="7"/>
        <w:ind w:left="680" w:firstLine="0"/>
        <w:jc w:val="left"/>
        <w:rPr>
          <w:sz w:val="24"/>
          <w:szCs w:val="24"/>
        </w:rPr>
      </w:pPr>
      <w:r w:rsidRPr="00701512">
        <w:rPr>
          <w:sz w:val="24"/>
          <w:szCs w:val="24"/>
        </w:rPr>
        <w:t>Кодирование</w:t>
      </w:r>
      <w:r w:rsidRPr="00701512">
        <w:rPr>
          <w:spacing w:val="25"/>
          <w:sz w:val="24"/>
          <w:szCs w:val="24"/>
        </w:rPr>
        <w:t xml:space="preserve"> </w:t>
      </w:r>
      <w:r w:rsidRPr="00701512">
        <w:rPr>
          <w:sz w:val="24"/>
          <w:szCs w:val="24"/>
        </w:rPr>
        <w:t>цвета.</w:t>
      </w:r>
      <w:r w:rsidRPr="00701512">
        <w:rPr>
          <w:spacing w:val="38"/>
          <w:sz w:val="24"/>
          <w:szCs w:val="24"/>
        </w:rPr>
        <w:t xml:space="preserve"> </w:t>
      </w:r>
      <w:r w:rsidRPr="00701512">
        <w:rPr>
          <w:sz w:val="24"/>
          <w:szCs w:val="24"/>
        </w:rPr>
        <w:t>Цветовые</w:t>
      </w:r>
      <w:r w:rsidRPr="00701512">
        <w:rPr>
          <w:spacing w:val="28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модели.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Модель</w:t>
      </w:r>
      <w:r w:rsidRPr="00701512">
        <w:rPr>
          <w:spacing w:val="31"/>
          <w:sz w:val="24"/>
          <w:szCs w:val="24"/>
        </w:rPr>
        <w:t xml:space="preserve"> </w:t>
      </w:r>
      <w:r w:rsidRPr="00701512">
        <w:rPr>
          <w:sz w:val="24"/>
          <w:szCs w:val="24"/>
        </w:rPr>
        <w:t>RGB.</w:t>
      </w:r>
      <w:r w:rsidRPr="00701512">
        <w:rPr>
          <w:spacing w:val="32"/>
          <w:sz w:val="24"/>
          <w:szCs w:val="24"/>
        </w:rPr>
        <w:t xml:space="preserve"> </w:t>
      </w:r>
      <w:r w:rsidRPr="00701512">
        <w:rPr>
          <w:sz w:val="24"/>
          <w:szCs w:val="24"/>
        </w:rPr>
        <w:t>Глубина</w:t>
      </w:r>
      <w:r w:rsidRPr="00701512">
        <w:rPr>
          <w:spacing w:val="28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кодирования.</w:t>
      </w:r>
    </w:p>
    <w:p w14:paraId="2B25D82D" w14:textId="77777777" w:rsidR="0098232A" w:rsidRPr="00701512" w:rsidRDefault="0098232A" w:rsidP="0098232A">
      <w:pPr>
        <w:pStyle w:val="ad"/>
        <w:spacing w:before="17"/>
        <w:ind w:firstLine="0"/>
        <w:jc w:val="left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Палитра.</w:t>
      </w:r>
    </w:p>
    <w:p w14:paraId="65E2FA02" w14:textId="208F12C4" w:rsidR="0098232A" w:rsidRPr="00701512" w:rsidRDefault="0098232A" w:rsidP="0098232A">
      <w:pPr>
        <w:pStyle w:val="ad"/>
        <w:tabs>
          <w:tab w:val="left" w:pos="2119"/>
          <w:tab w:val="left" w:pos="2514"/>
          <w:tab w:val="left" w:pos="3953"/>
          <w:tab w:val="left" w:pos="5946"/>
          <w:tab w:val="left" w:pos="7830"/>
          <w:tab w:val="left" w:pos="9139"/>
        </w:tabs>
        <w:spacing w:before="17"/>
        <w:ind w:right="120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Растровое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pacing w:val="-2"/>
          <w:sz w:val="24"/>
          <w:szCs w:val="24"/>
        </w:rPr>
        <w:t xml:space="preserve">векторное представление изображений. Пиксель. Оценка </w:t>
      </w:r>
      <w:r w:rsidRPr="00701512">
        <w:rPr>
          <w:sz w:val="24"/>
          <w:szCs w:val="24"/>
        </w:rPr>
        <w:t>информационного объёма графических данных для растрового изображения.</w:t>
      </w:r>
    </w:p>
    <w:p w14:paraId="4F9DF964" w14:textId="77777777" w:rsidR="0098232A" w:rsidRPr="00701512" w:rsidRDefault="0098232A" w:rsidP="0098232A">
      <w:pPr>
        <w:pStyle w:val="ad"/>
        <w:ind w:left="680" w:firstLine="0"/>
        <w:jc w:val="left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Кодирование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звука.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Разрядность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частота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записи.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Количество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каналов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записи.</w:t>
      </w:r>
    </w:p>
    <w:p w14:paraId="4C78D46B" w14:textId="52695FAF" w:rsidR="00670229" w:rsidRPr="00701512" w:rsidRDefault="0098232A" w:rsidP="0098232A">
      <w:pPr>
        <w:pStyle w:val="ad"/>
        <w:ind w:left="680" w:firstLine="0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Оценка количественных параметров, связанных </w:t>
      </w:r>
      <w:r w:rsidRPr="00701512">
        <w:rPr>
          <w:spacing w:val="-10"/>
          <w:sz w:val="24"/>
          <w:szCs w:val="24"/>
        </w:rPr>
        <w:t xml:space="preserve">с </w:t>
      </w:r>
      <w:r w:rsidRPr="00701512">
        <w:rPr>
          <w:spacing w:val="-2"/>
          <w:sz w:val="24"/>
          <w:szCs w:val="24"/>
        </w:rPr>
        <w:t xml:space="preserve">представлением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z w:val="24"/>
          <w:szCs w:val="24"/>
        </w:rPr>
        <w:t>хранением звуковых файлов.</w:t>
      </w:r>
    </w:p>
    <w:p w14:paraId="57262135" w14:textId="77777777" w:rsidR="00F8040F" w:rsidRPr="00701512" w:rsidRDefault="00F8040F" w:rsidP="00F8040F">
      <w:pPr>
        <w:pStyle w:val="3"/>
        <w:spacing w:before="0"/>
        <w:jc w:val="left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Информационные</w:t>
      </w:r>
      <w:r w:rsidRPr="00701512">
        <w:rPr>
          <w:spacing w:val="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технологии</w:t>
      </w:r>
    </w:p>
    <w:p w14:paraId="6CD4E337" w14:textId="77777777" w:rsidR="00F8040F" w:rsidRPr="00701512" w:rsidRDefault="00F8040F" w:rsidP="00F8040F">
      <w:pPr>
        <w:spacing w:after="0" w:line="240" w:lineRule="auto"/>
        <w:ind w:left="110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Текстовые</w:t>
      </w:r>
      <w:r w:rsidRPr="0070151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документы</w:t>
      </w:r>
    </w:p>
    <w:p w14:paraId="3E1DA393" w14:textId="77777777" w:rsidR="00F8040F" w:rsidRPr="00701512" w:rsidRDefault="00F8040F" w:rsidP="00F8040F">
      <w:pPr>
        <w:pStyle w:val="ad"/>
        <w:jc w:val="left"/>
        <w:rPr>
          <w:sz w:val="24"/>
          <w:szCs w:val="24"/>
        </w:rPr>
      </w:pPr>
      <w:r w:rsidRPr="00701512">
        <w:rPr>
          <w:sz w:val="24"/>
          <w:szCs w:val="24"/>
        </w:rPr>
        <w:t>Текстовые документы и</w:t>
      </w:r>
      <w:r w:rsidRPr="00701512">
        <w:rPr>
          <w:spacing w:val="29"/>
          <w:sz w:val="24"/>
          <w:szCs w:val="24"/>
        </w:rPr>
        <w:t xml:space="preserve"> </w:t>
      </w:r>
      <w:r w:rsidRPr="00701512">
        <w:rPr>
          <w:sz w:val="24"/>
          <w:szCs w:val="24"/>
        </w:rPr>
        <w:t>их структурные элементы (страница,</w:t>
      </w:r>
      <w:r w:rsidRPr="00701512">
        <w:rPr>
          <w:spacing w:val="30"/>
          <w:sz w:val="24"/>
          <w:szCs w:val="24"/>
        </w:rPr>
        <w:t xml:space="preserve"> </w:t>
      </w:r>
      <w:r w:rsidRPr="00701512">
        <w:rPr>
          <w:sz w:val="24"/>
          <w:szCs w:val="24"/>
        </w:rPr>
        <w:t>абзац,</w:t>
      </w:r>
      <w:r w:rsidRPr="00701512">
        <w:rPr>
          <w:spacing w:val="30"/>
          <w:sz w:val="24"/>
          <w:szCs w:val="24"/>
        </w:rPr>
        <w:t xml:space="preserve"> </w:t>
      </w:r>
      <w:r w:rsidRPr="00701512">
        <w:rPr>
          <w:sz w:val="24"/>
          <w:szCs w:val="24"/>
        </w:rPr>
        <w:t>строка, слово, символ).</w:t>
      </w:r>
    </w:p>
    <w:p w14:paraId="12191C24" w14:textId="78C23EE8" w:rsidR="00F8040F" w:rsidRPr="00701512" w:rsidRDefault="00F8040F" w:rsidP="00EE2430">
      <w:pPr>
        <w:pStyle w:val="ad"/>
        <w:tabs>
          <w:tab w:val="left" w:pos="2313"/>
          <w:tab w:val="left" w:pos="2729"/>
          <w:tab w:val="left" w:pos="3900"/>
          <w:tab w:val="left" w:pos="4397"/>
          <w:tab w:val="left" w:pos="4627"/>
          <w:tab w:val="left" w:pos="5138"/>
          <w:tab w:val="left" w:pos="6138"/>
          <w:tab w:val="left" w:pos="6685"/>
          <w:tab w:val="left" w:pos="7627"/>
          <w:tab w:val="left" w:pos="8016"/>
          <w:tab w:val="left" w:pos="8556"/>
          <w:tab w:val="left" w:pos="9879"/>
        </w:tabs>
        <w:ind w:left="108" w:right="113" w:firstLine="567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Текстовый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процессор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10"/>
          <w:sz w:val="24"/>
          <w:szCs w:val="24"/>
        </w:rPr>
        <w:t>–</w:t>
      </w:r>
      <w:r w:rsidR="00EE2430"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инструмент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создания,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редактирования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z w:val="24"/>
          <w:szCs w:val="24"/>
        </w:rPr>
        <w:t>форматирования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текстов.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Правила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набора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текста.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Редактирование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текста.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Свойства символов.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Шрифт.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Типы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шрифтов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(рубленые,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засечками,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моноширинные). Полужирное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курсивное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начертание.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Свойства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абзацев: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границы,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абзацный отступ,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интервал,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выравнивание.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Параметры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страницы.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Стилевое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форматирование. </w:t>
      </w:r>
      <w:r w:rsidRPr="00701512">
        <w:rPr>
          <w:spacing w:val="-2"/>
          <w:sz w:val="24"/>
          <w:szCs w:val="24"/>
        </w:rPr>
        <w:t>Структурирование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информации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ab/>
      </w:r>
      <w:r w:rsidRPr="00701512">
        <w:rPr>
          <w:spacing w:val="-10"/>
          <w:sz w:val="24"/>
          <w:szCs w:val="24"/>
        </w:rPr>
        <w:t>с</w:t>
      </w:r>
      <w:r w:rsidR="00EE2430"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помощью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списков</w:t>
      </w:r>
      <w:r w:rsidR="00EE2430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10"/>
          <w:sz w:val="24"/>
          <w:szCs w:val="24"/>
        </w:rPr>
        <w:t>и</w:t>
      </w:r>
      <w:r w:rsidR="00EE2430"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таблиц.</w:t>
      </w:r>
    </w:p>
    <w:p w14:paraId="68594D78" w14:textId="77777777" w:rsidR="00F8040F" w:rsidRPr="00701512" w:rsidRDefault="00F8040F" w:rsidP="00F8040F">
      <w:pPr>
        <w:pStyle w:val="ad"/>
        <w:ind w:firstLine="0"/>
        <w:rPr>
          <w:sz w:val="24"/>
          <w:szCs w:val="24"/>
        </w:rPr>
      </w:pPr>
      <w:r w:rsidRPr="00701512">
        <w:rPr>
          <w:sz w:val="24"/>
          <w:szCs w:val="24"/>
        </w:rPr>
        <w:t>Многоуровневые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списки.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Добавление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таблиц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текстовые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документы.</w:t>
      </w:r>
    </w:p>
    <w:p w14:paraId="44FDDDDE" w14:textId="77777777" w:rsidR="00F8040F" w:rsidRPr="00701512" w:rsidRDefault="00F8040F" w:rsidP="00F8040F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Вставка изображений в текстовые документы. Обтекание изображений текстом.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Включение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текстовый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документ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диаграмм,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формул,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нумерации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страниц, колонтитулов, ссылок и других элементов.</w:t>
      </w:r>
    </w:p>
    <w:p w14:paraId="5A356F5B" w14:textId="77777777" w:rsidR="00F8040F" w:rsidRPr="00701512" w:rsidRDefault="00F8040F" w:rsidP="00F8040F">
      <w:pPr>
        <w:pStyle w:val="ad"/>
        <w:ind w:right="122"/>
        <w:rPr>
          <w:sz w:val="24"/>
          <w:szCs w:val="24"/>
        </w:rPr>
      </w:pPr>
      <w:r w:rsidRPr="00701512">
        <w:rPr>
          <w:sz w:val="24"/>
          <w:szCs w:val="24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Интернете для обработки текста.</w:t>
      </w:r>
    </w:p>
    <w:p w14:paraId="4EFDCA81" w14:textId="77777777" w:rsidR="00F8040F" w:rsidRPr="00701512" w:rsidRDefault="00F8040F" w:rsidP="00F8040F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Компьютерная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графика</w:t>
      </w:r>
    </w:p>
    <w:p w14:paraId="794E8589" w14:textId="77777777" w:rsidR="00F8040F" w:rsidRPr="00701512" w:rsidRDefault="00F8040F" w:rsidP="00F8040F">
      <w:pPr>
        <w:pStyle w:val="ad"/>
        <w:ind w:right="129"/>
        <w:rPr>
          <w:sz w:val="24"/>
          <w:szCs w:val="24"/>
        </w:rPr>
      </w:pPr>
      <w:r w:rsidRPr="00701512">
        <w:rPr>
          <w:sz w:val="24"/>
          <w:szCs w:val="24"/>
        </w:rPr>
        <w:t>Знакомство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графическими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редакторами.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Растровые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рисунки.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Использование графических примитивов.</w:t>
      </w:r>
    </w:p>
    <w:p w14:paraId="5465CE55" w14:textId="77777777" w:rsidR="00F8040F" w:rsidRPr="00701512" w:rsidRDefault="00F8040F" w:rsidP="00F8040F">
      <w:pPr>
        <w:pStyle w:val="ad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Операции редактирования графических объектов, в том числе цифровых фотографий: изменение</w:t>
      </w:r>
      <w:r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размера, обрезка, поворот, отражение, работа</w:t>
      </w:r>
      <w:r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областями (выделение, копирование, заливка цветом), коррекция цвета, яркости и </w:t>
      </w:r>
      <w:r w:rsidRPr="00701512">
        <w:rPr>
          <w:spacing w:val="-2"/>
          <w:sz w:val="24"/>
          <w:szCs w:val="24"/>
        </w:rPr>
        <w:t>контрастности.</w:t>
      </w:r>
    </w:p>
    <w:p w14:paraId="60A96C91" w14:textId="77777777" w:rsidR="00F8040F" w:rsidRPr="00701512" w:rsidRDefault="00F8040F" w:rsidP="00F8040F">
      <w:pPr>
        <w:pStyle w:val="ad"/>
        <w:ind w:right="122"/>
        <w:rPr>
          <w:sz w:val="24"/>
          <w:szCs w:val="24"/>
        </w:rPr>
      </w:pPr>
      <w:r w:rsidRPr="00701512">
        <w:rPr>
          <w:sz w:val="24"/>
          <w:szCs w:val="24"/>
        </w:rPr>
        <w:t>Векторная графика. Создание векторных рисунков встроенными средствами текстового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процессора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или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других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(приложений).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Добавление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векторных рисунков в документы.</w:t>
      </w:r>
    </w:p>
    <w:p w14:paraId="5EB6E0C6" w14:textId="77777777" w:rsidR="00F8040F" w:rsidRPr="00701512" w:rsidRDefault="00F8040F" w:rsidP="00F8040F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Мультимедийные</w:t>
      </w:r>
      <w:r w:rsidRPr="00701512">
        <w:rPr>
          <w:rFonts w:ascii="Times New Roman" w:hAnsi="Times New Roman" w:cs="Times New Roman"/>
          <w:i/>
          <w:spacing w:val="-1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презентации</w:t>
      </w:r>
    </w:p>
    <w:p w14:paraId="28D9ED90" w14:textId="77777777" w:rsidR="00F8040F" w:rsidRPr="00701512" w:rsidRDefault="00F8040F" w:rsidP="00F8040F">
      <w:pPr>
        <w:pStyle w:val="ad"/>
        <w:ind w:right="119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Подготовка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мультимедийных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презентаций. Слайд.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Добавление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на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 xml:space="preserve">слайд текста </w:t>
      </w:r>
      <w:r w:rsidRPr="00701512">
        <w:rPr>
          <w:sz w:val="24"/>
          <w:szCs w:val="24"/>
        </w:rPr>
        <w:t>и изображений. Работа с несколькими слайдами.</w:t>
      </w:r>
    </w:p>
    <w:p w14:paraId="17DAFF3B" w14:textId="1306DE78" w:rsidR="00254443" w:rsidRPr="00701512" w:rsidRDefault="00F8040F" w:rsidP="00F8040F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Добавление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слайд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аудиовизуальных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данных.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Анимация.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Гиперссылки.</w:t>
      </w:r>
    </w:p>
    <w:p w14:paraId="5134BFC9" w14:textId="3DEF2F2D" w:rsidR="00B6695F" w:rsidRPr="00701512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842684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7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учебного предмета «</w:t>
      </w:r>
      <w:r w:rsidR="00BD6563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Информатика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569E4E2F" w14:textId="202DEDCF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 w:rsidR="00DB55B8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122A34D9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7874CA6C" w14:textId="1789A88E" w:rsidR="00DB55B8" w:rsidRPr="00701512" w:rsidRDefault="00DB55B8" w:rsidP="00DB55B8">
      <w:pPr>
        <w:pStyle w:val="ad"/>
        <w:tabs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spacing w:before="24" w:line="256" w:lineRule="auto"/>
        <w:ind w:right="12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выявлять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жизненных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33869569" w14:textId="780D1D62" w:rsidR="00DB55B8" w:rsidRPr="00701512" w:rsidRDefault="00DB55B8" w:rsidP="00DB55B8">
      <w:pPr>
        <w:pStyle w:val="ad"/>
        <w:tabs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spacing w:before="2" w:line="259" w:lineRule="auto"/>
        <w:ind w:right="119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ориентироваться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различных подходах </w:t>
      </w:r>
      <w:r w:rsidRPr="00701512">
        <w:rPr>
          <w:spacing w:val="-10"/>
          <w:sz w:val="24"/>
          <w:szCs w:val="24"/>
        </w:rPr>
        <w:t xml:space="preserve">к </w:t>
      </w:r>
      <w:r w:rsidRPr="00701512">
        <w:rPr>
          <w:spacing w:val="-2"/>
          <w:sz w:val="24"/>
          <w:szCs w:val="24"/>
        </w:rPr>
        <w:t xml:space="preserve">принятию решений </w:t>
      </w:r>
      <w:r w:rsidRPr="00701512">
        <w:rPr>
          <w:sz w:val="24"/>
          <w:szCs w:val="24"/>
        </w:rPr>
        <w:t>(индивидуальное принятие решений, принятие решений в группе);</w:t>
      </w:r>
    </w:p>
    <w:p w14:paraId="2B005A05" w14:textId="79D9BF89" w:rsidR="00DB55B8" w:rsidRPr="00701512" w:rsidRDefault="00DB55B8" w:rsidP="00DB55B8">
      <w:pPr>
        <w:pStyle w:val="ad"/>
        <w:tabs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56" w:lineRule="auto"/>
        <w:ind w:right="11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самостоятельно составлять алгоритм решения задачи </w:t>
      </w:r>
      <w:r w:rsidRPr="00701512">
        <w:rPr>
          <w:spacing w:val="-4"/>
          <w:sz w:val="24"/>
          <w:szCs w:val="24"/>
        </w:rPr>
        <w:t xml:space="preserve">(или его </w:t>
      </w:r>
      <w:r w:rsidRPr="00701512">
        <w:rPr>
          <w:spacing w:val="-2"/>
          <w:sz w:val="24"/>
          <w:szCs w:val="24"/>
        </w:rPr>
        <w:t xml:space="preserve">часть), выбирать способ решения учебной задачи </w:t>
      </w:r>
      <w:r w:rsidRPr="00701512">
        <w:rPr>
          <w:spacing w:val="-10"/>
          <w:sz w:val="24"/>
          <w:szCs w:val="24"/>
        </w:rPr>
        <w:t xml:space="preserve">с </w:t>
      </w:r>
      <w:r w:rsidRPr="00701512">
        <w:rPr>
          <w:spacing w:val="-2"/>
          <w:sz w:val="24"/>
          <w:szCs w:val="24"/>
        </w:rPr>
        <w:t xml:space="preserve">учётом имеющихся ресурсов </w:t>
      </w:r>
      <w:r w:rsidRPr="00701512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701512">
        <w:rPr>
          <w:spacing w:val="77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предложенный</w:t>
      </w:r>
      <w:r w:rsidRPr="00701512">
        <w:rPr>
          <w:spacing w:val="78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75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учётом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получения</w:t>
      </w:r>
      <w:r w:rsidRPr="00701512">
        <w:rPr>
          <w:spacing w:val="72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новых</w:t>
      </w:r>
      <w:r w:rsidRPr="00701512">
        <w:rPr>
          <w:spacing w:val="74"/>
          <w:w w:val="15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 xml:space="preserve">знаний </w:t>
      </w:r>
      <w:r w:rsidRPr="00701512">
        <w:rPr>
          <w:sz w:val="24"/>
          <w:szCs w:val="24"/>
        </w:rPr>
        <w:t>об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изучаемом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объекте;</w:t>
      </w:r>
    </w:p>
    <w:p w14:paraId="783A1F27" w14:textId="3195EAC0" w:rsidR="00D613FE" w:rsidRPr="00701512" w:rsidRDefault="00DB55B8" w:rsidP="00DB55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делать 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выбор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условиях противоречивой информации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701512">
        <w:rPr>
          <w:rFonts w:ascii="Times New Roman" w:hAnsi="Times New Roman" w:cs="Times New Roman"/>
          <w:sz w:val="24"/>
          <w:szCs w:val="24"/>
        </w:rPr>
        <w:t>ответственность за решение;</w:t>
      </w:r>
    </w:p>
    <w:p w14:paraId="68CA0F74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14:paraId="65BE4FAE" w14:textId="77777777" w:rsidR="00602724" w:rsidRPr="00701512" w:rsidRDefault="00602724" w:rsidP="00602724">
      <w:pPr>
        <w:pStyle w:val="ad"/>
        <w:ind w:left="680" w:right="1844" w:firstLine="0"/>
        <w:rPr>
          <w:sz w:val="24"/>
          <w:szCs w:val="24"/>
        </w:rPr>
      </w:pPr>
      <w:r w:rsidRPr="00701512">
        <w:rPr>
          <w:sz w:val="24"/>
          <w:szCs w:val="24"/>
        </w:rPr>
        <w:t>владеть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способами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самоконтроля,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самомотивации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5103B04F" w14:textId="77777777" w:rsidR="00602724" w:rsidRPr="00701512" w:rsidRDefault="00602724" w:rsidP="00602724">
      <w:pPr>
        <w:pStyle w:val="ad"/>
        <w:ind w:right="115"/>
        <w:rPr>
          <w:sz w:val="24"/>
          <w:szCs w:val="24"/>
        </w:rPr>
      </w:pPr>
      <w:r w:rsidRPr="00701512">
        <w:rPr>
          <w:sz w:val="24"/>
          <w:szCs w:val="24"/>
        </w:rPr>
        <w:t>учитывать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контекст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предвидеть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трудности,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которые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могут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701512">
        <w:rPr>
          <w:spacing w:val="-2"/>
          <w:sz w:val="24"/>
          <w:szCs w:val="24"/>
        </w:rPr>
        <w:t>обстоятельствам;</w:t>
      </w:r>
    </w:p>
    <w:p w14:paraId="158FA855" w14:textId="77777777" w:rsidR="00602724" w:rsidRPr="00701512" w:rsidRDefault="00602724" w:rsidP="00602724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4339925B" w14:textId="77777777" w:rsidR="00602724" w:rsidRPr="00701512" w:rsidRDefault="00602724" w:rsidP="00602724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12B07FDC" w14:textId="64ABA326" w:rsidR="00602724" w:rsidRPr="00701512" w:rsidRDefault="00602724" w:rsidP="00602724">
      <w:pPr>
        <w:pStyle w:val="ad"/>
        <w:ind w:left="680" w:firstLine="0"/>
      </w:pPr>
      <w:r w:rsidRPr="00701512">
        <w:rPr>
          <w:sz w:val="24"/>
          <w:szCs w:val="24"/>
        </w:rPr>
        <w:t>оценивать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соответствие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результата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цели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условиям;</w:t>
      </w:r>
    </w:p>
    <w:p w14:paraId="1BDE68DA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14:paraId="3E692C37" w14:textId="7E981F67" w:rsidR="00D613FE" w:rsidRPr="00701512" w:rsidRDefault="00687670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другого;</w:t>
      </w:r>
    </w:p>
    <w:p w14:paraId="63D21C96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14:paraId="0E9F81D5" w14:textId="0CA1B905" w:rsidR="00D613FE" w:rsidRPr="00701512" w:rsidRDefault="00B450FB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18448BF8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8BA566E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</w:p>
    <w:p w14:paraId="74DA1D81" w14:textId="5D0630DC" w:rsidR="007E15A7" w:rsidRPr="00701512" w:rsidRDefault="007E15A7" w:rsidP="007E15A7">
      <w:pPr>
        <w:pStyle w:val="ad"/>
        <w:spacing w:before="24" w:line="259" w:lineRule="auto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самостоятельно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выбирать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снования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рассуждения,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делать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умозаключения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(индуктивные,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дедуктивные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 по аналогии) и выводы;</w:t>
      </w:r>
    </w:p>
    <w:p w14:paraId="6EAADD2A" w14:textId="77777777" w:rsidR="007E15A7" w:rsidRPr="00701512" w:rsidRDefault="007E15A7" w:rsidP="007E15A7">
      <w:pPr>
        <w:pStyle w:val="ad"/>
        <w:spacing w:before="4" w:line="256" w:lineRule="auto"/>
        <w:ind w:right="133"/>
        <w:rPr>
          <w:sz w:val="24"/>
          <w:szCs w:val="24"/>
        </w:rPr>
      </w:pPr>
      <w:r w:rsidRPr="00701512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2BF3857A" w14:textId="65E0BC1C" w:rsidR="007E15A7" w:rsidRPr="00701512" w:rsidRDefault="007E15A7" w:rsidP="007E15A7">
      <w:pPr>
        <w:pStyle w:val="ad"/>
        <w:spacing w:before="3" w:line="261" w:lineRule="auto"/>
        <w:ind w:right="131"/>
        <w:rPr>
          <w:sz w:val="24"/>
          <w:szCs w:val="24"/>
        </w:rPr>
      </w:pPr>
      <w:r w:rsidRPr="00701512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EDF1A78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</w:p>
    <w:p w14:paraId="4880A77C" w14:textId="77777777" w:rsidR="00FC5054" w:rsidRPr="00701512" w:rsidRDefault="00FC5054" w:rsidP="00777BFA">
      <w:pPr>
        <w:pStyle w:val="ad"/>
        <w:ind w:right="114" w:firstLine="599"/>
        <w:rPr>
          <w:sz w:val="24"/>
          <w:szCs w:val="24"/>
        </w:rPr>
      </w:pPr>
      <w:r w:rsidRPr="00701512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AA62222" w14:textId="77777777" w:rsidR="00FC5054" w:rsidRPr="00701512" w:rsidRDefault="00FC5054" w:rsidP="00777BFA">
      <w:pPr>
        <w:pStyle w:val="ad"/>
        <w:ind w:right="120" w:firstLine="599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применимость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достоверность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информацию,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полученную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ходе </w:t>
      </w:r>
      <w:r w:rsidRPr="00701512">
        <w:rPr>
          <w:spacing w:val="-2"/>
          <w:sz w:val="24"/>
          <w:szCs w:val="24"/>
        </w:rPr>
        <w:t>исследования;</w:t>
      </w:r>
    </w:p>
    <w:p w14:paraId="000769D4" w14:textId="22781CEA" w:rsidR="00D613FE" w:rsidRPr="00701512" w:rsidRDefault="00FC5054" w:rsidP="00777BFA">
      <w:pPr>
        <w:spacing w:after="0" w:line="240" w:lineRule="auto"/>
        <w:ind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73A3C9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14:paraId="44E91546" w14:textId="77777777" w:rsidR="00FC5054" w:rsidRPr="00701512" w:rsidRDefault="00FC5054" w:rsidP="00777BFA">
      <w:pPr>
        <w:pStyle w:val="ad"/>
        <w:ind w:right="116" w:firstLine="599"/>
        <w:rPr>
          <w:sz w:val="24"/>
          <w:szCs w:val="24"/>
        </w:rPr>
      </w:pPr>
      <w:r w:rsidRPr="00701512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3CE2084E" w14:textId="77777777" w:rsidR="00FC5054" w:rsidRPr="00701512" w:rsidRDefault="00FC5054" w:rsidP="00777BFA">
      <w:pPr>
        <w:pStyle w:val="ad"/>
        <w:ind w:right="128" w:firstLine="599"/>
        <w:rPr>
          <w:sz w:val="24"/>
          <w:szCs w:val="24"/>
        </w:rPr>
      </w:pPr>
      <w:r w:rsidRPr="00701512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46656510" w14:textId="77777777" w:rsidR="00FC5054" w:rsidRPr="00701512" w:rsidRDefault="00FC5054" w:rsidP="00777BFA">
      <w:pPr>
        <w:pStyle w:val="ad"/>
        <w:ind w:right="128" w:firstLine="599"/>
        <w:rPr>
          <w:sz w:val="24"/>
          <w:szCs w:val="24"/>
        </w:rPr>
      </w:pPr>
      <w:r w:rsidRPr="00701512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3AE2F0A7" w14:textId="77777777" w:rsidR="00FC5054" w:rsidRPr="00701512" w:rsidRDefault="00FC5054" w:rsidP="00777BFA">
      <w:pPr>
        <w:pStyle w:val="ad"/>
        <w:ind w:right="123" w:firstLine="599"/>
        <w:rPr>
          <w:sz w:val="24"/>
          <w:szCs w:val="24"/>
        </w:rPr>
      </w:pPr>
      <w:r w:rsidRPr="00701512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2F370857" w14:textId="77777777" w:rsidR="00FC5054" w:rsidRPr="00701512" w:rsidRDefault="00FC5054" w:rsidP="00777BFA">
      <w:pPr>
        <w:pStyle w:val="ad"/>
        <w:ind w:right="127" w:firstLine="599"/>
        <w:rPr>
          <w:sz w:val="24"/>
          <w:szCs w:val="24"/>
        </w:rPr>
      </w:pPr>
      <w:r w:rsidRPr="00701512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6A5F3195" w14:textId="6D47CAFE" w:rsidR="00D613FE" w:rsidRPr="00701512" w:rsidRDefault="00FC5054" w:rsidP="00FC50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эффективно</w:t>
      </w:r>
      <w:r w:rsidRPr="007015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запоминать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FE0741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C69388F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</w:p>
    <w:p w14:paraId="38ADCBCD" w14:textId="77777777" w:rsidR="00AF475D" w:rsidRPr="00701512" w:rsidRDefault="00AF475D" w:rsidP="00AF475D">
      <w:pPr>
        <w:pStyle w:val="ad"/>
        <w:spacing w:before="23" w:line="256" w:lineRule="auto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7E704CE3" w14:textId="77777777" w:rsidR="00AF475D" w:rsidRPr="00701512" w:rsidRDefault="00AF475D" w:rsidP="00937AC8">
      <w:pPr>
        <w:pStyle w:val="ad"/>
        <w:spacing w:line="256" w:lineRule="auto"/>
        <w:ind w:right="124" w:firstLine="457"/>
        <w:rPr>
          <w:sz w:val="24"/>
          <w:szCs w:val="24"/>
        </w:rPr>
      </w:pPr>
      <w:r w:rsidRPr="00701512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3BAB87A9" w14:textId="2BCA47C6" w:rsidR="00D613FE" w:rsidRPr="00701512" w:rsidRDefault="00AF475D" w:rsidP="00AF47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E8043B3" w14:textId="77777777" w:rsidR="00D613FE" w:rsidRPr="00701512" w:rsidRDefault="00D613FE" w:rsidP="00D613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</w:p>
    <w:p w14:paraId="02DD8C36" w14:textId="77777777" w:rsidR="007421E5" w:rsidRPr="00701512" w:rsidRDefault="007421E5" w:rsidP="007421E5">
      <w:pPr>
        <w:pStyle w:val="ad"/>
        <w:ind w:right="128" w:firstLine="457"/>
        <w:rPr>
          <w:sz w:val="24"/>
          <w:szCs w:val="24"/>
        </w:rPr>
      </w:pPr>
      <w:r w:rsidRPr="00701512">
        <w:rPr>
          <w:sz w:val="24"/>
          <w:szCs w:val="24"/>
        </w:rPr>
        <w:t>понимать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использовать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преимущества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командной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индивидуальной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701512">
        <w:rPr>
          <w:spacing w:val="-2"/>
          <w:sz w:val="24"/>
          <w:szCs w:val="24"/>
        </w:rPr>
        <w:t>продукта;</w:t>
      </w:r>
    </w:p>
    <w:p w14:paraId="08589E54" w14:textId="77777777" w:rsidR="007421E5" w:rsidRPr="00701512" w:rsidRDefault="007421E5" w:rsidP="007421E5">
      <w:pPr>
        <w:pStyle w:val="ad"/>
        <w:ind w:right="122" w:firstLine="457"/>
        <w:rPr>
          <w:sz w:val="24"/>
          <w:szCs w:val="24"/>
        </w:rPr>
      </w:pPr>
      <w:r w:rsidRPr="00701512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4ABEC486" w14:textId="77777777" w:rsidR="007421E5" w:rsidRPr="00701512" w:rsidRDefault="007421E5" w:rsidP="007421E5">
      <w:pPr>
        <w:pStyle w:val="ad"/>
        <w:ind w:right="123" w:firstLine="457"/>
        <w:rPr>
          <w:sz w:val="24"/>
          <w:szCs w:val="24"/>
        </w:rPr>
      </w:pPr>
      <w:r w:rsidRPr="00701512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3862882" w14:textId="318B3AE6" w:rsidR="007421E5" w:rsidRPr="00701512" w:rsidRDefault="007421E5" w:rsidP="007421E5">
      <w:pPr>
        <w:pStyle w:val="ad"/>
        <w:ind w:right="117" w:firstLine="457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качество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своего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вклада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общий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701512">
        <w:rPr>
          <w:spacing w:val="-2"/>
          <w:sz w:val="24"/>
          <w:szCs w:val="24"/>
        </w:rPr>
        <w:t>взаимодействия;</w:t>
      </w:r>
    </w:p>
    <w:p w14:paraId="3E905B43" w14:textId="066073B7" w:rsidR="005E663D" w:rsidRPr="00701512" w:rsidRDefault="007421E5" w:rsidP="007421E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сравнивать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результаты</w:t>
      </w:r>
      <w:r w:rsidRPr="0070151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исходной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задачей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вклад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каждого</w:t>
      </w:r>
      <w:r w:rsidRPr="0070151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члена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</w:t>
      </w:r>
      <w:r w:rsidRPr="00701512">
        <w:t>.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E30D3E6" w14:textId="49CDEE9D" w:rsidR="00B6695F" w:rsidRPr="00701512" w:rsidRDefault="00141564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</w:t>
      </w:r>
      <w:r w:rsidR="00B6695F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3DD3C2" w14:textId="71CED258" w:rsidR="00B6695F" w:rsidRPr="0070151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773FF6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701512" w14:paraId="2408624E" w14:textId="77777777" w:rsidTr="004022C1">
        <w:trPr>
          <w:trHeight w:val="280"/>
        </w:trPr>
        <w:tc>
          <w:tcPr>
            <w:tcW w:w="1029" w:type="dxa"/>
          </w:tcPr>
          <w:p w14:paraId="17AABD80" w14:textId="77777777" w:rsidR="0058729E" w:rsidRPr="00701512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9" w:type="dxa"/>
          </w:tcPr>
          <w:p w14:paraId="0C34A85A" w14:textId="77777777" w:rsidR="0058729E" w:rsidRPr="00701512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5B2B37CC" w14:textId="77777777" w:rsidR="0058729E" w:rsidRPr="00701512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701512" w14:paraId="718AD713" w14:textId="77777777" w:rsidTr="004022C1">
        <w:trPr>
          <w:trHeight w:val="287"/>
        </w:trPr>
        <w:tc>
          <w:tcPr>
            <w:tcW w:w="1029" w:type="dxa"/>
          </w:tcPr>
          <w:p w14:paraId="70B011F7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2DAE2372" w14:textId="5572D413" w:rsidR="0058729E" w:rsidRPr="00701512" w:rsidRDefault="00090079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Теоретические</w:t>
            </w:r>
            <w:r w:rsidRPr="00701512">
              <w:rPr>
                <w:rFonts w:ascii="Times New Roman" w:hAnsi="Times New Roman" w:cs="Times New Roman"/>
                <w:bCs/>
                <w:spacing w:val="-6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основы</w:t>
            </w:r>
            <w:r w:rsidRPr="00701512">
              <w:rPr>
                <w:rFonts w:ascii="Times New Roman" w:hAnsi="Times New Roman" w:cs="Times New Roman"/>
                <w:bCs/>
                <w:spacing w:val="-12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информатики</w:t>
            </w:r>
          </w:p>
        </w:tc>
        <w:tc>
          <w:tcPr>
            <w:tcW w:w="1436" w:type="dxa"/>
          </w:tcPr>
          <w:p w14:paraId="0C92A9DA" w14:textId="4A118DAD" w:rsidR="0058729E" w:rsidRPr="00701512" w:rsidRDefault="000B310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58729E" w:rsidRPr="00701512" w14:paraId="35DB7074" w14:textId="77777777" w:rsidTr="004022C1">
        <w:trPr>
          <w:trHeight w:val="287"/>
        </w:trPr>
        <w:tc>
          <w:tcPr>
            <w:tcW w:w="1029" w:type="dxa"/>
          </w:tcPr>
          <w:p w14:paraId="7669EDA8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58CF4CAD" w14:textId="7A50C3DC" w:rsidR="0058729E" w:rsidRPr="00701512" w:rsidRDefault="000B310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Алгоритмы</w:t>
            </w:r>
            <w:r w:rsidRPr="00701512">
              <w:rPr>
                <w:rFonts w:ascii="Times New Roman" w:hAnsi="Times New Roman" w:cs="Times New Roman"/>
                <w:bCs/>
                <w:spacing w:val="-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701512">
              <w:rPr>
                <w:rFonts w:ascii="Times New Roman" w:hAnsi="Times New Roman" w:cs="Times New Roman"/>
                <w:bCs/>
                <w:spacing w:val="-7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bCs/>
                <w:spacing w:val="-2"/>
                <w:sz w:val="24"/>
                <w:szCs w:val="24"/>
              </w:rPr>
              <w:t>программирование</w:t>
            </w:r>
          </w:p>
        </w:tc>
        <w:tc>
          <w:tcPr>
            <w:tcW w:w="1436" w:type="dxa"/>
          </w:tcPr>
          <w:p w14:paraId="23BD726C" w14:textId="73813D8D" w:rsidR="0058729E" w:rsidRPr="00701512" w:rsidRDefault="00A35C5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</w:tr>
      <w:tr w:rsidR="0058729E" w:rsidRPr="00701512" w14:paraId="2FAC744C" w14:textId="77777777" w:rsidTr="004022C1">
        <w:trPr>
          <w:trHeight w:val="287"/>
        </w:trPr>
        <w:tc>
          <w:tcPr>
            <w:tcW w:w="1029" w:type="dxa"/>
          </w:tcPr>
          <w:p w14:paraId="3E75D61A" w14:textId="40234C86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49A3739E" w14:textId="6064E58D" w:rsidR="0058729E" w:rsidRPr="00701512" w:rsidRDefault="00A35C5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36" w:type="dxa"/>
          </w:tcPr>
          <w:p w14:paraId="1E975BE0" w14:textId="19C7319C" w:rsidR="0058729E" w:rsidRPr="00701512" w:rsidRDefault="00A35C5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29E" w:rsidRPr="00701512" w14:paraId="6D1B9B9A" w14:textId="77777777" w:rsidTr="004022C1">
        <w:trPr>
          <w:trHeight w:val="277"/>
        </w:trPr>
        <w:tc>
          <w:tcPr>
            <w:tcW w:w="1029" w:type="dxa"/>
          </w:tcPr>
          <w:p w14:paraId="5A9CD850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78FBE02C" w14:textId="26AE20EC" w:rsidR="0058729E" w:rsidRPr="00701512" w:rsidRDefault="0058729E" w:rsidP="00A35C55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71D40047" w14:textId="76BCC6EA" w:rsidR="0058729E" w:rsidRPr="00701512" w:rsidRDefault="00A35C5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</w:t>
            </w:r>
          </w:p>
        </w:tc>
      </w:tr>
    </w:tbl>
    <w:p w14:paraId="4BBD3DF9" w14:textId="77777777" w:rsidR="00AC74B8" w:rsidRPr="00701512" w:rsidRDefault="00AC74B8" w:rsidP="005A0688">
      <w:pPr>
        <w:pStyle w:val="3"/>
        <w:spacing w:before="0"/>
        <w:ind w:firstLine="457"/>
        <w:rPr>
          <w:sz w:val="24"/>
          <w:szCs w:val="24"/>
        </w:rPr>
      </w:pPr>
      <w:r w:rsidRPr="00701512">
        <w:rPr>
          <w:sz w:val="24"/>
          <w:szCs w:val="24"/>
        </w:rPr>
        <w:t>Теоретические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основы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информатики</w:t>
      </w:r>
    </w:p>
    <w:p w14:paraId="35FF4D9A" w14:textId="77777777" w:rsidR="00AC74B8" w:rsidRPr="00701512" w:rsidRDefault="00AC74B8" w:rsidP="00AC74B8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Системы</w:t>
      </w:r>
      <w:r w:rsidRPr="0070151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счисления</w:t>
      </w:r>
    </w:p>
    <w:p w14:paraId="1E50E61D" w14:textId="77777777" w:rsidR="00AC74B8" w:rsidRPr="00701512" w:rsidRDefault="00AC74B8" w:rsidP="005A0688">
      <w:pPr>
        <w:pStyle w:val="ad"/>
        <w:ind w:right="130"/>
        <w:rPr>
          <w:sz w:val="24"/>
          <w:szCs w:val="24"/>
        </w:rPr>
      </w:pPr>
      <w:r w:rsidRPr="00701512">
        <w:rPr>
          <w:sz w:val="24"/>
          <w:szCs w:val="24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11E6108F" w14:textId="693ADE15" w:rsidR="0099512B" w:rsidRPr="00701512" w:rsidRDefault="00AC74B8" w:rsidP="005A0688">
      <w:pPr>
        <w:spacing w:after="0" w:line="240" w:lineRule="auto"/>
        <w:ind w:right="67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Римская</w:t>
      </w:r>
      <w:r w:rsidRPr="00701512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система</w:t>
      </w:r>
      <w:r w:rsidRPr="007015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счисления. </w:t>
      </w:r>
    </w:p>
    <w:p w14:paraId="71BEF33F" w14:textId="77777777" w:rsidR="005A0688" w:rsidRPr="00701512" w:rsidRDefault="005A0688" w:rsidP="005A0688">
      <w:pPr>
        <w:pStyle w:val="ad"/>
        <w:ind w:right="112"/>
        <w:rPr>
          <w:sz w:val="24"/>
          <w:szCs w:val="24"/>
        </w:rPr>
      </w:pPr>
      <w:r w:rsidRPr="00701512">
        <w:rPr>
          <w:sz w:val="24"/>
          <w:szCs w:val="24"/>
        </w:rPr>
        <w:t>Двоичная</w:t>
      </w:r>
      <w:r w:rsidRPr="00701512">
        <w:rPr>
          <w:spacing w:val="25"/>
          <w:sz w:val="24"/>
          <w:szCs w:val="24"/>
        </w:rPr>
        <w:t xml:space="preserve"> </w:t>
      </w:r>
      <w:r w:rsidRPr="00701512">
        <w:rPr>
          <w:sz w:val="24"/>
          <w:szCs w:val="24"/>
        </w:rPr>
        <w:t>система</w:t>
      </w:r>
      <w:r w:rsidRPr="00701512">
        <w:rPr>
          <w:spacing w:val="23"/>
          <w:sz w:val="24"/>
          <w:szCs w:val="24"/>
        </w:rPr>
        <w:t xml:space="preserve"> </w:t>
      </w:r>
      <w:r w:rsidRPr="00701512">
        <w:rPr>
          <w:sz w:val="24"/>
          <w:szCs w:val="24"/>
        </w:rPr>
        <w:t>счисления.</w:t>
      </w:r>
      <w:r w:rsidRPr="00701512">
        <w:rPr>
          <w:spacing w:val="26"/>
          <w:sz w:val="24"/>
          <w:szCs w:val="24"/>
        </w:rPr>
        <w:t xml:space="preserve"> </w:t>
      </w:r>
      <w:r w:rsidRPr="00701512">
        <w:rPr>
          <w:sz w:val="24"/>
          <w:szCs w:val="24"/>
        </w:rPr>
        <w:t>Перевод</w:t>
      </w:r>
      <w:r w:rsidRPr="00701512">
        <w:rPr>
          <w:spacing w:val="25"/>
          <w:sz w:val="24"/>
          <w:szCs w:val="24"/>
        </w:rPr>
        <w:t xml:space="preserve"> </w:t>
      </w:r>
      <w:r w:rsidRPr="00701512">
        <w:rPr>
          <w:sz w:val="24"/>
          <w:szCs w:val="24"/>
        </w:rPr>
        <w:t>целых</w:t>
      </w:r>
      <w:r w:rsidRPr="00701512">
        <w:rPr>
          <w:spacing w:val="21"/>
          <w:sz w:val="24"/>
          <w:szCs w:val="24"/>
        </w:rPr>
        <w:t xml:space="preserve"> </w:t>
      </w:r>
      <w:r w:rsidRPr="00701512">
        <w:rPr>
          <w:sz w:val="24"/>
          <w:szCs w:val="24"/>
        </w:rPr>
        <w:t>чисел</w:t>
      </w:r>
      <w:r w:rsidRPr="00701512">
        <w:rPr>
          <w:spacing w:val="22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22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пределах</w:t>
      </w:r>
      <w:r w:rsidRPr="00701512">
        <w:rPr>
          <w:spacing w:val="21"/>
          <w:sz w:val="24"/>
          <w:szCs w:val="24"/>
        </w:rPr>
        <w:t xml:space="preserve"> </w:t>
      </w:r>
      <w:r w:rsidRPr="00701512">
        <w:rPr>
          <w:sz w:val="24"/>
          <w:szCs w:val="24"/>
        </w:rPr>
        <w:t>от</w:t>
      </w:r>
      <w:r w:rsidRPr="00701512">
        <w:rPr>
          <w:spacing w:val="24"/>
          <w:sz w:val="24"/>
          <w:szCs w:val="24"/>
        </w:rPr>
        <w:t xml:space="preserve"> </w:t>
      </w:r>
      <w:r w:rsidRPr="00701512">
        <w:rPr>
          <w:sz w:val="24"/>
          <w:szCs w:val="24"/>
        </w:rPr>
        <w:t>0</w:t>
      </w:r>
      <w:r w:rsidRPr="00701512">
        <w:rPr>
          <w:spacing w:val="27"/>
          <w:sz w:val="24"/>
          <w:szCs w:val="24"/>
        </w:rPr>
        <w:t xml:space="preserve"> </w:t>
      </w:r>
      <w:r w:rsidRPr="00701512">
        <w:rPr>
          <w:sz w:val="24"/>
          <w:szCs w:val="24"/>
        </w:rPr>
        <w:t>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4586B817" w14:textId="77777777" w:rsidR="005A0688" w:rsidRPr="00701512" w:rsidRDefault="005A0688" w:rsidP="005A0688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Арифметические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операции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двоичной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системе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счисления.</w:t>
      </w:r>
    </w:p>
    <w:p w14:paraId="5C511C1A" w14:textId="77777777" w:rsidR="005A0688" w:rsidRPr="00701512" w:rsidRDefault="005A0688" w:rsidP="005A0688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Элементы</w:t>
      </w:r>
      <w:r w:rsidRPr="00701512">
        <w:rPr>
          <w:rFonts w:ascii="Times New Roman" w:hAnsi="Times New Roman" w:cs="Times New Roman"/>
          <w:i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математической</w:t>
      </w:r>
      <w:r w:rsidRPr="00701512">
        <w:rPr>
          <w:rFonts w:ascii="Times New Roman" w:hAnsi="Times New Roman" w:cs="Times New Roman"/>
          <w:i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логики</w:t>
      </w:r>
    </w:p>
    <w:p w14:paraId="2EDC35F1" w14:textId="41AE5A3C" w:rsidR="005A0688" w:rsidRPr="00701512" w:rsidRDefault="005A0688" w:rsidP="006A16FE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Логические высказывания. Логические значения высказываний. Элементарные</w:t>
      </w:r>
      <w:r w:rsidRPr="00701512">
        <w:rPr>
          <w:spacing w:val="54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55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составные</w:t>
      </w:r>
      <w:r w:rsidRPr="00701512">
        <w:rPr>
          <w:spacing w:val="54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высказывания.</w:t>
      </w:r>
      <w:r w:rsidRPr="00701512">
        <w:rPr>
          <w:spacing w:val="56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Логические</w:t>
      </w:r>
      <w:r w:rsidRPr="00701512">
        <w:rPr>
          <w:spacing w:val="54"/>
          <w:w w:val="15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операции:</w:t>
      </w:r>
      <w:r w:rsidR="006A16FE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>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входящих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него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элементарных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высказываний.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z w:val="24"/>
          <w:szCs w:val="24"/>
        </w:rPr>
        <w:t>Логические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выражения. Правила записи логических выражений. Построение таблиц истинности логических выражений.</w:t>
      </w:r>
    </w:p>
    <w:p w14:paraId="3C08CA95" w14:textId="44257BA6" w:rsidR="005A0688" w:rsidRPr="00701512" w:rsidRDefault="005A0688" w:rsidP="005A0688">
      <w:pPr>
        <w:spacing w:after="0" w:line="240" w:lineRule="auto"/>
        <w:ind w:right="67" w:firstLine="567"/>
        <w:rPr>
          <w:rFonts w:ascii="Times New Roman" w:hAnsi="Times New Roman" w:cs="Times New Roman"/>
          <w:spacing w:val="-2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Логические</w:t>
      </w:r>
      <w:r w:rsidRPr="007015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элементы.</w:t>
      </w:r>
      <w:r w:rsidRPr="007015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Знакомство</w:t>
      </w:r>
      <w:r w:rsidRPr="00701512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логическими</w:t>
      </w:r>
      <w:r w:rsidRPr="007015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основами</w:t>
      </w:r>
      <w:r w:rsidRPr="007015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компьютера.</w:t>
      </w:r>
    </w:p>
    <w:p w14:paraId="51C519D6" w14:textId="77777777" w:rsidR="00E05601" w:rsidRPr="00701512" w:rsidRDefault="00E05601" w:rsidP="00E05601">
      <w:pPr>
        <w:pStyle w:val="3"/>
        <w:spacing w:before="0"/>
        <w:rPr>
          <w:sz w:val="24"/>
          <w:szCs w:val="24"/>
        </w:rPr>
      </w:pPr>
      <w:r w:rsidRPr="00701512">
        <w:rPr>
          <w:sz w:val="24"/>
          <w:szCs w:val="24"/>
        </w:rPr>
        <w:t>Алгоритмы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программирование</w:t>
      </w:r>
    </w:p>
    <w:p w14:paraId="117CF6B2" w14:textId="77777777" w:rsidR="00E05601" w:rsidRPr="00701512" w:rsidRDefault="00E05601" w:rsidP="00E05601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Исполнители</w:t>
      </w:r>
      <w:r w:rsidRPr="00701512">
        <w:rPr>
          <w:rFonts w:ascii="Times New Roman" w:hAnsi="Times New Roman" w:cs="Times New Roman"/>
          <w:i/>
          <w:spacing w:val="-1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алгоритмы.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Алгоритмические</w:t>
      </w:r>
      <w:r w:rsidRPr="0070151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конструкции</w:t>
      </w:r>
    </w:p>
    <w:p w14:paraId="0210B6E0" w14:textId="77777777" w:rsidR="00E05601" w:rsidRPr="00701512" w:rsidRDefault="00E05601" w:rsidP="00E05601">
      <w:pPr>
        <w:pStyle w:val="ad"/>
        <w:ind w:right="124"/>
        <w:rPr>
          <w:sz w:val="24"/>
          <w:szCs w:val="24"/>
        </w:rPr>
      </w:pPr>
      <w:r w:rsidRPr="00701512">
        <w:rPr>
          <w:sz w:val="24"/>
          <w:szCs w:val="24"/>
        </w:rPr>
        <w:t>Понятие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алгоритма.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Исполнители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алгоритмов.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как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план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управления </w:t>
      </w:r>
      <w:r w:rsidRPr="00701512">
        <w:rPr>
          <w:spacing w:val="-2"/>
          <w:sz w:val="24"/>
          <w:szCs w:val="24"/>
        </w:rPr>
        <w:t>исполнителем.</w:t>
      </w:r>
    </w:p>
    <w:p w14:paraId="5644694B" w14:textId="77777777" w:rsidR="00E05601" w:rsidRPr="00701512" w:rsidRDefault="00E05601" w:rsidP="00E05601">
      <w:pPr>
        <w:pStyle w:val="ad"/>
        <w:ind w:right="108"/>
        <w:rPr>
          <w:sz w:val="24"/>
          <w:szCs w:val="24"/>
        </w:rPr>
      </w:pPr>
      <w:r w:rsidRPr="00701512">
        <w:rPr>
          <w:sz w:val="24"/>
          <w:szCs w:val="24"/>
        </w:rPr>
        <w:t>Свойства алгоритма. Способы записи алгоритма (словесный, в виде блок- схемы, программа).</w:t>
      </w:r>
    </w:p>
    <w:p w14:paraId="19884BC0" w14:textId="77777777" w:rsidR="00E05601" w:rsidRPr="00701512" w:rsidRDefault="00E05601" w:rsidP="00E05601">
      <w:pPr>
        <w:pStyle w:val="ad"/>
        <w:ind w:right="124"/>
        <w:rPr>
          <w:sz w:val="24"/>
          <w:szCs w:val="24"/>
        </w:rPr>
      </w:pPr>
      <w:r w:rsidRPr="00701512">
        <w:rPr>
          <w:sz w:val="24"/>
          <w:szCs w:val="24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CCEC5A4" w14:textId="621F89E1" w:rsidR="00E05601" w:rsidRPr="00701512" w:rsidRDefault="00E05601" w:rsidP="00E05601">
      <w:pPr>
        <w:pStyle w:val="ad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Конструкция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«ветвление»: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полная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неполная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формы.</w:t>
      </w:r>
      <w:r w:rsidRPr="00701512">
        <w:rPr>
          <w:spacing w:val="71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Выполнение и невыполнение условия (истинность и ложность высказывания). Простые и составные условия.</w:t>
      </w:r>
    </w:p>
    <w:p w14:paraId="4380E398" w14:textId="1FA31A8C" w:rsidR="00E05601" w:rsidRPr="00701512" w:rsidRDefault="00E05601" w:rsidP="00E05601">
      <w:pPr>
        <w:pStyle w:val="ad"/>
        <w:ind w:right="124"/>
        <w:rPr>
          <w:sz w:val="24"/>
          <w:szCs w:val="24"/>
        </w:rPr>
      </w:pPr>
      <w:r w:rsidRPr="00701512">
        <w:rPr>
          <w:sz w:val="24"/>
          <w:szCs w:val="24"/>
        </w:rPr>
        <w:t>Конструкция</w:t>
      </w:r>
      <w:r w:rsidRPr="00701512">
        <w:rPr>
          <w:spacing w:val="64"/>
          <w:sz w:val="24"/>
          <w:szCs w:val="24"/>
        </w:rPr>
        <w:t xml:space="preserve"> </w:t>
      </w:r>
      <w:r w:rsidRPr="00701512">
        <w:rPr>
          <w:sz w:val="24"/>
          <w:szCs w:val="24"/>
        </w:rPr>
        <w:t>«повторения»:</w:t>
      </w:r>
      <w:r w:rsidRPr="00701512">
        <w:rPr>
          <w:spacing w:val="64"/>
          <w:sz w:val="24"/>
          <w:szCs w:val="24"/>
        </w:rPr>
        <w:t xml:space="preserve"> </w:t>
      </w:r>
      <w:r w:rsidRPr="00701512">
        <w:rPr>
          <w:sz w:val="24"/>
          <w:szCs w:val="24"/>
        </w:rPr>
        <w:t>циклы</w:t>
      </w:r>
      <w:r w:rsidRPr="00701512">
        <w:rPr>
          <w:spacing w:val="63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63"/>
          <w:sz w:val="24"/>
          <w:szCs w:val="24"/>
        </w:rPr>
        <w:t xml:space="preserve"> </w:t>
      </w:r>
      <w:r w:rsidRPr="00701512">
        <w:rPr>
          <w:sz w:val="24"/>
          <w:szCs w:val="24"/>
        </w:rPr>
        <w:t>заданным</w:t>
      </w:r>
      <w:r w:rsidRPr="00701512">
        <w:rPr>
          <w:spacing w:val="62"/>
          <w:sz w:val="24"/>
          <w:szCs w:val="24"/>
        </w:rPr>
        <w:t xml:space="preserve"> </w:t>
      </w:r>
      <w:r w:rsidRPr="00701512">
        <w:rPr>
          <w:sz w:val="24"/>
          <w:szCs w:val="24"/>
        </w:rPr>
        <w:t>числом</w:t>
      </w:r>
      <w:r w:rsidRPr="00701512">
        <w:rPr>
          <w:spacing w:val="65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повторений, с условием выполнения, с переменной цикла.</w:t>
      </w:r>
    </w:p>
    <w:p w14:paraId="42A80ED7" w14:textId="79EF170F" w:rsidR="00E05601" w:rsidRPr="00701512" w:rsidRDefault="00E05601" w:rsidP="00E05601">
      <w:pPr>
        <w:pStyle w:val="ad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Разработка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для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формального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исполнителя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алгоритма,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</w:t>
      </w:r>
      <w:r w:rsidRPr="00701512">
        <w:rPr>
          <w:spacing w:val="-1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алгоритмов</w:t>
      </w:r>
      <w:r w:rsidRPr="00701512">
        <w:rPr>
          <w:spacing w:val="-1"/>
          <w:sz w:val="24"/>
          <w:szCs w:val="24"/>
        </w:rPr>
        <w:t xml:space="preserve"> </w:t>
      </w:r>
      <w:r w:rsidRPr="00701512">
        <w:rPr>
          <w:sz w:val="24"/>
          <w:szCs w:val="24"/>
        </w:rPr>
        <w:t>вручную и на</w:t>
      </w:r>
      <w:r w:rsidRPr="00701512">
        <w:rPr>
          <w:spacing w:val="-1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компьютере. Синтаксические</w:t>
      </w:r>
      <w:r w:rsidRPr="00701512">
        <w:rPr>
          <w:spacing w:val="-1"/>
          <w:sz w:val="24"/>
          <w:szCs w:val="24"/>
        </w:rPr>
        <w:t xml:space="preserve"> </w:t>
      </w:r>
      <w:r w:rsidRPr="00701512">
        <w:rPr>
          <w:sz w:val="24"/>
          <w:szCs w:val="24"/>
        </w:rPr>
        <w:t>и логические ошибки. Отказы.</w:t>
      </w:r>
    </w:p>
    <w:p w14:paraId="444E3907" w14:textId="77777777" w:rsidR="00E05601" w:rsidRPr="00701512" w:rsidRDefault="00E05601" w:rsidP="00E05601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Язык</w:t>
      </w:r>
      <w:r w:rsidRPr="0070151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программирования</w:t>
      </w:r>
    </w:p>
    <w:p w14:paraId="07EEA31A" w14:textId="77777777" w:rsidR="00E05601" w:rsidRPr="00701512" w:rsidRDefault="00E05601" w:rsidP="00E05601">
      <w:pPr>
        <w:pStyle w:val="ad"/>
        <w:ind w:right="122"/>
        <w:rPr>
          <w:sz w:val="24"/>
          <w:szCs w:val="24"/>
        </w:rPr>
      </w:pPr>
      <w:r w:rsidRPr="00701512">
        <w:rPr>
          <w:sz w:val="24"/>
          <w:szCs w:val="24"/>
        </w:rPr>
        <w:t>Язык программирования (Python, C++, Паскаль, Java, C#, Школьный Алгоритмический Язык).</w:t>
      </w:r>
    </w:p>
    <w:p w14:paraId="68F3E2F3" w14:textId="77777777" w:rsidR="00E05601" w:rsidRPr="00701512" w:rsidRDefault="00E05601" w:rsidP="00E05601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Система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программирования: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редактор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программ,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транслятор,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отладчик.</w:t>
      </w:r>
    </w:p>
    <w:p w14:paraId="6145A5D1" w14:textId="2CACFB92" w:rsidR="00B6695F" w:rsidRPr="00701512" w:rsidRDefault="00B6695F" w:rsidP="00B669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универсальных учебных действий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которые можно сформировать в </w:t>
      </w:r>
      <w:r w:rsidR="00FC66D2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8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классе в рамках освоения программы учебного предмета «</w:t>
      </w:r>
      <w:r w:rsidR="00F87634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Информатика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»:</w:t>
      </w:r>
    </w:p>
    <w:p w14:paraId="0278AEDB" w14:textId="56B014FF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</w:p>
    <w:p w14:paraId="6AD8B2DD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1652C80B" w14:textId="77777777" w:rsidR="006A5239" w:rsidRPr="00701512" w:rsidRDefault="006A5239" w:rsidP="006A5239">
      <w:pPr>
        <w:pStyle w:val="ad"/>
        <w:tabs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spacing w:before="24" w:line="256" w:lineRule="auto"/>
        <w:ind w:right="12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выявлять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жизненных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00D10CDD" w14:textId="77777777" w:rsidR="006A5239" w:rsidRPr="00701512" w:rsidRDefault="006A5239" w:rsidP="006A5239">
      <w:pPr>
        <w:pStyle w:val="ad"/>
        <w:tabs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spacing w:before="2" w:line="259" w:lineRule="auto"/>
        <w:ind w:right="119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ориентироваться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различных подходах </w:t>
      </w:r>
      <w:r w:rsidRPr="00701512">
        <w:rPr>
          <w:spacing w:val="-10"/>
          <w:sz w:val="24"/>
          <w:szCs w:val="24"/>
        </w:rPr>
        <w:t xml:space="preserve">к </w:t>
      </w:r>
      <w:r w:rsidRPr="00701512">
        <w:rPr>
          <w:spacing w:val="-2"/>
          <w:sz w:val="24"/>
          <w:szCs w:val="24"/>
        </w:rPr>
        <w:t xml:space="preserve">принятию решений </w:t>
      </w:r>
      <w:r w:rsidRPr="00701512">
        <w:rPr>
          <w:sz w:val="24"/>
          <w:szCs w:val="24"/>
        </w:rPr>
        <w:t>(индивидуальное принятие решений, принятие решений в группе);</w:t>
      </w:r>
    </w:p>
    <w:p w14:paraId="6EE73CF8" w14:textId="77777777" w:rsidR="006A5239" w:rsidRPr="00701512" w:rsidRDefault="006A5239" w:rsidP="006A5239">
      <w:pPr>
        <w:pStyle w:val="ad"/>
        <w:tabs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spacing w:line="256" w:lineRule="auto"/>
        <w:ind w:right="11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самостоятельно составлять алгоритм решения задачи </w:t>
      </w:r>
      <w:r w:rsidRPr="00701512">
        <w:rPr>
          <w:spacing w:val="-4"/>
          <w:sz w:val="24"/>
          <w:szCs w:val="24"/>
        </w:rPr>
        <w:t xml:space="preserve">(или его </w:t>
      </w:r>
      <w:r w:rsidRPr="00701512">
        <w:rPr>
          <w:spacing w:val="-2"/>
          <w:sz w:val="24"/>
          <w:szCs w:val="24"/>
        </w:rPr>
        <w:t xml:space="preserve">часть), выбирать способ решения учебной задачи </w:t>
      </w:r>
      <w:r w:rsidRPr="00701512">
        <w:rPr>
          <w:spacing w:val="-10"/>
          <w:sz w:val="24"/>
          <w:szCs w:val="24"/>
        </w:rPr>
        <w:t xml:space="preserve">с </w:t>
      </w:r>
      <w:r w:rsidRPr="00701512">
        <w:rPr>
          <w:spacing w:val="-2"/>
          <w:sz w:val="24"/>
          <w:szCs w:val="24"/>
        </w:rPr>
        <w:t xml:space="preserve">учётом имеющихся ресурсов </w:t>
      </w:r>
      <w:r w:rsidRPr="00701512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701512">
        <w:rPr>
          <w:spacing w:val="77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предложенный</w:t>
      </w:r>
      <w:r w:rsidRPr="00701512">
        <w:rPr>
          <w:spacing w:val="78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75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учётом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получения</w:t>
      </w:r>
      <w:r w:rsidRPr="00701512">
        <w:rPr>
          <w:spacing w:val="72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новых</w:t>
      </w:r>
      <w:r w:rsidRPr="00701512">
        <w:rPr>
          <w:spacing w:val="74"/>
          <w:w w:val="15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 xml:space="preserve">знаний </w:t>
      </w:r>
      <w:r w:rsidRPr="00701512">
        <w:rPr>
          <w:sz w:val="24"/>
          <w:szCs w:val="24"/>
        </w:rPr>
        <w:t>об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изучаемом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объекте;</w:t>
      </w:r>
    </w:p>
    <w:p w14:paraId="381AE943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делать 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выбор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в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условиях противоречивой информации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и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701512">
        <w:rPr>
          <w:rFonts w:ascii="Times New Roman" w:hAnsi="Times New Roman" w:cs="Times New Roman"/>
          <w:sz w:val="24"/>
          <w:szCs w:val="24"/>
        </w:rPr>
        <w:t>ответственность за решение;</w:t>
      </w:r>
    </w:p>
    <w:p w14:paraId="7B737565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14:paraId="176B9D87" w14:textId="77777777" w:rsidR="006A5239" w:rsidRPr="00701512" w:rsidRDefault="006A5239" w:rsidP="006A5239">
      <w:pPr>
        <w:pStyle w:val="ad"/>
        <w:ind w:left="680" w:right="1844" w:firstLine="0"/>
        <w:rPr>
          <w:sz w:val="24"/>
          <w:szCs w:val="24"/>
        </w:rPr>
      </w:pPr>
      <w:r w:rsidRPr="00701512">
        <w:rPr>
          <w:sz w:val="24"/>
          <w:szCs w:val="24"/>
        </w:rPr>
        <w:t>владеть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способами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самоконтроля,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самомотивации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16870502" w14:textId="77777777" w:rsidR="006A5239" w:rsidRPr="00701512" w:rsidRDefault="006A5239" w:rsidP="006A5239">
      <w:pPr>
        <w:pStyle w:val="ad"/>
        <w:ind w:right="115"/>
        <w:rPr>
          <w:sz w:val="24"/>
          <w:szCs w:val="24"/>
        </w:rPr>
      </w:pPr>
      <w:r w:rsidRPr="00701512">
        <w:rPr>
          <w:sz w:val="24"/>
          <w:szCs w:val="24"/>
        </w:rPr>
        <w:t>учитывать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контекст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предвидеть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трудности,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которые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могут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701512">
        <w:rPr>
          <w:spacing w:val="-2"/>
          <w:sz w:val="24"/>
          <w:szCs w:val="24"/>
        </w:rPr>
        <w:t>обстоятельствам;</w:t>
      </w:r>
    </w:p>
    <w:p w14:paraId="54D7E3B5" w14:textId="77777777" w:rsidR="006A5239" w:rsidRPr="00701512" w:rsidRDefault="006A5239" w:rsidP="006A5239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7947899E" w14:textId="77777777" w:rsidR="006A5239" w:rsidRPr="00701512" w:rsidRDefault="006A5239" w:rsidP="006A5239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48775DB2" w14:textId="77777777" w:rsidR="006A5239" w:rsidRPr="00701512" w:rsidRDefault="006A5239" w:rsidP="006A5239">
      <w:pPr>
        <w:pStyle w:val="ad"/>
        <w:ind w:left="680" w:firstLine="0"/>
      </w:pPr>
      <w:r w:rsidRPr="00701512">
        <w:rPr>
          <w:sz w:val="24"/>
          <w:szCs w:val="24"/>
        </w:rPr>
        <w:t>оценивать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соответствие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результата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цели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условиям;</w:t>
      </w:r>
    </w:p>
    <w:p w14:paraId="265253B3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14:paraId="3F61D24B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другого;</w:t>
      </w:r>
    </w:p>
    <w:p w14:paraId="26CD600A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14:paraId="2FEA1C7A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3533AAE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AFEEE30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</w:p>
    <w:p w14:paraId="5104A47E" w14:textId="4F3BA534" w:rsidR="006A5239" w:rsidRPr="00701512" w:rsidRDefault="006A5239" w:rsidP="006A5239">
      <w:pPr>
        <w:pStyle w:val="ad"/>
        <w:spacing w:before="24" w:line="259" w:lineRule="auto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самостоятельно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выбирать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основания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рассуждения,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делать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умозаключения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(индуктивные,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дедуктивные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 по аналогии) и выводы;</w:t>
      </w:r>
    </w:p>
    <w:p w14:paraId="3A2755C2" w14:textId="77777777" w:rsidR="006A5239" w:rsidRPr="00701512" w:rsidRDefault="006A5239" w:rsidP="006A5239">
      <w:pPr>
        <w:pStyle w:val="ad"/>
        <w:spacing w:before="4" w:line="256" w:lineRule="auto"/>
        <w:ind w:right="133"/>
        <w:rPr>
          <w:sz w:val="24"/>
          <w:szCs w:val="24"/>
        </w:rPr>
      </w:pPr>
      <w:r w:rsidRPr="00701512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211C11B" w14:textId="77777777" w:rsidR="006A5239" w:rsidRPr="00701512" w:rsidRDefault="006A5239" w:rsidP="006A5239">
      <w:pPr>
        <w:pStyle w:val="ad"/>
        <w:spacing w:before="3" w:line="261" w:lineRule="auto"/>
        <w:ind w:right="131"/>
        <w:rPr>
          <w:sz w:val="24"/>
          <w:szCs w:val="24"/>
        </w:rPr>
      </w:pPr>
      <w:r w:rsidRPr="00701512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4E29E32D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</w:p>
    <w:p w14:paraId="37FD224B" w14:textId="77777777" w:rsidR="006A5239" w:rsidRPr="00701512" w:rsidRDefault="006A5239" w:rsidP="006A5239">
      <w:pPr>
        <w:pStyle w:val="ad"/>
        <w:ind w:right="114" w:firstLine="599"/>
        <w:rPr>
          <w:sz w:val="24"/>
          <w:szCs w:val="24"/>
        </w:rPr>
      </w:pPr>
      <w:r w:rsidRPr="00701512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05197523" w14:textId="77777777" w:rsidR="006A5239" w:rsidRPr="00701512" w:rsidRDefault="006A5239" w:rsidP="006A5239">
      <w:pPr>
        <w:pStyle w:val="ad"/>
        <w:ind w:right="120" w:firstLine="599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применимость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достоверность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информацию,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полученную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ходе </w:t>
      </w:r>
      <w:r w:rsidRPr="00701512">
        <w:rPr>
          <w:spacing w:val="-2"/>
          <w:sz w:val="24"/>
          <w:szCs w:val="24"/>
        </w:rPr>
        <w:t>исследования;</w:t>
      </w:r>
    </w:p>
    <w:p w14:paraId="3CAF63AE" w14:textId="77777777" w:rsidR="006A5239" w:rsidRPr="00701512" w:rsidRDefault="006A5239" w:rsidP="006A5239">
      <w:pPr>
        <w:spacing w:after="0" w:line="240" w:lineRule="auto"/>
        <w:ind w:firstLine="5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F8FEB3F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14:paraId="3F408BFB" w14:textId="77777777" w:rsidR="006A5239" w:rsidRPr="00701512" w:rsidRDefault="006A5239" w:rsidP="006A5239">
      <w:pPr>
        <w:pStyle w:val="ad"/>
        <w:ind w:right="116" w:firstLine="599"/>
        <w:rPr>
          <w:sz w:val="24"/>
          <w:szCs w:val="24"/>
        </w:rPr>
      </w:pPr>
      <w:r w:rsidRPr="00701512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2A46E996" w14:textId="77777777" w:rsidR="006A5239" w:rsidRPr="00701512" w:rsidRDefault="006A5239" w:rsidP="006A5239">
      <w:pPr>
        <w:pStyle w:val="ad"/>
        <w:ind w:right="128" w:firstLine="599"/>
        <w:rPr>
          <w:sz w:val="24"/>
          <w:szCs w:val="24"/>
        </w:rPr>
      </w:pPr>
      <w:r w:rsidRPr="00701512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7D7BEB51" w14:textId="77777777" w:rsidR="006A5239" w:rsidRPr="00701512" w:rsidRDefault="006A5239" w:rsidP="006A5239">
      <w:pPr>
        <w:pStyle w:val="ad"/>
        <w:ind w:right="128" w:firstLine="599"/>
        <w:rPr>
          <w:sz w:val="24"/>
          <w:szCs w:val="24"/>
        </w:rPr>
      </w:pPr>
      <w:r w:rsidRPr="00701512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15FF7BBD" w14:textId="77777777" w:rsidR="006A5239" w:rsidRPr="00701512" w:rsidRDefault="006A5239" w:rsidP="006A5239">
      <w:pPr>
        <w:pStyle w:val="ad"/>
        <w:ind w:right="123" w:firstLine="599"/>
        <w:rPr>
          <w:sz w:val="24"/>
          <w:szCs w:val="24"/>
        </w:rPr>
      </w:pPr>
      <w:r w:rsidRPr="00701512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053AB823" w14:textId="77777777" w:rsidR="006A5239" w:rsidRPr="00701512" w:rsidRDefault="006A5239" w:rsidP="006A5239">
      <w:pPr>
        <w:pStyle w:val="ad"/>
        <w:ind w:right="127" w:firstLine="599"/>
        <w:rPr>
          <w:sz w:val="24"/>
          <w:szCs w:val="24"/>
        </w:rPr>
      </w:pPr>
      <w:r w:rsidRPr="00701512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8B6CC37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эффективно</w:t>
      </w:r>
      <w:r w:rsidRPr="007015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запоминать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7C527FB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9BA565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</w:p>
    <w:p w14:paraId="0B24EC09" w14:textId="77777777" w:rsidR="006A5239" w:rsidRPr="00701512" w:rsidRDefault="006A5239" w:rsidP="006A5239">
      <w:pPr>
        <w:pStyle w:val="ad"/>
        <w:spacing w:before="23" w:line="256" w:lineRule="auto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227FCEAB" w14:textId="77777777" w:rsidR="006A5239" w:rsidRPr="00701512" w:rsidRDefault="006A5239" w:rsidP="006A5239">
      <w:pPr>
        <w:pStyle w:val="ad"/>
        <w:spacing w:line="256" w:lineRule="auto"/>
        <w:ind w:right="124" w:firstLine="457"/>
        <w:rPr>
          <w:sz w:val="24"/>
          <w:szCs w:val="24"/>
        </w:rPr>
      </w:pPr>
      <w:r w:rsidRPr="00701512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1C282ED8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C99DB33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деятельность:</w:t>
      </w:r>
    </w:p>
    <w:p w14:paraId="457B1F59" w14:textId="77777777" w:rsidR="006A5239" w:rsidRPr="00701512" w:rsidRDefault="006A5239" w:rsidP="006A5239">
      <w:pPr>
        <w:pStyle w:val="ad"/>
        <w:ind w:right="128" w:firstLine="457"/>
        <w:rPr>
          <w:sz w:val="24"/>
          <w:szCs w:val="24"/>
        </w:rPr>
      </w:pPr>
      <w:r w:rsidRPr="00701512">
        <w:rPr>
          <w:sz w:val="24"/>
          <w:szCs w:val="24"/>
        </w:rPr>
        <w:t>понимать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использовать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преимущества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командной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индивидуальной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701512">
        <w:rPr>
          <w:spacing w:val="-2"/>
          <w:sz w:val="24"/>
          <w:szCs w:val="24"/>
        </w:rPr>
        <w:t>продукта;</w:t>
      </w:r>
    </w:p>
    <w:p w14:paraId="1F6E81C9" w14:textId="77777777" w:rsidR="006A5239" w:rsidRPr="00701512" w:rsidRDefault="006A5239" w:rsidP="006A5239">
      <w:pPr>
        <w:pStyle w:val="ad"/>
        <w:ind w:right="122" w:firstLine="457"/>
        <w:rPr>
          <w:sz w:val="24"/>
          <w:szCs w:val="24"/>
        </w:rPr>
      </w:pPr>
      <w:r w:rsidRPr="00701512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6D75B76F" w14:textId="77777777" w:rsidR="006A5239" w:rsidRPr="00701512" w:rsidRDefault="006A5239" w:rsidP="006A5239">
      <w:pPr>
        <w:pStyle w:val="ad"/>
        <w:ind w:right="123" w:firstLine="457"/>
        <w:rPr>
          <w:sz w:val="24"/>
          <w:szCs w:val="24"/>
        </w:rPr>
      </w:pPr>
      <w:r w:rsidRPr="00701512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580B1F19" w14:textId="5D4EAC11" w:rsidR="006A5239" w:rsidRPr="00701512" w:rsidRDefault="006A5239" w:rsidP="006A5239">
      <w:pPr>
        <w:pStyle w:val="ad"/>
        <w:ind w:right="117" w:firstLine="457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качество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своего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вклада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общий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701512">
        <w:rPr>
          <w:spacing w:val="-2"/>
          <w:sz w:val="24"/>
          <w:szCs w:val="24"/>
        </w:rPr>
        <w:t>взаимодействия;</w:t>
      </w:r>
    </w:p>
    <w:p w14:paraId="3DB4F300" w14:textId="77777777" w:rsidR="006A5239" w:rsidRPr="00701512" w:rsidRDefault="006A5239" w:rsidP="006A523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сравнивать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результаты</w:t>
      </w:r>
      <w:r w:rsidRPr="0070151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исходной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задачей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вклад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каждого</w:t>
      </w:r>
      <w:r w:rsidRPr="0070151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члена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</w:t>
      </w:r>
      <w:r w:rsidRPr="00701512">
        <w:t>.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CFDDB7F" w14:textId="77777777" w:rsidR="006A5239" w:rsidRPr="00701512" w:rsidRDefault="006A5239" w:rsidP="00B6695F">
      <w:pPr>
        <w:spacing w:after="5" w:line="249" w:lineRule="auto"/>
        <w:ind w:right="67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</w:p>
    <w:p w14:paraId="526EE0DB" w14:textId="61DB1692" w:rsidR="00B6695F" w:rsidRPr="00701512" w:rsidRDefault="001E0EFE" w:rsidP="00B6695F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B6695F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14:paraId="02B52181" w14:textId="572D4DDE" w:rsidR="00B6695F" w:rsidRPr="00701512" w:rsidRDefault="00B6695F" w:rsidP="00B6695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распределение часов</w:t>
      </w:r>
      <w:r w:rsidR="0058729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a4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1029"/>
        <w:gridCol w:w="7169"/>
        <w:gridCol w:w="1436"/>
      </w:tblGrid>
      <w:tr w:rsidR="0058729E" w:rsidRPr="00701512" w14:paraId="7276FE4A" w14:textId="77777777" w:rsidTr="004022C1">
        <w:trPr>
          <w:trHeight w:val="280"/>
        </w:trPr>
        <w:tc>
          <w:tcPr>
            <w:tcW w:w="1029" w:type="dxa"/>
          </w:tcPr>
          <w:p w14:paraId="2BB97E14" w14:textId="77777777" w:rsidR="0058729E" w:rsidRPr="00701512" w:rsidRDefault="0058729E" w:rsidP="004022C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169" w:type="dxa"/>
          </w:tcPr>
          <w:p w14:paraId="06267E11" w14:textId="77777777" w:rsidR="0058729E" w:rsidRPr="00701512" w:rsidRDefault="0058729E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раздела программы</w:t>
            </w:r>
          </w:p>
        </w:tc>
        <w:tc>
          <w:tcPr>
            <w:tcW w:w="1436" w:type="dxa"/>
          </w:tcPr>
          <w:p w14:paraId="0DBEF984" w14:textId="77777777" w:rsidR="0058729E" w:rsidRPr="00701512" w:rsidRDefault="0058729E" w:rsidP="004022C1">
            <w:pPr>
              <w:widowControl w:val="0"/>
              <w:autoSpaceDE w:val="0"/>
              <w:autoSpaceDN w:val="0"/>
              <w:ind w:left="-89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58729E" w:rsidRPr="00701512" w14:paraId="3B6CE7A8" w14:textId="77777777" w:rsidTr="004022C1">
        <w:trPr>
          <w:trHeight w:val="287"/>
        </w:trPr>
        <w:tc>
          <w:tcPr>
            <w:tcW w:w="1029" w:type="dxa"/>
          </w:tcPr>
          <w:p w14:paraId="5A0645B5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69" w:type="dxa"/>
          </w:tcPr>
          <w:p w14:paraId="3DAD0F17" w14:textId="694E0271" w:rsidR="0058729E" w:rsidRPr="00701512" w:rsidRDefault="00C22E55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Цифровая грамотность</w:t>
            </w:r>
          </w:p>
        </w:tc>
        <w:tc>
          <w:tcPr>
            <w:tcW w:w="1436" w:type="dxa"/>
          </w:tcPr>
          <w:p w14:paraId="3328B322" w14:textId="70C0855C" w:rsidR="0058729E" w:rsidRPr="00701512" w:rsidRDefault="00C22E55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58729E" w:rsidRPr="00701512" w14:paraId="44299A5B" w14:textId="77777777" w:rsidTr="004022C1">
        <w:trPr>
          <w:trHeight w:val="287"/>
        </w:trPr>
        <w:tc>
          <w:tcPr>
            <w:tcW w:w="1029" w:type="dxa"/>
          </w:tcPr>
          <w:p w14:paraId="5BFFFCBC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69" w:type="dxa"/>
          </w:tcPr>
          <w:p w14:paraId="068F96EF" w14:textId="22A5C458" w:rsidR="0058729E" w:rsidRPr="00701512" w:rsidRDefault="00987EDD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Теоретические основы информатики</w:t>
            </w:r>
          </w:p>
        </w:tc>
        <w:tc>
          <w:tcPr>
            <w:tcW w:w="1436" w:type="dxa"/>
          </w:tcPr>
          <w:p w14:paraId="4D9E121C" w14:textId="08D9928D" w:rsidR="0058729E" w:rsidRPr="00701512" w:rsidRDefault="00C9348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29E" w:rsidRPr="00701512" w14:paraId="0BF3C78D" w14:textId="77777777" w:rsidTr="004022C1">
        <w:trPr>
          <w:trHeight w:val="287"/>
        </w:trPr>
        <w:tc>
          <w:tcPr>
            <w:tcW w:w="1029" w:type="dxa"/>
          </w:tcPr>
          <w:p w14:paraId="0B137B44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69" w:type="dxa"/>
          </w:tcPr>
          <w:p w14:paraId="056C89E4" w14:textId="7AF019F3" w:rsidR="0058729E" w:rsidRPr="00701512" w:rsidRDefault="00C9348F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Алгоритмы и программирование</w:t>
            </w:r>
          </w:p>
        </w:tc>
        <w:tc>
          <w:tcPr>
            <w:tcW w:w="1436" w:type="dxa"/>
          </w:tcPr>
          <w:p w14:paraId="2FF2AD6C" w14:textId="68208B65" w:rsidR="0058729E" w:rsidRPr="00701512" w:rsidRDefault="00C9348F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58729E" w:rsidRPr="00701512" w14:paraId="6BDBB495" w14:textId="77777777" w:rsidTr="004022C1">
        <w:trPr>
          <w:trHeight w:val="287"/>
        </w:trPr>
        <w:tc>
          <w:tcPr>
            <w:tcW w:w="1029" w:type="dxa"/>
          </w:tcPr>
          <w:p w14:paraId="223B325C" w14:textId="36F12DED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169" w:type="dxa"/>
          </w:tcPr>
          <w:p w14:paraId="5407A77F" w14:textId="2092B331" w:rsidR="0058729E" w:rsidRPr="00701512" w:rsidRDefault="00C9348F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технологии</w:t>
            </w:r>
          </w:p>
        </w:tc>
        <w:tc>
          <w:tcPr>
            <w:tcW w:w="1436" w:type="dxa"/>
          </w:tcPr>
          <w:p w14:paraId="44B19631" w14:textId="3818E5EC" w:rsidR="0058729E" w:rsidRPr="00701512" w:rsidRDefault="00126EAA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9348F" w:rsidRPr="00701512" w14:paraId="77BF270E" w14:textId="77777777" w:rsidTr="004022C1">
        <w:trPr>
          <w:trHeight w:val="287"/>
        </w:trPr>
        <w:tc>
          <w:tcPr>
            <w:tcW w:w="1029" w:type="dxa"/>
          </w:tcPr>
          <w:p w14:paraId="1BB53AE6" w14:textId="77777777" w:rsidR="00C9348F" w:rsidRPr="00701512" w:rsidRDefault="00C9348F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12A15516" w14:textId="3AC50FC8" w:rsidR="00C9348F" w:rsidRPr="00701512" w:rsidRDefault="00126EAA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</w:p>
        </w:tc>
        <w:tc>
          <w:tcPr>
            <w:tcW w:w="1436" w:type="dxa"/>
          </w:tcPr>
          <w:p w14:paraId="5249E410" w14:textId="2E3968F3" w:rsidR="00C9348F" w:rsidRPr="00701512" w:rsidRDefault="00126EAA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8729E" w:rsidRPr="00701512" w14:paraId="6E33C6C8" w14:textId="77777777" w:rsidTr="004022C1">
        <w:trPr>
          <w:trHeight w:val="277"/>
        </w:trPr>
        <w:tc>
          <w:tcPr>
            <w:tcW w:w="1029" w:type="dxa"/>
          </w:tcPr>
          <w:p w14:paraId="66ABAFB6" w14:textId="77777777" w:rsidR="0058729E" w:rsidRPr="00701512" w:rsidRDefault="0058729E" w:rsidP="004022C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69" w:type="dxa"/>
          </w:tcPr>
          <w:p w14:paraId="3C8F3FA9" w14:textId="27432B24" w:rsidR="0058729E" w:rsidRPr="00701512" w:rsidRDefault="0058729E" w:rsidP="004022C1">
            <w:pPr>
              <w:widowControl w:val="0"/>
              <w:autoSpaceDE w:val="0"/>
              <w:autoSpaceDN w:val="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36" w:type="dxa"/>
          </w:tcPr>
          <w:p w14:paraId="5E89F974" w14:textId="23444BC8" w:rsidR="0058729E" w:rsidRPr="00701512" w:rsidRDefault="00126EAA" w:rsidP="004022C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</w:tr>
    </w:tbl>
    <w:p w14:paraId="6F28F2DE" w14:textId="77777777" w:rsidR="00EB7CF6" w:rsidRPr="00701512" w:rsidRDefault="00EB7CF6" w:rsidP="004C5DDE">
      <w:pPr>
        <w:pStyle w:val="3"/>
        <w:spacing w:before="0"/>
        <w:rPr>
          <w:sz w:val="24"/>
          <w:szCs w:val="24"/>
        </w:rPr>
      </w:pPr>
      <w:r w:rsidRPr="00701512">
        <w:rPr>
          <w:sz w:val="24"/>
          <w:szCs w:val="24"/>
        </w:rPr>
        <w:t>Цифровая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грамотность</w:t>
      </w:r>
    </w:p>
    <w:p w14:paraId="10FA10E2" w14:textId="77777777" w:rsidR="00EB7CF6" w:rsidRPr="00701512" w:rsidRDefault="00EB7CF6" w:rsidP="004C5DDE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Глобальная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сеть</w:t>
      </w:r>
      <w:r w:rsidRPr="00701512">
        <w:rPr>
          <w:rFonts w:ascii="Times New Roman" w:hAnsi="Times New Roman" w:cs="Times New Roman"/>
          <w:i/>
          <w:spacing w:val="-3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Интернет</w:t>
      </w:r>
      <w:r w:rsidRPr="0070151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стратегии</w:t>
      </w:r>
      <w:r w:rsidRPr="0070151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безопасного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поведения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в</w:t>
      </w:r>
      <w:r w:rsidRPr="0070151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>ней</w:t>
      </w:r>
    </w:p>
    <w:p w14:paraId="646666AC" w14:textId="77777777" w:rsidR="00EB7CF6" w:rsidRPr="00701512" w:rsidRDefault="00EB7CF6" w:rsidP="004C5DDE">
      <w:pPr>
        <w:pStyle w:val="ad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Глобальная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сеть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Интернет.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IP-адреса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узлов.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Сетевое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хранение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данных.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477DB3A5" w14:textId="77777777" w:rsidR="00EB7CF6" w:rsidRPr="00701512" w:rsidRDefault="00EB7CF6" w:rsidP="004C5DDE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Понятие об информационной безопасности. Угрозы информационной безопасности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работе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глобальной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сети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методы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противодействия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им.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Правила безопасной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аутентификации.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Защита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личной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информации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Интернете.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Безопасные стратегии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поведения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Интернете.</w:t>
      </w:r>
      <w:r w:rsidRPr="00701512">
        <w:rPr>
          <w:spacing w:val="-4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Предупреждение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вовлечения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деструктивные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и криминальные формы сетевой активности (кибербуллинг, фишинг и другие </w:t>
      </w:r>
      <w:r w:rsidRPr="00701512">
        <w:rPr>
          <w:spacing w:val="-2"/>
          <w:sz w:val="24"/>
          <w:szCs w:val="24"/>
        </w:rPr>
        <w:t>формы).</w:t>
      </w:r>
    </w:p>
    <w:p w14:paraId="3C618EA5" w14:textId="77777777" w:rsidR="00EB7CF6" w:rsidRPr="00701512" w:rsidRDefault="00EB7CF6" w:rsidP="004C5DDE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Работа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в</w:t>
      </w:r>
      <w:r w:rsidRPr="00701512">
        <w:rPr>
          <w:rFonts w:ascii="Times New Roman" w:hAnsi="Times New Roman" w:cs="Times New Roman"/>
          <w:i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информационном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пространстве</w:t>
      </w:r>
    </w:p>
    <w:p w14:paraId="05AA1148" w14:textId="66C7EEEE" w:rsidR="00EB7CF6" w:rsidRPr="00701512" w:rsidRDefault="00EB7CF6" w:rsidP="004C5DDE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</w:t>
      </w:r>
      <w:r w:rsidRPr="00701512">
        <w:rPr>
          <w:spacing w:val="66"/>
          <w:sz w:val="24"/>
          <w:szCs w:val="24"/>
        </w:rPr>
        <w:t xml:space="preserve"> </w:t>
      </w:r>
      <w:r w:rsidRPr="00701512">
        <w:rPr>
          <w:sz w:val="24"/>
          <w:szCs w:val="24"/>
        </w:rPr>
        <w:t>расписания</w:t>
      </w:r>
      <w:r w:rsidRPr="00701512">
        <w:rPr>
          <w:spacing w:val="66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66"/>
          <w:sz w:val="24"/>
          <w:szCs w:val="24"/>
        </w:rPr>
        <w:t xml:space="preserve"> </w:t>
      </w:r>
      <w:r w:rsidRPr="00701512">
        <w:rPr>
          <w:sz w:val="24"/>
          <w:szCs w:val="24"/>
        </w:rPr>
        <w:t>другие),</w:t>
      </w:r>
      <w:r w:rsidRPr="00701512">
        <w:rPr>
          <w:spacing w:val="67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поисковые</w:t>
      </w:r>
      <w:r w:rsidRPr="00701512">
        <w:rPr>
          <w:spacing w:val="65"/>
          <w:sz w:val="24"/>
          <w:szCs w:val="24"/>
        </w:rPr>
        <w:t xml:space="preserve"> </w:t>
      </w:r>
      <w:r w:rsidRPr="00701512">
        <w:rPr>
          <w:sz w:val="24"/>
          <w:szCs w:val="24"/>
        </w:rPr>
        <w:t>службы,</w:t>
      </w:r>
      <w:r w:rsidRPr="00701512">
        <w:rPr>
          <w:spacing w:val="66"/>
          <w:sz w:val="24"/>
          <w:szCs w:val="24"/>
        </w:rPr>
        <w:t xml:space="preserve"> </w:t>
      </w:r>
      <w:r w:rsidRPr="00701512">
        <w:rPr>
          <w:sz w:val="24"/>
          <w:szCs w:val="24"/>
        </w:rPr>
        <w:t>службы</w:t>
      </w:r>
      <w:r w:rsidRPr="00701512">
        <w:rPr>
          <w:spacing w:val="65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обновления </w:t>
      </w:r>
    </w:p>
    <w:p w14:paraId="6B9D706C" w14:textId="77777777" w:rsidR="00EB7CF6" w:rsidRPr="00701512" w:rsidRDefault="00EB7CF6" w:rsidP="004C5DDE">
      <w:pPr>
        <w:pStyle w:val="ad"/>
        <w:ind w:right="117" w:firstLine="0"/>
        <w:rPr>
          <w:sz w:val="24"/>
          <w:szCs w:val="24"/>
        </w:rPr>
      </w:pPr>
      <w:r w:rsidRPr="00701512">
        <w:rPr>
          <w:sz w:val="24"/>
          <w:szCs w:val="24"/>
        </w:rPr>
        <w:t>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Программное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z w:val="24"/>
          <w:szCs w:val="24"/>
        </w:rPr>
        <w:t>обеспечение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z w:val="24"/>
          <w:szCs w:val="24"/>
        </w:rPr>
        <w:t>как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веб-сервис: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онлайновые</w:t>
      </w:r>
      <w:r w:rsidRPr="00701512">
        <w:rPr>
          <w:spacing w:val="-15"/>
          <w:sz w:val="24"/>
          <w:szCs w:val="24"/>
        </w:rPr>
        <w:t xml:space="preserve"> </w:t>
      </w:r>
      <w:r w:rsidRPr="00701512">
        <w:rPr>
          <w:sz w:val="24"/>
          <w:szCs w:val="24"/>
        </w:rPr>
        <w:t>текстовые и графические редакторы, среды разработки программ.</w:t>
      </w:r>
    </w:p>
    <w:p w14:paraId="11EEC49E" w14:textId="77777777" w:rsidR="00EB7CF6" w:rsidRPr="00701512" w:rsidRDefault="00EB7CF6" w:rsidP="004C5DDE">
      <w:pPr>
        <w:pStyle w:val="3"/>
        <w:spacing w:before="0"/>
        <w:rPr>
          <w:sz w:val="24"/>
          <w:szCs w:val="24"/>
        </w:rPr>
      </w:pPr>
      <w:r w:rsidRPr="00701512">
        <w:rPr>
          <w:sz w:val="24"/>
          <w:szCs w:val="24"/>
        </w:rPr>
        <w:t>Теоретические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основы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информатики</w:t>
      </w:r>
    </w:p>
    <w:p w14:paraId="0FF98BBC" w14:textId="77777777" w:rsidR="00EB7CF6" w:rsidRPr="00701512" w:rsidRDefault="00EB7CF6" w:rsidP="004C5DDE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Моделирование</w:t>
      </w:r>
      <w:r w:rsidRPr="00701512">
        <w:rPr>
          <w:rFonts w:ascii="Times New Roman" w:hAnsi="Times New Roman" w:cs="Times New Roman"/>
          <w:i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как</w:t>
      </w:r>
      <w:r w:rsidRPr="0070151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метод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познания</w:t>
      </w:r>
    </w:p>
    <w:p w14:paraId="737276D2" w14:textId="77777777" w:rsidR="00EB7CF6" w:rsidRPr="00701512" w:rsidRDefault="00EB7CF6" w:rsidP="004C5DDE">
      <w:pPr>
        <w:pStyle w:val="ad"/>
        <w:ind w:right="122"/>
        <w:rPr>
          <w:sz w:val="24"/>
          <w:szCs w:val="24"/>
        </w:rPr>
      </w:pPr>
      <w:r w:rsidRPr="00701512">
        <w:rPr>
          <w:sz w:val="24"/>
          <w:szCs w:val="24"/>
        </w:rPr>
        <w:t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</w:t>
      </w:r>
    </w:p>
    <w:p w14:paraId="09455A17" w14:textId="77777777" w:rsidR="00EB7CF6" w:rsidRPr="00701512" w:rsidRDefault="00EB7CF6" w:rsidP="004C5DDE">
      <w:pPr>
        <w:pStyle w:val="ad"/>
        <w:ind w:left="680" w:firstLine="0"/>
        <w:rPr>
          <w:sz w:val="24"/>
          <w:szCs w:val="24"/>
        </w:rPr>
      </w:pPr>
      <w:r w:rsidRPr="00701512">
        <w:rPr>
          <w:sz w:val="24"/>
          <w:szCs w:val="24"/>
        </w:rPr>
        <w:t>Табличные</w:t>
      </w:r>
      <w:r w:rsidRPr="00701512">
        <w:rPr>
          <w:spacing w:val="-13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модели.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Таблица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как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представление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отношения.</w:t>
      </w:r>
    </w:p>
    <w:p w14:paraId="449DEB50" w14:textId="77777777" w:rsidR="00EB7CF6" w:rsidRPr="00701512" w:rsidRDefault="00EB7CF6" w:rsidP="004C5DDE">
      <w:pPr>
        <w:pStyle w:val="ad"/>
        <w:ind w:left="680" w:right="131" w:firstLine="0"/>
        <w:rPr>
          <w:sz w:val="24"/>
          <w:szCs w:val="24"/>
        </w:rPr>
      </w:pPr>
      <w:r w:rsidRPr="00701512">
        <w:rPr>
          <w:sz w:val="24"/>
          <w:szCs w:val="24"/>
        </w:rPr>
        <w:t>Базы данных. Отбор в таблице строк, удовлетворяющих заданному условию. Граф.</w:t>
      </w:r>
      <w:r w:rsidRPr="00701512">
        <w:rPr>
          <w:spacing w:val="6"/>
          <w:sz w:val="24"/>
          <w:szCs w:val="24"/>
        </w:rPr>
        <w:t xml:space="preserve"> </w:t>
      </w:r>
      <w:r w:rsidRPr="00701512">
        <w:rPr>
          <w:sz w:val="24"/>
          <w:szCs w:val="24"/>
        </w:rPr>
        <w:t>Вершина,</w:t>
      </w:r>
      <w:r w:rsidRPr="00701512">
        <w:rPr>
          <w:spacing w:val="7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ребро,</w:t>
      </w:r>
      <w:r w:rsidRPr="00701512">
        <w:rPr>
          <w:spacing w:val="6"/>
          <w:sz w:val="24"/>
          <w:szCs w:val="24"/>
        </w:rPr>
        <w:t xml:space="preserve"> </w:t>
      </w:r>
      <w:r w:rsidRPr="00701512">
        <w:rPr>
          <w:sz w:val="24"/>
          <w:szCs w:val="24"/>
        </w:rPr>
        <w:t>путь.</w:t>
      </w:r>
      <w:r w:rsidRPr="00701512">
        <w:rPr>
          <w:spacing w:val="7"/>
          <w:sz w:val="24"/>
          <w:szCs w:val="24"/>
        </w:rPr>
        <w:t xml:space="preserve"> </w:t>
      </w:r>
      <w:r w:rsidRPr="00701512">
        <w:rPr>
          <w:sz w:val="24"/>
          <w:szCs w:val="24"/>
        </w:rPr>
        <w:t>Ориентированные</w:t>
      </w:r>
      <w:r w:rsidRPr="00701512">
        <w:rPr>
          <w:spacing w:val="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6"/>
          <w:sz w:val="24"/>
          <w:szCs w:val="24"/>
        </w:rPr>
        <w:t xml:space="preserve"> </w:t>
      </w:r>
      <w:r w:rsidRPr="00701512">
        <w:rPr>
          <w:sz w:val="24"/>
          <w:szCs w:val="24"/>
        </w:rPr>
        <w:t>неориентированные</w:t>
      </w:r>
      <w:r w:rsidRPr="00701512">
        <w:rPr>
          <w:spacing w:val="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графы.</w:t>
      </w:r>
    </w:p>
    <w:p w14:paraId="7959366C" w14:textId="7634932B" w:rsidR="00EB7CF6" w:rsidRPr="00701512" w:rsidRDefault="00EB7CF6" w:rsidP="004C5DDE">
      <w:pPr>
        <w:pStyle w:val="ad"/>
        <w:ind w:right="121" w:firstLine="0"/>
        <w:rPr>
          <w:sz w:val="24"/>
          <w:szCs w:val="24"/>
        </w:rPr>
      </w:pPr>
      <w:r w:rsidRPr="00701512">
        <w:rPr>
          <w:sz w:val="24"/>
          <w:szCs w:val="24"/>
        </w:rPr>
        <w:t>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(сток)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ориентированном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графе.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Вычисление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количества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путей в направленном ациклическом графе.</w:t>
      </w:r>
    </w:p>
    <w:p w14:paraId="6E89CFAF" w14:textId="77777777" w:rsidR="00EB7CF6" w:rsidRPr="00701512" w:rsidRDefault="00EB7CF6" w:rsidP="004C5DDE">
      <w:pPr>
        <w:pStyle w:val="ad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 xml:space="preserve">Дерево. Корень, вершина (узел), лист, ребро (дуга) дерева. Высота дерева. Поддерево. Примеры использования деревьев. Перебор вариантов с помощью </w:t>
      </w:r>
      <w:r w:rsidRPr="00701512">
        <w:rPr>
          <w:spacing w:val="-2"/>
          <w:sz w:val="24"/>
          <w:szCs w:val="24"/>
        </w:rPr>
        <w:t>дерева.</w:t>
      </w:r>
    </w:p>
    <w:p w14:paraId="37F14F8E" w14:textId="77777777" w:rsidR="00EB7CF6" w:rsidRPr="00701512" w:rsidRDefault="00EB7CF6" w:rsidP="004C5DDE">
      <w:pPr>
        <w:pStyle w:val="ad"/>
        <w:ind w:right="119"/>
        <w:rPr>
          <w:sz w:val="24"/>
          <w:szCs w:val="24"/>
        </w:rPr>
      </w:pPr>
      <w:r w:rsidRPr="00701512">
        <w:rPr>
          <w:sz w:val="24"/>
          <w:szCs w:val="24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3F85D27A" w14:textId="77777777" w:rsidR="00EB7CF6" w:rsidRPr="00701512" w:rsidRDefault="00EB7CF6" w:rsidP="004C5DDE">
      <w:pPr>
        <w:pStyle w:val="ad"/>
        <w:ind w:right="127"/>
        <w:rPr>
          <w:sz w:val="24"/>
          <w:szCs w:val="24"/>
        </w:rPr>
      </w:pPr>
      <w:r w:rsidRPr="00701512">
        <w:rPr>
          <w:sz w:val="24"/>
          <w:szCs w:val="24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0BE86EA3" w14:textId="77777777" w:rsidR="00EB7CF6" w:rsidRPr="00701512" w:rsidRDefault="00EB7CF6" w:rsidP="004C5DDE">
      <w:pPr>
        <w:pStyle w:val="3"/>
        <w:spacing w:before="0"/>
        <w:rPr>
          <w:sz w:val="24"/>
          <w:szCs w:val="24"/>
        </w:rPr>
      </w:pPr>
      <w:r w:rsidRPr="00701512">
        <w:rPr>
          <w:sz w:val="24"/>
          <w:szCs w:val="24"/>
        </w:rPr>
        <w:t>Алгоритмы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программирование</w:t>
      </w:r>
    </w:p>
    <w:p w14:paraId="6EE90E4C" w14:textId="77777777" w:rsidR="00EB7CF6" w:rsidRPr="00701512" w:rsidRDefault="00EB7CF6" w:rsidP="004C5DDE">
      <w:pPr>
        <w:spacing w:after="0" w:line="240" w:lineRule="auto"/>
        <w:ind w:left="11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Разработка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алгоритмов</w:t>
      </w:r>
      <w:r w:rsidRPr="0070151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и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программ</w:t>
      </w:r>
    </w:p>
    <w:p w14:paraId="7DD66474" w14:textId="3E4C7BCF" w:rsidR="00EB7CF6" w:rsidRPr="00701512" w:rsidRDefault="00EB7CF6" w:rsidP="004C5DDE">
      <w:pPr>
        <w:pStyle w:val="ad"/>
        <w:ind w:right="110"/>
        <w:rPr>
          <w:sz w:val="24"/>
          <w:szCs w:val="24"/>
        </w:rPr>
      </w:pPr>
      <w:r w:rsidRPr="00701512">
        <w:rPr>
          <w:sz w:val="24"/>
          <w:szCs w:val="24"/>
        </w:rPr>
        <w:t>Разбиение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задачи</w:t>
      </w:r>
      <w:r w:rsidRPr="00701512">
        <w:rPr>
          <w:spacing w:val="39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подзадачи.</w:t>
      </w:r>
      <w:r w:rsidRPr="00701512">
        <w:rPr>
          <w:spacing w:val="39"/>
          <w:sz w:val="24"/>
          <w:szCs w:val="24"/>
        </w:rPr>
        <w:t xml:space="preserve"> </w:t>
      </w:r>
      <w:r w:rsidRPr="00701512">
        <w:rPr>
          <w:sz w:val="24"/>
          <w:szCs w:val="24"/>
        </w:rPr>
        <w:t>Составление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алгоритмов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39"/>
          <w:sz w:val="24"/>
          <w:szCs w:val="24"/>
        </w:rPr>
        <w:t xml:space="preserve">  </w:t>
      </w:r>
      <w:r w:rsidRPr="00701512">
        <w:rPr>
          <w:sz w:val="24"/>
          <w:szCs w:val="24"/>
        </w:rPr>
        <w:t>программ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80"/>
          <w:sz w:val="24"/>
          <w:szCs w:val="24"/>
        </w:rPr>
        <w:t xml:space="preserve">  </w:t>
      </w:r>
      <w:r w:rsidRPr="00701512">
        <w:rPr>
          <w:sz w:val="24"/>
          <w:szCs w:val="24"/>
        </w:rPr>
        <w:t>использованием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ветвлений,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циклов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вспомогательных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алгоритмов для управления исполнителем Робот или другими исполнителями, такими как Черепашка, Чертёжник и другими.</w:t>
      </w:r>
    </w:p>
    <w:p w14:paraId="0DD95231" w14:textId="68BD9BBB" w:rsidR="00DF32FF" w:rsidRPr="00701512" w:rsidRDefault="00EB7CF6" w:rsidP="004C5DDE">
      <w:pPr>
        <w:spacing w:after="0" w:line="240" w:lineRule="auto"/>
        <w:ind w:right="67" w:firstLine="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массивов,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на</w:t>
      </w:r>
      <w:r w:rsidRPr="0070151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одном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из</w:t>
      </w:r>
      <w:r w:rsidRPr="007015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языков</w:t>
      </w:r>
      <w:r w:rsidRPr="007015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программирования</w:t>
      </w:r>
      <w:r w:rsidRPr="007015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(Python,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C++,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Паскаль, Java, C#, Школьный Алгоритмический Язык): заполнение числового массива случайными числами, в соответствии с формулой или путём ввода чисел, нахождение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суммы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элементов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массива,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линейный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поиск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заданного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значения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 xml:space="preserve">в массиве, подсчёт элементов массива, удовлетворяющих заданному условию, нахождение минимального (максимального) элемента массива. Сортировка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массива.</w:t>
      </w:r>
    </w:p>
    <w:p w14:paraId="2AC6D3C4" w14:textId="77777777" w:rsidR="004C5DDE" w:rsidRPr="00701512" w:rsidRDefault="004C5DDE" w:rsidP="004C5DDE">
      <w:pPr>
        <w:pStyle w:val="ad"/>
        <w:ind w:left="108" w:right="120"/>
        <w:rPr>
          <w:sz w:val="24"/>
          <w:szCs w:val="24"/>
        </w:rPr>
      </w:pPr>
      <w:r w:rsidRPr="00701512">
        <w:rPr>
          <w:sz w:val="24"/>
          <w:szCs w:val="24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28B6D614" w14:textId="77777777" w:rsidR="004C5DDE" w:rsidRPr="00701512" w:rsidRDefault="004C5DDE" w:rsidP="004C5DDE">
      <w:pPr>
        <w:spacing w:after="0" w:line="240" w:lineRule="auto"/>
        <w:ind w:left="108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Управление</w:t>
      </w:r>
    </w:p>
    <w:p w14:paraId="093F88DF" w14:textId="77777777" w:rsidR="004C5DDE" w:rsidRPr="00701512" w:rsidRDefault="004C5DDE" w:rsidP="004C5DDE">
      <w:pPr>
        <w:pStyle w:val="ad"/>
        <w:ind w:left="108" w:right="126"/>
        <w:rPr>
          <w:sz w:val="24"/>
          <w:szCs w:val="24"/>
        </w:rPr>
      </w:pPr>
      <w:r w:rsidRPr="00701512">
        <w:rPr>
          <w:sz w:val="24"/>
          <w:szCs w:val="24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</w:t>
      </w:r>
      <w:r w:rsidRPr="00701512">
        <w:rPr>
          <w:spacing w:val="75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обратной</w:t>
      </w:r>
      <w:r w:rsidRPr="00701512">
        <w:rPr>
          <w:spacing w:val="78"/>
          <w:sz w:val="24"/>
          <w:szCs w:val="24"/>
        </w:rPr>
        <w:t xml:space="preserve"> </w:t>
      </w:r>
      <w:r w:rsidRPr="00701512">
        <w:rPr>
          <w:sz w:val="24"/>
          <w:szCs w:val="24"/>
        </w:rPr>
        <w:t>связи</w:t>
      </w:r>
      <w:r w:rsidRPr="00701512">
        <w:rPr>
          <w:spacing w:val="7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системах</w:t>
      </w:r>
      <w:r w:rsidRPr="00701512">
        <w:rPr>
          <w:spacing w:val="74"/>
          <w:sz w:val="24"/>
          <w:szCs w:val="24"/>
        </w:rPr>
        <w:t xml:space="preserve"> </w:t>
      </w:r>
      <w:r w:rsidRPr="00701512">
        <w:rPr>
          <w:sz w:val="24"/>
          <w:szCs w:val="24"/>
        </w:rPr>
        <w:t>управления</w:t>
      </w:r>
      <w:r w:rsidRPr="00701512">
        <w:rPr>
          <w:spacing w:val="78"/>
          <w:sz w:val="24"/>
          <w:szCs w:val="24"/>
        </w:rPr>
        <w:t xml:space="preserve"> </w:t>
      </w:r>
      <w:r w:rsidRPr="00701512">
        <w:rPr>
          <w:sz w:val="24"/>
          <w:szCs w:val="24"/>
        </w:rPr>
        <w:t>техническими</w:t>
      </w:r>
      <w:r w:rsidRPr="00701512">
        <w:rPr>
          <w:spacing w:val="78"/>
          <w:sz w:val="24"/>
          <w:szCs w:val="24"/>
        </w:rPr>
        <w:t xml:space="preserve"> </w:t>
      </w:r>
      <w:r w:rsidRPr="00701512">
        <w:rPr>
          <w:sz w:val="24"/>
          <w:szCs w:val="24"/>
        </w:rPr>
        <w:t>устройствами с помощью датчиков, в том числе в робототехнике.</w:t>
      </w:r>
    </w:p>
    <w:p w14:paraId="6572910D" w14:textId="251E8C8B" w:rsidR="004C5DDE" w:rsidRPr="00701512" w:rsidRDefault="004C5DDE" w:rsidP="004C5DDE">
      <w:pPr>
        <w:pStyle w:val="ad"/>
        <w:ind w:left="108" w:right="116"/>
        <w:rPr>
          <w:sz w:val="24"/>
          <w:szCs w:val="24"/>
        </w:rPr>
      </w:pPr>
      <w:r w:rsidRPr="00701512">
        <w:rPr>
          <w:sz w:val="24"/>
          <w:szCs w:val="24"/>
        </w:rPr>
        <w:t>Примеры</w:t>
      </w:r>
      <w:r w:rsidRPr="00701512">
        <w:rPr>
          <w:spacing w:val="64"/>
          <w:sz w:val="24"/>
          <w:szCs w:val="24"/>
        </w:rPr>
        <w:t xml:space="preserve"> </w:t>
      </w:r>
      <w:r w:rsidRPr="00701512">
        <w:rPr>
          <w:sz w:val="24"/>
          <w:szCs w:val="24"/>
        </w:rPr>
        <w:t>роботизированных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систем</w:t>
      </w:r>
      <w:r w:rsidRPr="00701512">
        <w:rPr>
          <w:spacing w:val="65"/>
          <w:sz w:val="24"/>
          <w:szCs w:val="24"/>
        </w:rPr>
        <w:t xml:space="preserve"> </w:t>
      </w:r>
      <w:r w:rsidRPr="00701512">
        <w:rPr>
          <w:sz w:val="24"/>
          <w:szCs w:val="24"/>
        </w:rPr>
        <w:t>(система</w:t>
      </w:r>
      <w:r w:rsidRPr="00701512">
        <w:rPr>
          <w:spacing w:val="67"/>
          <w:sz w:val="24"/>
          <w:szCs w:val="24"/>
        </w:rPr>
        <w:t xml:space="preserve"> </w:t>
      </w:r>
      <w:r w:rsidRPr="00701512">
        <w:rPr>
          <w:sz w:val="24"/>
          <w:szCs w:val="24"/>
        </w:rPr>
        <w:t>управления</w:t>
      </w:r>
      <w:r w:rsidRPr="00701512">
        <w:rPr>
          <w:spacing w:val="65"/>
          <w:sz w:val="24"/>
          <w:szCs w:val="24"/>
        </w:rPr>
        <w:t xml:space="preserve"> </w:t>
      </w:r>
      <w:r w:rsidRPr="00701512">
        <w:rPr>
          <w:sz w:val="24"/>
          <w:szCs w:val="24"/>
        </w:rPr>
        <w:t>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другие системы).</w:t>
      </w:r>
    </w:p>
    <w:p w14:paraId="773388D8" w14:textId="77777777" w:rsidR="004C5DDE" w:rsidRPr="00701512" w:rsidRDefault="004C5DDE" w:rsidP="004C5DDE">
      <w:pPr>
        <w:pStyle w:val="3"/>
        <w:spacing w:before="0"/>
        <w:ind w:left="108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Информационные</w:t>
      </w:r>
      <w:r w:rsidRPr="00701512">
        <w:rPr>
          <w:spacing w:val="5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технологии</w:t>
      </w:r>
    </w:p>
    <w:p w14:paraId="0F15C09B" w14:textId="77777777" w:rsidR="004C5DDE" w:rsidRPr="00701512" w:rsidRDefault="004C5DDE" w:rsidP="004C5DDE">
      <w:pPr>
        <w:spacing w:after="0" w:line="240" w:lineRule="auto"/>
        <w:ind w:left="1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Электронные</w:t>
      </w:r>
      <w:r w:rsidRPr="0070151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таблицы</w:t>
      </w:r>
    </w:p>
    <w:p w14:paraId="508AB0C8" w14:textId="77777777" w:rsidR="004C5DDE" w:rsidRPr="00701512" w:rsidRDefault="004C5DDE" w:rsidP="004C5DDE">
      <w:pPr>
        <w:pStyle w:val="ad"/>
        <w:ind w:left="108" w:right="124"/>
        <w:rPr>
          <w:sz w:val="24"/>
          <w:szCs w:val="24"/>
        </w:rPr>
      </w:pPr>
      <w:r w:rsidRPr="00701512">
        <w:rPr>
          <w:sz w:val="24"/>
          <w:szCs w:val="24"/>
        </w:rPr>
        <w:t>Понятие об электронных таблицах. Типы данных в ячейках электронной таблицы.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Редактирование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форматирование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таблиц.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Встроенные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функции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для поиска максимума, минимума, суммы и среднего арифметического. Сортировка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данных</w:t>
      </w:r>
      <w:r w:rsidRPr="00701512">
        <w:rPr>
          <w:spacing w:val="-11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выделенном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диапазоне. Построение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диаграмм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(гистограмма, круговая диаграмма, точечная диаграмма). Выбор типа диаграммы.</w:t>
      </w:r>
    </w:p>
    <w:p w14:paraId="73ACC484" w14:textId="77777777" w:rsidR="004C5DDE" w:rsidRPr="00701512" w:rsidRDefault="004C5DDE" w:rsidP="004C5DDE">
      <w:pPr>
        <w:pStyle w:val="ad"/>
        <w:ind w:left="108" w:right="123"/>
        <w:rPr>
          <w:sz w:val="24"/>
          <w:szCs w:val="24"/>
        </w:rPr>
      </w:pPr>
      <w:r w:rsidRPr="00701512">
        <w:rPr>
          <w:sz w:val="24"/>
          <w:szCs w:val="24"/>
        </w:rPr>
        <w:t>Преобразование формул при копировании. Относительная, абсолютная и смешанная адресация.</w:t>
      </w:r>
    </w:p>
    <w:p w14:paraId="45FBF051" w14:textId="77777777" w:rsidR="004C5DDE" w:rsidRPr="00701512" w:rsidRDefault="004C5DDE" w:rsidP="004C5DDE">
      <w:pPr>
        <w:pStyle w:val="ad"/>
        <w:ind w:left="108" w:right="115"/>
        <w:rPr>
          <w:sz w:val="24"/>
          <w:szCs w:val="24"/>
        </w:rPr>
      </w:pPr>
      <w:r w:rsidRPr="00701512">
        <w:rPr>
          <w:sz w:val="24"/>
          <w:szCs w:val="24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6D3F30B6" w14:textId="77777777" w:rsidR="004C5DDE" w:rsidRPr="00701512" w:rsidRDefault="004C5DDE" w:rsidP="004C5DDE">
      <w:pPr>
        <w:spacing w:after="0" w:line="240" w:lineRule="auto"/>
        <w:ind w:left="1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1512">
        <w:rPr>
          <w:rFonts w:ascii="Times New Roman" w:hAnsi="Times New Roman" w:cs="Times New Roman"/>
          <w:i/>
          <w:sz w:val="24"/>
          <w:szCs w:val="24"/>
        </w:rPr>
        <w:t>Информационные</w:t>
      </w:r>
      <w:r w:rsidRPr="00701512">
        <w:rPr>
          <w:rFonts w:ascii="Times New Roman" w:hAnsi="Times New Roman" w:cs="Times New Roman"/>
          <w:i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технологии</w:t>
      </w:r>
      <w:r w:rsidRPr="00701512">
        <w:rPr>
          <w:rFonts w:ascii="Times New Roman" w:hAnsi="Times New Roman" w:cs="Times New Roman"/>
          <w:i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в</w:t>
      </w:r>
      <w:r w:rsidRPr="00701512">
        <w:rPr>
          <w:rFonts w:ascii="Times New Roman" w:hAnsi="Times New Roman" w:cs="Times New Roman"/>
          <w:i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z w:val="24"/>
          <w:szCs w:val="24"/>
        </w:rPr>
        <w:t>современном</w:t>
      </w:r>
      <w:r w:rsidRPr="00701512">
        <w:rPr>
          <w:rFonts w:ascii="Times New Roman" w:hAnsi="Times New Roman" w:cs="Times New Roman"/>
          <w:i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i/>
          <w:spacing w:val="-2"/>
          <w:sz w:val="24"/>
          <w:szCs w:val="24"/>
        </w:rPr>
        <w:t>обществе</w:t>
      </w:r>
    </w:p>
    <w:p w14:paraId="2C3C956D" w14:textId="77777777" w:rsidR="004C5DDE" w:rsidRPr="00701512" w:rsidRDefault="004C5DDE" w:rsidP="004C5DDE">
      <w:pPr>
        <w:pStyle w:val="ad"/>
        <w:ind w:left="108" w:right="111"/>
        <w:rPr>
          <w:sz w:val="24"/>
          <w:szCs w:val="24"/>
        </w:rPr>
      </w:pPr>
      <w:r w:rsidRPr="00701512">
        <w:rPr>
          <w:sz w:val="24"/>
          <w:szCs w:val="24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68F501E2" w14:textId="45620E78" w:rsidR="00EB7CF6" w:rsidRPr="00701512" w:rsidRDefault="004C5DDE" w:rsidP="004C5DDE">
      <w:pPr>
        <w:spacing w:after="0" w:line="240" w:lineRule="auto"/>
        <w:ind w:right="67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</w:t>
      </w:r>
      <w:r w:rsidRPr="007015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программного</w:t>
      </w:r>
      <w:r w:rsidRPr="007015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обеспечения,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специалист</w:t>
      </w:r>
      <w:r w:rsidRPr="007015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</w:t>
      </w:r>
      <w:r w:rsidRPr="007015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анализу</w:t>
      </w:r>
      <w:r w:rsidRPr="0070151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данных,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 xml:space="preserve">системный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администратор.</w:t>
      </w:r>
    </w:p>
    <w:p w14:paraId="2E233549" w14:textId="77777777" w:rsidR="00D613FE" w:rsidRPr="00701512" w:rsidRDefault="00D613FE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_GoBack"/>
      <w:bookmarkEnd w:id="8"/>
    </w:p>
    <w:p w14:paraId="68621D76" w14:textId="554BE9ED" w:rsidR="00D91D0E" w:rsidRPr="00701512" w:rsidRDefault="00B6695F" w:rsidP="007F21D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1512">
        <w:rPr>
          <w:rFonts w:ascii="Times New Roman" w:hAnsi="Times New Roman" w:cs="Times New Roman"/>
          <w:b/>
          <w:sz w:val="24"/>
          <w:szCs w:val="24"/>
        </w:rPr>
        <w:t>5</w:t>
      </w:r>
      <w:r w:rsidR="00D91D0E" w:rsidRPr="0070151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F21D8" w:rsidRPr="00701512">
        <w:rPr>
          <w:rFonts w:ascii="Times New Roman" w:hAnsi="Times New Roman" w:cs="Times New Roman"/>
          <w:b/>
          <w:sz w:val="24"/>
          <w:szCs w:val="24"/>
        </w:rPr>
        <w:t xml:space="preserve">ПЛАНИРУЕМЫЕ РЕЗУЛЬТАТЫ ОСВОЕНИЯ </w:t>
      </w:r>
      <w:r w:rsidR="000943FA">
        <w:rPr>
          <w:rFonts w:ascii="Times New Roman" w:hAnsi="Times New Roman" w:cs="Times New Roman"/>
          <w:b/>
          <w:sz w:val="24"/>
          <w:szCs w:val="24"/>
        </w:rPr>
        <w:t xml:space="preserve">ПРИМЕРНОЙ </w:t>
      </w:r>
      <w:r w:rsidR="007F21D8" w:rsidRPr="00701512">
        <w:rPr>
          <w:rFonts w:ascii="Times New Roman" w:hAnsi="Times New Roman" w:cs="Times New Roman"/>
          <w:b/>
          <w:sz w:val="24"/>
          <w:szCs w:val="24"/>
        </w:rPr>
        <w:t>ПРОГРАММЫ УЧЕБНОГО ПРЕДМЕТА «</w:t>
      </w:r>
      <w:r w:rsidR="00BB47AC" w:rsidRPr="00701512">
        <w:rPr>
          <w:rFonts w:ascii="Times New Roman" w:hAnsi="Times New Roman" w:cs="Times New Roman"/>
          <w:b/>
          <w:sz w:val="24"/>
          <w:szCs w:val="24"/>
        </w:rPr>
        <w:t>ИНФОРМАТИКА</w:t>
      </w:r>
      <w:r w:rsidR="007F21D8" w:rsidRPr="00701512">
        <w:rPr>
          <w:rFonts w:ascii="Times New Roman" w:hAnsi="Times New Roman" w:cs="Times New Roman"/>
          <w:b/>
          <w:sz w:val="24"/>
          <w:szCs w:val="24"/>
        </w:rPr>
        <w:t>»</w:t>
      </w:r>
    </w:p>
    <w:p w14:paraId="1933AF95" w14:textId="78C744B5" w:rsidR="00C14531" w:rsidRPr="00701512" w:rsidRDefault="00C67C95" w:rsidP="00C145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Государственный образовательный стандарт основного общего образования определяет научной</w:t>
      </w:r>
      <w:r w:rsidR="00C14531" w:rsidRPr="00701512">
        <w:rPr>
          <w:rFonts w:ascii="Times New Roman" w:hAnsi="Times New Roman" w:cs="Times New Roman"/>
          <w:sz w:val="24"/>
          <w:szCs w:val="24"/>
        </w:rPr>
        <w:t xml:space="preserve"> основой </w:t>
      </w:r>
      <w:r w:rsidRPr="00701512">
        <w:rPr>
          <w:rFonts w:ascii="Times New Roman" w:hAnsi="Times New Roman" w:cs="Times New Roman"/>
          <w:sz w:val="24"/>
          <w:szCs w:val="24"/>
        </w:rPr>
        <w:t>организации</w:t>
      </w:r>
      <w:r w:rsidR="00C14531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C14531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процесса</w:t>
      </w:r>
      <w:r w:rsidR="00C14531" w:rsidRPr="00701512">
        <w:rPr>
          <w:rFonts w:ascii="Times New Roman" w:hAnsi="Times New Roman" w:cs="Times New Roman"/>
          <w:sz w:val="24"/>
          <w:szCs w:val="24"/>
        </w:rPr>
        <w:t xml:space="preserve"> системно-деятельностный подход </w:t>
      </w:r>
      <w:r w:rsidRPr="00701512">
        <w:rPr>
          <w:rFonts w:ascii="Times New Roman" w:hAnsi="Times New Roman" w:cs="Times New Roman"/>
          <w:sz w:val="24"/>
          <w:szCs w:val="24"/>
        </w:rPr>
        <w:t>посредством организации активной познавательной деятельности обучающихся, обеспечивающе</w:t>
      </w:r>
      <w:r w:rsidR="00C14531" w:rsidRPr="00701512">
        <w:rPr>
          <w:rFonts w:ascii="Times New Roman" w:hAnsi="Times New Roman" w:cs="Times New Roman"/>
          <w:sz w:val="24"/>
          <w:szCs w:val="24"/>
        </w:rPr>
        <w:t>й достижение личностных, метапредметных и предметных образовательных результатов.</w:t>
      </w:r>
      <w:r w:rsidRPr="007015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2A54D8" w14:textId="01F1C6F3" w:rsidR="00AB4785" w:rsidRPr="00701512" w:rsidRDefault="00AB4785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В результате изучения</w:t>
      </w:r>
      <w:r w:rsidR="002A7145" w:rsidRPr="00701512">
        <w:rPr>
          <w:rFonts w:ascii="Times New Roman" w:hAnsi="Times New Roman" w:cs="Times New Roman"/>
          <w:sz w:val="24"/>
          <w:szCs w:val="24"/>
        </w:rPr>
        <w:t xml:space="preserve"> информатики </w:t>
      </w:r>
      <w:r w:rsidRPr="00701512">
        <w:rPr>
          <w:rFonts w:ascii="Times New Roman" w:hAnsi="Times New Roman" w:cs="Times New Roman"/>
          <w:sz w:val="24"/>
          <w:szCs w:val="24"/>
        </w:rPr>
        <w:t>на уровне основного общего образования у обучающегося будут сформированы:</w:t>
      </w:r>
    </w:p>
    <w:p w14:paraId="731A6BBD" w14:textId="3EC44A2F" w:rsidR="001D3233" w:rsidRPr="00701512" w:rsidRDefault="00AB4785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а) </w:t>
      </w:r>
      <w:r w:rsidRPr="00701512">
        <w:rPr>
          <w:rFonts w:ascii="Times New Roman" w:hAnsi="Times New Roman" w:cs="Times New Roman"/>
          <w:b/>
          <w:sz w:val="24"/>
          <w:szCs w:val="24"/>
        </w:rPr>
        <w:t>л</w:t>
      </w: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ичностные результаты: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</w:p>
    <w:p w14:paraId="0B5EC904" w14:textId="2255F74E" w:rsidR="00AB4785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1) </w:t>
      </w:r>
      <w:r w:rsidR="00AB4785"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гражданско</w:t>
      </w: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го</w:t>
      </w:r>
      <w:r w:rsidR="00AB4785"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воспитани</w:t>
      </w: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56FD28ED" w14:textId="3EE950C9" w:rsidR="00781B0E" w:rsidRPr="00701512" w:rsidRDefault="008573A3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</w:t>
      </w:r>
      <w:r w:rsidRPr="00701512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задач,</w:t>
      </w:r>
      <w:r w:rsidRPr="00701512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создании</w:t>
      </w:r>
      <w:r w:rsidRPr="00701512">
        <w:rPr>
          <w:rFonts w:ascii="Times New Roman" w:hAnsi="Times New Roman" w:cs="Times New Roman"/>
          <w:spacing w:val="68"/>
          <w:w w:val="15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учебных</w:t>
      </w:r>
      <w:r w:rsidRPr="00701512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проектов,</w:t>
      </w:r>
      <w:r w:rsidRPr="00701512">
        <w:rPr>
          <w:rFonts w:ascii="Times New Roman" w:hAnsi="Times New Roman" w:cs="Times New Roman"/>
          <w:spacing w:val="69"/>
          <w:w w:val="15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</w:t>
      </w:r>
      <w:r w:rsidR="00781B0E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4917F1C6" w14:textId="2B3B8DAB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2</w:t>
      </w: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) патриотического воспитания</w:t>
      </w:r>
      <w:r w:rsidRPr="0070151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26B6ACBE" w14:textId="0C5A3360" w:rsidR="00781B0E" w:rsidRPr="00701512" w:rsidRDefault="002A7145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технологий, заинтересованность в</w:t>
      </w:r>
      <w:r w:rsidRPr="007015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научных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знаниях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о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цифровой трансформации современного общества</w:t>
      </w:r>
      <w:r w:rsidR="00781B0E" w:rsidRPr="0070151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F261572" w14:textId="447116AB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3)</w:t>
      </w: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духовно-нравственного воспитания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417F836D" w14:textId="660BEB6A" w:rsidR="00781B0E" w:rsidRPr="00701512" w:rsidRDefault="00702113" w:rsidP="00AB47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последствий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поступков,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активное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неприятие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асоциальных</w:t>
      </w:r>
      <w:r w:rsidRPr="00701512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поступков, в том числе в Интернете</w:t>
      </w:r>
      <w:r w:rsidR="00781B0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0C8A86E" w14:textId="52A0500C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4) эстетического </w:t>
      </w: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воспитания</w:t>
      </w:r>
      <w:r w:rsidRPr="0070151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647049B5" w14:textId="77777777" w:rsidR="001224A3" w:rsidRPr="00701512" w:rsidRDefault="000A2797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</w:t>
      </w:r>
    </w:p>
    <w:p w14:paraId="0E6CA1C5" w14:textId="77777777" w:rsidR="001224A3" w:rsidRPr="00701512" w:rsidRDefault="000A2797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осознание важности художественной культуры как средства коммуникации и самовыражения;</w:t>
      </w:r>
    </w:p>
    <w:p w14:paraId="52CC4D69" w14:textId="77777777" w:rsidR="001224A3" w:rsidRPr="00701512" w:rsidRDefault="000A2797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14:paraId="3011F838" w14:textId="601A9621" w:rsidR="000A2797" w:rsidRPr="00701512" w:rsidRDefault="000A2797" w:rsidP="00AB4785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стремление к самовыражению</w:t>
      </w:r>
      <w:r w:rsidR="001224A3" w:rsidRPr="00701512">
        <w:rPr>
          <w:rFonts w:ascii="Times New Roman" w:hAnsi="Times New Roman" w:cs="Times New Roman"/>
          <w:sz w:val="24"/>
          <w:szCs w:val="24"/>
        </w:rPr>
        <w:t>;</w:t>
      </w:r>
    </w:p>
    <w:p w14:paraId="2F2CFAB6" w14:textId="23D11C19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5) </w:t>
      </w: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формирования культуры здоровья и эмоционального благополучия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D17DB15" w14:textId="50D5B7A6" w:rsidR="00C42784" w:rsidRPr="00701512" w:rsidRDefault="00C42784" w:rsidP="00C4278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осознание ценности жизни, ответственное отношение к своему здоровью, установка на здоровый образ жизни, в том</w:t>
      </w:r>
      <w:r w:rsidRPr="00701512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числе и за счёт освоения и соблюдения требований безопасной эксплуатации средств информационных и коммуникационных технологий</w:t>
      </w:r>
    </w:p>
    <w:p w14:paraId="28FCFDB8" w14:textId="77777777" w:rsidR="00661D70" w:rsidRPr="00701512" w:rsidRDefault="00661D70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осознание последствий и неприятие вредных привычек и иных форм вреда для физического и психического здоровья;</w:t>
      </w:r>
    </w:p>
    <w:p w14:paraId="2BD1B540" w14:textId="512E4C7F" w:rsidR="00661D70" w:rsidRPr="00701512" w:rsidRDefault="00661D70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соблюдение правил безопасности, в том числе навыков безопасного поведения в глобальной сети Интернет;</w:t>
      </w:r>
    </w:p>
    <w:p w14:paraId="0931D177" w14:textId="126CA45C" w:rsidR="00661D70" w:rsidRPr="00701512" w:rsidRDefault="00661D70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14:paraId="6E46567D" w14:textId="63FCFC16" w:rsidR="00661D70" w:rsidRPr="00701512" w:rsidRDefault="00661D70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умение принимать себя и других, не осуждая;</w:t>
      </w:r>
    </w:p>
    <w:p w14:paraId="56E89C02" w14:textId="3CE777D7" w:rsidR="00661D70" w:rsidRPr="00701512" w:rsidRDefault="00661D70" w:rsidP="00AB47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умение осознавать эмоциональное состояние себя и других, умение управлять собственным эмоциональным состоянием;</w:t>
      </w:r>
    </w:p>
    <w:p w14:paraId="1250528C" w14:textId="2CA86F04" w:rsidR="00C42784" w:rsidRPr="00701512" w:rsidRDefault="00661D70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сформированность навыка рефлексии, признание своего права на ошибку и такого же права другого человека</w:t>
      </w:r>
    </w:p>
    <w:p w14:paraId="5DDDF7C7" w14:textId="45E908A6" w:rsidR="00781B0E" w:rsidRPr="00701512" w:rsidRDefault="00781B0E" w:rsidP="00CE133C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6)</w:t>
      </w: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 xml:space="preserve"> трудового воспитания</w:t>
      </w:r>
      <w:r w:rsidRPr="0070151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:</w:t>
      </w:r>
    </w:p>
    <w:p w14:paraId="3784F5CE" w14:textId="77777777" w:rsidR="00CE133C" w:rsidRPr="00701512" w:rsidRDefault="00CE133C" w:rsidP="00CE133C">
      <w:pPr>
        <w:pStyle w:val="ad"/>
        <w:ind w:right="125"/>
        <w:rPr>
          <w:sz w:val="24"/>
          <w:szCs w:val="24"/>
        </w:rPr>
      </w:pPr>
      <w:r w:rsidRPr="00701512">
        <w:rPr>
          <w:sz w:val="24"/>
          <w:szCs w:val="24"/>
        </w:rPr>
        <w:t>интерес к практическому изучению профессий и труда в сферах профессиональной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деятельности,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связанных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информатикой,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17FDA79E" w14:textId="6E125C6C" w:rsidR="00781B0E" w:rsidRPr="00701512" w:rsidRDefault="00CE133C" w:rsidP="00CE133C">
      <w:pPr>
        <w:spacing w:after="0" w:line="240" w:lineRule="auto"/>
        <w:ind w:firstLine="567"/>
        <w:jc w:val="both"/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осознанный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выбор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построение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индивидуальной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траектории</w:t>
      </w:r>
      <w:r w:rsidRPr="00701512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 xml:space="preserve">образования и жизненных планов с учётом личных и общественных интересов и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потребностей</w:t>
      </w:r>
      <w:r w:rsidR="00781B0E" w:rsidRPr="00701512">
        <w:rPr>
          <w:rFonts w:ascii="Times New Roman" w:eastAsia="SchoolBookSanPin" w:hAnsi="Times New Roman" w:cs="Times New Roman"/>
          <w:bCs/>
          <w:position w:val="1"/>
          <w:sz w:val="24"/>
          <w:szCs w:val="24"/>
        </w:rPr>
        <w:t>;</w:t>
      </w:r>
    </w:p>
    <w:p w14:paraId="721A2535" w14:textId="69A1FACD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SchoolBookSanPin" w:hAnsi="Times New Roman" w:cs="Times New Roman"/>
          <w:bCs/>
          <w:i/>
          <w:position w:val="1"/>
          <w:sz w:val="24"/>
          <w:szCs w:val="24"/>
        </w:rPr>
        <w:t>7)</w:t>
      </w: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экологического воспитания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061F7E2A" w14:textId="44E9A944" w:rsidR="00781B0E" w:rsidRPr="00701512" w:rsidRDefault="000E10B7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осознание</w:t>
      </w:r>
      <w:r w:rsidRPr="007015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глобального</w:t>
      </w:r>
      <w:r w:rsidRPr="007015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характера</w:t>
      </w:r>
      <w:r w:rsidRPr="00701512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экологических</w:t>
      </w:r>
      <w:r w:rsidRPr="007015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проблем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путей</w:t>
      </w:r>
      <w:r w:rsidRPr="00701512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их</w:t>
      </w:r>
      <w:r w:rsidRPr="00701512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 xml:space="preserve">решения, в том числе с учётом возможностей информационных и коммуникационных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технологий</w:t>
      </w:r>
      <w:r w:rsidR="00781B0E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7FE8A01" w14:textId="3442DA02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8) ценности научного познания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5A8A37C" w14:textId="77777777" w:rsidR="00185F44" w:rsidRPr="00701512" w:rsidRDefault="00185F44" w:rsidP="00185F44">
      <w:pPr>
        <w:pStyle w:val="ad"/>
        <w:ind w:left="108" w:right="126" w:firstLine="0"/>
        <w:rPr>
          <w:sz w:val="24"/>
          <w:szCs w:val="24"/>
        </w:rPr>
      </w:pPr>
      <w:r w:rsidRPr="00701512">
        <w:rPr>
          <w:sz w:val="24"/>
          <w:szCs w:val="24"/>
        </w:rPr>
        <w:t>сформированность мировоззренческих представлений об информации, информационных</w:t>
      </w:r>
      <w:r w:rsidRPr="00701512">
        <w:rPr>
          <w:spacing w:val="38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процессах</w:t>
      </w:r>
      <w:r w:rsidRPr="00701512">
        <w:rPr>
          <w:spacing w:val="3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информационных</w:t>
      </w:r>
      <w:r w:rsidRPr="00701512">
        <w:rPr>
          <w:spacing w:val="38"/>
          <w:sz w:val="24"/>
          <w:szCs w:val="24"/>
        </w:rPr>
        <w:t xml:space="preserve"> </w:t>
      </w:r>
      <w:r w:rsidRPr="00701512">
        <w:rPr>
          <w:sz w:val="24"/>
          <w:szCs w:val="24"/>
        </w:rPr>
        <w:t>технологиях,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2194A4C4" w14:textId="77777777" w:rsidR="00185F44" w:rsidRPr="00701512" w:rsidRDefault="00185F44" w:rsidP="00185F44">
      <w:pPr>
        <w:pStyle w:val="ad"/>
        <w:ind w:left="108" w:right="124"/>
        <w:rPr>
          <w:sz w:val="24"/>
          <w:szCs w:val="24"/>
        </w:rPr>
      </w:pPr>
      <w:r w:rsidRPr="00701512">
        <w:rPr>
          <w:sz w:val="24"/>
          <w:szCs w:val="24"/>
        </w:rPr>
        <w:t>интерес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к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обучению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познанию,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любознательность,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готовность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способность к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самообразованию,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осознанному</w:t>
      </w:r>
      <w:r w:rsidRPr="00701512">
        <w:rPr>
          <w:spacing w:val="77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выбору</w:t>
      </w:r>
      <w:r w:rsidRPr="00701512">
        <w:rPr>
          <w:spacing w:val="77"/>
          <w:sz w:val="24"/>
          <w:szCs w:val="24"/>
        </w:rPr>
        <w:t xml:space="preserve"> </w:t>
      </w:r>
      <w:r w:rsidRPr="00701512">
        <w:rPr>
          <w:sz w:val="24"/>
          <w:szCs w:val="24"/>
        </w:rPr>
        <w:t>направленности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уровня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обучения в дальнейшем;</w:t>
      </w:r>
    </w:p>
    <w:p w14:paraId="5E81A913" w14:textId="77777777" w:rsidR="00185F44" w:rsidRPr="00701512" w:rsidRDefault="00185F44" w:rsidP="00185F44">
      <w:pPr>
        <w:pStyle w:val="ad"/>
        <w:ind w:left="108" w:right="126"/>
        <w:rPr>
          <w:sz w:val="24"/>
          <w:szCs w:val="24"/>
        </w:rPr>
      </w:pPr>
      <w:r w:rsidRPr="00701512">
        <w:rPr>
          <w:sz w:val="24"/>
          <w:szCs w:val="24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3B25DE4" w14:textId="7CD113E2" w:rsidR="00781B0E" w:rsidRPr="00701512" w:rsidRDefault="00185F44" w:rsidP="00185F44">
      <w:pPr>
        <w:pStyle w:val="ad"/>
        <w:ind w:left="108" w:right="122"/>
        <w:rPr>
          <w:rFonts w:eastAsia="Calibri"/>
          <w:sz w:val="24"/>
          <w:szCs w:val="24"/>
          <w:lang w:eastAsia="ru-RU"/>
        </w:rPr>
      </w:pPr>
      <w:r w:rsidRPr="00701512">
        <w:rPr>
          <w:sz w:val="24"/>
          <w:szCs w:val="24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определять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цели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своего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обучения,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ставить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формулировать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для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себя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новые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задачи</w:t>
      </w:r>
      <w:r w:rsidRPr="00701512">
        <w:rPr>
          <w:spacing w:val="-12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учёбе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познавательной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деятельности,</w:t>
      </w:r>
      <w:r w:rsidRPr="00701512">
        <w:rPr>
          <w:spacing w:val="-5"/>
          <w:sz w:val="24"/>
          <w:szCs w:val="24"/>
        </w:rPr>
        <w:t xml:space="preserve"> </w:t>
      </w:r>
      <w:r w:rsidRPr="00701512">
        <w:rPr>
          <w:sz w:val="24"/>
          <w:szCs w:val="24"/>
        </w:rPr>
        <w:t>развивать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z w:val="24"/>
          <w:szCs w:val="24"/>
        </w:rPr>
        <w:t>мотивы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и интересы своей познавательной деятельности</w:t>
      </w:r>
      <w:r w:rsidR="000838C8" w:rsidRPr="00701512">
        <w:rPr>
          <w:rFonts w:eastAsia="Calibri"/>
          <w:sz w:val="24"/>
          <w:szCs w:val="24"/>
          <w:lang w:eastAsia="ru-RU"/>
        </w:rPr>
        <w:t>;</w:t>
      </w:r>
    </w:p>
    <w:p w14:paraId="2FCCAF47" w14:textId="4000474D" w:rsidR="00781B0E" w:rsidRPr="00701512" w:rsidRDefault="00781B0E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9) адаптации обучающегося к изменяющимся условиям социальной и природной среды</w:t>
      </w:r>
      <w:r w:rsidR="000838C8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65BC1D47" w14:textId="1FC218B7" w:rsidR="000838C8" w:rsidRPr="00701512" w:rsidRDefault="00E458A2" w:rsidP="00AB478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FA8F09A" w14:textId="14A654EC" w:rsidR="001D3233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б) </w:t>
      </w: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</w:t>
      </w:r>
      <w:r w:rsidR="001D3233"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етапредметные результаты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39E88926" w14:textId="27C7546B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1) универсальные учебные регулятивные действия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</w:p>
    <w:p w14:paraId="24FE5C99" w14:textId="2CD3D527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— 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самоорганизация:</w:t>
      </w:r>
    </w:p>
    <w:p w14:paraId="3146CEF8" w14:textId="2099F045" w:rsidR="00201B2D" w:rsidRPr="00701512" w:rsidRDefault="00201B2D" w:rsidP="00654351">
      <w:pPr>
        <w:pStyle w:val="ad"/>
        <w:tabs>
          <w:tab w:val="left" w:pos="2018"/>
          <w:tab w:val="left" w:pos="2393"/>
          <w:tab w:val="left" w:pos="3997"/>
          <w:tab w:val="left" w:pos="4399"/>
          <w:tab w:val="left" w:pos="5665"/>
          <w:tab w:val="left" w:pos="7133"/>
          <w:tab w:val="left" w:pos="8657"/>
        </w:tabs>
        <w:ind w:left="108" w:right="12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выявлять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жизненных </w:t>
      </w:r>
      <w:r w:rsidRPr="00701512">
        <w:rPr>
          <w:spacing w:val="-10"/>
          <w:sz w:val="24"/>
          <w:szCs w:val="24"/>
        </w:rPr>
        <w:t xml:space="preserve">и </w:t>
      </w:r>
      <w:r w:rsidRPr="00701512">
        <w:rPr>
          <w:spacing w:val="-2"/>
          <w:sz w:val="24"/>
          <w:szCs w:val="24"/>
        </w:rPr>
        <w:t>учебных ситуациях проблемы, требующие решения;</w:t>
      </w:r>
    </w:p>
    <w:p w14:paraId="047EDA03" w14:textId="2E8DC6B6" w:rsidR="00201B2D" w:rsidRPr="00701512" w:rsidRDefault="00201B2D" w:rsidP="00654351">
      <w:pPr>
        <w:pStyle w:val="ad"/>
        <w:tabs>
          <w:tab w:val="left" w:pos="3091"/>
          <w:tab w:val="left" w:pos="3624"/>
          <w:tab w:val="left" w:pos="5314"/>
          <w:tab w:val="left" w:pos="6833"/>
          <w:tab w:val="left" w:pos="7373"/>
          <w:tab w:val="left" w:pos="8977"/>
        </w:tabs>
        <w:ind w:left="108" w:right="119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 xml:space="preserve">ориентироваться </w:t>
      </w:r>
      <w:r w:rsidRPr="00701512">
        <w:rPr>
          <w:spacing w:val="-10"/>
          <w:sz w:val="24"/>
          <w:szCs w:val="24"/>
        </w:rPr>
        <w:t xml:space="preserve">в </w:t>
      </w:r>
      <w:r w:rsidRPr="00701512">
        <w:rPr>
          <w:spacing w:val="-2"/>
          <w:sz w:val="24"/>
          <w:szCs w:val="24"/>
        </w:rPr>
        <w:t xml:space="preserve">различных подходах </w:t>
      </w:r>
      <w:r w:rsidRPr="00701512">
        <w:rPr>
          <w:spacing w:val="-10"/>
          <w:sz w:val="24"/>
          <w:szCs w:val="24"/>
        </w:rPr>
        <w:t xml:space="preserve">к </w:t>
      </w:r>
      <w:r w:rsidRPr="00701512">
        <w:rPr>
          <w:spacing w:val="-2"/>
          <w:sz w:val="24"/>
          <w:szCs w:val="24"/>
        </w:rPr>
        <w:t xml:space="preserve">принятию решений </w:t>
      </w:r>
      <w:r w:rsidRPr="00701512">
        <w:rPr>
          <w:sz w:val="24"/>
          <w:szCs w:val="24"/>
        </w:rPr>
        <w:t>(индивидуальное принятие решений, принятие решений в группе);</w:t>
      </w:r>
    </w:p>
    <w:p w14:paraId="36EA866B" w14:textId="703EAE54" w:rsidR="00201B2D" w:rsidRPr="00701512" w:rsidRDefault="00201B2D" w:rsidP="00654351">
      <w:pPr>
        <w:pStyle w:val="ad"/>
        <w:tabs>
          <w:tab w:val="left" w:pos="1448"/>
          <w:tab w:val="left" w:pos="2477"/>
          <w:tab w:val="left" w:pos="2781"/>
          <w:tab w:val="left" w:pos="3728"/>
          <w:tab w:val="left" w:pos="4285"/>
          <w:tab w:val="left" w:pos="4922"/>
          <w:tab w:val="left" w:pos="5615"/>
          <w:tab w:val="left" w:pos="5929"/>
          <w:tab w:val="left" w:pos="6274"/>
          <w:tab w:val="left" w:pos="6867"/>
          <w:tab w:val="left" w:pos="7325"/>
          <w:tab w:val="left" w:pos="7881"/>
          <w:tab w:val="left" w:pos="8629"/>
          <w:tab w:val="left" w:pos="8959"/>
          <w:tab w:val="left" w:pos="9226"/>
        </w:tabs>
        <w:ind w:left="108" w:right="116"/>
        <w:rPr>
          <w:sz w:val="24"/>
          <w:szCs w:val="24"/>
        </w:rPr>
      </w:pPr>
      <w:r w:rsidRPr="00701512">
        <w:rPr>
          <w:spacing w:val="-2"/>
          <w:sz w:val="24"/>
          <w:szCs w:val="24"/>
        </w:rPr>
        <w:t>самостоятельно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составлять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алгоритм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решения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задачи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4"/>
          <w:sz w:val="24"/>
          <w:szCs w:val="24"/>
        </w:rPr>
        <w:t>(или</w:t>
      </w:r>
      <w:r w:rsidR="00654351"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4"/>
          <w:sz w:val="24"/>
          <w:szCs w:val="24"/>
        </w:rPr>
        <w:t>его</w:t>
      </w:r>
      <w:r w:rsidR="00654351" w:rsidRPr="00701512">
        <w:rPr>
          <w:spacing w:val="-4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часть), выбирать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способ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решения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учебной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задачи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10"/>
          <w:sz w:val="24"/>
          <w:szCs w:val="24"/>
        </w:rPr>
        <w:t>с</w:t>
      </w:r>
      <w:r w:rsidR="00654351" w:rsidRPr="00701512">
        <w:rPr>
          <w:spacing w:val="-1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учётом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имеющихся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 xml:space="preserve">ресурсов </w:t>
      </w:r>
      <w:r w:rsidRPr="00701512">
        <w:rPr>
          <w:sz w:val="24"/>
          <w:szCs w:val="24"/>
        </w:rPr>
        <w:t>и собственных возможностей, аргументировать предлагаемые варианты решений; составлять план действий (план реализации намеченного алгоритма решения), корректировать</w:t>
      </w:r>
      <w:r w:rsidRPr="00701512">
        <w:rPr>
          <w:spacing w:val="77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предложенный</w:t>
      </w:r>
      <w:r w:rsidRPr="00701512">
        <w:rPr>
          <w:spacing w:val="78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алгоритм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</w:t>
      </w:r>
      <w:r w:rsidRPr="00701512">
        <w:rPr>
          <w:spacing w:val="75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учётом</w:t>
      </w:r>
      <w:r w:rsidRPr="00701512">
        <w:rPr>
          <w:spacing w:val="79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получения</w:t>
      </w:r>
      <w:r w:rsidRPr="00701512">
        <w:rPr>
          <w:spacing w:val="72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новых</w:t>
      </w:r>
      <w:r w:rsidRPr="00701512">
        <w:rPr>
          <w:spacing w:val="74"/>
          <w:w w:val="150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знаний</w:t>
      </w:r>
      <w:r w:rsidR="00654351" w:rsidRPr="00701512">
        <w:rPr>
          <w:spacing w:val="-2"/>
          <w:sz w:val="24"/>
          <w:szCs w:val="24"/>
        </w:rPr>
        <w:t xml:space="preserve"> </w:t>
      </w:r>
      <w:r w:rsidRPr="00701512">
        <w:rPr>
          <w:sz w:val="24"/>
          <w:szCs w:val="24"/>
        </w:rPr>
        <w:t>об</w:t>
      </w:r>
      <w:r w:rsidRPr="00701512">
        <w:rPr>
          <w:spacing w:val="-7"/>
          <w:sz w:val="24"/>
          <w:szCs w:val="24"/>
        </w:rPr>
        <w:t xml:space="preserve"> </w:t>
      </w:r>
      <w:r w:rsidRPr="00701512">
        <w:rPr>
          <w:sz w:val="24"/>
          <w:szCs w:val="24"/>
        </w:rPr>
        <w:t>изучаемом</w:t>
      </w:r>
      <w:r w:rsidRPr="00701512">
        <w:rPr>
          <w:spacing w:val="-6"/>
          <w:sz w:val="24"/>
          <w:szCs w:val="24"/>
        </w:rPr>
        <w:t xml:space="preserve"> </w:t>
      </w:r>
      <w:r w:rsidRPr="00701512">
        <w:rPr>
          <w:spacing w:val="-2"/>
          <w:sz w:val="24"/>
          <w:szCs w:val="24"/>
        </w:rPr>
        <w:t>объекте;</w:t>
      </w:r>
    </w:p>
    <w:p w14:paraId="55A5121B" w14:textId="6B79D5BA" w:rsidR="000838C8" w:rsidRPr="00701512" w:rsidRDefault="00201B2D" w:rsidP="0065435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pacing w:val="-2"/>
          <w:sz w:val="24"/>
          <w:szCs w:val="24"/>
        </w:rPr>
        <w:t>делать</w:t>
      </w:r>
      <w:r w:rsidR="00654351"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4"/>
          <w:sz w:val="24"/>
          <w:szCs w:val="24"/>
        </w:rPr>
        <w:t>выбор</w:t>
      </w:r>
      <w:r w:rsidR="00654351" w:rsidRPr="00701512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654351"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условиях</w:t>
      </w:r>
      <w:r w:rsidR="00654351"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противоречивой</w:t>
      </w:r>
      <w:r w:rsidR="00654351"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информации</w:t>
      </w:r>
      <w:r w:rsidR="00654351"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>и</w:t>
      </w:r>
      <w:r w:rsidR="00654351"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 xml:space="preserve">брать </w:t>
      </w:r>
      <w:r w:rsidRPr="00701512">
        <w:rPr>
          <w:rFonts w:ascii="Times New Roman" w:hAnsi="Times New Roman" w:cs="Times New Roman"/>
          <w:sz w:val="24"/>
          <w:szCs w:val="24"/>
        </w:rPr>
        <w:t>ответственность за решение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87488E8" w14:textId="73868459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самоконтроль:</w:t>
      </w:r>
    </w:p>
    <w:p w14:paraId="1283DDF7" w14:textId="77777777" w:rsidR="00233BB4" w:rsidRPr="00701512" w:rsidRDefault="00233BB4" w:rsidP="00233BB4">
      <w:pPr>
        <w:pStyle w:val="ad"/>
        <w:ind w:left="680" w:right="1844" w:firstLine="0"/>
        <w:rPr>
          <w:sz w:val="24"/>
          <w:szCs w:val="24"/>
        </w:rPr>
      </w:pPr>
      <w:r w:rsidRPr="00701512">
        <w:rPr>
          <w:sz w:val="24"/>
          <w:szCs w:val="24"/>
        </w:rPr>
        <w:t>владеть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способами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самоконтроля,</w:t>
      </w:r>
      <w:r w:rsidRPr="00701512">
        <w:rPr>
          <w:spacing w:val="-8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самомотивации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9"/>
          <w:sz w:val="24"/>
          <w:szCs w:val="24"/>
        </w:rPr>
        <w:t xml:space="preserve"> </w:t>
      </w:r>
      <w:r w:rsidRPr="00701512">
        <w:rPr>
          <w:sz w:val="24"/>
          <w:szCs w:val="24"/>
        </w:rPr>
        <w:t>рефлексии; давать оценку ситуации и предлагать план её изменения;</w:t>
      </w:r>
    </w:p>
    <w:p w14:paraId="67E7139C" w14:textId="77777777" w:rsidR="00233BB4" w:rsidRPr="00701512" w:rsidRDefault="00233BB4" w:rsidP="00233BB4">
      <w:pPr>
        <w:pStyle w:val="ad"/>
        <w:ind w:right="115"/>
        <w:rPr>
          <w:sz w:val="24"/>
          <w:szCs w:val="24"/>
        </w:rPr>
      </w:pPr>
      <w:r w:rsidRPr="00701512">
        <w:rPr>
          <w:sz w:val="24"/>
          <w:szCs w:val="24"/>
        </w:rPr>
        <w:t>учитывать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контекст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предвидеть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трудности,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которые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могут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возникнуть при решении учебной задачи, адаптировать решение к меняющимся </w:t>
      </w:r>
      <w:r w:rsidRPr="00701512">
        <w:rPr>
          <w:spacing w:val="-2"/>
          <w:sz w:val="24"/>
          <w:szCs w:val="24"/>
        </w:rPr>
        <w:t>обстоятельствам;</w:t>
      </w:r>
    </w:p>
    <w:p w14:paraId="26E8416F" w14:textId="77777777" w:rsidR="00233BB4" w:rsidRPr="00701512" w:rsidRDefault="00233BB4" w:rsidP="00233BB4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3722F92B" w14:textId="77777777" w:rsidR="00233BB4" w:rsidRPr="00701512" w:rsidRDefault="00233BB4" w:rsidP="00233BB4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0A902F44" w14:textId="706DA653" w:rsidR="000838C8" w:rsidRPr="00701512" w:rsidRDefault="00233BB4" w:rsidP="00233BB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оценивать</w:t>
      </w:r>
      <w:r w:rsidRPr="0070151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соответствие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результата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цели</w:t>
      </w:r>
      <w:r w:rsidRPr="0070151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условиям;</w:t>
      </w:r>
    </w:p>
    <w:p w14:paraId="52585D6F" w14:textId="04CB2B4F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эмоциональный интеллект:</w:t>
      </w:r>
    </w:p>
    <w:p w14:paraId="01492FC6" w14:textId="31A0D5DD" w:rsidR="000838C8" w:rsidRPr="00701512" w:rsidRDefault="0001000F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ставить себя на место другого человека, понимать мотивы и намерения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другого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59C79BDC" w14:textId="23AD1B63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принятие себя и других:</w:t>
      </w:r>
    </w:p>
    <w:p w14:paraId="43006EB2" w14:textId="16A76EAF" w:rsidR="000838C8" w:rsidRPr="00701512" w:rsidRDefault="000167BF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осознавать невозможность контролировать всё вокруг даже в условиях открытого доступа к любым объёмам информации</w:t>
      </w:r>
      <w:r w:rsidR="000838C8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84E933" w14:textId="594669BD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2) универсальные учебные познавательные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D535431" w14:textId="26E2F987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логические действия:</w:t>
      </w:r>
    </w:p>
    <w:p w14:paraId="6BDB6C41" w14:textId="6A26EB9C" w:rsidR="008042F2" w:rsidRPr="00701512" w:rsidRDefault="008042F2" w:rsidP="008042F2">
      <w:pPr>
        <w:pStyle w:val="ad"/>
        <w:ind w:left="108" w:right="114" w:firstLine="567"/>
        <w:rPr>
          <w:sz w:val="24"/>
          <w:szCs w:val="24"/>
        </w:rPr>
      </w:pPr>
      <w:r w:rsidRPr="00701512">
        <w:rPr>
          <w:sz w:val="24"/>
          <w:szCs w:val="24"/>
        </w:rPr>
        <w:t>умение определять понятия, создавать обобщения, устанавливать аналогии, классифицировать,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самостоятельно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выбирать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основания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80"/>
          <w:w w:val="150"/>
          <w:sz w:val="24"/>
          <w:szCs w:val="24"/>
        </w:rPr>
        <w:t xml:space="preserve"> </w:t>
      </w:r>
      <w:r w:rsidRPr="00701512">
        <w:rPr>
          <w:sz w:val="24"/>
          <w:szCs w:val="24"/>
        </w:rPr>
        <w:t>критерии для классификации, устанавливать причинно-следственные связи, строить логические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рассуждения,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делать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умозаключения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(индуктивные,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дедуктивные</w:t>
      </w:r>
      <w:r w:rsidRPr="00701512">
        <w:rPr>
          <w:spacing w:val="40"/>
          <w:sz w:val="24"/>
          <w:szCs w:val="24"/>
        </w:rPr>
        <w:t xml:space="preserve"> </w:t>
      </w:r>
      <w:r w:rsidRPr="00701512">
        <w:rPr>
          <w:sz w:val="24"/>
          <w:szCs w:val="24"/>
        </w:rPr>
        <w:t>и по аналогии) и выводы;</w:t>
      </w:r>
    </w:p>
    <w:p w14:paraId="5BD4D7CC" w14:textId="77777777" w:rsidR="008042F2" w:rsidRPr="00701512" w:rsidRDefault="008042F2" w:rsidP="008042F2">
      <w:pPr>
        <w:pStyle w:val="ad"/>
        <w:ind w:left="108" w:right="133" w:firstLine="567"/>
        <w:rPr>
          <w:sz w:val="24"/>
          <w:szCs w:val="24"/>
        </w:rPr>
      </w:pPr>
      <w:r w:rsidRPr="00701512">
        <w:rPr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6C8B6D42" w14:textId="2B26AFC9" w:rsidR="000838C8" w:rsidRPr="00701512" w:rsidRDefault="008042F2" w:rsidP="008042F2">
      <w:pPr>
        <w:pStyle w:val="ad"/>
        <w:ind w:left="108" w:right="131" w:firstLine="567"/>
        <w:rPr>
          <w:sz w:val="24"/>
          <w:szCs w:val="24"/>
          <w:lang w:eastAsia="ru-RU"/>
        </w:rPr>
      </w:pPr>
      <w:r w:rsidRPr="00701512">
        <w:rPr>
          <w:sz w:val="24"/>
          <w:szCs w:val="24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критериев);</w:t>
      </w:r>
    </w:p>
    <w:p w14:paraId="64D0BCF8" w14:textId="64161277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базовые исследовательские действия:</w:t>
      </w:r>
    </w:p>
    <w:p w14:paraId="3FF0CD6D" w14:textId="77777777" w:rsidR="00DA3BBC" w:rsidRPr="00701512" w:rsidRDefault="00DA3BBC" w:rsidP="00DA3BBC">
      <w:pPr>
        <w:pStyle w:val="ad"/>
        <w:spacing w:before="30"/>
        <w:ind w:right="114"/>
        <w:rPr>
          <w:sz w:val="24"/>
          <w:szCs w:val="24"/>
        </w:rPr>
      </w:pPr>
      <w:r w:rsidRPr="00701512">
        <w:rPr>
          <w:sz w:val="24"/>
          <w:szCs w:val="24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1405AC09" w14:textId="77777777" w:rsidR="00DA3BBC" w:rsidRPr="00701512" w:rsidRDefault="00DA3BBC" w:rsidP="00DA3BBC">
      <w:pPr>
        <w:pStyle w:val="ad"/>
        <w:spacing w:before="11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на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применимость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достоверность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информацию,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>полученную</w:t>
      </w:r>
      <w:r w:rsidRPr="00701512">
        <w:rPr>
          <w:spacing w:val="-18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-17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ходе </w:t>
      </w:r>
      <w:r w:rsidRPr="00701512">
        <w:rPr>
          <w:spacing w:val="-2"/>
          <w:sz w:val="24"/>
          <w:szCs w:val="24"/>
        </w:rPr>
        <w:t>исследования;</w:t>
      </w:r>
    </w:p>
    <w:p w14:paraId="3DCF3FAA" w14:textId="7948A6BB" w:rsidR="000838C8" w:rsidRPr="00701512" w:rsidRDefault="00DA3BBC" w:rsidP="00DA3BBC">
      <w:pPr>
        <w:pStyle w:val="ad"/>
        <w:ind w:right="112"/>
        <w:rPr>
          <w:sz w:val="24"/>
          <w:szCs w:val="24"/>
          <w:lang w:eastAsia="ru-RU"/>
        </w:rPr>
      </w:pPr>
      <w:r w:rsidRPr="00701512">
        <w:rPr>
          <w:sz w:val="24"/>
          <w:szCs w:val="24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</w:t>
      </w:r>
      <w:r w:rsidR="000838C8" w:rsidRPr="00701512">
        <w:rPr>
          <w:sz w:val="24"/>
          <w:szCs w:val="24"/>
          <w:lang w:eastAsia="ru-RU"/>
        </w:rPr>
        <w:t>;</w:t>
      </w:r>
    </w:p>
    <w:p w14:paraId="03800284" w14:textId="368BE85A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работа с информацией:</w:t>
      </w:r>
    </w:p>
    <w:p w14:paraId="73B20B00" w14:textId="77777777" w:rsidR="0022738F" w:rsidRPr="00701512" w:rsidRDefault="0022738F" w:rsidP="0022738F">
      <w:pPr>
        <w:pStyle w:val="ad"/>
        <w:ind w:right="116"/>
        <w:rPr>
          <w:sz w:val="24"/>
          <w:szCs w:val="24"/>
        </w:rPr>
      </w:pPr>
      <w:r w:rsidRPr="00701512">
        <w:rPr>
          <w:sz w:val="24"/>
          <w:szCs w:val="24"/>
        </w:rPr>
        <w:t>выявлять дефицит информации, данных, необходимых для решения поставленной задачи;</w:t>
      </w:r>
    </w:p>
    <w:p w14:paraId="105CE1AF" w14:textId="77777777" w:rsidR="0022738F" w:rsidRPr="00701512" w:rsidRDefault="0022738F" w:rsidP="0022738F">
      <w:pPr>
        <w:pStyle w:val="ad"/>
        <w:ind w:right="128"/>
        <w:rPr>
          <w:sz w:val="24"/>
          <w:szCs w:val="24"/>
        </w:rPr>
      </w:pPr>
      <w:r w:rsidRPr="00701512">
        <w:rPr>
          <w:sz w:val="24"/>
          <w:szCs w:val="24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564AB297" w14:textId="77777777" w:rsidR="0022738F" w:rsidRPr="00701512" w:rsidRDefault="0022738F" w:rsidP="0022738F">
      <w:pPr>
        <w:pStyle w:val="ad"/>
        <w:ind w:right="128"/>
        <w:rPr>
          <w:sz w:val="24"/>
          <w:szCs w:val="24"/>
        </w:rPr>
      </w:pPr>
      <w:r w:rsidRPr="00701512">
        <w:rPr>
          <w:sz w:val="24"/>
          <w:szCs w:val="24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0AB237A8" w14:textId="77777777" w:rsidR="0022738F" w:rsidRPr="00701512" w:rsidRDefault="0022738F" w:rsidP="0022738F">
      <w:pPr>
        <w:pStyle w:val="ad"/>
        <w:ind w:right="123"/>
        <w:rPr>
          <w:sz w:val="24"/>
          <w:szCs w:val="24"/>
        </w:rPr>
      </w:pPr>
      <w:r w:rsidRPr="00701512">
        <w:rPr>
          <w:sz w:val="24"/>
          <w:szCs w:val="24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720DD19D" w14:textId="77777777" w:rsidR="0022738F" w:rsidRPr="00701512" w:rsidRDefault="0022738F" w:rsidP="0022738F">
      <w:pPr>
        <w:pStyle w:val="ad"/>
        <w:ind w:right="127"/>
        <w:rPr>
          <w:sz w:val="24"/>
          <w:szCs w:val="24"/>
        </w:rPr>
      </w:pPr>
      <w:r w:rsidRPr="00701512">
        <w:rPr>
          <w:sz w:val="24"/>
          <w:szCs w:val="24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305D9731" w14:textId="172F6CF9" w:rsidR="000838C8" w:rsidRPr="00701512" w:rsidRDefault="0022738F" w:rsidP="0022738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эффективно</w:t>
      </w:r>
      <w:r w:rsidRPr="00701512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запоминать</w:t>
      </w:r>
      <w:r w:rsidRPr="00701512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систематизировать</w:t>
      </w:r>
      <w:r w:rsidRPr="0070151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pacing w:val="-2"/>
          <w:sz w:val="24"/>
          <w:szCs w:val="24"/>
        </w:rPr>
        <w:t>информацию</w:t>
      </w:r>
      <w:r w:rsidR="000838C8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76CB902" w14:textId="5F74CEFB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3)  универсальные учебные коммуникативные действия</w:t>
      </w: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1F35496E" w14:textId="5D7E1D35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общение:</w:t>
      </w:r>
    </w:p>
    <w:p w14:paraId="1C90021D" w14:textId="77777777" w:rsidR="00A63900" w:rsidRPr="00701512" w:rsidRDefault="00A63900" w:rsidP="00A63900">
      <w:pPr>
        <w:pStyle w:val="ad"/>
        <w:spacing w:before="23"/>
        <w:ind w:right="120"/>
        <w:rPr>
          <w:sz w:val="24"/>
          <w:szCs w:val="24"/>
        </w:rPr>
      </w:pPr>
      <w:r w:rsidRPr="00701512">
        <w:rPr>
          <w:sz w:val="24"/>
          <w:szCs w:val="24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5BADC9FB" w14:textId="77777777" w:rsidR="00A63900" w:rsidRPr="00701512" w:rsidRDefault="00A63900" w:rsidP="00A63900">
      <w:pPr>
        <w:pStyle w:val="ad"/>
        <w:ind w:right="124"/>
        <w:rPr>
          <w:sz w:val="24"/>
          <w:szCs w:val="24"/>
        </w:rPr>
      </w:pPr>
      <w:r w:rsidRPr="00701512">
        <w:rPr>
          <w:sz w:val="24"/>
          <w:szCs w:val="24"/>
        </w:rPr>
        <w:t>публично представлять результаты выполненного опыта (эксперимента, исследования, проекта);</w:t>
      </w:r>
    </w:p>
    <w:p w14:paraId="4A3354B1" w14:textId="352A8BE9" w:rsidR="000838C8" w:rsidRPr="00701512" w:rsidRDefault="00A63900" w:rsidP="00A6390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</w:t>
      </w:r>
      <w:r w:rsidR="000838C8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4424868D" w14:textId="2B90781A" w:rsidR="000838C8" w:rsidRPr="00701512" w:rsidRDefault="000838C8" w:rsidP="001D32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совместная деятельность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275D3AD1" w14:textId="77777777" w:rsidR="00275C3A" w:rsidRPr="00701512" w:rsidRDefault="00275C3A" w:rsidP="00275C3A">
      <w:pPr>
        <w:pStyle w:val="ad"/>
        <w:ind w:left="108" w:right="128" w:firstLine="567"/>
        <w:rPr>
          <w:sz w:val="24"/>
          <w:szCs w:val="24"/>
        </w:rPr>
      </w:pPr>
      <w:r w:rsidRPr="00701512">
        <w:rPr>
          <w:sz w:val="24"/>
          <w:szCs w:val="24"/>
        </w:rPr>
        <w:t>понимать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использовать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преимущества</w:t>
      </w:r>
      <w:r w:rsidRPr="00701512">
        <w:rPr>
          <w:spacing w:val="-16"/>
          <w:sz w:val="24"/>
          <w:szCs w:val="24"/>
        </w:rPr>
        <w:t xml:space="preserve"> </w:t>
      </w:r>
      <w:r w:rsidRPr="00701512">
        <w:rPr>
          <w:sz w:val="24"/>
          <w:szCs w:val="24"/>
        </w:rPr>
        <w:t>командной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>индивидуальной</w:t>
      </w:r>
      <w:r w:rsidRPr="00701512">
        <w:rPr>
          <w:spacing w:val="-14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работы при решении конкретной проблемы, в том числе при создании информационного </w:t>
      </w:r>
      <w:r w:rsidRPr="00701512">
        <w:rPr>
          <w:spacing w:val="-2"/>
          <w:sz w:val="24"/>
          <w:szCs w:val="24"/>
        </w:rPr>
        <w:t>продукта;</w:t>
      </w:r>
    </w:p>
    <w:p w14:paraId="3EA61980" w14:textId="77777777" w:rsidR="00275C3A" w:rsidRPr="00701512" w:rsidRDefault="00275C3A" w:rsidP="00275C3A">
      <w:pPr>
        <w:pStyle w:val="ad"/>
        <w:ind w:left="108" w:right="122" w:firstLine="567"/>
        <w:rPr>
          <w:sz w:val="24"/>
          <w:szCs w:val="24"/>
        </w:rPr>
      </w:pPr>
      <w:r w:rsidRPr="00701512">
        <w:rPr>
          <w:sz w:val="24"/>
          <w:szCs w:val="24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52D1879" w14:textId="77777777" w:rsidR="00275C3A" w:rsidRPr="00701512" w:rsidRDefault="00275C3A" w:rsidP="00275C3A">
      <w:pPr>
        <w:pStyle w:val="ad"/>
        <w:ind w:left="108" w:right="123" w:firstLine="567"/>
        <w:rPr>
          <w:sz w:val="24"/>
          <w:szCs w:val="24"/>
        </w:rPr>
      </w:pPr>
      <w:r w:rsidRPr="00701512">
        <w:rPr>
          <w:sz w:val="24"/>
          <w:szCs w:val="24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2E108CAF" w14:textId="51BF1918" w:rsidR="00275C3A" w:rsidRPr="00701512" w:rsidRDefault="00275C3A" w:rsidP="00275C3A">
      <w:pPr>
        <w:pStyle w:val="ad"/>
        <w:ind w:left="108" w:right="117" w:firstLine="567"/>
        <w:rPr>
          <w:sz w:val="24"/>
          <w:szCs w:val="24"/>
        </w:rPr>
      </w:pPr>
      <w:r w:rsidRPr="00701512">
        <w:rPr>
          <w:sz w:val="24"/>
          <w:szCs w:val="24"/>
        </w:rPr>
        <w:t>оценивать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качество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своего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вклада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в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>общий</w:t>
      </w:r>
      <w:r w:rsidRPr="00701512">
        <w:rPr>
          <w:spacing w:val="80"/>
          <w:sz w:val="24"/>
          <w:szCs w:val="24"/>
        </w:rPr>
        <w:t xml:space="preserve"> </w:t>
      </w:r>
      <w:r w:rsidRPr="00701512">
        <w:rPr>
          <w:sz w:val="24"/>
          <w:szCs w:val="24"/>
        </w:rPr>
        <w:t xml:space="preserve">информационный продукт по критериям, самостоятельно сформулированным участниками </w:t>
      </w:r>
      <w:r w:rsidRPr="00701512">
        <w:rPr>
          <w:spacing w:val="-2"/>
          <w:sz w:val="24"/>
          <w:szCs w:val="24"/>
        </w:rPr>
        <w:t>взаимодействия;</w:t>
      </w:r>
    </w:p>
    <w:p w14:paraId="605C45C0" w14:textId="615BBA05" w:rsidR="00D613FE" w:rsidRPr="00701512" w:rsidRDefault="00275C3A" w:rsidP="00275C3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>сравнивать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результаты</w:t>
      </w:r>
      <w:r w:rsidRPr="00701512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с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исходной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задачей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и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вклад</w:t>
      </w:r>
      <w:r w:rsidRPr="0070151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каждого</w:t>
      </w:r>
      <w:r w:rsidRPr="00701512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члена</w:t>
      </w:r>
      <w:r w:rsidRPr="00701512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команды в достижение результатов, разделять сферу ответственности и проявлять готовность к предоставлению отчёта перед группой;</w:t>
      </w:r>
      <w:r w:rsidR="00D613FE" w:rsidRPr="007015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27BBE28" w14:textId="77777777" w:rsidR="002E1775" w:rsidRPr="00701512" w:rsidRDefault="00D613FE" w:rsidP="001D323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в)</w:t>
      </w: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п</w:t>
      </w:r>
      <w:r w:rsidR="001D3233"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редметные результаты</w:t>
      </w:r>
      <w:r w:rsidR="00ED7129"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:</w:t>
      </w:r>
      <w:r w:rsidR="001D3233"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14:paraId="425369D3" w14:textId="777AF415" w:rsidR="001D3233" w:rsidRPr="00701512" w:rsidRDefault="002E1775" w:rsidP="002E1775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7 класс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3306"/>
        <w:gridCol w:w="3306"/>
        <w:gridCol w:w="3022"/>
      </w:tblGrid>
      <w:tr w:rsidR="00984864" w:rsidRPr="00701512" w14:paraId="6A4674F9" w14:textId="77777777" w:rsidTr="00773FF6">
        <w:tc>
          <w:tcPr>
            <w:tcW w:w="3306" w:type="dxa"/>
          </w:tcPr>
          <w:p w14:paraId="1583C0A5" w14:textId="30EBE5D4" w:rsidR="00984864" w:rsidRPr="00701512" w:rsidRDefault="00984864" w:rsidP="00E03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Знать</w:t>
            </w:r>
          </w:p>
        </w:tc>
        <w:tc>
          <w:tcPr>
            <w:tcW w:w="3306" w:type="dxa"/>
          </w:tcPr>
          <w:p w14:paraId="3D2A2CEA" w14:textId="7C2A5D6C" w:rsidR="00984864" w:rsidRPr="00701512" w:rsidRDefault="00984864" w:rsidP="00E03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Уметь</w:t>
            </w:r>
          </w:p>
        </w:tc>
        <w:tc>
          <w:tcPr>
            <w:tcW w:w="3022" w:type="dxa"/>
          </w:tcPr>
          <w:p w14:paraId="6E771AA7" w14:textId="46378F05" w:rsidR="00984864" w:rsidRPr="00701512" w:rsidRDefault="00984864" w:rsidP="00E03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Использовать в практической деятельности</w:t>
            </w:r>
          </w:p>
        </w:tc>
      </w:tr>
      <w:tr w:rsidR="000243FF" w:rsidRPr="00701512" w14:paraId="7962BD02" w14:textId="77777777" w:rsidTr="00C441A1">
        <w:tc>
          <w:tcPr>
            <w:tcW w:w="9634" w:type="dxa"/>
            <w:gridSpan w:val="3"/>
          </w:tcPr>
          <w:p w14:paraId="5531FA78" w14:textId="586E41BA" w:rsidR="000243FF" w:rsidRPr="00701512" w:rsidRDefault="000243FF" w:rsidP="00E03EB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грамотность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2E1775" w:rsidRPr="00701512" w14:paraId="72C78894" w14:textId="77777777" w:rsidTr="00773FF6">
        <w:tc>
          <w:tcPr>
            <w:tcW w:w="3306" w:type="dxa"/>
          </w:tcPr>
          <w:p w14:paraId="201FCD9E" w14:textId="4F3AC792" w:rsidR="002E1775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F7905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основные этапы в истории и понимать тенденции развития компьютеров и программного обеспечения;</w:t>
            </w:r>
          </w:p>
          <w:p w14:paraId="3756133C" w14:textId="6A6B7A2C" w:rsidR="000243FF" w:rsidRPr="00701512" w:rsidRDefault="004D7039" w:rsidP="000243FF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как узнать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      </w:r>
          </w:p>
          <w:p w14:paraId="579FAB3D" w14:textId="45C155EC" w:rsidR="000243FF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как соотносить характеристики компьютера с задачами, решаемыми с его помощью;</w:t>
            </w:r>
          </w:p>
          <w:p w14:paraId="7A79A23A" w14:textId="77777777" w:rsidR="000243FF" w:rsidRPr="00701512" w:rsidRDefault="000243FF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F0039F4" w14:textId="4894099B" w:rsidR="000243FF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 применения антивирусной программы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92D6D92" w14:textId="77777777" w:rsidR="004D7039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ED16616" w14:textId="4F146357" w:rsidR="004D7039" w:rsidRPr="00701512" w:rsidRDefault="004D7039" w:rsidP="004D703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структуру адресов веб-ресурсов;</w:t>
            </w:r>
          </w:p>
          <w:p w14:paraId="02A51FF2" w14:textId="4C67180D" w:rsidR="004D7039" w:rsidRPr="00701512" w:rsidRDefault="004D7039" w:rsidP="004D703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современные сервисы интернет-коммуникаций</w:t>
            </w:r>
          </w:p>
          <w:p w14:paraId="4501C11B" w14:textId="5EDEDE5A" w:rsidR="004D7039" w:rsidRPr="00701512" w:rsidRDefault="002C2D10" w:rsidP="004D703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039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безопасной эксплуатации технических средств информационных и коммуникационных технологий;</w:t>
            </w:r>
          </w:p>
          <w:p w14:paraId="2233F436" w14:textId="09133A82" w:rsidR="004D7039" w:rsidRPr="00701512" w:rsidRDefault="002C2D10" w:rsidP="004D703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039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базовые нормы информационной этики и права при работе с приложениями на любых устройствах и в Интернете;</w:t>
            </w:r>
          </w:p>
          <w:p w14:paraId="30BC4946" w14:textId="56743598" w:rsidR="007930E3" w:rsidRPr="00701512" w:rsidRDefault="002C2D10" w:rsidP="007930E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4D7039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безопасные стратегии поведения в сети;</w:t>
            </w:r>
          </w:p>
        </w:tc>
        <w:tc>
          <w:tcPr>
            <w:tcW w:w="3306" w:type="dxa"/>
          </w:tcPr>
          <w:p w14:paraId="7D233850" w14:textId="34A3F5F1" w:rsidR="000243FF" w:rsidRPr="00701512" w:rsidRDefault="004D7039" w:rsidP="000243FF">
            <w:pPr>
              <w:widowControl w:val="0"/>
              <w:ind w:hanging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современных устройств хранения и передачи информации, сравнивать их количественные характеристики;</w:t>
            </w:r>
          </w:p>
          <w:p w14:paraId="7BC6E0F2" w14:textId="77777777" w:rsidR="002E1775" w:rsidRPr="00701512" w:rsidRDefault="002E1775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5E4706" w14:textId="77777777" w:rsidR="000243FF" w:rsidRPr="00701512" w:rsidRDefault="000243FF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3A629D9D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5C7CA60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17BCD10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E6820EB" w14:textId="0F18942E" w:rsidR="000243FF" w:rsidRPr="00701512" w:rsidRDefault="004D7039" w:rsidP="004D7039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ориентироваться в иерархической структуре файловой системы;</w:t>
            </w:r>
          </w:p>
          <w:p w14:paraId="7421B3BE" w14:textId="42E21B04" w:rsidR="004D7039" w:rsidRPr="00701512" w:rsidRDefault="004D7039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243F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работать с файловой системой персонального компьютера с использованием графического интерфейса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  <w:p w14:paraId="3B717CFF" w14:textId="77777777" w:rsidR="004D7039" w:rsidRPr="00701512" w:rsidRDefault="004D7039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AC577C8" w14:textId="4DDED579" w:rsidR="004D7039" w:rsidRPr="00701512" w:rsidRDefault="004D7039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искать информацию в Интернете (в том числе по ключевым словам, и по изображению</w:t>
            </w:r>
            <w:r w:rsidR="00493CEF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E99B1F6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8F24A95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E5719D1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D0E0C4A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67BF3471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4BBE724B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25F4C5CA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986FF97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7470246A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50BB76E6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14:paraId="15FC0DC3" w14:textId="77777777" w:rsidR="00AE2A0C" w:rsidRPr="00701512" w:rsidRDefault="00AE2A0C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53BF1F" w14:textId="24321173" w:rsidR="007930E3" w:rsidRPr="00701512" w:rsidRDefault="007930E3" w:rsidP="000243FF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12DB62D6" w14:textId="35BAEA46" w:rsidR="00DD622B" w:rsidRPr="00701512" w:rsidRDefault="00DD622B" w:rsidP="00DD62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применять правила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работы с файлами учебного назначения с использованием графического интерфейса; </w:t>
            </w:r>
          </w:p>
          <w:p w14:paraId="792B20C6" w14:textId="77777777" w:rsidR="002E1775" w:rsidRPr="00701512" w:rsidRDefault="00DD622B" w:rsidP="00DD62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искать необходимую учебную информацию в Интернете;</w:t>
            </w:r>
          </w:p>
          <w:p w14:paraId="285F1356" w14:textId="07F62912" w:rsidR="002C2D10" w:rsidRPr="00701512" w:rsidRDefault="002C2D10" w:rsidP="002C2D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 возможность организовать личное и коллективное общение с использованием современных программных и аппаратных средств коммуникаций;</w:t>
            </w:r>
          </w:p>
          <w:p w14:paraId="07A0DF06" w14:textId="7AB8A2F4" w:rsidR="00C34462" w:rsidRPr="00701512" w:rsidRDefault="00C34462" w:rsidP="00C34462">
            <w:pPr>
              <w:spacing w:line="240" w:lineRule="exact"/>
              <w:ind w:left="57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</w:rPr>
              <w:t xml:space="preserve">–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работа с образовательными ресурсами Интернета с соблюдением этических и правовых норм;</w:t>
            </w:r>
          </w:p>
          <w:p w14:paraId="21D7E70C" w14:textId="6275934C" w:rsidR="002C2D10" w:rsidRPr="00701512" w:rsidRDefault="002C2D10" w:rsidP="00DD622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7039" w:rsidRPr="00701512" w14:paraId="5E29BBE4" w14:textId="77777777" w:rsidTr="009A2425">
        <w:tc>
          <w:tcPr>
            <w:tcW w:w="9634" w:type="dxa"/>
            <w:gridSpan w:val="3"/>
          </w:tcPr>
          <w:p w14:paraId="02BB1538" w14:textId="6C59785A" w:rsidR="004D7039" w:rsidRPr="00701512" w:rsidRDefault="004D7039" w:rsidP="00283A3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информатики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4D7039" w:rsidRPr="00701512" w14:paraId="4982E0F1" w14:textId="77777777" w:rsidTr="00773FF6">
        <w:tc>
          <w:tcPr>
            <w:tcW w:w="3306" w:type="dxa"/>
          </w:tcPr>
          <w:p w14:paraId="6D490A33" w14:textId="157250F8" w:rsidR="004D7039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понятия: «информация», «информационный процесс», «обработка информации», «хранение информации», «передача информации»;</w:t>
            </w:r>
          </w:p>
          <w:p w14:paraId="3638EEA5" w14:textId="77777777" w:rsidR="004D7039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алгоритмы кодирования и декодирования сообщения</w:t>
            </w:r>
            <w:r w:rsidR="00AE2A0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2196D04F" w14:textId="77777777" w:rsidR="00AE2A0C" w:rsidRPr="00701512" w:rsidRDefault="007930E3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как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оценивать и сравнивать размеры текстовых, графических, звуковых файлов и видеофайлов;</w:t>
            </w:r>
          </w:p>
          <w:p w14:paraId="07AD496C" w14:textId="30FB7181" w:rsidR="007930E3" w:rsidRPr="00701512" w:rsidRDefault="007930E3" w:rsidP="004F790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06" w:type="dxa"/>
          </w:tcPr>
          <w:p w14:paraId="2297C530" w14:textId="77777777" w:rsidR="007930E3" w:rsidRPr="00701512" w:rsidRDefault="007930E3" w:rsidP="007930E3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      </w:r>
          </w:p>
          <w:p w14:paraId="1DE660BF" w14:textId="77777777" w:rsidR="004D7039" w:rsidRPr="00701512" w:rsidRDefault="004D7039" w:rsidP="004F7905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3E7406B7" w14:textId="4C63CD5B" w:rsidR="00920A40" w:rsidRPr="00701512" w:rsidRDefault="006922DB" w:rsidP="00920A40">
            <w:pPr>
              <w:spacing w:line="240" w:lineRule="exact"/>
              <w:ind w:left="57"/>
              <w:rPr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20A40" w:rsidRPr="00701512">
              <w:rPr>
                <w:rFonts w:ascii="Times New Roman" w:hAnsi="Times New Roman" w:cs="Times New Roman"/>
                <w:sz w:val="24"/>
                <w:szCs w:val="24"/>
              </w:rPr>
              <w:t>определить хватит ли на домашнем (учебном) ПК памяти для хранения необходимой графической, звуковой или видео информации;</w:t>
            </w:r>
          </w:p>
          <w:p w14:paraId="2A1A2ED1" w14:textId="04327599" w:rsidR="004D7039" w:rsidRPr="00701512" w:rsidRDefault="004D7039" w:rsidP="006922DB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30E3" w:rsidRPr="00701512" w14:paraId="2473F1FE" w14:textId="77777777" w:rsidTr="00161E2A">
        <w:tc>
          <w:tcPr>
            <w:tcW w:w="9634" w:type="dxa"/>
            <w:gridSpan w:val="3"/>
          </w:tcPr>
          <w:p w14:paraId="2F3F24CF" w14:textId="59CF8D0D" w:rsidR="007930E3" w:rsidRPr="00701512" w:rsidRDefault="007930E3" w:rsidP="00283A3A">
            <w:pPr>
              <w:widowControl w:val="0"/>
              <w:ind w:firstLine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Раздел «Информационные технологии»</w:t>
            </w:r>
          </w:p>
        </w:tc>
      </w:tr>
      <w:tr w:rsidR="007930E3" w:rsidRPr="00701512" w14:paraId="379438D9" w14:textId="77777777" w:rsidTr="00773FF6">
        <w:tc>
          <w:tcPr>
            <w:tcW w:w="3306" w:type="dxa"/>
          </w:tcPr>
          <w:p w14:paraId="0AD6D186" w14:textId="0B812542" w:rsidR="007930E3" w:rsidRPr="00701512" w:rsidRDefault="007930E3" w:rsidP="00E03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283A3A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приемы создан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ия и редактирования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текстов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C5ADFF2" w14:textId="6E9B13AC" w:rsidR="007930E3" w:rsidRPr="00701512" w:rsidRDefault="007930E3" w:rsidP="007930E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создания и редактирования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ого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E238E46" w14:textId="3A025C81" w:rsidR="007930E3" w:rsidRPr="00701512" w:rsidRDefault="007930E3" w:rsidP="00E03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приемы создания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компьютерн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ой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</w:t>
            </w:r>
            <w:r w:rsidR="00906048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3306" w:type="dxa"/>
          </w:tcPr>
          <w:p w14:paraId="7575DBA9" w14:textId="77777777" w:rsidR="00283A3A" w:rsidRPr="00701512" w:rsidRDefault="00283A3A" w:rsidP="00283A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текстовый документ;</w:t>
            </w:r>
          </w:p>
          <w:p w14:paraId="4578C945" w14:textId="77777777" w:rsidR="00283A3A" w:rsidRPr="00701512" w:rsidRDefault="00283A3A" w:rsidP="00283A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не сложный графический объект;</w:t>
            </w:r>
          </w:p>
          <w:p w14:paraId="2515D1FF" w14:textId="45CE450A" w:rsidR="007930E3" w:rsidRPr="00701512" w:rsidRDefault="00283A3A" w:rsidP="00283A3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создавать простейшую компьютерную презентацию;</w:t>
            </w:r>
          </w:p>
        </w:tc>
        <w:tc>
          <w:tcPr>
            <w:tcW w:w="3022" w:type="dxa"/>
          </w:tcPr>
          <w:p w14:paraId="2C84ADA9" w14:textId="77777777" w:rsidR="007930E3" w:rsidRPr="00701512" w:rsidRDefault="006922DB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7930E3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представлять результаты своей деятельности в виде структурированных иллюстрированных документов</w:t>
            </w:r>
            <w:r w:rsidR="00283A3A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125F0D0" w14:textId="31A42B2D" w:rsidR="00E82DE6" w:rsidRPr="00701512" w:rsidRDefault="00E82DE6" w:rsidP="00E82DE6">
            <w:pPr>
              <w:spacing w:line="240" w:lineRule="exact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</w:p>
        </w:tc>
      </w:tr>
      <w:tr w:rsidR="00E66C5B" w:rsidRPr="00701512" w14:paraId="2A684145" w14:textId="77777777" w:rsidTr="00773FF6">
        <w:tc>
          <w:tcPr>
            <w:tcW w:w="9634" w:type="dxa"/>
            <w:gridSpan w:val="3"/>
          </w:tcPr>
          <w:p w14:paraId="3D88210A" w14:textId="1428F59E" w:rsidR="00E66C5B" w:rsidRPr="00701512" w:rsidRDefault="00E66C5B" w:rsidP="00E03E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E66C5B" w:rsidRPr="00701512" w14:paraId="2307B7D2" w14:textId="77777777" w:rsidTr="00773FF6">
        <w:tc>
          <w:tcPr>
            <w:tcW w:w="9634" w:type="dxa"/>
            <w:gridSpan w:val="3"/>
          </w:tcPr>
          <w:p w14:paraId="7C9CB63A" w14:textId="7336FD4A" w:rsidR="00595A1A" w:rsidRPr="00701512" w:rsidRDefault="00E66C5B" w:rsidP="00F859A9">
            <w:pPr>
              <w:widowControl w:val="0"/>
              <w:ind w:firstLine="2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="005B5D48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Теоретические основы информатики»</w:t>
            </w:r>
          </w:p>
        </w:tc>
      </w:tr>
      <w:tr w:rsidR="00E66C5B" w:rsidRPr="00701512" w14:paraId="756C5635" w14:textId="77777777" w:rsidTr="00773FF6">
        <w:tc>
          <w:tcPr>
            <w:tcW w:w="3306" w:type="dxa"/>
          </w:tcPr>
          <w:p w14:paraId="34F7AE4D" w14:textId="77777777" w:rsidR="00E66C5B" w:rsidRPr="00701512" w:rsidRDefault="006C63CF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различия между позиционными и непозиционными системами счисления;</w:t>
            </w:r>
          </w:p>
          <w:p w14:paraId="2ADACB31" w14:textId="77777777" w:rsidR="001B7AFD" w:rsidRPr="00701512" w:rsidRDefault="006C63CF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правила записи целых чисел </w:t>
            </w:r>
            <w:r w:rsidR="001B7AFD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от 0 до 1024 в различных позиционных системах счисления (с основаниями 2, 8, 16);</w:t>
            </w:r>
          </w:p>
          <w:p w14:paraId="3D441ED0" w14:textId="51395334" w:rsidR="006C63CF" w:rsidRPr="00701512" w:rsidRDefault="001B7AFD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арифметических операций</w:t>
            </w:r>
            <w:r w:rsidR="000D7CED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над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D7CED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целыми числами от 0 до 1024 в различных позиционных системах счисления (с основаниями 2, 8, 16);</w:t>
            </w:r>
          </w:p>
          <w:p w14:paraId="3DCD40F2" w14:textId="2B6C093C" w:rsidR="00CC20E7" w:rsidRPr="00701512" w:rsidRDefault="00CC20E7" w:rsidP="00CC20E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поняти</w:t>
            </w:r>
            <w:r w:rsidR="005E43ED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я: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«высказывание», «логическая операция», «логическое выражение»;</w:t>
            </w:r>
          </w:p>
          <w:p w14:paraId="1378AE70" w14:textId="14AB2733" w:rsidR="00CC20E7" w:rsidRPr="00701512" w:rsidRDefault="00CC20E7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алгоритм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определения истинност</w:t>
            </w:r>
            <w:r w:rsidR="00E93A82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логических выражений, если известны значения истинности входящих в него переменных;</w:t>
            </w:r>
          </w:p>
          <w:p w14:paraId="308CF5D3" w14:textId="045A868F" w:rsidR="00CC20E7" w:rsidRPr="00701512" w:rsidRDefault="00CC20E7" w:rsidP="00E03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6FC95A2C" w14:textId="5516F4D4" w:rsidR="00E66C5B" w:rsidRPr="00701512" w:rsidRDefault="001B7AFD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и сравнивать целые числа от 0 до 1024 в 2й системе счисления</w:t>
            </w:r>
            <w:r w:rsidR="00A932AB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932AB" w:rsidRPr="00701512">
              <w:rPr>
                <w:rFonts w:ascii="Times New Roman" w:eastAsia="Calibri" w:hAnsi="Times New Roman" w:cs="Times New Roman"/>
              </w:rPr>
              <w:t xml:space="preserve">выполнять </w:t>
            </w:r>
            <w:r w:rsidR="00A932AB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арифметические операции над ними;</w:t>
            </w:r>
          </w:p>
          <w:p w14:paraId="51BE63BC" w14:textId="0BC4069C" w:rsidR="001B7AFD" w:rsidRPr="00701512" w:rsidRDefault="00A932AB" w:rsidP="00A932A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B7AFD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</w:p>
          <w:p w14:paraId="32225531" w14:textId="78BA0DAA" w:rsidR="00CC20E7" w:rsidRPr="00701512" w:rsidRDefault="00CC20E7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записывать логические выражения с использованием дизъюнкции, конъюнкции и отрицания</w:t>
            </w:r>
            <w:r w:rsidR="00A932AB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84853DE" w14:textId="646B0268" w:rsidR="00CC20E7" w:rsidRPr="00701512" w:rsidRDefault="00CC20E7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строить таблицы истинности для простых логических выражений;</w:t>
            </w:r>
          </w:p>
          <w:p w14:paraId="0503F855" w14:textId="77777777" w:rsidR="00CC20E7" w:rsidRPr="00701512" w:rsidRDefault="00CC20E7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ABF7CA4" w14:textId="70A9C930" w:rsidR="00CC20E7" w:rsidRPr="00701512" w:rsidRDefault="00CC20E7" w:rsidP="00E03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22" w:type="dxa"/>
          </w:tcPr>
          <w:p w14:paraId="0F1D6304" w14:textId="6EFB90A0" w:rsidR="00E66C5B" w:rsidRPr="00701512" w:rsidRDefault="00E174A8" w:rsidP="00E03EB4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упрощение логического выражения позволяет на практике упростить производство и снизить стоимость конструируемого объекта;</w:t>
            </w:r>
          </w:p>
        </w:tc>
      </w:tr>
      <w:tr w:rsidR="003D02B8" w:rsidRPr="00701512" w14:paraId="2564CA92" w14:textId="77777777" w:rsidTr="006248A0">
        <w:tc>
          <w:tcPr>
            <w:tcW w:w="9634" w:type="dxa"/>
            <w:gridSpan w:val="3"/>
          </w:tcPr>
          <w:p w14:paraId="36563CBC" w14:textId="30F5C05D" w:rsidR="003D02B8" w:rsidRPr="00701512" w:rsidRDefault="009E2DD1" w:rsidP="00E47EE1">
            <w:pPr>
              <w:widowControl w:val="0"/>
              <w:ind w:firstLine="2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и программирование».</w:t>
            </w:r>
          </w:p>
        </w:tc>
      </w:tr>
      <w:tr w:rsidR="00E66C5B" w:rsidRPr="00701512" w14:paraId="530C159F" w14:textId="77777777" w:rsidTr="00773FF6">
        <w:tc>
          <w:tcPr>
            <w:tcW w:w="3306" w:type="dxa"/>
          </w:tcPr>
          <w:p w14:paraId="2DF851AC" w14:textId="2A62071B" w:rsidR="00E66C5B" w:rsidRPr="00701512" w:rsidRDefault="005E43ED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понятия «исполнитель», «алгоритм», «программа»;</w:t>
            </w:r>
          </w:p>
          <w:p w14:paraId="442D8D9C" w14:textId="15AB363A" w:rsidR="005E43ED" w:rsidRPr="00701512" w:rsidRDefault="005E43ED" w:rsidP="005E43E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правила записи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алгоритма решения задачи различными способами, в том числе в виде блок-схемы;</w:t>
            </w:r>
          </w:p>
          <w:p w14:paraId="7BC88937" w14:textId="78A6C1E5" w:rsidR="007F5E2E" w:rsidRPr="00701512" w:rsidRDefault="007F5E2E" w:rsidP="005E43ED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использования констант и переменных различных типов (числовых, логических, символьных), а также содержащие их выражения;</w:t>
            </w:r>
          </w:p>
          <w:p w14:paraId="331A5593" w14:textId="61E7EDC0" w:rsidR="005E43ED" w:rsidRPr="00701512" w:rsidRDefault="00F1270C" w:rsidP="004A2CB7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записи программ, реализующих несложные алгоритмы обработки числовых данных с использованием циклов и ветвлений</w:t>
            </w:r>
            <w:r w:rsidR="004A2CB7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3306" w:type="dxa"/>
          </w:tcPr>
          <w:p w14:paraId="6FFF7FB0" w14:textId="77777777" w:rsidR="007F5E2E" w:rsidRPr="00701512" w:rsidRDefault="007F5E2E" w:rsidP="007F5E2E">
            <w:pPr>
              <w:widowControl w:val="0"/>
              <w:ind w:firstLine="31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составлять, выполнять вручную и на компьютере несложные алгоритмы с использованием ветвлений и циклов;</w:t>
            </w:r>
          </w:p>
          <w:p w14:paraId="2E954BCC" w14:textId="77777777" w:rsidR="007F5E2E" w:rsidRPr="00701512" w:rsidRDefault="007F5E2E" w:rsidP="007F5E2E">
            <w:pPr>
              <w:widowControl w:val="0"/>
              <w:tabs>
                <w:tab w:val="left" w:pos="550"/>
              </w:tabs>
              <w:ind w:hanging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значений;</w:t>
            </w:r>
          </w:p>
          <w:p w14:paraId="1451ADA4" w14:textId="6BB849DC" w:rsidR="00E66C5B" w:rsidRPr="00701512" w:rsidRDefault="007F5E2E" w:rsidP="00E03EB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создавать и отлаживать программы, реализующие несложные алгоритмы обработки числовых данных с использованием циклов и ветвлений;</w:t>
            </w:r>
          </w:p>
        </w:tc>
        <w:tc>
          <w:tcPr>
            <w:tcW w:w="3022" w:type="dxa"/>
          </w:tcPr>
          <w:p w14:paraId="1C7F19C3" w14:textId="77310236" w:rsidR="00E66C5B" w:rsidRPr="00701512" w:rsidRDefault="00313A09" w:rsidP="00E03EB4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015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применение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сред разработки программ в учебной и повседневной деятельности;</w:t>
            </w:r>
          </w:p>
        </w:tc>
      </w:tr>
      <w:tr w:rsidR="00E66C5B" w:rsidRPr="00701512" w14:paraId="385DF916" w14:textId="77777777" w:rsidTr="00773FF6">
        <w:tc>
          <w:tcPr>
            <w:tcW w:w="9634" w:type="dxa"/>
            <w:gridSpan w:val="3"/>
          </w:tcPr>
          <w:p w14:paraId="20214B99" w14:textId="01574131" w:rsidR="00E66C5B" w:rsidRPr="00701512" w:rsidRDefault="00E66C5B" w:rsidP="00E03E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5E43ED" w:rsidRPr="00701512" w14:paraId="7F1EDE4F" w14:textId="77777777" w:rsidTr="00773FF6">
        <w:tc>
          <w:tcPr>
            <w:tcW w:w="9634" w:type="dxa"/>
            <w:gridSpan w:val="3"/>
          </w:tcPr>
          <w:p w14:paraId="5380613A" w14:textId="03010AD6" w:rsidR="005E43ED" w:rsidRPr="00701512" w:rsidRDefault="005E43ED" w:rsidP="005E43ED">
            <w:pPr>
              <w:widowControl w:val="0"/>
              <w:ind w:firstLine="28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Цифровая грамотность»</w:t>
            </w:r>
          </w:p>
        </w:tc>
      </w:tr>
      <w:tr w:rsidR="00E66C5B" w:rsidRPr="00701512" w14:paraId="53140AE7" w14:textId="77777777" w:rsidTr="00773FF6">
        <w:tc>
          <w:tcPr>
            <w:tcW w:w="3306" w:type="dxa"/>
          </w:tcPr>
          <w:p w14:paraId="33A5702A" w14:textId="77777777" w:rsidR="00E66C5B" w:rsidRPr="00701512" w:rsidRDefault="006C146E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- приемы и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защиты от вредоносного программного обеспечения;</w:t>
            </w:r>
          </w:p>
          <w:p w14:paraId="534B3025" w14:textId="77EA841B" w:rsidR="006C146E" w:rsidRPr="00701512" w:rsidRDefault="006C146E" w:rsidP="00E03EB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06" w:type="dxa"/>
          </w:tcPr>
          <w:p w14:paraId="5F8A8721" w14:textId="77777777" w:rsidR="006C146E" w:rsidRPr="00701512" w:rsidRDefault="006C146E" w:rsidP="006C146E">
            <w:pPr>
              <w:widowControl w:val="0"/>
              <w:ind w:hanging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      </w:r>
          </w:p>
          <w:p w14:paraId="0682EEFC" w14:textId="45B10579" w:rsidR="00E66C5B" w:rsidRPr="00701512" w:rsidRDefault="006C146E" w:rsidP="006C146E">
            <w:pPr>
              <w:widowControl w:val="0"/>
              <w:ind w:hanging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фишинг);</w:t>
            </w:r>
          </w:p>
        </w:tc>
        <w:tc>
          <w:tcPr>
            <w:tcW w:w="3022" w:type="dxa"/>
          </w:tcPr>
          <w:p w14:paraId="6816F078" w14:textId="7278342F" w:rsidR="00E66C5B" w:rsidRPr="00701512" w:rsidRDefault="00493CEF" w:rsidP="00E03E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D6727" w:rsidRPr="00701512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интернет-сервисы (в том числе коммуникационные сервисы, облачные хранилища данных, онлайн-программ</w:t>
            </w:r>
            <w:r w:rsidR="00763C22" w:rsidRPr="0070151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6727"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 в учебной и повседневной деятельности;</w:t>
            </w:r>
          </w:p>
        </w:tc>
      </w:tr>
      <w:tr w:rsidR="006C146E" w:rsidRPr="00701512" w14:paraId="43A3DF4A" w14:textId="77777777" w:rsidTr="001E40CC">
        <w:tc>
          <w:tcPr>
            <w:tcW w:w="9634" w:type="dxa"/>
            <w:gridSpan w:val="3"/>
          </w:tcPr>
          <w:p w14:paraId="2ADB8C58" w14:textId="5172D451" w:rsidR="006C146E" w:rsidRPr="00701512" w:rsidRDefault="006C146E" w:rsidP="006C146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Теоретические основы информатики</w:t>
            </w:r>
            <w:r w:rsidRPr="0070151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</w:tr>
      <w:tr w:rsidR="005E43ED" w:rsidRPr="00701512" w14:paraId="05ADB383" w14:textId="77777777" w:rsidTr="00773FF6">
        <w:tc>
          <w:tcPr>
            <w:tcW w:w="3306" w:type="dxa"/>
          </w:tcPr>
          <w:p w14:paraId="04710B5B" w14:textId="77777777" w:rsidR="007553D6" w:rsidRPr="00701512" w:rsidRDefault="007553D6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понятия «модель», «моделирование»;</w:t>
            </w:r>
          </w:p>
          <w:p w14:paraId="21F63087" w14:textId="17548CE7" w:rsidR="005E43ED" w:rsidRPr="00701512" w:rsidRDefault="007553D6" w:rsidP="007553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правила оценивания соответствия модели моделируемому объекту и целям моделирования;</w:t>
            </w:r>
          </w:p>
          <w:p w14:paraId="13501035" w14:textId="5139A953" w:rsidR="007553D6" w:rsidRPr="00701512" w:rsidRDefault="007553D6" w:rsidP="007553D6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-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алгоритм нахождения кратчайшего пути в графе;</w:t>
            </w:r>
          </w:p>
        </w:tc>
        <w:tc>
          <w:tcPr>
            <w:tcW w:w="3306" w:type="dxa"/>
          </w:tcPr>
          <w:p w14:paraId="5ED9E761" w14:textId="67573BA6" w:rsidR="007553D6" w:rsidRPr="00701512" w:rsidRDefault="007553D6" w:rsidP="007553D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определять вид модели;</w:t>
            </w:r>
          </w:p>
          <w:p w14:paraId="018A88BD" w14:textId="50FE6BF5" w:rsidR="005E43ED" w:rsidRPr="00701512" w:rsidRDefault="007553D6" w:rsidP="00E03EB4">
            <w:pPr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- применять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графы и деревья для моделирования</w:t>
            </w:r>
            <w:r w:rsidR="003D3FF6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</w:p>
        </w:tc>
        <w:tc>
          <w:tcPr>
            <w:tcW w:w="3022" w:type="dxa"/>
          </w:tcPr>
          <w:p w14:paraId="2BE59409" w14:textId="4DA45E91" w:rsidR="00CA706F" w:rsidRPr="00701512" w:rsidRDefault="00CA706F" w:rsidP="00E03E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commentRangeStart w:id="9"/>
            <w:r w:rsidRPr="007015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</w:t>
            </w:r>
            <w:r w:rsidR="00456B0C" w:rsidRPr="007015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теории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граф</w:t>
            </w:r>
            <w:r w:rsidR="00456B0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ов и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деревь</w:t>
            </w:r>
            <w:r w:rsidR="00456B0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ев при решении </w:t>
            </w:r>
            <w:r w:rsidR="00456B0C"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="00456B0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задач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456B0C"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повседневной деятельности;</w:t>
            </w:r>
            <w:commentRangeEnd w:id="9"/>
            <w:r w:rsidR="00456B0C" w:rsidRPr="00701512">
              <w:rPr>
                <w:rStyle w:val="a5"/>
              </w:rPr>
              <w:commentReference w:id="9"/>
            </w:r>
          </w:p>
          <w:p w14:paraId="3AAC7913" w14:textId="23E35B5D" w:rsidR="00CA706F" w:rsidRPr="00701512" w:rsidRDefault="00CA706F" w:rsidP="00E03EB4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5209AD" w:rsidRPr="00701512" w14:paraId="5D8E7C39" w14:textId="77777777" w:rsidTr="003734EE">
        <w:tc>
          <w:tcPr>
            <w:tcW w:w="9634" w:type="dxa"/>
            <w:gridSpan w:val="3"/>
          </w:tcPr>
          <w:p w14:paraId="0BA895FB" w14:textId="08BE4B5F" w:rsidR="005209AD" w:rsidRPr="00701512" w:rsidRDefault="007553D6" w:rsidP="007553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Алгоритмы и программирование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E66C5B" w:rsidRPr="00701512" w14:paraId="3F4198FC" w14:textId="77777777" w:rsidTr="00773FF6">
        <w:tc>
          <w:tcPr>
            <w:tcW w:w="3306" w:type="dxa"/>
          </w:tcPr>
          <w:p w14:paraId="25A87935" w14:textId="77777777" w:rsidR="00E66C5B" w:rsidRPr="00701512" w:rsidRDefault="00BA410E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разбивать задачи на подзадачи;</w:t>
            </w:r>
          </w:p>
          <w:p w14:paraId="38992F7A" w14:textId="304BB566" w:rsidR="00BA410E" w:rsidRPr="00701512" w:rsidRDefault="00BA410E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записи программ, реализующих несложные программы</w:t>
            </w:r>
            <w:r w:rsidR="0005338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5338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реализующие типовые алгоритмы обработки числовых последовательностей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с использованием ветвлений, циклов и вспомогательных алгоритмов;</w:t>
            </w:r>
          </w:p>
          <w:p w14:paraId="115EF3C5" w14:textId="77777777" w:rsidR="00BA410E" w:rsidRPr="00701512" w:rsidRDefault="00BA410E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05338C"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записи программ, реализующих несложные программы, реализующих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проверку делимости одного целого числа на другое, проверку натурального числа на простоту, выделения цифр из натурального числа;</w:t>
            </w:r>
          </w:p>
          <w:p w14:paraId="079EDD45" w14:textId="356CE9BC" w:rsidR="0005338C" w:rsidRPr="00701512" w:rsidRDefault="0005338C" w:rsidP="00E03EB4">
            <w:pPr>
              <w:jc w:val="both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правила записи программ,</w:t>
            </w:r>
            <w:r w:rsidRPr="0070151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реализующих типовые алгоритмы обработки одномерных числовых массивов (поиск максимумов, минимумов, суммы или количества элементов с заданными свойствами)</w:t>
            </w:r>
          </w:p>
        </w:tc>
        <w:tc>
          <w:tcPr>
            <w:tcW w:w="3306" w:type="dxa"/>
          </w:tcPr>
          <w:p w14:paraId="05DD999C" w14:textId="77777777" w:rsidR="0005338C" w:rsidRPr="00701512" w:rsidRDefault="0005338C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  <w:t xml:space="preserve">-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составлять и отлаживать несложные программы, реализующие типовые алгоритмы обработки числовых последовательностей с использованием ветвлений, циклов и вспомогательных алгоритмов;</w:t>
            </w:r>
          </w:p>
          <w:p w14:paraId="749B6200" w14:textId="7E4706D2" w:rsidR="00E66C5B" w:rsidRPr="00701512" w:rsidRDefault="0005338C" w:rsidP="00E03EB4">
            <w:pPr>
              <w:jc w:val="both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22" w:type="dxa"/>
          </w:tcPr>
          <w:p w14:paraId="080B9436" w14:textId="5686218E" w:rsidR="00E66C5B" w:rsidRPr="00701512" w:rsidRDefault="00493CEF" w:rsidP="00E03EB4">
            <w:pPr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6B0C" w:rsidRPr="0070151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применение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3FF6" w:rsidRPr="00701512">
              <w:rPr>
                <w:rFonts w:ascii="Times New Roman" w:hAnsi="Times New Roman" w:cs="Times New Roman"/>
                <w:sz w:val="24"/>
                <w:szCs w:val="24"/>
              </w:rPr>
              <w:t>современны</w:t>
            </w:r>
            <w:r w:rsidR="00456B0C" w:rsidRPr="0070151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3D3FF6"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 сред разработки программ в учебной и повседневной деятельности;</w:t>
            </w:r>
          </w:p>
        </w:tc>
      </w:tr>
      <w:tr w:rsidR="00493CEF" w:rsidRPr="00701512" w14:paraId="53C6699F" w14:textId="77777777" w:rsidTr="006B0AB5">
        <w:tc>
          <w:tcPr>
            <w:tcW w:w="9634" w:type="dxa"/>
            <w:gridSpan w:val="3"/>
          </w:tcPr>
          <w:p w14:paraId="5A1431C6" w14:textId="1F2BA11B" w:rsidR="00493CEF" w:rsidRPr="00701512" w:rsidRDefault="00493CEF" w:rsidP="00493CEF">
            <w:pPr>
              <w:ind w:hanging="56"/>
              <w:jc w:val="center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«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 технологии»</w:t>
            </w:r>
          </w:p>
        </w:tc>
      </w:tr>
      <w:tr w:rsidR="00493CEF" w:rsidRPr="00701512" w14:paraId="4368060B" w14:textId="77777777" w:rsidTr="00773FF6">
        <w:tc>
          <w:tcPr>
            <w:tcW w:w="3306" w:type="dxa"/>
          </w:tcPr>
          <w:p w14:paraId="7C1F72A4" w14:textId="172F8C5C" w:rsidR="00493CEF" w:rsidRPr="00701512" w:rsidRDefault="00493CEF" w:rsidP="00E03EB4">
            <w:pPr>
              <w:jc w:val="both"/>
              <w:rPr>
                <w:rFonts w:ascii="Times New Roman" w:eastAsia="Calibri" w:hAnsi="Times New Roman" w:cs="Times New Roman"/>
                <w:iCs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iCs/>
                <w:sz w:val="24"/>
                <w:szCs w:val="24"/>
                <w:lang w:eastAsia="ru-RU"/>
              </w:rPr>
              <w:t xml:space="preserve">- правила </w:t>
            </w: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применения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      </w:r>
          </w:p>
        </w:tc>
        <w:tc>
          <w:tcPr>
            <w:tcW w:w="3306" w:type="dxa"/>
          </w:tcPr>
          <w:p w14:paraId="3A7FE4DB" w14:textId="77777777" w:rsidR="00493CEF" w:rsidRPr="00701512" w:rsidRDefault="00493CEF" w:rsidP="00493CEF">
            <w:pPr>
              <w:widowControl w:val="0"/>
              <w:ind w:firstLine="32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      </w:r>
          </w:p>
          <w:p w14:paraId="5D7DFA42" w14:textId="7C21A952" w:rsidR="00493CEF" w:rsidRPr="00701512" w:rsidRDefault="00493CEF" w:rsidP="00E03EB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>- использовать электронные таблицы для численного моделирования в простых задачах из разных предметных областей;</w:t>
            </w:r>
          </w:p>
        </w:tc>
        <w:tc>
          <w:tcPr>
            <w:tcW w:w="3022" w:type="dxa"/>
          </w:tcPr>
          <w:p w14:paraId="44F69968" w14:textId="43D553EC" w:rsidR="00493CEF" w:rsidRPr="00701512" w:rsidRDefault="00493CEF" w:rsidP="003D3FF6">
            <w:pPr>
              <w:ind w:hanging="56"/>
              <w:jc w:val="both"/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в учебной и повседневной деятельности;</w:t>
            </w:r>
          </w:p>
        </w:tc>
      </w:tr>
    </w:tbl>
    <w:p w14:paraId="55FC8639" w14:textId="77777777" w:rsidR="00A36BA4" w:rsidRPr="00701512" w:rsidRDefault="00A36BA4" w:rsidP="00A36BA4">
      <w:pPr>
        <w:spacing w:after="5" w:line="249" w:lineRule="auto"/>
        <w:ind w:right="67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B61F5C" w14:textId="166CAB2E" w:rsidR="00A36BA4" w:rsidRPr="00701512" w:rsidRDefault="001F3F98" w:rsidP="00924429">
      <w:pPr>
        <w:spacing w:after="5" w:line="249" w:lineRule="auto"/>
        <w:ind w:right="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commentRangeStart w:id="10"/>
      <w:r w:rsidR="00A36BA4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ТЕМАТИЧЕСКОЕ ПЛАНИРОВАНИЕ УЧЕБНОГО ПРЕДМЕТА </w:t>
      </w:r>
      <w:r w:rsidR="00924429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66385A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ИНФОРМАТИКА</w:t>
      </w:r>
      <w:r w:rsidR="00A36BA4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» </w:t>
      </w:r>
      <w:commentRangeEnd w:id="10"/>
      <w:r w:rsidR="00A36BA4" w:rsidRPr="00701512">
        <w:rPr>
          <w:rStyle w:val="a5"/>
          <w:rFonts w:ascii="Times New Roman" w:hAnsi="Times New Roman" w:cs="Times New Roman"/>
          <w:sz w:val="24"/>
          <w:szCs w:val="24"/>
        </w:rPr>
        <w:commentReference w:id="10"/>
      </w:r>
    </w:p>
    <w:tbl>
      <w:tblPr>
        <w:tblW w:w="5003" w:type="pct"/>
        <w:tblLayout w:type="fixed"/>
        <w:tblLook w:val="0400" w:firstRow="0" w:lastRow="0" w:firstColumn="0" w:lastColumn="0" w:noHBand="0" w:noVBand="1"/>
      </w:tblPr>
      <w:tblGrid>
        <w:gridCol w:w="734"/>
        <w:gridCol w:w="3659"/>
        <w:gridCol w:w="852"/>
        <w:gridCol w:w="4390"/>
      </w:tblGrid>
      <w:tr w:rsidR="00F62796" w:rsidRPr="00701512" w14:paraId="3144F255" w14:textId="77777777" w:rsidTr="00F62796">
        <w:trPr>
          <w:trHeight w:val="57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6F7341A" w14:textId="77777777" w:rsidR="00A36BA4" w:rsidRPr="00701512" w:rsidRDefault="00A36BA4" w:rsidP="00773FF6">
            <w:pPr>
              <w:spacing w:after="0" w:line="252" w:lineRule="auto"/>
              <w:ind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68B02" w14:textId="77777777" w:rsidR="00A36BA4" w:rsidRPr="00701512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5FA317" w14:textId="7BC1182F" w:rsidR="00A36BA4" w:rsidRPr="00701512" w:rsidRDefault="00773FF6" w:rsidP="00773FF6">
            <w:pPr>
              <w:spacing w:after="0" w:line="249" w:lineRule="auto"/>
              <w:ind w:lef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A36BA4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22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0A19E" w14:textId="09560FFA" w:rsidR="00A36BA4" w:rsidRPr="00701512" w:rsidRDefault="00A36BA4" w:rsidP="00773FF6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Характеристика основных видов </w:t>
            </w:r>
            <w:r w:rsidR="00D91D0E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учебной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 учащихся</w:t>
            </w:r>
          </w:p>
        </w:tc>
      </w:tr>
      <w:tr w:rsidR="00F62796" w:rsidRPr="00701512" w14:paraId="272490B9" w14:textId="77777777" w:rsidTr="004022C1">
        <w:trPr>
          <w:trHeight w:val="70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D36DB6" w14:textId="6549E446" w:rsidR="00F62796" w:rsidRPr="00701512" w:rsidRDefault="00F62796" w:rsidP="00F627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F62796" w:rsidRPr="00701512" w14:paraId="244D9DF5" w14:textId="77777777" w:rsidTr="004022C1">
        <w:trPr>
          <w:trHeight w:val="36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D0C620" w14:textId="522DD1BC" w:rsidR="00F62796" w:rsidRPr="00701512" w:rsidRDefault="00F62796" w:rsidP="00F62796">
            <w:pPr>
              <w:spacing w:after="0" w:line="249" w:lineRule="auto"/>
              <w:ind w:right="67"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</w:t>
            </w:r>
            <w:r w:rsidR="00E64E24" w:rsidRPr="00701512">
              <w:rPr>
                <w:rFonts w:ascii="Times New Roman" w:hAnsi="Times New Roman" w:cs="Times New Roman"/>
                <w:b/>
                <w:sz w:val="24"/>
                <w:szCs w:val="24"/>
              </w:rPr>
              <w:t>Цифровая</w:t>
            </w:r>
            <w:r w:rsidR="00E64E24" w:rsidRPr="00701512">
              <w:rPr>
                <w:rFonts w:ascii="Times New Roman" w:hAnsi="Times New Roman" w:cs="Times New Roman"/>
                <w:b/>
                <w:spacing w:val="-8"/>
                <w:sz w:val="24"/>
                <w:szCs w:val="24"/>
              </w:rPr>
              <w:t xml:space="preserve"> </w:t>
            </w:r>
            <w:r w:rsidR="00E64E24" w:rsidRPr="0070151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>грамотность</w:t>
            </w:r>
            <w:r w:rsidRPr="00701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32929" w:rsidRPr="00701512" w14:paraId="0EF281D8" w14:textId="77777777" w:rsidTr="004022C1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AA997C0" w14:textId="1515F81D" w:rsidR="00232929" w:rsidRPr="00701512" w:rsidRDefault="00232929" w:rsidP="0023292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72F7233" w14:textId="06DC1E2C" w:rsidR="00232929" w:rsidRPr="00701512" w:rsidRDefault="00232929" w:rsidP="00232929">
            <w:pPr>
              <w:pStyle w:val="TableParagraph"/>
              <w:ind w:left="0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</w:rPr>
              <w:t>Компьютер</w:t>
            </w:r>
            <w:r w:rsidRPr="00701512">
              <w:rPr>
                <w:spacing w:val="-6"/>
                <w:sz w:val="24"/>
                <w:szCs w:val="24"/>
              </w:rPr>
              <w:t xml:space="preserve"> </w:t>
            </w:r>
            <w:r w:rsidRPr="00701512">
              <w:rPr>
                <w:spacing w:val="-10"/>
                <w:sz w:val="24"/>
                <w:szCs w:val="24"/>
              </w:rPr>
              <w:t xml:space="preserve">– </w:t>
            </w:r>
            <w:r w:rsidRPr="00701512">
              <w:rPr>
                <w:spacing w:val="-2"/>
                <w:sz w:val="24"/>
                <w:szCs w:val="24"/>
              </w:rPr>
              <w:t xml:space="preserve">универсальное </w:t>
            </w:r>
            <w:r w:rsidRPr="00701512">
              <w:rPr>
                <w:sz w:val="24"/>
                <w:szCs w:val="24"/>
              </w:rPr>
              <w:t>устройство</w:t>
            </w:r>
            <w:r w:rsidRPr="00701512">
              <w:rPr>
                <w:spacing w:val="-11"/>
                <w:sz w:val="24"/>
                <w:szCs w:val="24"/>
              </w:rPr>
              <w:t xml:space="preserve"> </w:t>
            </w:r>
            <w:r w:rsidRPr="00701512">
              <w:rPr>
                <w:spacing w:val="-2"/>
                <w:sz w:val="24"/>
                <w:szCs w:val="24"/>
              </w:rPr>
              <w:t>обработки данных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23CD304" w14:textId="457E22D9" w:rsidR="00232929" w:rsidRPr="00701512" w:rsidRDefault="00232929" w:rsidP="0023292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42AA89" w14:textId="77777777" w:rsidR="00232929" w:rsidRPr="00701512" w:rsidRDefault="00232929" w:rsidP="00232929">
            <w:pPr>
              <w:pStyle w:val="TableParagraph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709513CC" w14:textId="77777777" w:rsidR="00232929" w:rsidRPr="00701512" w:rsidRDefault="00232929" w:rsidP="00232929">
            <w:pPr>
              <w:pStyle w:val="TableParagraph"/>
              <w:ind w:left="0"/>
            </w:pPr>
            <w:r w:rsidRPr="00701512">
              <w:t>Анализировать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rPr>
                <w:spacing w:val="-2"/>
              </w:rPr>
              <w:t xml:space="preserve">устройства </w:t>
            </w:r>
            <w:r w:rsidRPr="00701512">
              <w:t>компьютера</w:t>
            </w:r>
            <w:r w:rsidRPr="00701512">
              <w:rPr>
                <w:spacing w:val="-5"/>
              </w:rPr>
              <w:t xml:space="preserve"> </w:t>
            </w:r>
            <w:r w:rsidRPr="00701512">
              <w:t>с</w:t>
            </w:r>
            <w:r w:rsidRPr="00701512">
              <w:rPr>
                <w:spacing w:val="-5"/>
              </w:rPr>
              <w:t xml:space="preserve"> </w:t>
            </w:r>
            <w:r w:rsidRPr="00701512">
              <w:t>точки</w:t>
            </w:r>
            <w:r w:rsidRPr="00701512">
              <w:rPr>
                <w:spacing w:val="-2"/>
              </w:rPr>
              <w:t xml:space="preserve"> зрения </w:t>
            </w:r>
            <w:r w:rsidRPr="00701512">
              <w:t>организации</w:t>
            </w:r>
            <w:r w:rsidRPr="00701512">
              <w:rPr>
                <w:spacing w:val="-11"/>
              </w:rPr>
              <w:t xml:space="preserve"> </w:t>
            </w:r>
            <w:r w:rsidRPr="00701512">
              <w:t>процедур</w:t>
            </w:r>
            <w:r w:rsidRPr="00701512">
              <w:rPr>
                <w:spacing w:val="-15"/>
              </w:rPr>
              <w:t xml:space="preserve"> </w:t>
            </w:r>
            <w:r w:rsidRPr="00701512">
              <w:rPr>
                <w:spacing w:val="-2"/>
              </w:rPr>
              <w:t xml:space="preserve">ввода, </w:t>
            </w:r>
            <w:r w:rsidRPr="00701512">
              <w:t>хранения,</w:t>
            </w:r>
            <w:r w:rsidRPr="00701512">
              <w:rPr>
                <w:spacing w:val="-10"/>
              </w:rPr>
              <w:t xml:space="preserve"> </w:t>
            </w:r>
            <w:r w:rsidRPr="00701512">
              <w:t>обработки,</w:t>
            </w:r>
            <w:r w:rsidRPr="00701512">
              <w:rPr>
                <w:spacing w:val="-10"/>
              </w:rPr>
              <w:t xml:space="preserve"> </w:t>
            </w:r>
            <w:r w:rsidRPr="00701512">
              <w:t>вывода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10"/>
              </w:rPr>
              <w:t xml:space="preserve">и </w:t>
            </w:r>
            <w:r w:rsidRPr="00701512">
              <w:t>передачи</w:t>
            </w:r>
            <w:r w:rsidRPr="00701512">
              <w:rPr>
                <w:spacing w:val="-9"/>
              </w:rPr>
              <w:t xml:space="preserve"> </w:t>
            </w:r>
            <w:r w:rsidRPr="00701512">
              <w:rPr>
                <w:spacing w:val="-2"/>
              </w:rPr>
              <w:t>информации.</w:t>
            </w:r>
          </w:p>
          <w:p w14:paraId="222564A2" w14:textId="77777777" w:rsidR="00232929" w:rsidRPr="00701512" w:rsidRDefault="00232929" w:rsidP="00232929">
            <w:pPr>
              <w:pStyle w:val="TableParagraph"/>
              <w:ind w:left="0"/>
            </w:pPr>
            <w:r w:rsidRPr="00701512">
              <w:t>Изучать</w:t>
            </w:r>
            <w:r w:rsidRPr="00701512">
              <w:rPr>
                <w:spacing w:val="-10"/>
              </w:rPr>
              <w:t xml:space="preserve"> </w:t>
            </w:r>
            <w:r w:rsidRPr="00701512">
              <w:rPr>
                <w:spacing w:val="-2"/>
              </w:rPr>
              <w:t xml:space="preserve">информацию </w:t>
            </w:r>
            <w:r w:rsidRPr="00701512">
              <w:t>о</w:t>
            </w:r>
            <w:r w:rsidRPr="00701512">
              <w:rPr>
                <w:spacing w:val="-10"/>
              </w:rPr>
              <w:t xml:space="preserve"> </w:t>
            </w:r>
            <w:r w:rsidRPr="00701512">
              <w:t>характеристиках</w:t>
            </w:r>
            <w:r w:rsidRPr="00701512">
              <w:rPr>
                <w:spacing w:val="-9"/>
              </w:rPr>
              <w:t xml:space="preserve"> </w:t>
            </w:r>
            <w:r w:rsidRPr="00701512">
              <w:rPr>
                <w:spacing w:val="-2"/>
              </w:rPr>
              <w:t>компьютера.</w:t>
            </w:r>
          </w:p>
          <w:p w14:paraId="0F926782" w14:textId="77777777" w:rsidR="00232929" w:rsidRPr="00701512" w:rsidRDefault="00232929" w:rsidP="00232929">
            <w:pPr>
              <w:pStyle w:val="TableParagraph"/>
              <w:ind w:left="0"/>
            </w:pPr>
            <w:r w:rsidRPr="00701512">
              <w:t>Исследовать</w:t>
            </w:r>
            <w:r w:rsidRPr="00701512">
              <w:rPr>
                <w:spacing w:val="-12"/>
              </w:rPr>
              <w:t xml:space="preserve"> </w:t>
            </w:r>
            <w:r w:rsidRPr="00701512">
              <w:t>историю</w:t>
            </w:r>
            <w:r w:rsidRPr="00701512">
              <w:rPr>
                <w:spacing w:val="-6"/>
              </w:rPr>
              <w:t xml:space="preserve"> </w:t>
            </w:r>
            <w:r w:rsidRPr="00701512">
              <w:rPr>
                <w:spacing w:val="-2"/>
              </w:rPr>
              <w:t xml:space="preserve">развития </w:t>
            </w:r>
            <w:r w:rsidRPr="00701512">
              <w:t>компьютеров</w:t>
            </w:r>
            <w:r w:rsidRPr="00701512">
              <w:rPr>
                <w:spacing w:val="-9"/>
              </w:rPr>
              <w:t xml:space="preserve"> </w:t>
            </w:r>
            <w:r w:rsidRPr="00701512">
              <w:t>и</w:t>
            </w:r>
            <w:r w:rsidRPr="00701512">
              <w:rPr>
                <w:spacing w:val="-4"/>
              </w:rPr>
              <w:t xml:space="preserve"> </w:t>
            </w:r>
            <w:r w:rsidRPr="00701512">
              <w:rPr>
                <w:spacing w:val="-2"/>
              </w:rPr>
              <w:t xml:space="preserve">программного </w:t>
            </w:r>
            <w:r w:rsidRPr="00701512">
              <w:t>обеспечения,</w:t>
            </w:r>
            <w:r w:rsidRPr="00701512">
              <w:rPr>
                <w:spacing w:val="-15"/>
              </w:rPr>
              <w:t xml:space="preserve"> </w:t>
            </w:r>
            <w:r w:rsidRPr="00701512">
              <w:t>современные</w:t>
            </w:r>
            <w:r w:rsidRPr="00701512">
              <w:rPr>
                <w:spacing w:val="-17"/>
              </w:rPr>
              <w:t xml:space="preserve"> </w:t>
            </w:r>
            <w:r w:rsidRPr="00701512">
              <w:rPr>
                <w:spacing w:val="-2"/>
              </w:rPr>
              <w:t xml:space="preserve">тенденции </w:t>
            </w:r>
            <w:r w:rsidRPr="00701512">
              <w:t>развития</w:t>
            </w:r>
            <w:r w:rsidRPr="00701512">
              <w:rPr>
                <w:spacing w:val="-8"/>
              </w:rPr>
              <w:t xml:space="preserve"> </w:t>
            </w:r>
            <w:r w:rsidRPr="00701512">
              <w:t>компьютеров</w:t>
            </w:r>
            <w:r w:rsidRPr="00701512">
              <w:rPr>
                <w:spacing w:val="-11"/>
              </w:rPr>
              <w:t xml:space="preserve"> </w:t>
            </w:r>
            <w:r w:rsidRPr="00701512">
              <w:rPr>
                <w:spacing w:val="-10"/>
              </w:rPr>
              <w:t xml:space="preserve">и </w:t>
            </w:r>
            <w:r w:rsidRPr="00701512">
              <w:rPr>
                <w:spacing w:val="-2"/>
              </w:rPr>
              <w:t>суперкомпьютеров.</w:t>
            </w:r>
          </w:p>
          <w:p w14:paraId="66847908" w14:textId="77777777" w:rsidR="00232929" w:rsidRPr="00701512" w:rsidRDefault="00232929" w:rsidP="0066385A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  <w:spacing w:val="-2"/>
              </w:rPr>
            </w:pPr>
            <w:r w:rsidRPr="00701512">
              <w:rPr>
                <w:rFonts w:ascii="Times New Roman" w:hAnsi="Times New Roman" w:cs="Times New Roman"/>
              </w:rPr>
              <w:t>Обсуждать</w:t>
            </w:r>
            <w:r w:rsidRPr="00701512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правила</w:t>
            </w:r>
            <w:r w:rsidRPr="00701512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2"/>
              </w:rPr>
              <w:t xml:space="preserve">техники </w:t>
            </w:r>
            <w:r w:rsidRPr="00701512">
              <w:rPr>
                <w:rFonts w:ascii="Times New Roman" w:hAnsi="Times New Roman" w:cs="Times New Roman"/>
              </w:rPr>
              <w:t>безопасности</w:t>
            </w:r>
            <w:r w:rsidRPr="00701512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и</w:t>
            </w:r>
            <w:r w:rsidRPr="00701512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правил</w:t>
            </w:r>
            <w:r w:rsidRPr="00701512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2"/>
              </w:rPr>
              <w:t xml:space="preserve">работы </w:t>
            </w:r>
            <w:r w:rsidRPr="00701512">
              <w:rPr>
                <w:rFonts w:ascii="Times New Roman" w:hAnsi="Times New Roman" w:cs="Times New Roman"/>
              </w:rPr>
              <w:t>на</w:t>
            </w:r>
            <w:r w:rsidRPr="00701512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2"/>
              </w:rPr>
              <w:t>компьютере.</w:t>
            </w:r>
          </w:p>
          <w:p w14:paraId="03241A07" w14:textId="1D516F62" w:rsidR="00097AE2" w:rsidRPr="00701512" w:rsidRDefault="007947C0" w:rsidP="00211B08">
            <w:pPr>
              <w:pStyle w:val="TableParagraph"/>
              <w:ind w:left="113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</w:t>
            </w:r>
            <w:r w:rsidR="00097AE2" w:rsidRPr="00701512">
              <w:rPr>
                <w:b/>
                <w:i/>
              </w:rPr>
              <w:t>ракти</w:t>
            </w:r>
            <w:r w:rsidRPr="00701512">
              <w:rPr>
                <w:b/>
                <w:i/>
              </w:rPr>
              <w:t>кум</w:t>
            </w:r>
            <w:r w:rsidR="00F43093" w:rsidRPr="00701512">
              <w:rPr>
                <w:rStyle w:val="af3"/>
                <w:b/>
                <w:i/>
                <w:spacing w:val="-2"/>
              </w:rPr>
              <w:footnoteReference w:id="1"/>
            </w:r>
            <w:r w:rsidR="00097AE2" w:rsidRPr="00701512">
              <w:rPr>
                <w:b/>
                <w:i/>
                <w:spacing w:val="-2"/>
              </w:rPr>
              <w:t>:</w:t>
            </w:r>
          </w:p>
          <w:p w14:paraId="4277F4AE" w14:textId="1B072429" w:rsidR="00097AE2" w:rsidRPr="00701512" w:rsidRDefault="00097AE2" w:rsidP="00217629">
            <w:pPr>
              <w:tabs>
                <w:tab w:val="left" w:pos="48"/>
                <w:tab w:val="left" w:pos="190"/>
              </w:tabs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pacing w:val="-2"/>
              </w:rPr>
            </w:pPr>
            <w:r w:rsidRPr="00701512">
              <w:rPr>
                <w:rFonts w:ascii="Times New Roman" w:hAnsi="Times New Roman" w:cs="Times New Roman"/>
                <w:i/>
              </w:rPr>
              <w:t>1.</w:t>
            </w:r>
            <w:r w:rsidRPr="00701512">
              <w:rPr>
                <w:rFonts w:ascii="Times New Roman" w:hAnsi="Times New Roman" w:cs="Times New Roman"/>
                <w:i/>
                <w:spacing w:val="-7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Включение</w:t>
            </w:r>
            <w:r w:rsidRPr="00701512">
              <w:rPr>
                <w:rFonts w:ascii="Times New Roman" w:hAnsi="Times New Roman" w:cs="Times New Roman"/>
                <w:i/>
                <w:spacing w:val="-11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компьютера</w:t>
            </w:r>
            <w:r w:rsidRPr="0070151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и</w:t>
            </w:r>
            <w:r w:rsidRPr="00701512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получение информации о его характеристиках</w:t>
            </w:r>
          </w:p>
        </w:tc>
      </w:tr>
      <w:tr w:rsidR="00232929" w:rsidRPr="00701512" w14:paraId="6C53A646" w14:textId="77777777" w:rsidTr="004022C1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0ED728D" w14:textId="53429982" w:rsidR="00232929" w:rsidRPr="00701512" w:rsidRDefault="00232929" w:rsidP="0023292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5053D3" w14:textId="3D07F95A" w:rsidR="00232929" w:rsidRPr="00701512" w:rsidRDefault="00232929" w:rsidP="00232929">
            <w:pPr>
              <w:pStyle w:val="TableParagraph"/>
              <w:ind w:left="0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</w:rPr>
              <w:t>Программы и данные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4ACC63A" w14:textId="75F5C576" w:rsidR="00232929" w:rsidRPr="00701512" w:rsidRDefault="00232929" w:rsidP="0023292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commentRangeStart w:id="12"/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commentRangeEnd w:id="12"/>
            <w:r w:rsidRPr="00701512">
              <w:rPr>
                <w:rStyle w:val="a5"/>
              </w:rPr>
              <w:commentReference w:id="12"/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C28578" w14:textId="77777777" w:rsidR="00232929" w:rsidRPr="00701512" w:rsidRDefault="00232929" w:rsidP="005C283D">
            <w:pPr>
              <w:pStyle w:val="TableParagraph"/>
              <w:ind w:left="1"/>
              <w:jc w:val="both"/>
            </w:pPr>
            <w:r w:rsidRPr="00701512">
              <w:t>Изучать</w:t>
            </w:r>
            <w:r w:rsidRPr="00701512">
              <w:rPr>
                <w:spacing w:val="-14"/>
              </w:rPr>
              <w:t xml:space="preserve"> </w:t>
            </w:r>
            <w:r w:rsidRPr="00701512">
              <w:t>вопросы</w:t>
            </w:r>
            <w:r w:rsidRPr="00701512">
              <w:rPr>
                <w:spacing w:val="-16"/>
              </w:rPr>
              <w:t xml:space="preserve"> </w:t>
            </w:r>
            <w:r w:rsidRPr="00701512">
              <w:t>правовой</w:t>
            </w:r>
            <w:r w:rsidRPr="00701512">
              <w:rPr>
                <w:spacing w:val="-14"/>
              </w:rPr>
              <w:t xml:space="preserve"> </w:t>
            </w:r>
            <w:r w:rsidRPr="00701512">
              <w:t>охраны программ и данных.</w:t>
            </w:r>
          </w:p>
          <w:p w14:paraId="57871187" w14:textId="77777777" w:rsidR="00232929" w:rsidRPr="00701512" w:rsidRDefault="00232929" w:rsidP="005C283D">
            <w:pPr>
              <w:pStyle w:val="TableParagraph"/>
              <w:ind w:left="1"/>
              <w:jc w:val="both"/>
            </w:pPr>
            <w:r w:rsidRPr="00701512">
              <w:t>Определять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программные</w:t>
            </w:r>
            <w:r w:rsidRPr="00701512">
              <w:rPr>
                <w:spacing w:val="-17"/>
              </w:rPr>
              <w:t xml:space="preserve"> </w:t>
            </w:r>
            <w:r w:rsidRPr="00701512">
              <w:t>средства, необходимые при</w:t>
            </w:r>
            <w:r w:rsidRPr="00701512">
              <w:rPr>
                <w:spacing w:val="-5"/>
              </w:rPr>
              <w:t xml:space="preserve"> </w:t>
            </w:r>
            <w:r w:rsidRPr="00701512">
              <w:t>решении</w:t>
            </w:r>
            <w:r w:rsidRPr="00701512">
              <w:rPr>
                <w:spacing w:val="-5"/>
              </w:rPr>
              <w:t xml:space="preserve"> </w:t>
            </w:r>
            <w:r w:rsidRPr="00701512">
              <w:rPr>
                <w:spacing w:val="-2"/>
              </w:rPr>
              <w:t>задач.</w:t>
            </w:r>
          </w:p>
          <w:p w14:paraId="73B84613" w14:textId="77777777" w:rsidR="00232929" w:rsidRPr="00701512" w:rsidRDefault="00232929" w:rsidP="00232929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</w:rPr>
            </w:pPr>
            <w:r w:rsidRPr="00701512">
              <w:rPr>
                <w:rFonts w:ascii="Times New Roman" w:hAnsi="Times New Roman" w:cs="Times New Roman"/>
              </w:rPr>
              <w:t>Определять</w:t>
            </w:r>
            <w:r w:rsidRPr="0070151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основные</w:t>
            </w:r>
            <w:r w:rsidRPr="0070151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характеристики операционной системы.</w:t>
            </w:r>
          </w:p>
          <w:p w14:paraId="7F654587" w14:textId="77777777" w:rsidR="00232929" w:rsidRPr="00701512" w:rsidRDefault="00232929" w:rsidP="00232929">
            <w:pPr>
              <w:pStyle w:val="TableParagraph"/>
              <w:spacing w:before="20" w:line="256" w:lineRule="auto"/>
              <w:ind w:left="4"/>
            </w:pPr>
            <w:r w:rsidRPr="00701512">
              <w:t>Выполнять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основные</w:t>
            </w:r>
            <w:r w:rsidRPr="00701512">
              <w:rPr>
                <w:spacing w:val="-17"/>
              </w:rPr>
              <w:t xml:space="preserve"> </w:t>
            </w:r>
            <w:r w:rsidRPr="00701512">
              <w:t>операции с файлами и папками.</w:t>
            </w:r>
          </w:p>
          <w:p w14:paraId="6B294B58" w14:textId="77777777" w:rsidR="00232929" w:rsidRPr="00701512" w:rsidRDefault="00232929" w:rsidP="00232929">
            <w:pPr>
              <w:pStyle w:val="TableParagraph"/>
              <w:tabs>
                <w:tab w:val="left" w:pos="3775"/>
              </w:tabs>
              <w:spacing w:before="3" w:line="259" w:lineRule="auto"/>
              <w:ind w:left="4"/>
            </w:pPr>
            <w:r w:rsidRPr="00701512">
              <w:t>Оценивать размеры подготовленных файлов</w:t>
            </w:r>
            <w:r w:rsidRPr="00701512">
              <w:rPr>
                <w:spacing w:val="-2"/>
              </w:rPr>
              <w:t>.</w:t>
            </w:r>
          </w:p>
          <w:p w14:paraId="2A3C6030" w14:textId="77777777" w:rsidR="00232929" w:rsidRPr="00701512" w:rsidRDefault="00232929" w:rsidP="00232929">
            <w:pPr>
              <w:pStyle w:val="TableParagraph"/>
              <w:tabs>
                <w:tab w:val="left" w:pos="3775"/>
              </w:tabs>
              <w:spacing w:before="31"/>
              <w:ind w:left="4"/>
            </w:pPr>
            <w:r w:rsidRPr="00701512">
              <w:rPr>
                <w:spacing w:val="-2"/>
              </w:rPr>
              <w:t>Использовать</w:t>
            </w:r>
            <w:r w:rsidRPr="00701512">
              <w:rPr>
                <w:spacing w:val="16"/>
              </w:rPr>
              <w:t xml:space="preserve"> </w:t>
            </w:r>
            <w:r w:rsidRPr="00701512">
              <w:rPr>
                <w:spacing w:val="-2"/>
              </w:rPr>
              <w:t>программы-архиваторы.</w:t>
            </w:r>
          </w:p>
          <w:p w14:paraId="6942D698" w14:textId="77777777" w:rsidR="00232929" w:rsidRPr="00701512" w:rsidRDefault="00232929" w:rsidP="005C283D">
            <w:pPr>
              <w:pStyle w:val="TableParagraph"/>
              <w:tabs>
                <w:tab w:val="left" w:pos="3775"/>
              </w:tabs>
              <w:spacing w:before="24"/>
              <w:ind w:left="4"/>
              <w:jc w:val="both"/>
            </w:pPr>
            <w:r w:rsidRPr="00701512">
              <w:t>Осуществлять</w:t>
            </w:r>
            <w:r w:rsidRPr="00701512">
              <w:rPr>
                <w:spacing w:val="-7"/>
              </w:rPr>
              <w:t xml:space="preserve"> </w:t>
            </w:r>
            <w:r w:rsidRPr="00701512">
              <w:t>защиту</w:t>
            </w:r>
            <w:r w:rsidRPr="00701512">
              <w:rPr>
                <w:spacing w:val="-17"/>
              </w:rPr>
              <w:t xml:space="preserve"> </w:t>
            </w:r>
            <w:r w:rsidRPr="00701512">
              <w:rPr>
                <w:spacing w:val="-2"/>
              </w:rPr>
              <w:t xml:space="preserve">информации </w:t>
            </w:r>
            <w:r w:rsidRPr="00701512">
              <w:t>от</w:t>
            </w:r>
            <w:r w:rsidRPr="00701512">
              <w:rPr>
                <w:spacing w:val="-9"/>
              </w:rPr>
              <w:t xml:space="preserve"> </w:t>
            </w:r>
            <w:r w:rsidRPr="00701512">
              <w:t>компьютерных</w:t>
            </w:r>
            <w:r w:rsidRPr="00701512">
              <w:rPr>
                <w:spacing w:val="-13"/>
              </w:rPr>
              <w:t xml:space="preserve"> </w:t>
            </w:r>
            <w:r w:rsidRPr="00701512">
              <w:t>вирусов</w:t>
            </w:r>
            <w:r w:rsidRPr="00701512">
              <w:rPr>
                <w:spacing w:val="-12"/>
              </w:rPr>
              <w:t xml:space="preserve"> </w:t>
            </w:r>
            <w:r w:rsidRPr="00701512">
              <w:t>с</w:t>
            </w:r>
            <w:r w:rsidRPr="00701512">
              <w:rPr>
                <w:spacing w:val="-11"/>
              </w:rPr>
              <w:t xml:space="preserve"> </w:t>
            </w:r>
            <w:r w:rsidRPr="00701512">
              <w:t>помощью антивирусных программ.</w:t>
            </w:r>
          </w:p>
          <w:p w14:paraId="629F9607" w14:textId="77777777" w:rsidR="00232929" w:rsidRPr="00701512" w:rsidRDefault="00232929" w:rsidP="00232929">
            <w:pPr>
              <w:spacing w:after="0" w:line="249" w:lineRule="auto"/>
              <w:ind w:left="1" w:right="67"/>
              <w:jc w:val="both"/>
              <w:rPr>
                <w:rFonts w:ascii="Times New Roman" w:hAnsi="Times New Roman" w:cs="Times New Roman"/>
              </w:rPr>
            </w:pPr>
            <w:r w:rsidRPr="00701512">
              <w:rPr>
                <w:rFonts w:ascii="Times New Roman" w:hAnsi="Times New Roman" w:cs="Times New Roman"/>
              </w:rPr>
              <w:t>Планировать</w:t>
            </w:r>
            <w:r w:rsidRPr="0070151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и</w:t>
            </w:r>
            <w:r w:rsidRPr="0070151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создавать</w:t>
            </w:r>
            <w:r w:rsidRPr="0070151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личное информационное пространство.</w:t>
            </w:r>
          </w:p>
          <w:p w14:paraId="545EFF1E" w14:textId="1AB2FDDF" w:rsidR="00211B08" w:rsidRPr="00701512" w:rsidRDefault="007947C0" w:rsidP="0066361C">
            <w:pPr>
              <w:pStyle w:val="TableParagraph"/>
              <w:ind w:left="1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211B08" w:rsidRPr="00701512">
              <w:rPr>
                <w:b/>
                <w:i/>
              </w:rPr>
              <w:t>:</w:t>
            </w:r>
          </w:p>
          <w:p w14:paraId="243460C9" w14:textId="36E9D546" w:rsidR="00211B08" w:rsidRPr="00701512" w:rsidRDefault="00211B08" w:rsidP="00BB4749">
            <w:pPr>
              <w:pStyle w:val="TableParagraph"/>
              <w:numPr>
                <w:ilvl w:val="0"/>
                <w:numId w:val="6"/>
              </w:numPr>
              <w:tabs>
                <w:tab w:val="left" w:pos="48"/>
                <w:tab w:val="left" w:pos="190"/>
              </w:tabs>
              <w:ind w:left="48" w:hanging="47"/>
              <w:rPr>
                <w:i/>
              </w:rPr>
            </w:pPr>
            <w:r w:rsidRPr="00701512">
              <w:rPr>
                <w:i/>
              </w:rPr>
              <w:t>Выполнение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</w:rPr>
              <w:t>основных</w:t>
            </w:r>
            <w:r w:rsidRPr="00701512">
              <w:rPr>
                <w:i/>
                <w:spacing w:val="-13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операций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файлами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  <w:spacing w:val="-2"/>
              </w:rPr>
              <w:t>папками.</w:t>
            </w:r>
          </w:p>
          <w:p w14:paraId="0871B8A5" w14:textId="77777777" w:rsidR="00211B08" w:rsidRPr="00701512" w:rsidRDefault="00211B08" w:rsidP="00BB4749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1" w:firstLine="0"/>
              <w:rPr>
                <w:i/>
              </w:rPr>
            </w:pPr>
            <w:r w:rsidRPr="00701512">
              <w:rPr>
                <w:i/>
              </w:rPr>
              <w:t>Сравнение размеров текстовых, графических,</w:t>
            </w:r>
            <w:r w:rsidRPr="00701512">
              <w:rPr>
                <w:i/>
                <w:spacing w:val="-16"/>
              </w:rPr>
              <w:t xml:space="preserve"> </w:t>
            </w:r>
            <w:r w:rsidRPr="00701512">
              <w:rPr>
                <w:i/>
              </w:rPr>
              <w:t>звуковых</w:t>
            </w:r>
            <w:r w:rsidRPr="00701512">
              <w:rPr>
                <w:i/>
                <w:spacing w:val="-13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9"/>
              </w:rPr>
              <w:t xml:space="preserve"> </w:t>
            </w:r>
            <w:r w:rsidRPr="00701512">
              <w:rPr>
                <w:i/>
              </w:rPr>
              <w:t>видеофайлов.</w:t>
            </w:r>
          </w:p>
          <w:p w14:paraId="0DC53935" w14:textId="77777777" w:rsidR="00211B08" w:rsidRPr="00701512" w:rsidRDefault="00211B08" w:rsidP="00BB4749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1" w:right="-97" w:firstLine="0"/>
              <w:rPr>
                <w:i/>
              </w:rPr>
            </w:pPr>
            <w:r w:rsidRPr="00701512">
              <w:rPr>
                <w:i/>
              </w:rPr>
              <w:t>Изучение элементов интерфейса используемой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операционной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системы.</w:t>
            </w:r>
          </w:p>
          <w:p w14:paraId="431A9B4C" w14:textId="035459D2" w:rsidR="00211B08" w:rsidRPr="00701512" w:rsidRDefault="00211B08" w:rsidP="00BB4749">
            <w:pPr>
              <w:pStyle w:val="TableParagraph"/>
              <w:numPr>
                <w:ilvl w:val="0"/>
                <w:numId w:val="6"/>
              </w:numPr>
              <w:tabs>
                <w:tab w:val="left" w:pos="190"/>
              </w:tabs>
              <w:ind w:left="287" w:right="67" w:hanging="286"/>
              <w:jc w:val="both"/>
              <w:rPr>
                <w:i/>
                <w:spacing w:val="-2"/>
              </w:rPr>
            </w:pPr>
            <w:r w:rsidRPr="00701512">
              <w:rPr>
                <w:i/>
              </w:rPr>
              <w:t>Использование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  <w:spacing w:val="-2"/>
              </w:rPr>
              <w:t>программы-архиватора.</w:t>
            </w:r>
          </w:p>
          <w:p w14:paraId="033D9396" w14:textId="121D2E01" w:rsidR="0066361C" w:rsidRPr="00701512" w:rsidRDefault="0066361C" w:rsidP="00211B08">
            <w:pPr>
              <w:spacing w:after="0" w:line="240" w:lineRule="auto"/>
              <w:ind w:left="1" w:right="6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1512">
              <w:rPr>
                <w:rFonts w:ascii="Times New Roman" w:hAnsi="Times New Roman" w:cs="Times New Roman"/>
                <w:i/>
              </w:rPr>
              <w:t>5.</w:t>
            </w:r>
            <w:r w:rsidRPr="00701512">
              <w:rPr>
                <w:rFonts w:ascii="Times New Roman" w:hAnsi="Times New Roman" w:cs="Times New Roman"/>
                <w:i/>
                <w:spacing w:val="-1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Защита</w:t>
            </w:r>
            <w:r w:rsidRPr="00701512">
              <w:rPr>
                <w:rFonts w:ascii="Times New Roman" w:hAnsi="Times New Roman" w:cs="Times New Roman"/>
                <w:i/>
                <w:spacing w:val="-5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  <w:spacing w:val="-2"/>
              </w:rPr>
              <w:t xml:space="preserve">информации </w:t>
            </w:r>
            <w:r w:rsidRPr="00701512">
              <w:rPr>
                <w:rFonts w:ascii="Times New Roman" w:hAnsi="Times New Roman" w:cs="Times New Roman"/>
                <w:i/>
              </w:rPr>
              <w:t>от</w:t>
            </w:r>
            <w:r w:rsidRPr="00701512">
              <w:rPr>
                <w:rFonts w:ascii="Times New Roman" w:hAnsi="Times New Roman" w:cs="Times New Roman"/>
                <w:i/>
                <w:spacing w:val="-8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компьютерных</w:t>
            </w:r>
            <w:r w:rsidRPr="00701512">
              <w:rPr>
                <w:rFonts w:ascii="Times New Roman" w:hAnsi="Times New Roman" w:cs="Times New Roman"/>
                <w:i/>
                <w:spacing w:val="-9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вирусов</w:t>
            </w:r>
            <w:r w:rsidRPr="00701512">
              <w:rPr>
                <w:rFonts w:ascii="Times New Roman" w:hAnsi="Times New Roman" w:cs="Times New Roman"/>
                <w:i/>
                <w:spacing w:val="-6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с</w:t>
            </w:r>
            <w:r w:rsidRPr="00701512">
              <w:rPr>
                <w:rFonts w:ascii="Times New Roman" w:hAnsi="Times New Roman" w:cs="Times New Roman"/>
                <w:i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  <w:i/>
              </w:rPr>
              <w:t>помощью антивирусных программ</w:t>
            </w:r>
            <w:r w:rsidR="00893391" w:rsidRPr="00701512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55364B" w:rsidRPr="00701512" w14:paraId="4165FE0C" w14:textId="77777777" w:rsidTr="004022C1">
        <w:trPr>
          <w:trHeight w:val="136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A1F474" w14:textId="7179A991" w:rsidR="0055364B" w:rsidRPr="00701512" w:rsidRDefault="0055364B" w:rsidP="0055364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2BE3E0" w14:textId="636B21AD" w:rsidR="0055364B" w:rsidRPr="00701512" w:rsidRDefault="0055364B" w:rsidP="0055364B">
            <w:pPr>
              <w:pStyle w:val="TableParagraph"/>
              <w:ind w:left="0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  <w:lang w:eastAsia="ru-RU"/>
              </w:rPr>
              <w:t xml:space="preserve">Компьютерные сети 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6D1EB22" w14:textId="1FF7C962" w:rsidR="0055364B" w:rsidRPr="00701512" w:rsidRDefault="0055364B" w:rsidP="0055364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4B8C3A" w14:textId="5D4F1729" w:rsidR="0055364B" w:rsidRPr="00701512" w:rsidRDefault="0055364B" w:rsidP="005C283D">
            <w:pPr>
              <w:pStyle w:val="TableParagraph"/>
              <w:ind w:left="1"/>
              <w:jc w:val="both"/>
            </w:pPr>
            <w:r w:rsidRPr="00701512">
              <w:t>Осуществлять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поиск</w:t>
            </w:r>
            <w:r w:rsidRPr="00701512">
              <w:rPr>
                <w:spacing w:val="-17"/>
              </w:rPr>
              <w:t xml:space="preserve"> </w:t>
            </w:r>
            <w:r w:rsidRPr="00701512">
              <w:t>информации по</w:t>
            </w:r>
            <w:r w:rsidR="007947C0" w:rsidRPr="00701512">
              <w:t xml:space="preserve"> </w:t>
            </w:r>
            <w:r w:rsidRPr="00701512">
              <w:t>ключевым словам</w:t>
            </w:r>
            <w:r w:rsidR="0066385A" w:rsidRPr="00701512">
              <w:t xml:space="preserve">, </w:t>
            </w:r>
            <w:r w:rsidRPr="00701512">
              <w:t>и по</w:t>
            </w:r>
            <w:r w:rsidRPr="00701512">
              <w:rPr>
                <w:spacing w:val="-3"/>
              </w:rPr>
              <w:t xml:space="preserve"> </w:t>
            </w:r>
            <w:r w:rsidRPr="00701512">
              <w:rPr>
                <w:spacing w:val="-2"/>
              </w:rPr>
              <w:t>изображению.</w:t>
            </w:r>
          </w:p>
          <w:p w14:paraId="654F6D34" w14:textId="77777777" w:rsidR="0055364B" w:rsidRPr="00701512" w:rsidRDefault="0055364B" w:rsidP="005C283D">
            <w:pPr>
              <w:pStyle w:val="TableParagraph"/>
              <w:ind w:left="1"/>
              <w:jc w:val="both"/>
            </w:pPr>
            <w:r w:rsidRPr="00701512">
              <w:t>Проверять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достоверность</w:t>
            </w:r>
            <w:r w:rsidRPr="00701512">
              <w:rPr>
                <w:spacing w:val="-17"/>
              </w:rPr>
              <w:t xml:space="preserve"> </w:t>
            </w:r>
            <w:r w:rsidRPr="00701512">
              <w:t>информации, найденной в сети Интернет.</w:t>
            </w:r>
          </w:p>
          <w:p w14:paraId="331D3F74" w14:textId="77777777" w:rsidR="0055364B" w:rsidRPr="00701512" w:rsidRDefault="0055364B" w:rsidP="005C283D">
            <w:pPr>
              <w:pStyle w:val="TableParagraph"/>
              <w:ind w:left="1"/>
              <w:jc w:val="both"/>
            </w:pPr>
            <w:r w:rsidRPr="00701512">
              <w:t>Восстанавливать</w:t>
            </w:r>
            <w:r w:rsidRPr="00701512">
              <w:rPr>
                <w:spacing w:val="-12"/>
              </w:rPr>
              <w:t xml:space="preserve"> </w:t>
            </w:r>
            <w:r w:rsidRPr="00701512">
              <w:t>адрес</w:t>
            </w:r>
            <w:r w:rsidRPr="00701512">
              <w:rPr>
                <w:spacing w:val="-14"/>
              </w:rPr>
              <w:t xml:space="preserve"> </w:t>
            </w:r>
            <w:r w:rsidRPr="00701512">
              <w:t>веб-</w:t>
            </w:r>
            <w:r w:rsidRPr="00701512">
              <w:rPr>
                <w:spacing w:val="-18"/>
              </w:rPr>
              <w:t xml:space="preserve"> </w:t>
            </w:r>
            <w:r w:rsidRPr="00701512">
              <w:t>ресурса из имеющихся фрагментов.</w:t>
            </w:r>
          </w:p>
          <w:p w14:paraId="04181DA3" w14:textId="77777777" w:rsidR="0055364B" w:rsidRPr="00701512" w:rsidRDefault="0055364B" w:rsidP="0055364B">
            <w:pPr>
              <w:pStyle w:val="TableParagraph"/>
              <w:ind w:left="1"/>
            </w:pPr>
            <w:r w:rsidRPr="00701512">
              <w:t>Осуществлять взаимодействие посредством</w:t>
            </w:r>
            <w:r w:rsidRPr="00701512">
              <w:rPr>
                <w:spacing w:val="-18"/>
              </w:rPr>
              <w:t xml:space="preserve"> </w:t>
            </w:r>
            <w:r w:rsidRPr="00701512">
              <w:t>электронной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почты, </w:t>
            </w:r>
            <w:r w:rsidRPr="00701512">
              <w:rPr>
                <w:spacing w:val="-2"/>
              </w:rPr>
              <w:t>видео-конференц-связи.</w:t>
            </w:r>
          </w:p>
          <w:p w14:paraId="6F8F188D" w14:textId="77777777" w:rsidR="0055364B" w:rsidRPr="00701512" w:rsidRDefault="0055364B" w:rsidP="00E06E69">
            <w:pPr>
              <w:pStyle w:val="TableParagraph"/>
              <w:ind w:left="1"/>
              <w:jc w:val="both"/>
            </w:pPr>
            <w:r w:rsidRPr="00701512">
              <w:t>Изучать сетевой этикет. Исследовать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стратегии</w:t>
            </w:r>
            <w:r w:rsidRPr="00701512">
              <w:rPr>
                <w:spacing w:val="-17"/>
              </w:rPr>
              <w:t xml:space="preserve"> </w:t>
            </w:r>
            <w:r w:rsidRPr="00701512">
              <w:t>безопасного поведения в Интернете.</w:t>
            </w:r>
          </w:p>
          <w:p w14:paraId="13387B0D" w14:textId="31529DF4" w:rsidR="001F77CE" w:rsidRPr="00701512" w:rsidRDefault="002C41EB" w:rsidP="001F77CE">
            <w:pPr>
              <w:pStyle w:val="TableParagraph"/>
              <w:ind w:left="1"/>
              <w:rPr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1F77CE" w:rsidRPr="00701512">
              <w:rPr>
                <w:i/>
              </w:rPr>
              <w:t>:</w:t>
            </w:r>
          </w:p>
          <w:p w14:paraId="78D54B3B" w14:textId="77777777" w:rsidR="001F77CE" w:rsidRPr="00701512" w:rsidRDefault="001F77CE" w:rsidP="002E7BAA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ind w:left="4" w:right="-97" w:firstLine="0"/>
              <w:rPr>
                <w:i/>
              </w:rPr>
            </w:pPr>
            <w:r w:rsidRPr="00701512">
              <w:rPr>
                <w:i/>
              </w:rPr>
              <w:t>Поиск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информации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по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ключевым словам и по изображению.</w:t>
            </w:r>
          </w:p>
          <w:p w14:paraId="29B40867" w14:textId="77777777" w:rsidR="001F77CE" w:rsidRPr="00701512" w:rsidRDefault="001F77CE" w:rsidP="002E7BAA">
            <w:pPr>
              <w:pStyle w:val="TableParagraph"/>
              <w:numPr>
                <w:ilvl w:val="0"/>
                <w:numId w:val="7"/>
              </w:numPr>
              <w:tabs>
                <w:tab w:val="left" w:pos="190"/>
              </w:tabs>
              <w:ind w:left="290" w:hanging="286"/>
              <w:rPr>
                <w:i/>
              </w:rPr>
            </w:pPr>
            <w:r w:rsidRPr="00701512">
              <w:rPr>
                <w:i/>
              </w:rPr>
              <w:t>Использование</w:t>
            </w:r>
            <w:r w:rsidRPr="00701512">
              <w:rPr>
                <w:i/>
                <w:spacing w:val="-13"/>
              </w:rPr>
              <w:t xml:space="preserve"> </w:t>
            </w:r>
            <w:r w:rsidRPr="00701512">
              <w:rPr>
                <w:i/>
              </w:rPr>
              <w:t>сервисов</w:t>
            </w:r>
            <w:r w:rsidRPr="00701512">
              <w:rPr>
                <w:i/>
                <w:spacing w:val="-16"/>
              </w:rPr>
              <w:t xml:space="preserve"> </w:t>
            </w:r>
            <w:r w:rsidRPr="00701512">
              <w:rPr>
                <w:i/>
                <w:spacing w:val="-2"/>
              </w:rPr>
              <w:t>интернет-</w:t>
            </w:r>
          </w:p>
          <w:p w14:paraId="3E363A43" w14:textId="66BE6D2A" w:rsidR="0066361C" w:rsidRPr="00701512" w:rsidRDefault="00EB247B" w:rsidP="001F77CE">
            <w:pPr>
              <w:pStyle w:val="TableParagraph"/>
              <w:ind w:left="0"/>
              <w:rPr>
                <w:sz w:val="20"/>
                <w:szCs w:val="20"/>
              </w:rPr>
            </w:pPr>
            <w:r w:rsidRPr="00701512">
              <w:rPr>
                <w:i/>
                <w:spacing w:val="-2"/>
              </w:rPr>
              <w:t>К</w:t>
            </w:r>
            <w:r w:rsidR="001F77CE" w:rsidRPr="00701512">
              <w:rPr>
                <w:i/>
                <w:spacing w:val="-2"/>
              </w:rPr>
              <w:t>оммуникаций</w:t>
            </w:r>
            <w:r w:rsidRPr="00701512">
              <w:rPr>
                <w:i/>
                <w:spacing w:val="-2"/>
              </w:rPr>
              <w:t>.</w:t>
            </w:r>
          </w:p>
        </w:tc>
      </w:tr>
      <w:tr w:rsidR="0055364B" w:rsidRPr="00701512" w14:paraId="30744FBE" w14:textId="77777777" w:rsidTr="0055364B">
        <w:trPr>
          <w:trHeight w:val="136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ED5E6" w14:textId="49F0F106" w:rsidR="0055364B" w:rsidRPr="00701512" w:rsidRDefault="0055364B" w:rsidP="0055364B">
            <w:pPr>
              <w:spacing w:after="0" w:line="249" w:lineRule="auto"/>
              <w:ind w:right="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0B77E" w14:textId="00994B43" w:rsidR="0055364B" w:rsidRPr="00701512" w:rsidRDefault="0055364B" w:rsidP="0055364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01C1591" w14:textId="77777777" w:rsidR="0055364B" w:rsidRPr="00701512" w:rsidRDefault="0055364B" w:rsidP="0055364B">
            <w:pPr>
              <w:pStyle w:val="TableParagraph"/>
              <w:ind w:left="1"/>
              <w:rPr>
                <w:sz w:val="20"/>
                <w:szCs w:val="20"/>
              </w:rPr>
            </w:pPr>
          </w:p>
        </w:tc>
      </w:tr>
      <w:tr w:rsidR="0055364B" w:rsidRPr="00701512" w14:paraId="479A4015" w14:textId="77777777" w:rsidTr="00F62796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73B958" w14:textId="6847412B" w:rsidR="0055364B" w:rsidRPr="00701512" w:rsidRDefault="0055364B" w:rsidP="0055364B">
            <w:pPr>
              <w:spacing w:after="0" w:line="249" w:lineRule="auto"/>
              <w:ind w:firstLine="7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«Теоретические основы информатики»</w:t>
            </w:r>
          </w:p>
        </w:tc>
      </w:tr>
      <w:tr w:rsidR="0055364B" w:rsidRPr="00701512" w14:paraId="20BB678E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0C2614" w14:textId="30D4BC14" w:rsidR="0055364B" w:rsidRPr="00701512" w:rsidRDefault="0055364B" w:rsidP="0055364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71D6EFC" w14:textId="03567221" w:rsidR="0055364B" w:rsidRPr="00701512" w:rsidRDefault="00DA6889" w:rsidP="0055364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70151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информационные процессы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378959" w14:textId="531C1335" w:rsidR="0055364B" w:rsidRPr="00701512" w:rsidRDefault="00DA6889" w:rsidP="0055364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49B45D" w14:textId="77777777" w:rsidR="000B15CC" w:rsidRPr="00701512" w:rsidRDefault="000B15CC" w:rsidP="000B15CC">
            <w:pPr>
              <w:pStyle w:val="TableParagraph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0F0A7B3D" w14:textId="75DBA864" w:rsidR="0055364B" w:rsidRPr="00701512" w:rsidRDefault="000B15CC" w:rsidP="000B15CC">
            <w:pPr>
              <w:spacing w:after="0" w:line="249" w:lineRule="auto"/>
              <w:jc w:val="both"/>
              <w:rPr>
                <w:rFonts w:ascii="Times New Roman" w:hAnsi="Times New Roman" w:cs="Times New Roman"/>
              </w:rPr>
            </w:pPr>
            <w:r w:rsidRPr="00701512">
              <w:rPr>
                <w:rFonts w:ascii="Times New Roman" w:hAnsi="Times New Roman" w:cs="Times New Roman"/>
              </w:rPr>
              <w:t>Оценивать информацию с позиции её свойств</w:t>
            </w:r>
            <w:r w:rsidRPr="0070151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(актуальность,</w:t>
            </w:r>
            <w:r w:rsidRPr="0070151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достоверность, полнота и др.)</w:t>
            </w:r>
          </w:p>
          <w:p w14:paraId="3DE2B65D" w14:textId="77777777" w:rsidR="000B15CC" w:rsidRPr="00701512" w:rsidRDefault="000B15CC" w:rsidP="00D913D6">
            <w:pPr>
              <w:pStyle w:val="TableParagraph"/>
              <w:tabs>
                <w:tab w:val="left" w:pos="4172"/>
              </w:tabs>
              <w:ind w:left="0"/>
              <w:jc w:val="both"/>
            </w:pPr>
            <w:r w:rsidRPr="00701512">
              <w:t>Изучать возможность описания непрерывных</w:t>
            </w:r>
            <w:r w:rsidRPr="00701512">
              <w:rPr>
                <w:spacing w:val="-18"/>
              </w:rPr>
              <w:t xml:space="preserve"> </w:t>
            </w:r>
            <w:r w:rsidRPr="00701512">
              <w:t>объектов</w:t>
            </w:r>
            <w:r w:rsidRPr="00701512">
              <w:rPr>
                <w:spacing w:val="-17"/>
              </w:rPr>
              <w:t xml:space="preserve"> </w:t>
            </w:r>
            <w:r w:rsidRPr="00701512">
              <w:t>и</w:t>
            </w:r>
            <w:r w:rsidRPr="00701512">
              <w:rPr>
                <w:spacing w:val="-14"/>
              </w:rPr>
              <w:t xml:space="preserve"> </w:t>
            </w:r>
            <w:r w:rsidRPr="00701512">
              <w:t>процессов с помощью дискретных данных.</w:t>
            </w:r>
          </w:p>
          <w:p w14:paraId="307926C3" w14:textId="595A015F" w:rsidR="000B15CC" w:rsidRPr="00701512" w:rsidRDefault="000B15CC" w:rsidP="000B15CC">
            <w:pPr>
              <w:pStyle w:val="TableParagraph"/>
              <w:ind w:left="0"/>
            </w:pPr>
            <w:r w:rsidRPr="00701512">
              <w:t>Выделять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информационную составляющую процессов в</w:t>
            </w:r>
            <w:r w:rsidRPr="00701512">
              <w:rPr>
                <w:spacing w:val="-16"/>
              </w:rPr>
              <w:t xml:space="preserve"> </w:t>
            </w:r>
            <w:r w:rsidRPr="00701512">
              <w:t>биологических,</w:t>
            </w:r>
            <w:r w:rsidRPr="00701512">
              <w:rPr>
                <w:spacing w:val="-11"/>
              </w:rPr>
              <w:t xml:space="preserve"> </w:t>
            </w:r>
            <w:r w:rsidRPr="00701512">
              <w:t>технических</w:t>
            </w:r>
            <w:r w:rsidRPr="00701512">
              <w:rPr>
                <w:spacing w:val="-16"/>
              </w:rPr>
              <w:t xml:space="preserve"> </w:t>
            </w:r>
            <w:r w:rsidRPr="00701512">
              <w:t>и социальных системах.</w:t>
            </w:r>
          </w:p>
          <w:p w14:paraId="20749057" w14:textId="77777777" w:rsidR="000B15CC" w:rsidRPr="00701512" w:rsidRDefault="000B15CC" w:rsidP="000B15CC">
            <w:pPr>
              <w:spacing w:after="0" w:line="249" w:lineRule="auto"/>
              <w:jc w:val="both"/>
              <w:rPr>
                <w:rFonts w:ascii="Times New Roman" w:hAnsi="Times New Roman" w:cs="Times New Roman"/>
              </w:rPr>
            </w:pPr>
            <w:r w:rsidRPr="00701512">
              <w:rPr>
                <w:rFonts w:ascii="Times New Roman" w:hAnsi="Times New Roman" w:cs="Times New Roman"/>
              </w:rPr>
              <w:t>Оценивать числовые параметры информационных</w:t>
            </w:r>
            <w:r w:rsidRPr="0070151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процессов</w:t>
            </w:r>
            <w:r w:rsidRPr="00701512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(объём памяти, необходимой для хранения информации; скорость передачи</w:t>
            </w:r>
            <w:r w:rsidR="0066385A" w:rsidRPr="00701512">
              <w:rPr>
                <w:rFonts w:ascii="Times New Roman" w:hAnsi="Times New Roman" w:cs="Times New Roman"/>
              </w:rPr>
              <w:t xml:space="preserve"> информации, др.)</w:t>
            </w:r>
          </w:p>
          <w:p w14:paraId="009CF6F9" w14:textId="48671A28" w:rsidR="00A42214" w:rsidRPr="00701512" w:rsidRDefault="00A42214" w:rsidP="000B15CC">
            <w:pPr>
              <w:spacing w:after="0" w:line="249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364B" w:rsidRPr="00701512" w14:paraId="686DEBDE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F4D5F2C" w14:textId="6C400FE6" w:rsidR="0055364B" w:rsidRPr="00701512" w:rsidRDefault="0055364B" w:rsidP="0055364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48E325" w14:textId="079CDED8" w:rsidR="0055364B" w:rsidRPr="00701512" w:rsidRDefault="00157EB3" w:rsidP="0055364B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Представление информации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3EB2D9" w14:textId="0BD31DA6" w:rsidR="0055364B" w:rsidRPr="00701512" w:rsidRDefault="00157EB3" w:rsidP="0055364B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F0D17B" w14:textId="77777777" w:rsidR="00B30BE8" w:rsidRPr="00701512" w:rsidRDefault="00B30BE8" w:rsidP="00B30BE8">
            <w:pPr>
              <w:pStyle w:val="TableParagraph"/>
              <w:spacing w:line="311" w:lineRule="exact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63A148C7" w14:textId="77777777" w:rsidR="00B30BE8" w:rsidRPr="00701512" w:rsidRDefault="00B30BE8" w:rsidP="006F0B60">
            <w:pPr>
              <w:pStyle w:val="TableParagraph"/>
              <w:ind w:left="-3" w:right="-101"/>
              <w:jc w:val="both"/>
            </w:pPr>
            <w:r w:rsidRPr="00701512">
              <w:t>Приводить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примеры</w:t>
            </w:r>
            <w:r w:rsidRPr="00701512">
              <w:rPr>
                <w:spacing w:val="-17"/>
              </w:rPr>
              <w:t xml:space="preserve"> </w:t>
            </w:r>
            <w:r w:rsidRPr="00701512">
              <w:t>кодирования с использованием различных</w:t>
            </w:r>
          </w:p>
          <w:p w14:paraId="3D71E61E" w14:textId="77777777" w:rsidR="00B30BE8" w:rsidRPr="00701512" w:rsidRDefault="00B30BE8" w:rsidP="006F0B60">
            <w:pPr>
              <w:pStyle w:val="TableParagraph"/>
              <w:ind w:left="-3"/>
              <w:jc w:val="both"/>
            </w:pPr>
            <w:r w:rsidRPr="00701512">
              <w:t>алфавитов, встречающихся в жизни. Кодировать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декодировать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 xml:space="preserve">сообщения по известным правилам кодирования. Определять количество различных символов, которые могут быть закодированы с помощью двоичного кода фиксированной длины </w:t>
            </w:r>
            <w:r w:rsidRPr="00701512">
              <w:rPr>
                <w:spacing w:val="-2"/>
              </w:rPr>
              <w:t>(разрядности).</w:t>
            </w:r>
          </w:p>
          <w:p w14:paraId="65F73690" w14:textId="77777777" w:rsidR="0055364B" w:rsidRPr="00701512" w:rsidRDefault="00B30BE8" w:rsidP="00B30BE8">
            <w:pPr>
              <w:spacing w:after="0" w:line="249" w:lineRule="auto"/>
              <w:jc w:val="both"/>
              <w:rPr>
                <w:rFonts w:ascii="Times New Roman" w:hAnsi="Times New Roman" w:cs="Times New Roman"/>
                <w:spacing w:val="-2"/>
              </w:rPr>
            </w:pPr>
            <w:r w:rsidRPr="00701512">
              <w:rPr>
                <w:rFonts w:ascii="Times New Roman" w:hAnsi="Times New Roman" w:cs="Times New Roman"/>
              </w:rPr>
              <w:t>Определять разрядность двоичного кода,</w:t>
            </w:r>
            <w:r w:rsidRPr="0070151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необходимого</w:t>
            </w:r>
            <w:r w:rsidRPr="00701512">
              <w:rPr>
                <w:rFonts w:ascii="Times New Roman" w:hAnsi="Times New Roman" w:cs="Times New Roman"/>
                <w:spacing w:val="-18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>для</w:t>
            </w:r>
            <w:r w:rsidRPr="00701512">
              <w:rPr>
                <w:rFonts w:ascii="Times New Roman" w:hAnsi="Times New Roman" w:cs="Times New Roman"/>
                <w:spacing w:val="-15"/>
              </w:rPr>
              <w:t xml:space="preserve"> </w:t>
            </w:r>
            <w:r w:rsidRPr="00701512">
              <w:rPr>
                <w:rFonts w:ascii="Times New Roman" w:hAnsi="Times New Roman" w:cs="Times New Roman"/>
              </w:rPr>
              <w:t xml:space="preserve">кодирования всех символов алфавита заданной </w:t>
            </w:r>
            <w:r w:rsidRPr="00701512">
              <w:rPr>
                <w:rFonts w:ascii="Times New Roman" w:hAnsi="Times New Roman" w:cs="Times New Roman"/>
                <w:spacing w:val="-2"/>
              </w:rPr>
              <w:t>мощности.</w:t>
            </w:r>
          </w:p>
          <w:p w14:paraId="35247344" w14:textId="5DAFEEB1" w:rsidR="001716C5" w:rsidRPr="00701512" w:rsidRDefault="001716C5" w:rsidP="001716C5">
            <w:pPr>
              <w:pStyle w:val="TableParagraph"/>
              <w:ind w:left="0"/>
            </w:pPr>
            <w:r w:rsidRPr="00701512">
              <w:t>Подсчитывать количество текстов данной длины в данном алфавите. Оперировать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единицами</w:t>
            </w:r>
            <w:r w:rsidRPr="00701512">
              <w:rPr>
                <w:spacing w:val="-17"/>
              </w:rPr>
              <w:t xml:space="preserve"> </w:t>
            </w:r>
            <w:r w:rsidRPr="00701512">
              <w:t>измерения количества</w:t>
            </w:r>
            <w:r w:rsidRPr="00701512">
              <w:rPr>
                <w:spacing w:val="-6"/>
              </w:rPr>
              <w:t xml:space="preserve"> </w:t>
            </w:r>
            <w:r w:rsidRPr="00701512">
              <w:t>информации</w:t>
            </w:r>
            <w:r w:rsidRPr="00701512">
              <w:rPr>
                <w:spacing w:val="-3"/>
              </w:rPr>
              <w:t xml:space="preserve"> </w:t>
            </w:r>
            <w:r w:rsidRPr="00701512">
              <w:t>и скорости передачи данных.</w:t>
            </w:r>
          </w:p>
          <w:p w14:paraId="5266BE0F" w14:textId="77777777" w:rsidR="001716C5" w:rsidRPr="00701512" w:rsidRDefault="001716C5" w:rsidP="001716C5">
            <w:pPr>
              <w:pStyle w:val="TableParagraph"/>
              <w:ind w:left="0" w:right="96"/>
            </w:pPr>
            <w:r w:rsidRPr="00701512">
              <w:t>Кодировать</w:t>
            </w:r>
            <w:r w:rsidRPr="00701512">
              <w:rPr>
                <w:spacing w:val="-17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декодировать</w:t>
            </w:r>
            <w:r w:rsidRPr="00701512">
              <w:rPr>
                <w:spacing w:val="-17"/>
              </w:rPr>
              <w:t xml:space="preserve"> </w:t>
            </w:r>
            <w:r w:rsidRPr="00701512">
              <w:t>текстовую информацию с использованием кодовых таблиц.</w:t>
            </w:r>
          </w:p>
          <w:p w14:paraId="4A9634CB" w14:textId="77777777" w:rsidR="001716C5" w:rsidRPr="00701512" w:rsidRDefault="001716C5" w:rsidP="001716C5">
            <w:pPr>
              <w:pStyle w:val="TableParagraph"/>
              <w:ind w:left="0"/>
            </w:pPr>
            <w:r w:rsidRPr="00701512">
              <w:t>Вычислять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информационный</w:t>
            </w:r>
            <w:r w:rsidRPr="00701512">
              <w:rPr>
                <w:spacing w:val="-17"/>
              </w:rPr>
              <w:t xml:space="preserve"> </w:t>
            </w:r>
            <w:r w:rsidRPr="00701512">
              <w:t>объём текста в заданной кодировке.</w:t>
            </w:r>
          </w:p>
          <w:p w14:paraId="7F74266F" w14:textId="77777777" w:rsidR="001716C5" w:rsidRPr="00701512" w:rsidRDefault="001716C5" w:rsidP="003435B4">
            <w:pPr>
              <w:pStyle w:val="TableParagraph"/>
              <w:ind w:left="0"/>
              <w:jc w:val="both"/>
            </w:pPr>
            <w:r w:rsidRPr="00701512">
              <w:t>Оценивать информационный объём графических</w:t>
            </w:r>
            <w:r w:rsidRPr="00701512">
              <w:rPr>
                <w:spacing w:val="-18"/>
              </w:rPr>
              <w:t xml:space="preserve"> </w:t>
            </w:r>
            <w:r w:rsidRPr="00701512">
              <w:t>данных</w:t>
            </w:r>
            <w:r w:rsidRPr="00701512">
              <w:rPr>
                <w:spacing w:val="-17"/>
              </w:rPr>
              <w:t xml:space="preserve"> </w:t>
            </w:r>
            <w:r w:rsidRPr="00701512">
              <w:t>для</w:t>
            </w:r>
            <w:r w:rsidRPr="00701512">
              <w:rPr>
                <w:spacing w:val="-14"/>
              </w:rPr>
              <w:t xml:space="preserve"> </w:t>
            </w:r>
            <w:r w:rsidRPr="00701512">
              <w:t xml:space="preserve">растрового </w:t>
            </w:r>
            <w:r w:rsidRPr="00701512">
              <w:rPr>
                <w:spacing w:val="-2"/>
              </w:rPr>
              <w:t>изображения.</w:t>
            </w:r>
          </w:p>
          <w:p w14:paraId="25F37699" w14:textId="62973289" w:rsidR="001716C5" w:rsidRPr="00701512" w:rsidRDefault="001716C5" w:rsidP="003435B4">
            <w:pPr>
              <w:pStyle w:val="TableParagraph"/>
              <w:ind w:left="0"/>
              <w:jc w:val="both"/>
            </w:pPr>
            <w:r w:rsidRPr="00701512">
              <w:t>Определять объём памяти, необходимый</w:t>
            </w:r>
            <w:r w:rsidRPr="00701512">
              <w:rPr>
                <w:spacing w:val="-14"/>
              </w:rPr>
              <w:t xml:space="preserve"> </w:t>
            </w:r>
            <w:r w:rsidRPr="00701512">
              <w:t>для</w:t>
            </w:r>
            <w:r w:rsidRPr="00701512">
              <w:rPr>
                <w:spacing w:val="-14"/>
              </w:rPr>
              <w:t xml:space="preserve"> </w:t>
            </w:r>
            <w:r w:rsidRPr="00701512">
              <w:t>представления</w:t>
            </w:r>
            <w:r w:rsidRPr="00701512">
              <w:rPr>
                <w:spacing w:val="-14"/>
              </w:rPr>
              <w:t xml:space="preserve"> </w:t>
            </w:r>
            <w:r w:rsidRPr="00701512">
              <w:t>и хранения звукового файла</w:t>
            </w:r>
            <w:r w:rsidR="00034EBA" w:rsidRPr="00701512">
              <w:t>.</w:t>
            </w:r>
            <w:r w:rsidRPr="00701512">
              <w:t xml:space="preserve"> </w:t>
            </w:r>
          </w:p>
          <w:p w14:paraId="232FB541" w14:textId="68936447" w:rsidR="00A42214" w:rsidRPr="00701512" w:rsidRDefault="00362DF3" w:rsidP="00A42214">
            <w:pPr>
              <w:pStyle w:val="TableParagraph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A42214" w:rsidRPr="00701512">
              <w:rPr>
                <w:b/>
                <w:i/>
              </w:rPr>
              <w:t>:</w:t>
            </w:r>
          </w:p>
          <w:p w14:paraId="784956CD" w14:textId="77777777" w:rsidR="00A42214" w:rsidRPr="00701512" w:rsidRDefault="00A42214" w:rsidP="004D3A06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3" w:right="-109" w:firstLine="0"/>
              <w:rPr>
                <w:i/>
              </w:rPr>
            </w:pPr>
            <w:r w:rsidRPr="00701512">
              <w:rPr>
                <w:i/>
              </w:rPr>
              <w:t>Определение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кода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символа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</w:rPr>
              <w:t>разных кодировках в текстовом процессоре.</w:t>
            </w:r>
          </w:p>
          <w:p w14:paraId="3093EEA9" w14:textId="77777777" w:rsidR="00A42214" w:rsidRPr="00701512" w:rsidRDefault="00A42214" w:rsidP="004D3A06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3" w:right="-109" w:firstLine="0"/>
              <w:rPr>
                <w:i/>
              </w:rPr>
            </w:pPr>
            <w:r w:rsidRPr="00701512">
              <w:rPr>
                <w:i/>
              </w:rPr>
              <w:t>Определение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</w:rPr>
              <w:t>кода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цвета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палитре RGB в графическом редакторе.</w:t>
            </w:r>
          </w:p>
          <w:p w14:paraId="36378A5C" w14:textId="77777777" w:rsidR="00A42214" w:rsidRPr="00701512" w:rsidRDefault="00A42214" w:rsidP="004D3A06">
            <w:pPr>
              <w:pStyle w:val="TableParagraph"/>
              <w:numPr>
                <w:ilvl w:val="0"/>
                <w:numId w:val="8"/>
              </w:numPr>
              <w:tabs>
                <w:tab w:val="left" w:pos="175"/>
              </w:tabs>
              <w:ind w:left="3" w:right="-109" w:firstLine="0"/>
              <w:rPr>
                <w:i/>
              </w:rPr>
            </w:pPr>
            <w:r w:rsidRPr="00701512">
              <w:rPr>
                <w:i/>
              </w:rPr>
              <w:t>Сохранение растрового графического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изображения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 xml:space="preserve">разных </w:t>
            </w:r>
            <w:r w:rsidRPr="00701512">
              <w:rPr>
                <w:i/>
                <w:spacing w:val="-2"/>
              </w:rPr>
              <w:t>форматах.</w:t>
            </w:r>
          </w:p>
          <w:p w14:paraId="515FEF58" w14:textId="41B12E8A" w:rsidR="001716C5" w:rsidRPr="00701512" w:rsidRDefault="00A42214" w:rsidP="004D3A06">
            <w:pPr>
              <w:pStyle w:val="TableParagraph"/>
              <w:numPr>
                <w:ilvl w:val="0"/>
                <w:numId w:val="8"/>
              </w:numPr>
              <w:tabs>
                <w:tab w:val="left" w:pos="28"/>
                <w:tab w:val="left" w:pos="316"/>
              </w:tabs>
              <w:ind w:left="0" w:firstLine="3"/>
              <w:rPr>
                <w:sz w:val="24"/>
                <w:szCs w:val="24"/>
                <w:lang w:eastAsia="ru-RU"/>
              </w:rPr>
            </w:pPr>
            <w:r w:rsidRPr="00701512">
              <w:rPr>
                <w:i/>
              </w:rPr>
              <w:t>Запись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звуковых</w:t>
            </w:r>
            <w:r w:rsidRPr="00701512">
              <w:rPr>
                <w:i/>
                <w:spacing w:val="-9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файлов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различным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качеством</w:t>
            </w:r>
            <w:r w:rsidRPr="00701512">
              <w:rPr>
                <w:i/>
                <w:spacing w:val="-2"/>
              </w:rPr>
              <w:t xml:space="preserve"> звучания</w:t>
            </w:r>
            <w:r w:rsidR="00384B48" w:rsidRPr="00701512">
              <w:rPr>
                <w:i/>
                <w:spacing w:val="-2"/>
              </w:rPr>
              <w:t xml:space="preserve"> </w:t>
            </w:r>
            <w:r w:rsidR="00384B48" w:rsidRPr="00701512">
              <w:rPr>
                <w:i/>
              </w:rPr>
              <w:t>(глубиной</w:t>
            </w:r>
            <w:r w:rsidR="00384B48" w:rsidRPr="00701512">
              <w:rPr>
                <w:i/>
                <w:spacing w:val="-8"/>
              </w:rPr>
              <w:t xml:space="preserve"> </w:t>
            </w:r>
            <w:r w:rsidR="00384B48" w:rsidRPr="00701512">
              <w:rPr>
                <w:i/>
              </w:rPr>
              <w:t>кодирования</w:t>
            </w:r>
            <w:r w:rsidR="00384B48" w:rsidRPr="00701512">
              <w:rPr>
                <w:i/>
                <w:spacing w:val="-16"/>
              </w:rPr>
              <w:t xml:space="preserve"> </w:t>
            </w:r>
            <w:r w:rsidR="00384B48" w:rsidRPr="00701512">
              <w:rPr>
                <w:i/>
              </w:rPr>
              <w:t>и</w:t>
            </w:r>
            <w:r w:rsidR="00384B48" w:rsidRPr="00701512">
              <w:rPr>
                <w:i/>
                <w:spacing w:val="-13"/>
              </w:rPr>
              <w:t xml:space="preserve"> </w:t>
            </w:r>
            <w:r w:rsidR="00384B48" w:rsidRPr="00701512">
              <w:rPr>
                <w:i/>
              </w:rPr>
              <w:t xml:space="preserve">частотой </w:t>
            </w:r>
            <w:r w:rsidR="00384B48" w:rsidRPr="00701512">
              <w:rPr>
                <w:i/>
                <w:spacing w:val="-2"/>
              </w:rPr>
              <w:t>дискретизации)</w:t>
            </w:r>
          </w:p>
        </w:tc>
      </w:tr>
      <w:tr w:rsidR="008B110C" w:rsidRPr="00701512" w14:paraId="17D2A503" w14:textId="77777777" w:rsidTr="0041254E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A52C2B8" w14:textId="56663007" w:rsidR="008B110C" w:rsidRPr="00701512" w:rsidRDefault="008B110C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0500E9" w14:textId="294D62E6" w:rsidR="008B110C" w:rsidRPr="00701512" w:rsidRDefault="008B110C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0ABFB" w14:textId="77777777" w:rsidR="008B110C" w:rsidRPr="00701512" w:rsidRDefault="008B110C" w:rsidP="008B110C">
            <w:pPr>
              <w:pStyle w:val="TableParagraph"/>
              <w:spacing w:line="311" w:lineRule="exact"/>
              <w:ind w:left="0"/>
            </w:pPr>
          </w:p>
        </w:tc>
      </w:tr>
      <w:tr w:rsidR="008B110C" w:rsidRPr="00701512" w14:paraId="297EE4B0" w14:textId="77777777" w:rsidTr="008B110C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2B9B5C4" w14:textId="789CC7E6" w:rsidR="008B110C" w:rsidRPr="00701512" w:rsidRDefault="008B110C" w:rsidP="008B110C">
            <w:pPr>
              <w:pStyle w:val="TableParagraph"/>
              <w:spacing w:line="311" w:lineRule="exact"/>
              <w:ind w:left="0"/>
              <w:jc w:val="center"/>
            </w:pPr>
            <w:r w:rsidRPr="00701512">
              <w:rPr>
                <w:b/>
                <w:sz w:val="24"/>
                <w:szCs w:val="24"/>
                <w:lang w:eastAsia="ru-RU"/>
              </w:rPr>
              <w:t>Раздел «Информационные технологии»</w:t>
            </w:r>
          </w:p>
        </w:tc>
      </w:tr>
      <w:tr w:rsidR="008B110C" w:rsidRPr="00701512" w14:paraId="276D6FC4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AF371B" w14:textId="74C8DEC6" w:rsidR="008B110C" w:rsidRPr="00701512" w:rsidRDefault="00C63D61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E1BD94" w14:textId="2365C039" w:rsidR="008B110C" w:rsidRPr="00701512" w:rsidRDefault="00C63D61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Текстовые документы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32CE7F" w14:textId="118C06A7" w:rsidR="008B110C" w:rsidRPr="00701512" w:rsidRDefault="00C63D61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385DF" w14:textId="77777777" w:rsidR="004221FD" w:rsidRPr="00701512" w:rsidRDefault="004221FD" w:rsidP="004221FD">
            <w:pPr>
              <w:pStyle w:val="TableParagraph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3A0A21EE" w14:textId="4B5A4C50" w:rsidR="004221FD" w:rsidRPr="00701512" w:rsidRDefault="004221FD" w:rsidP="004221FD">
            <w:pPr>
              <w:pStyle w:val="TableParagraph"/>
              <w:ind w:left="0"/>
            </w:pPr>
            <w:r w:rsidRPr="00701512">
              <w:t>Создавать</w:t>
            </w:r>
            <w:r w:rsidRPr="00701512">
              <w:rPr>
                <w:spacing w:val="-16"/>
              </w:rPr>
              <w:t xml:space="preserve"> </w:t>
            </w:r>
            <w:r w:rsidRPr="00701512">
              <w:t>и</w:t>
            </w:r>
            <w:r w:rsidRPr="00701512">
              <w:rPr>
                <w:spacing w:val="-16"/>
              </w:rPr>
              <w:t xml:space="preserve"> </w:t>
            </w:r>
            <w:r w:rsidRPr="00701512">
              <w:t>редактировать</w:t>
            </w:r>
            <w:r w:rsidRPr="00701512">
              <w:rPr>
                <w:spacing w:val="-16"/>
              </w:rPr>
              <w:t xml:space="preserve"> </w:t>
            </w:r>
            <w:r w:rsidRPr="00701512">
              <w:t>текстовые документы.</w:t>
            </w:r>
          </w:p>
          <w:p w14:paraId="31C4777C" w14:textId="77777777" w:rsidR="004221FD" w:rsidRPr="00701512" w:rsidRDefault="004221FD" w:rsidP="003435B4">
            <w:pPr>
              <w:pStyle w:val="TableParagraph"/>
              <w:ind w:left="0"/>
              <w:jc w:val="both"/>
            </w:pPr>
            <w:r w:rsidRPr="00701512">
              <w:t>Форматировать</w:t>
            </w:r>
            <w:r w:rsidRPr="00701512">
              <w:rPr>
                <w:spacing w:val="-6"/>
              </w:rPr>
              <w:t xml:space="preserve"> </w:t>
            </w:r>
            <w:r w:rsidRPr="00701512">
              <w:t>текстовые</w:t>
            </w:r>
            <w:r w:rsidRPr="00701512">
              <w:rPr>
                <w:spacing w:val="-9"/>
              </w:rPr>
              <w:t xml:space="preserve"> </w:t>
            </w:r>
            <w:r w:rsidRPr="00701512">
              <w:t>документы (устанавливать параметры страницы документа;</w:t>
            </w:r>
            <w:r w:rsidRPr="00701512">
              <w:rPr>
                <w:spacing w:val="-15"/>
              </w:rPr>
              <w:t xml:space="preserve"> </w:t>
            </w:r>
            <w:r w:rsidRPr="00701512">
              <w:t>форматировать</w:t>
            </w:r>
            <w:r w:rsidRPr="00701512">
              <w:rPr>
                <w:spacing w:val="-15"/>
              </w:rPr>
              <w:t xml:space="preserve"> </w:t>
            </w:r>
            <w:r w:rsidRPr="00701512">
              <w:t>символы</w:t>
            </w:r>
            <w:r w:rsidRPr="00701512">
              <w:rPr>
                <w:spacing w:val="-17"/>
              </w:rPr>
              <w:t xml:space="preserve"> </w:t>
            </w:r>
            <w:r w:rsidRPr="00701512">
              <w:t>и абзацы; вставлять колонтитулы и номера страниц).</w:t>
            </w:r>
          </w:p>
          <w:p w14:paraId="5928A996" w14:textId="77777777" w:rsidR="004221FD" w:rsidRPr="00701512" w:rsidRDefault="004221FD" w:rsidP="004221FD">
            <w:pPr>
              <w:pStyle w:val="TableParagraph"/>
              <w:ind w:left="0"/>
            </w:pPr>
            <w:r w:rsidRPr="00701512">
              <w:t>Вставлять</w:t>
            </w:r>
            <w:r w:rsidRPr="00701512">
              <w:rPr>
                <w:spacing w:val="-6"/>
              </w:rPr>
              <w:t xml:space="preserve"> </w:t>
            </w:r>
            <w:r w:rsidRPr="00701512">
              <w:t>в</w:t>
            </w:r>
            <w:r w:rsidRPr="00701512">
              <w:rPr>
                <w:spacing w:val="-9"/>
              </w:rPr>
              <w:t xml:space="preserve"> </w:t>
            </w:r>
            <w:r w:rsidRPr="00701512">
              <w:t>документ</w:t>
            </w:r>
            <w:r w:rsidRPr="00701512">
              <w:rPr>
                <w:spacing w:val="-7"/>
              </w:rPr>
              <w:t xml:space="preserve"> </w:t>
            </w:r>
            <w:r w:rsidRPr="00701512">
              <w:rPr>
                <w:spacing w:val="-2"/>
              </w:rPr>
              <w:t>формулы,</w:t>
            </w:r>
          </w:p>
          <w:p w14:paraId="07FEBBA8" w14:textId="77777777" w:rsidR="004221FD" w:rsidRPr="00701512" w:rsidRDefault="004221FD" w:rsidP="004221FD">
            <w:pPr>
              <w:pStyle w:val="TableParagraph"/>
              <w:ind w:left="0"/>
            </w:pPr>
            <w:r w:rsidRPr="00701512">
              <w:t>таблицы,</w:t>
            </w:r>
            <w:r w:rsidRPr="00701512">
              <w:rPr>
                <w:spacing w:val="-18"/>
              </w:rPr>
              <w:t xml:space="preserve"> </w:t>
            </w:r>
            <w:r w:rsidRPr="00701512">
              <w:t>изображения,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оформлять </w:t>
            </w:r>
            <w:r w:rsidRPr="00701512">
              <w:rPr>
                <w:spacing w:val="-2"/>
              </w:rPr>
              <w:t>списки.</w:t>
            </w:r>
          </w:p>
          <w:p w14:paraId="5271DF8A" w14:textId="77777777" w:rsidR="004221FD" w:rsidRPr="00701512" w:rsidRDefault="004221FD" w:rsidP="003435B4">
            <w:pPr>
              <w:pStyle w:val="TableParagraph"/>
              <w:ind w:left="0"/>
              <w:jc w:val="both"/>
            </w:pPr>
            <w:r w:rsidRPr="00701512">
              <w:t>Использовать ссылки и цитирование источников</w:t>
            </w:r>
            <w:r w:rsidRPr="00701512">
              <w:rPr>
                <w:spacing w:val="-12"/>
              </w:rPr>
              <w:t xml:space="preserve"> </w:t>
            </w:r>
            <w:r w:rsidRPr="00701512">
              <w:t>при</w:t>
            </w:r>
            <w:r w:rsidRPr="00701512">
              <w:rPr>
                <w:spacing w:val="-9"/>
              </w:rPr>
              <w:t xml:space="preserve"> </w:t>
            </w:r>
            <w:r w:rsidRPr="00701512">
              <w:t>создании</w:t>
            </w:r>
            <w:r w:rsidRPr="00701512">
              <w:rPr>
                <w:spacing w:val="-9"/>
              </w:rPr>
              <w:t xml:space="preserve"> </w:t>
            </w:r>
            <w:r w:rsidRPr="00701512">
              <w:t>на</w:t>
            </w:r>
            <w:r w:rsidRPr="00701512">
              <w:rPr>
                <w:spacing w:val="-12"/>
              </w:rPr>
              <w:t xml:space="preserve"> </w:t>
            </w:r>
            <w:r w:rsidRPr="00701512">
              <w:t>их</w:t>
            </w:r>
            <w:r w:rsidRPr="00701512">
              <w:rPr>
                <w:spacing w:val="-13"/>
              </w:rPr>
              <w:t xml:space="preserve"> </w:t>
            </w:r>
            <w:r w:rsidRPr="00701512">
              <w:t xml:space="preserve">основе собственных информационных </w:t>
            </w:r>
            <w:r w:rsidRPr="00701512">
              <w:rPr>
                <w:spacing w:val="-2"/>
              </w:rPr>
              <w:t>объектов.</w:t>
            </w:r>
          </w:p>
          <w:p w14:paraId="19BDA12D" w14:textId="77777777" w:rsidR="008B110C" w:rsidRPr="00701512" w:rsidRDefault="004221FD" w:rsidP="003435B4">
            <w:pPr>
              <w:pStyle w:val="TableParagraph"/>
              <w:ind w:left="0"/>
              <w:jc w:val="both"/>
            </w:pPr>
            <w:r w:rsidRPr="00701512">
              <w:t>Использовать интеллектуальные возможности</w:t>
            </w:r>
            <w:r w:rsidRPr="00701512">
              <w:rPr>
                <w:spacing w:val="-18"/>
              </w:rPr>
              <w:t xml:space="preserve"> </w:t>
            </w:r>
            <w:r w:rsidRPr="00701512">
              <w:t>современных</w:t>
            </w:r>
            <w:r w:rsidRPr="00701512">
              <w:rPr>
                <w:spacing w:val="-17"/>
              </w:rPr>
              <w:t xml:space="preserve"> </w:t>
            </w:r>
            <w:r w:rsidRPr="00701512">
              <w:t>систем обработки текстов.</w:t>
            </w:r>
          </w:p>
          <w:p w14:paraId="19A55398" w14:textId="0BC42759" w:rsidR="009B6A50" w:rsidRPr="00701512" w:rsidRDefault="00362DF3" w:rsidP="009B6A50">
            <w:pPr>
              <w:pStyle w:val="TableParagraph"/>
              <w:spacing w:before="11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9B6A50" w:rsidRPr="00701512">
              <w:rPr>
                <w:b/>
                <w:i/>
                <w:spacing w:val="-2"/>
              </w:rPr>
              <w:t>:</w:t>
            </w:r>
          </w:p>
          <w:p w14:paraId="6664954F" w14:textId="135DD2E2" w:rsidR="00C55AF7" w:rsidRPr="00701512" w:rsidRDefault="009B6A50" w:rsidP="004D3A06">
            <w:pPr>
              <w:pStyle w:val="TableParagraph"/>
              <w:tabs>
                <w:tab w:val="left" w:pos="175"/>
                <w:tab w:val="left" w:pos="316"/>
              </w:tabs>
              <w:spacing w:before="24"/>
              <w:ind w:left="0"/>
              <w:jc w:val="both"/>
              <w:rPr>
                <w:i/>
              </w:rPr>
            </w:pPr>
            <w:r w:rsidRPr="00701512">
              <w:rPr>
                <w:i/>
              </w:rPr>
              <w:t>1.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небольших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  <w:spacing w:val="-2"/>
              </w:rPr>
              <w:t>текстовых</w:t>
            </w:r>
            <w:r w:rsidR="00DD2CA9" w:rsidRPr="00701512">
              <w:rPr>
                <w:i/>
                <w:spacing w:val="-2"/>
              </w:rPr>
              <w:t xml:space="preserve"> </w:t>
            </w:r>
            <w:r w:rsidRPr="00701512">
              <w:rPr>
                <w:i/>
              </w:rPr>
              <w:t xml:space="preserve">документов </w:t>
            </w:r>
            <w:r w:rsidR="00C55AF7" w:rsidRPr="00701512">
              <w:rPr>
                <w:i/>
              </w:rPr>
              <w:t>с</w:t>
            </w:r>
            <w:r w:rsidR="00C55AF7" w:rsidRPr="00701512">
              <w:rPr>
                <w:i/>
                <w:spacing w:val="-17"/>
              </w:rPr>
              <w:t xml:space="preserve"> </w:t>
            </w:r>
            <w:r w:rsidR="00C55AF7" w:rsidRPr="00701512">
              <w:rPr>
                <w:i/>
              </w:rPr>
              <w:t>использованием</w:t>
            </w:r>
            <w:r w:rsidR="00C55AF7" w:rsidRPr="00701512">
              <w:rPr>
                <w:i/>
                <w:spacing w:val="-14"/>
              </w:rPr>
              <w:t xml:space="preserve"> </w:t>
            </w:r>
            <w:r w:rsidR="00C55AF7" w:rsidRPr="00701512">
              <w:rPr>
                <w:i/>
              </w:rPr>
              <w:t>базовых средств текстовых редакторов.</w:t>
            </w:r>
          </w:p>
          <w:p w14:paraId="3BC0E026" w14:textId="77777777" w:rsidR="00C55AF7" w:rsidRPr="00701512" w:rsidRDefault="00C55AF7" w:rsidP="004D3A06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  <w:tab w:val="left" w:pos="402"/>
              </w:tabs>
              <w:ind w:left="0" w:right="-109" w:firstLine="0"/>
              <w:jc w:val="both"/>
              <w:rPr>
                <w:i/>
              </w:rPr>
            </w:pPr>
            <w:r w:rsidRPr="00701512">
              <w:rPr>
                <w:i/>
              </w:rPr>
              <w:t>Форматирование текстовых документов (установка параметров страницы документа; форматирование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</w:rPr>
              <w:t>символов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 xml:space="preserve">абзацев; вставка колонтитулов и номеров </w:t>
            </w:r>
            <w:r w:rsidRPr="00701512">
              <w:rPr>
                <w:i/>
                <w:spacing w:val="-2"/>
              </w:rPr>
              <w:t>страниц).</w:t>
            </w:r>
          </w:p>
          <w:p w14:paraId="7163F395" w14:textId="77777777" w:rsidR="00C55AF7" w:rsidRPr="00701512" w:rsidRDefault="00C55AF7" w:rsidP="004D3A06">
            <w:pPr>
              <w:pStyle w:val="TableParagraph"/>
              <w:numPr>
                <w:ilvl w:val="0"/>
                <w:numId w:val="9"/>
              </w:numPr>
              <w:tabs>
                <w:tab w:val="left" w:pos="175"/>
                <w:tab w:val="left" w:pos="402"/>
              </w:tabs>
              <w:ind w:left="0" w:right="-109" w:firstLine="0"/>
              <w:rPr>
                <w:i/>
              </w:rPr>
            </w:pPr>
            <w:r w:rsidRPr="00701512">
              <w:rPr>
                <w:i/>
              </w:rPr>
              <w:t>Вставка в документ формул, таблиц,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изображений,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 xml:space="preserve">оформление </w:t>
            </w:r>
            <w:r w:rsidRPr="00701512">
              <w:rPr>
                <w:i/>
                <w:spacing w:val="-2"/>
              </w:rPr>
              <w:t>списков.</w:t>
            </w:r>
          </w:p>
          <w:p w14:paraId="6728E887" w14:textId="1BCA37E4" w:rsidR="00C55AF7" w:rsidRPr="00701512" w:rsidRDefault="00C55AF7" w:rsidP="004D3A06">
            <w:pPr>
              <w:pStyle w:val="TableParagraph"/>
              <w:numPr>
                <w:ilvl w:val="0"/>
                <w:numId w:val="9"/>
              </w:numPr>
              <w:tabs>
                <w:tab w:val="left" w:pos="28"/>
                <w:tab w:val="left" w:pos="175"/>
              </w:tabs>
              <w:ind w:left="28" w:hanging="28"/>
              <w:jc w:val="both"/>
            </w:pP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небольших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  <w:spacing w:val="-2"/>
              </w:rPr>
              <w:t>текстовых</w:t>
            </w:r>
            <w:r w:rsidR="009B6A50" w:rsidRPr="00701512">
              <w:rPr>
                <w:i/>
                <w:spacing w:val="-2"/>
              </w:rPr>
              <w:t xml:space="preserve"> </w:t>
            </w:r>
            <w:r w:rsidRPr="00701512">
              <w:rPr>
                <w:i/>
              </w:rPr>
              <w:t>документов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16"/>
              </w:rPr>
              <w:t xml:space="preserve"> </w:t>
            </w:r>
            <w:r w:rsidRPr="00701512">
              <w:rPr>
                <w:i/>
              </w:rPr>
              <w:t>цитатами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5"/>
              </w:rPr>
              <w:t xml:space="preserve"> </w:t>
            </w:r>
            <w:r w:rsidRPr="00701512">
              <w:rPr>
                <w:i/>
              </w:rPr>
              <w:t>ссылками на цитируемые источники</w:t>
            </w:r>
            <w:r w:rsidR="00CC0F2E" w:rsidRPr="00701512">
              <w:rPr>
                <w:i/>
              </w:rPr>
              <w:t>.</w:t>
            </w:r>
          </w:p>
        </w:tc>
      </w:tr>
      <w:tr w:rsidR="008B110C" w:rsidRPr="00701512" w14:paraId="71DA5CE4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EEC53DC" w14:textId="1F98D4BF" w:rsidR="008B110C" w:rsidRPr="00701512" w:rsidRDefault="00831CDA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5A11C9" w14:textId="3F73F12F" w:rsidR="008B110C" w:rsidRPr="00701512" w:rsidRDefault="00831CDA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Компьютерная графика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9693764" w14:textId="5DF87EE0" w:rsidR="008B110C" w:rsidRPr="00701512" w:rsidRDefault="00831CDA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08191" w14:textId="77777777" w:rsidR="00A93FFA" w:rsidRPr="00701512" w:rsidRDefault="00A93FFA" w:rsidP="00A93FFA">
            <w:pPr>
              <w:pStyle w:val="TableParagraph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3ADA450A" w14:textId="77777777" w:rsidR="00A93FFA" w:rsidRPr="00701512" w:rsidRDefault="00A93FFA" w:rsidP="00A93FFA">
            <w:pPr>
              <w:pStyle w:val="TableParagraph"/>
              <w:ind w:left="0" w:right="-113"/>
            </w:pPr>
            <w:r w:rsidRPr="00701512">
              <w:t>Создавать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редактировать изображения с помощью инструментов растрового графического редактора.</w:t>
            </w:r>
          </w:p>
          <w:p w14:paraId="629766B9" w14:textId="77777777" w:rsidR="00A93FFA" w:rsidRPr="00701512" w:rsidRDefault="00A93FFA" w:rsidP="003435B4">
            <w:pPr>
              <w:pStyle w:val="TableParagraph"/>
              <w:ind w:left="0" w:right="-113"/>
              <w:jc w:val="both"/>
            </w:pPr>
            <w:r w:rsidRPr="00701512">
              <w:t>Создавать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редактировать изображения с помощью инструментов векторного графического редактора.</w:t>
            </w:r>
          </w:p>
          <w:p w14:paraId="20978A00" w14:textId="77777777" w:rsidR="00A93FFA" w:rsidRPr="00701512" w:rsidRDefault="00A93FFA" w:rsidP="00A93FFA">
            <w:pPr>
              <w:pStyle w:val="TableParagraph"/>
              <w:spacing w:line="311" w:lineRule="exact"/>
              <w:ind w:left="0"/>
            </w:pPr>
            <w:r w:rsidRPr="00701512">
              <w:t>Добавлять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векторные</w:t>
            </w:r>
            <w:r w:rsidRPr="00701512">
              <w:rPr>
                <w:spacing w:val="-17"/>
              </w:rPr>
              <w:t xml:space="preserve"> </w:t>
            </w:r>
            <w:r w:rsidRPr="00701512">
              <w:t>рисунки в документы.</w:t>
            </w:r>
          </w:p>
          <w:p w14:paraId="7095E249" w14:textId="71F76C46" w:rsidR="00E076E5" w:rsidRPr="00701512" w:rsidRDefault="00C465E8" w:rsidP="00E076E5">
            <w:pPr>
              <w:pStyle w:val="TableParagraph"/>
              <w:spacing w:before="1"/>
              <w:ind w:left="0"/>
              <w:rPr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E076E5" w:rsidRPr="00701512">
              <w:rPr>
                <w:i/>
                <w:spacing w:val="-2"/>
              </w:rPr>
              <w:t>:</w:t>
            </w:r>
          </w:p>
          <w:p w14:paraId="411704E1" w14:textId="77777777" w:rsidR="00E076E5" w:rsidRPr="00701512" w:rsidRDefault="00E076E5" w:rsidP="00A72BA1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before="31" w:line="259" w:lineRule="auto"/>
              <w:ind w:left="0" w:right="-109" w:firstLine="0"/>
              <w:jc w:val="both"/>
              <w:rPr>
                <w:i/>
              </w:rPr>
            </w:pPr>
            <w:r w:rsidRPr="00701512">
              <w:rPr>
                <w:i/>
              </w:rPr>
              <w:t>Создание и/или редактирование изображения,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том</w:t>
            </w:r>
            <w:r w:rsidRPr="00701512">
              <w:rPr>
                <w:i/>
                <w:spacing w:val="-13"/>
              </w:rPr>
              <w:t xml:space="preserve"> </w:t>
            </w:r>
            <w:r w:rsidRPr="00701512">
              <w:rPr>
                <w:i/>
              </w:rPr>
              <w:t>числе</w:t>
            </w:r>
            <w:r w:rsidRPr="00701512">
              <w:rPr>
                <w:i/>
                <w:spacing w:val="-16"/>
              </w:rPr>
              <w:t xml:space="preserve"> </w:t>
            </w:r>
            <w:r w:rsidRPr="00701512">
              <w:rPr>
                <w:i/>
              </w:rPr>
              <w:t>цифровых фотографий, с помощью инструментов растрового графического редактора.</w:t>
            </w:r>
          </w:p>
          <w:p w14:paraId="647EDC68" w14:textId="46B7FF4E" w:rsidR="00E076E5" w:rsidRPr="00701512" w:rsidRDefault="00E076E5" w:rsidP="00A72BA1">
            <w:pPr>
              <w:pStyle w:val="TableParagraph"/>
              <w:numPr>
                <w:ilvl w:val="0"/>
                <w:numId w:val="10"/>
              </w:numPr>
              <w:tabs>
                <w:tab w:val="left" w:pos="175"/>
              </w:tabs>
              <w:spacing w:line="256" w:lineRule="auto"/>
              <w:ind w:left="0" w:right="-109" w:firstLine="0"/>
              <w:jc w:val="both"/>
            </w:pP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редактирование изображения с помощью инструментов векторного графического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  <w:spacing w:val="-2"/>
              </w:rPr>
              <w:t>редактора</w:t>
            </w:r>
            <w:r w:rsidR="00CC0F2E" w:rsidRPr="00701512">
              <w:rPr>
                <w:i/>
                <w:spacing w:val="-2"/>
              </w:rPr>
              <w:t>.</w:t>
            </w:r>
          </w:p>
        </w:tc>
      </w:tr>
      <w:tr w:rsidR="008B110C" w:rsidRPr="00701512" w14:paraId="01038E9B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56ABB17" w14:textId="46DE924B" w:rsidR="008B110C" w:rsidRPr="00701512" w:rsidRDefault="00986B68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83F50" w14:textId="59A967D5" w:rsidR="008B110C" w:rsidRPr="00701512" w:rsidRDefault="00986B68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Мультимедийные презентации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DC1D7B9" w14:textId="53013E27" w:rsidR="008B110C" w:rsidRPr="00701512" w:rsidRDefault="00986B68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E1F8F" w14:textId="77777777" w:rsidR="00E3704B" w:rsidRPr="00701512" w:rsidRDefault="00E3704B" w:rsidP="00D548C9">
            <w:pPr>
              <w:pStyle w:val="TableParagraph"/>
              <w:ind w:left="0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35A7D1D8" w14:textId="77777777" w:rsidR="008B110C" w:rsidRPr="00701512" w:rsidRDefault="00D548C9" w:rsidP="00D548C9">
            <w:pPr>
              <w:pStyle w:val="TableParagraph"/>
              <w:ind w:left="0"/>
            </w:pPr>
            <w:r w:rsidRPr="00701512">
              <w:t>Создавать презентации, используя готовые шаблоны.</w:t>
            </w:r>
          </w:p>
          <w:p w14:paraId="6451ECC7" w14:textId="51DAA260" w:rsidR="001A4DEF" w:rsidRPr="00701512" w:rsidRDefault="00E16A24" w:rsidP="001A4DEF">
            <w:pPr>
              <w:pStyle w:val="TableParagraph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1A4DEF" w:rsidRPr="00701512">
              <w:rPr>
                <w:b/>
                <w:i/>
                <w:spacing w:val="-2"/>
              </w:rPr>
              <w:t>:</w:t>
            </w:r>
          </w:p>
          <w:p w14:paraId="06AA5204" w14:textId="456D448F" w:rsidR="00347358" w:rsidRPr="00701512" w:rsidRDefault="001A4DEF" w:rsidP="00540334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ind w:left="0" w:firstLine="0"/>
              <w:rPr>
                <w:i/>
                <w:spacing w:val="-2"/>
              </w:rPr>
            </w:pP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4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презентации </w:t>
            </w:r>
            <w:r w:rsidRPr="00701512">
              <w:rPr>
                <w:i/>
              </w:rPr>
              <w:t>на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основе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 xml:space="preserve">готовых </w:t>
            </w:r>
            <w:r w:rsidRPr="00701512">
              <w:rPr>
                <w:i/>
                <w:spacing w:val="-2"/>
              </w:rPr>
              <w:t>шаблонов</w:t>
            </w:r>
            <w:r w:rsidR="00540334" w:rsidRPr="00701512">
              <w:rPr>
                <w:i/>
                <w:spacing w:val="-2"/>
              </w:rPr>
              <w:t>.</w:t>
            </w:r>
          </w:p>
          <w:p w14:paraId="507DB131" w14:textId="2048211A" w:rsidR="000D3795" w:rsidRPr="00701512" w:rsidRDefault="000D3795" w:rsidP="00540334">
            <w:pPr>
              <w:pStyle w:val="TableParagraph"/>
              <w:numPr>
                <w:ilvl w:val="0"/>
                <w:numId w:val="25"/>
              </w:numPr>
              <w:tabs>
                <w:tab w:val="left" w:pos="316"/>
              </w:tabs>
              <w:ind w:left="0" w:firstLine="0"/>
            </w:pP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4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презентации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гиперссылками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на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основе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 xml:space="preserve">готовых </w:t>
            </w:r>
            <w:r w:rsidRPr="00701512">
              <w:rPr>
                <w:i/>
                <w:spacing w:val="-2"/>
              </w:rPr>
              <w:t>шаблонов</w:t>
            </w:r>
            <w:r w:rsidR="00540334" w:rsidRPr="00701512">
              <w:rPr>
                <w:i/>
                <w:spacing w:val="-2"/>
              </w:rPr>
              <w:t>.</w:t>
            </w:r>
          </w:p>
        </w:tc>
      </w:tr>
      <w:tr w:rsidR="00D34BA5" w:rsidRPr="00701512" w14:paraId="4C77B4CB" w14:textId="77777777" w:rsidTr="00D34BA5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4BBB7A" w14:textId="3079ACCE" w:rsidR="00D34BA5" w:rsidRPr="00701512" w:rsidRDefault="00D34BA5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96442AF" w14:textId="64DB9182" w:rsidR="00D34BA5" w:rsidRPr="00701512" w:rsidRDefault="00D34BA5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5F2E15" w14:textId="77777777" w:rsidR="00D34BA5" w:rsidRPr="00701512" w:rsidRDefault="00D34BA5" w:rsidP="008B110C">
            <w:pPr>
              <w:pStyle w:val="TableParagraph"/>
              <w:spacing w:line="311" w:lineRule="exact"/>
              <w:ind w:left="0"/>
            </w:pPr>
          </w:p>
        </w:tc>
      </w:tr>
      <w:tr w:rsidR="00D34BA5" w:rsidRPr="00701512" w14:paraId="052EA5C1" w14:textId="77777777" w:rsidTr="00D34BA5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5F6893E" w14:textId="2FC638D4" w:rsidR="00D34BA5" w:rsidRPr="00701512" w:rsidRDefault="00D34BA5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Резерв</w:t>
            </w:r>
            <w:r w:rsidR="00151CCF"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ное время </w:t>
            </w:r>
            <w:r w:rsidR="00151CCF"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7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FC0E61" w14:textId="5B68E90A" w:rsidR="00D34BA5" w:rsidRPr="00701512" w:rsidRDefault="00D34BA5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C066A6" w14:textId="77777777" w:rsidR="00D34BA5" w:rsidRPr="00701512" w:rsidRDefault="00D34BA5" w:rsidP="008B110C">
            <w:pPr>
              <w:pStyle w:val="TableParagraph"/>
              <w:spacing w:line="311" w:lineRule="exact"/>
              <w:ind w:left="0"/>
            </w:pPr>
          </w:p>
        </w:tc>
      </w:tr>
      <w:tr w:rsidR="00D34BA5" w:rsidRPr="00701512" w14:paraId="240E4867" w14:textId="77777777" w:rsidTr="00D34BA5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9071CF6" w14:textId="1D133B22" w:rsidR="00D34BA5" w:rsidRPr="00701512" w:rsidRDefault="00D34BA5" w:rsidP="00D34BA5">
            <w:pPr>
              <w:spacing w:after="0" w:line="249" w:lineRule="auto"/>
              <w:ind w:right="67"/>
              <w:jc w:val="right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 7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0EEF7BD" w14:textId="21BAE927" w:rsidR="00D34BA5" w:rsidRPr="00701512" w:rsidRDefault="00D34BA5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2D692" w14:textId="77777777" w:rsidR="00D34BA5" w:rsidRPr="00701512" w:rsidRDefault="00D34BA5" w:rsidP="008B110C">
            <w:pPr>
              <w:pStyle w:val="TableParagraph"/>
              <w:spacing w:line="311" w:lineRule="exact"/>
              <w:ind w:left="0"/>
            </w:pPr>
          </w:p>
        </w:tc>
      </w:tr>
      <w:tr w:rsidR="00D548C9" w:rsidRPr="00701512" w14:paraId="5660BA40" w14:textId="77777777" w:rsidTr="00D548C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62B259" w14:textId="51195197" w:rsidR="00D548C9" w:rsidRPr="00701512" w:rsidRDefault="00D548C9" w:rsidP="00D548C9">
            <w:pPr>
              <w:pStyle w:val="TableParagraph"/>
              <w:spacing w:line="311" w:lineRule="exact"/>
              <w:ind w:left="0"/>
              <w:jc w:val="center"/>
            </w:pPr>
            <w:r w:rsidRPr="00701512">
              <w:rPr>
                <w:b/>
                <w:sz w:val="24"/>
                <w:szCs w:val="24"/>
                <w:lang w:eastAsia="ru-RU"/>
              </w:rPr>
              <w:t>8 класс</w:t>
            </w:r>
          </w:p>
        </w:tc>
      </w:tr>
      <w:tr w:rsidR="00D548C9" w:rsidRPr="00701512" w14:paraId="3D56E068" w14:textId="77777777" w:rsidTr="00D548C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A02923" w14:textId="4D8792D0" w:rsidR="00D548C9" w:rsidRPr="00701512" w:rsidRDefault="00D548C9" w:rsidP="00D548C9">
            <w:pPr>
              <w:pStyle w:val="TableParagraph"/>
              <w:spacing w:line="311" w:lineRule="exact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01512">
              <w:rPr>
                <w:b/>
                <w:sz w:val="24"/>
                <w:szCs w:val="24"/>
                <w:lang w:eastAsia="ru-RU"/>
              </w:rPr>
              <w:t>Раздел «</w:t>
            </w:r>
            <w:r w:rsidR="008C4EBB" w:rsidRPr="00701512">
              <w:rPr>
                <w:b/>
                <w:sz w:val="24"/>
                <w:szCs w:val="24"/>
              </w:rPr>
              <w:t>Теоретические</w:t>
            </w:r>
            <w:r w:rsidR="008C4EBB" w:rsidRPr="00701512">
              <w:rPr>
                <w:b/>
                <w:spacing w:val="-6"/>
                <w:sz w:val="24"/>
                <w:szCs w:val="24"/>
              </w:rPr>
              <w:t xml:space="preserve"> </w:t>
            </w:r>
            <w:r w:rsidR="008C4EBB" w:rsidRPr="00701512">
              <w:rPr>
                <w:b/>
                <w:sz w:val="24"/>
                <w:szCs w:val="24"/>
              </w:rPr>
              <w:t>основы</w:t>
            </w:r>
            <w:r w:rsidR="008C4EBB" w:rsidRPr="00701512">
              <w:rPr>
                <w:b/>
                <w:spacing w:val="-12"/>
                <w:sz w:val="24"/>
                <w:szCs w:val="24"/>
              </w:rPr>
              <w:t xml:space="preserve"> </w:t>
            </w:r>
            <w:r w:rsidR="008C4EBB" w:rsidRPr="00701512">
              <w:rPr>
                <w:b/>
                <w:spacing w:val="-2"/>
                <w:sz w:val="24"/>
                <w:szCs w:val="24"/>
              </w:rPr>
              <w:t>информатики</w:t>
            </w:r>
            <w:r w:rsidRPr="0070151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548C9" w:rsidRPr="00701512" w14:paraId="6C5B2386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0FAE998" w14:textId="7841CD20" w:rsidR="00D548C9" w:rsidRPr="00701512" w:rsidRDefault="00872AED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4E054BE" w14:textId="1CEFBB16" w:rsidR="00D548C9" w:rsidRPr="00701512" w:rsidRDefault="003C4E5C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счисления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D1FE5DA" w14:textId="33E8F630" w:rsidR="00D548C9" w:rsidRPr="00701512" w:rsidRDefault="003C4E5C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B099EA" w14:textId="77777777" w:rsidR="003C4E5C" w:rsidRPr="00701512" w:rsidRDefault="003C4E5C" w:rsidP="00855F86">
            <w:pPr>
              <w:pStyle w:val="TableParagraph"/>
              <w:ind w:left="0" w:right="46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7"/>
              </w:rPr>
              <w:t xml:space="preserve"> </w:t>
            </w:r>
            <w:r w:rsidRPr="00701512">
              <w:t>понятий. Выявлять различие в позиционных и непозиционных системах счисления.</w:t>
            </w:r>
          </w:p>
          <w:p w14:paraId="550D7608" w14:textId="77777777" w:rsidR="003C4E5C" w:rsidRPr="00701512" w:rsidRDefault="003C4E5C" w:rsidP="00855F86">
            <w:pPr>
              <w:pStyle w:val="TableParagraph"/>
              <w:ind w:left="0" w:right="46"/>
              <w:jc w:val="both"/>
            </w:pPr>
            <w:r w:rsidRPr="00701512">
              <w:t>Выявлять</w:t>
            </w:r>
            <w:r w:rsidRPr="00701512">
              <w:rPr>
                <w:spacing w:val="-7"/>
              </w:rPr>
              <w:t xml:space="preserve"> </w:t>
            </w:r>
            <w:r w:rsidRPr="00701512">
              <w:t>общее</w:t>
            </w:r>
            <w:r w:rsidRPr="00701512">
              <w:rPr>
                <w:spacing w:val="-11"/>
              </w:rPr>
              <w:t xml:space="preserve"> </w:t>
            </w:r>
            <w:r w:rsidRPr="00701512">
              <w:t>и</w:t>
            </w:r>
            <w:r w:rsidRPr="00701512">
              <w:rPr>
                <w:spacing w:val="-8"/>
              </w:rPr>
              <w:t xml:space="preserve"> </w:t>
            </w:r>
            <w:r w:rsidRPr="00701512">
              <w:t>различия</w:t>
            </w:r>
            <w:r w:rsidRPr="00701512">
              <w:rPr>
                <w:spacing w:val="-8"/>
              </w:rPr>
              <w:t xml:space="preserve"> </w:t>
            </w:r>
            <w:r w:rsidRPr="00701512">
              <w:t>в</w:t>
            </w:r>
            <w:r w:rsidRPr="00701512">
              <w:rPr>
                <w:spacing w:val="-12"/>
              </w:rPr>
              <w:t xml:space="preserve"> </w:t>
            </w:r>
            <w:r w:rsidRPr="00701512">
              <w:t>разных позиционных системах счисления.</w:t>
            </w:r>
          </w:p>
          <w:p w14:paraId="0075EA73" w14:textId="77777777" w:rsidR="003C4E5C" w:rsidRPr="00701512" w:rsidRDefault="003C4E5C" w:rsidP="00855F86">
            <w:pPr>
              <w:pStyle w:val="TableParagraph"/>
              <w:ind w:left="0" w:right="46"/>
              <w:jc w:val="both"/>
            </w:pPr>
            <w:r w:rsidRPr="00701512">
              <w:t>Записывать небольшие (от 0 до 1024) целые</w:t>
            </w:r>
            <w:r w:rsidRPr="00701512">
              <w:rPr>
                <w:spacing w:val="-12"/>
              </w:rPr>
              <w:t xml:space="preserve"> </w:t>
            </w:r>
            <w:r w:rsidRPr="00701512">
              <w:t>числа</w:t>
            </w:r>
            <w:r w:rsidRPr="00701512">
              <w:rPr>
                <w:spacing w:val="-12"/>
              </w:rPr>
              <w:t xml:space="preserve"> </w:t>
            </w:r>
            <w:r w:rsidRPr="00701512">
              <w:t>в</w:t>
            </w:r>
            <w:r w:rsidRPr="00701512">
              <w:rPr>
                <w:spacing w:val="-13"/>
              </w:rPr>
              <w:t xml:space="preserve"> </w:t>
            </w:r>
            <w:r w:rsidRPr="00701512">
              <w:t>различных</w:t>
            </w:r>
            <w:r w:rsidRPr="00701512">
              <w:rPr>
                <w:spacing w:val="-14"/>
              </w:rPr>
              <w:t xml:space="preserve"> </w:t>
            </w:r>
            <w:r w:rsidRPr="00701512">
              <w:t>позиционных системах счисления (двоичной, восьмеричной, шестнадцатеричной).</w:t>
            </w:r>
          </w:p>
          <w:p w14:paraId="67203846" w14:textId="256F9E57" w:rsidR="003C4E5C" w:rsidRPr="00701512" w:rsidRDefault="003C4E5C" w:rsidP="008C1D5E">
            <w:pPr>
              <w:pStyle w:val="TableParagraph"/>
              <w:ind w:left="0" w:right="-101"/>
              <w:jc w:val="both"/>
            </w:pPr>
            <w:r w:rsidRPr="00701512">
              <w:t>Сравнивать</w:t>
            </w:r>
            <w:r w:rsidRPr="00701512">
              <w:rPr>
                <w:spacing w:val="-15"/>
              </w:rPr>
              <w:t xml:space="preserve"> </w:t>
            </w:r>
            <w:r w:rsidRPr="00701512">
              <w:t>целые</w:t>
            </w:r>
            <w:r w:rsidRPr="00701512">
              <w:rPr>
                <w:spacing w:val="-18"/>
              </w:rPr>
              <w:t xml:space="preserve"> </w:t>
            </w:r>
            <w:r w:rsidRPr="00701512">
              <w:t>числа,</w:t>
            </w:r>
            <w:r w:rsidRPr="00701512">
              <w:rPr>
                <w:spacing w:val="-14"/>
              </w:rPr>
              <w:t xml:space="preserve"> </w:t>
            </w:r>
            <w:r w:rsidRPr="00701512">
              <w:t>записанные в двоичной, восьмеричной и</w:t>
            </w:r>
            <w:r w:rsidR="00855F86" w:rsidRPr="00701512">
              <w:t xml:space="preserve"> </w:t>
            </w:r>
            <w:r w:rsidRPr="00701512">
              <w:t>шестнадцатеричной</w:t>
            </w:r>
            <w:r w:rsidRPr="00701512">
              <w:rPr>
                <w:spacing w:val="-18"/>
              </w:rPr>
              <w:t xml:space="preserve"> </w:t>
            </w:r>
            <w:r w:rsidRPr="00701512">
              <w:t xml:space="preserve">системах </w:t>
            </w:r>
            <w:r w:rsidRPr="00701512">
              <w:rPr>
                <w:spacing w:val="-2"/>
              </w:rPr>
              <w:t>счисления.</w:t>
            </w:r>
          </w:p>
          <w:p w14:paraId="1BC19418" w14:textId="0BF77C98" w:rsidR="00146EB5" w:rsidRPr="00701512" w:rsidRDefault="003C4E5C" w:rsidP="00B613E2">
            <w:pPr>
              <w:pStyle w:val="TableParagraph"/>
              <w:ind w:left="0"/>
              <w:jc w:val="both"/>
            </w:pPr>
            <w:r w:rsidRPr="00701512">
              <w:t>Выполнять</w:t>
            </w:r>
            <w:r w:rsidRPr="00701512">
              <w:rPr>
                <w:spacing w:val="-16"/>
              </w:rPr>
              <w:t xml:space="preserve"> </w:t>
            </w:r>
            <w:r w:rsidRPr="00701512">
              <w:t>операции</w:t>
            </w:r>
            <w:r w:rsidRPr="00701512">
              <w:rPr>
                <w:spacing w:val="-16"/>
              </w:rPr>
              <w:t xml:space="preserve"> </w:t>
            </w:r>
            <w:r w:rsidRPr="00701512">
              <w:t>сложения</w:t>
            </w:r>
            <w:r w:rsidRPr="00701512">
              <w:rPr>
                <w:spacing w:val="-16"/>
              </w:rPr>
              <w:t xml:space="preserve"> </w:t>
            </w:r>
            <w:r w:rsidRPr="00701512">
              <w:t>и умножения над небольшими двоичными числами</w:t>
            </w:r>
          </w:p>
        </w:tc>
      </w:tr>
      <w:tr w:rsidR="00872AED" w:rsidRPr="00701512" w14:paraId="0A6A76EF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9769D3" w14:textId="73E55AF8" w:rsidR="00872AED" w:rsidRPr="00701512" w:rsidRDefault="003C4E5C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C39494" w14:textId="32E4EA57" w:rsidR="00872AED" w:rsidRPr="00701512" w:rsidRDefault="003C4E5C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 математической логики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127ABD6" w14:textId="12FEDC62" w:rsidR="00872AED" w:rsidRPr="00701512" w:rsidRDefault="003C4E5C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BA35C8" w14:textId="77777777" w:rsidR="006136C1" w:rsidRPr="00701512" w:rsidRDefault="006136C1" w:rsidP="00855F86">
            <w:pPr>
              <w:pStyle w:val="TableParagraph"/>
              <w:ind w:left="0" w:right="46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понятий. Анализировать логическую структуру </w:t>
            </w:r>
            <w:r w:rsidRPr="00701512">
              <w:rPr>
                <w:spacing w:val="-2"/>
              </w:rPr>
              <w:t>высказываний.</w:t>
            </w:r>
          </w:p>
          <w:p w14:paraId="6EAE1C7C" w14:textId="77777777" w:rsidR="006136C1" w:rsidRPr="00701512" w:rsidRDefault="006136C1" w:rsidP="00855F86">
            <w:pPr>
              <w:pStyle w:val="TableParagraph"/>
              <w:ind w:left="0"/>
              <w:jc w:val="both"/>
            </w:pPr>
            <w:r w:rsidRPr="00701512">
              <w:t>Использовать</w:t>
            </w:r>
            <w:r w:rsidRPr="00701512">
              <w:rPr>
                <w:spacing w:val="-15"/>
              </w:rPr>
              <w:t xml:space="preserve"> </w:t>
            </w:r>
            <w:r w:rsidRPr="00701512">
              <w:t>логические</w:t>
            </w:r>
            <w:r w:rsidRPr="00701512">
              <w:rPr>
                <w:spacing w:val="-17"/>
              </w:rPr>
              <w:t xml:space="preserve"> </w:t>
            </w:r>
            <w:r w:rsidRPr="00701512">
              <w:rPr>
                <w:spacing w:val="-2"/>
              </w:rPr>
              <w:t>операции.</w:t>
            </w:r>
          </w:p>
          <w:p w14:paraId="2887B14B" w14:textId="77777777" w:rsidR="006136C1" w:rsidRPr="00701512" w:rsidRDefault="006136C1" w:rsidP="00AB140F">
            <w:pPr>
              <w:pStyle w:val="TableParagraph"/>
              <w:ind w:left="0"/>
              <w:jc w:val="both"/>
            </w:pPr>
            <w:r w:rsidRPr="00701512">
              <w:t>Строить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таблицы</w:t>
            </w:r>
            <w:r w:rsidRPr="00701512">
              <w:rPr>
                <w:spacing w:val="-17"/>
              </w:rPr>
              <w:t xml:space="preserve"> </w:t>
            </w:r>
            <w:r w:rsidRPr="00701512">
              <w:t>истинности для логических выражений.</w:t>
            </w:r>
          </w:p>
          <w:p w14:paraId="78A9419D" w14:textId="77777777" w:rsidR="006136C1" w:rsidRPr="00701512" w:rsidRDefault="006136C1" w:rsidP="00855F86">
            <w:pPr>
              <w:pStyle w:val="TableParagraph"/>
              <w:ind w:left="0"/>
              <w:jc w:val="both"/>
            </w:pPr>
            <w:r w:rsidRPr="00701512">
              <w:t>Вычислять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истинностное</w:t>
            </w:r>
            <w:r w:rsidRPr="00701512">
              <w:rPr>
                <w:spacing w:val="-17"/>
              </w:rPr>
              <w:t xml:space="preserve"> </w:t>
            </w:r>
            <w:r w:rsidRPr="00701512">
              <w:t>значение логического выражения.</w:t>
            </w:r>
          </w:p>
          <w:p w14:paraId="64E1FC8B" w14:textId="77777777" w:rsidR="00872AED" w:rsidRPr="00701512" w:rsidRDefault="006136C1" w:rsidP="00855F86">
            <w:pPr>
              <w:pStyle w:val="TableParagraph"/>
              <w:ind w:left="0"/>
              <w:jc w:val="both"/>
              <w:rPr>
                <w:spacing w:val="-2"/>
              </w:rPr>
            </w:pPr>
            <w:r w:rsidRPr="00701512">
              <w:rPr>
                <w:bCs/>
              </w:rPr>
              <w:t>З</w:t>
            </w:r>
            <w:r w:rsidRPr="00701512">
              <w:t>накомиться</w:t>
            </w:r>
            <w:r w:rsidRPr="00701512">
              <w:rPr>
                <w:spacing w:val="-14"/>
              </w:rPr>
              <w:t xml:space="preserve"> </w:t>
            </w:r>
            <w:r w:rsidRPr="00701512">
              <w:t>с</w:t>
            </w:r>
            <w:r w:rsidRPr="00701512">
              <w:rPr>
                <w:spacing w:val="-16"/>
              </w:rPr>
              <w:t xml:space="preserve"> </w:t>
            </w:r>
            <w:r w:rsidRPr="00701512">
              <w:t>логическими</w:t>
            </w:r>
            <w:r w:rsidRPr="00701512">
              <w:rPr>
                <w:spacing w:val="-18"/>
              </w:rPr>
              <w:t xml:space="preserve"> </w:t>
            </w:r>
            <w:r w:rsidRPr="00701512">
              <w:t xml:space="preserve">основами </w:t>
            </w:r>
            <w:r w:rsidRPr="00701512">
              <w:rPr>
                <w:spacing w:val="-2"/>
              </w:rPr>
              <w:t>компьютера.</w:t>
            </w:r>
          </w:p>
          <w:p w14:paraId="1AD0468C" w14:textId="77777777" w:rsidR="00B613E2" w:rsidRPr="00701512" w:rsidRDefault="00B613E2" w:rsidP="00B613E2">
            <w:pPr>
              <w:pStyle w:val="TableParagraph"/>
              <w:jc w:val="both"/>
              <w:rPr>
                <w:b/>
                <w:bCs/>
                <w:i/>
                <w:iCs/>
              </w:rPr>
            </w:pPr>
            <w:r w:rsidRPr="00701512">
              <w:rPr>
                <w:b/>
                <w:bCs/>
                <w:i/>
                <w:iCs/>
              </w:rPr>
              <w:t>Практические работы:</w:t>
            </w:r>
          </w:p>
          <w:p w14:paraId="432F25ED" w14:textId="77777777" w:rsidR="00B613E2" w:rsidRPr="00701512" w:rsidRDefault="00B613E2" w:rsidP="00B613E2">
            <w:pPr>
              <w:pStyle w:val="TableParagraph"/>
              <w:ind w:left="33"/>
              <w:jc w:val="both"/>
            </w:pPr>
            <w:r w:rsidRPr="00701512">
              <w:rPr>
                <w:sz w:val="24"/>
                <w:szCs w:val="24"/>
              </w:rPr>
              <w:t>1.Формирование сложных высказываний из простых, с использованием логических операций</w:t>
            </w:r>
            <w:r w:rsidRPr="00701512">
              <w:t>.</w:t>
            </w:r>
          </w:p>
          <w:p w14:paraId="02CED05D" w14:textId="77777777" w:rsidR="00B613E2" w:rsidRPr="00701512" w:rsidRDefault="00B613E2" w:rsidP="00A72BA1">
            <w:pPr>
              <w:pStyle w:val="TableParagraph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  <w:r w:rsidRPr="00701512">
              <w:t>2.</w:t>
            </w:r>
            <w:r w:rsidRPr="00701512">
              <w:rPr>
                <w:sz w:val="24"/>
                <w:szCs w:val="24"/>
              </w:rPr>
              <w:t xml:space="preserve"> Построение таблицы истинности по логическим выражениям.</w:t>
            </w:r>
          </w:p>
          <w:p w14:paraId="531C3C67" w14:textId="77777777" w:rsidR="00B613E2" w:rsidRPr="00701512" w:rsidRDefault="00B613E2" w:rsidP="00A72BA1">
            <w:pPr>
              <w:pStyle w:val="TableParagraph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  <w:r w:rsidRPr="00701512">
              <w:t>3.</w:t>
            </w:r>
            <w:r w:rsidRPr="00701512">
              <w:rPr>
                <w:sz w:val="24"/>
                <w:szCs w:val="24"/>
              </w:rPr>
              <w:t xml:space="preserve"> Решение логических задач, с использованием таблицы истинности.</w:t>
            </w:r>
          </w:p>
          <w:p w14:paraId="7D46133C" w14:textId="77777777" w:rsidR="00B613E2" w:rsidRPr="00701512" w:rsidRDefault="00B613E2" w:rsidP="00A72BA1">
            <w:pPr>
              <w:pStyle w:val="TableParagraph"/>
              <w:tabs>
                <w:tab w:val="left" w:pos="175"/>
              </w:tabs>
              <w:ind w:left="0"/>
              <w:jc w:val="both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</w:rPr>
              <w:t>4. Решение логических задач путем преобразования логических выражений.</w:t>
            </w:r>
          </w:p>
          <w:p w14:paraId="09F801D1" w14:textId="77D04517" w:rsidR="00B613E2" w:rsidRPr="00701512" w:rsidRDefault="00B613E2" w:rsidP="00A72BA1">
            <w:pPr>
              <w:pStyle w:val="TableParagraph"/>
              <w:tabs>
                <w:tab w:val="left" w:pos="175"/>
              </w:tabs>
              <w:ind w:left="0"/>
              <w:jc w:val="both"/>
            </w:pPr>
            <w:r w:rsidRPr="00701512">
              <w:rPr>
                <w:sz w:val="24"/>
                <w:szCs w:val="24"/>
              </w:rPr>
              <w:t>5. Построение электронных схем по данному выражению и таблице истинности.</w:t>
            </w:r>
          </w:p>
        </w:tc>
      </w:tr>
      <w:tr w:rsidR="00872AED" w:rsidRPr="00701512" w14:paraId="62F422FA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CFB849C" w14:textId="77777777" w:rsidR="00872AED" w:rsidRPr="00701512" w:rsidRDefault="00872AED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1B1962" w14:textId="50BD90F6" w:rsidR="00872AED" w:rsidRPr="00701512" w:rsidRDefault="00F20653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2A98DBB" w14:textId="58421E25" w:rsidR="00872AED" w:rsidRPr="00701512" w:rsidRDefault="00F20653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AF2391" w14:textId="77777777" w:rsidR="00872AED" w:rsidRPr="00701512" w:rsidRDefault="00872AED" w:rsidP="008B110C">
            <w:pPr>
              <w:pStyle w:val="TableParagraph"/>
              <w:spacing w:line="311" w:lineRule="exact"/>
              <w:ind w:left="0"/>
            </w:pPr>
          </w:p>
        </w:tc>
      </w:tr>
      <w:tr w:rsidR="00F20653" w:rsidRPr="00701512" w14:paraId="494408FF" w14:textId="77777777" w:rsidTr="00F20653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242D722" w14:textId="579538F0" w:rsidR="00F20653" w:rsidRPr="00701512" w:rsidRDefault="00F20653" w:rsidP="00F20653">
            <w:pPr>
              <w:pStyle w:val="TableParagraph"/>
              <w:spacing w:line="311" w:lineRule="exact"/>
              <w:ind w:left="0"/>
              <w:jc w:val="center"/>
            </w:pPr>
            <w:bookmarkStart w:id="13" w:name="_Hlk192513257"/>
            <w:r w:rsidRPr="00701512">
              <w:rPr>
                <w:b/>
                <w:sz w:val="24"/>
                <w:szCs w:val="24"/>
                <w:lang w:eastAsia="ru-RU"/>
              </w:rPr>
              <w:t>Раздел «Алгоритмы и программирование»</w:t>
            </w:r>
          </w:p>
        </w:tc>
      </w:tr>
      <w:tr w:rsidR="00F20653" w:rsidRPr="00701512" w14:paraId="06FB12E2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E71D1D4" w14:textId="12B627AE" w:rsidR="00F20653" w:rsidRPr="00701512" w:rsidRDefault="00F20653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C7D845" w14:textId="77777777" w:rsidR="004F03CC" w:rsidRPr="00701512" w:rsidRDefault="004F03CC" w:rsidP="004F03CC">
            <w:pPr>
              <w:pStyle w:val="TableParagraph"/>
              <w:spacing w:line="259" w:lineRule="auto"/>
              <w:ind w:left="0" w:right="-105"/>
              <w:rPr>
                <w:sz w:val="24"/>
                <w:szCs w:val="24"/>
              </w:rPr>
            </w:pPr>
            <w:r w:rsidRPr="00701512">
              <w:rPr>
                <w:sz w:val="24"/>
                <w:szCs w:val="24"/>
              </w:rPr>
              <w:t>Исполнители</w:t>
            </w:r>
            <w:r w:rsidRPr="00701512">
              <w:rPr>
                <w:spacing w:val="-18"/>
                <w:sz w:val="24"/>
                <w:szCs w:val="24"/>
              </w:rPr>
              <w:t xml:space="preserve"> </w:t>
            </w:r>
            <w:r w:rsidRPr="00701512">
              <w:rPr>
                <w:sz w:val="24"/>
                <w:szCs w:val="24"/>
              </w:rPr>
              <w:t xml:space="preserve">и </w:t>
            </w:r>
            <w:r w:rsidRPr="00701512">
              <w:rPr>
                <w:spacing w:val="-2"/>
                <w:sz w:val="24"/>
                <w:szCs w:val="24"/>
              </w:rPr>
              <w:t>алгоритмы.</w:t>
            </w:r>
          </w:p>
          <w:p w14:paraId="2F8B7B99" w14:textId="36C0B379" w:rsidR="00F20653" w:rsidRPr="00701512" w:rsidRDefault="004F03CC" w:rsidP="004F03C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Алгоритмические конструкции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5115E4C" w14:textId="3355B5B3" w:rsidR="00F20653" w:rsidRPr="00701512" w:rsidRDefault="004F03CC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E3AD81" w14:textId="77777777" w:rsidR="004F03CC" w:rsidRPr="00701512" w:rsidRDefault="004F03CC" w:rsidP="00A339E3">
            <w:pPr>
              <w:pStyle w:val="TableParagraph"/>
              <w:spacing w:line="259" w:lineRule="auto"/>
              <w:ind w:left="0" w:right="287"/>
              <w:jc w:val="both"/>
            </w:pPr>
            <w:r w:rsidRPr="00701512">
              <w:t>Раскрывать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изучаемых </w:t>
            </w:r>
            <w:r w:rsidRPr="00701512">
              <w:rPr>
                <w:spacing w:val="-2"/>
              </w:rPr>
              <w:t>понятий.</w:t>
            </w:r>
          </w:p>
          <w:p w14:paraId="69FA7A1B" w14:textId="33EA55BC" w:rsidR="004F03CC" w:rsidRPr="00701512" w:rsidRDefault="004F03CC" w:rsidP="00A339E3">
            <w:pPr>
              <w:pStyle w:val="TableParagraph"/>
              <w:spacing w:line="256" w:lineRule="auto"/>
              <w:ind w:left="0"/>
              <w:jc w:val="both"/>
            </w:pPr>
            <w:r w:rsidRPr="00701512">
              <w:t>Определять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по</w:t>
            </w:r>
            <w:r w:rsidRPr="00701512">
              <w:rPr>
                <w:spacing w:val="-17"/>
              </w:rPr>
              <w:t xml:space="preserve"> </w:t>
            </w:r>
            <w:r w:rsidRPr="00701512">
              <w:t>блок-схеме, для решения какой задачи</w:t>
            </w:r>
            <w:r w:rsidR="00FF3BA2" w:rsidRPr="00701512">
              <w:t xml:space="preserve"> </w:t>
            </w:r>
            <w:r w:rsidRPr="00701512">
              <w:t>предназначен данный алгоритм. Анализировать изменение значений величин</w:t>
            </w:r>
            <w:r w:rsidRPr="00701512">
              <w:rPr>
                <w:spacing w:val="-16"/>
              </w:rPr>
              <w:t xml:space="preserve"> </w:t>
            </w:r>
            <w:r w:rsidRPr="00701512">
              <w:t>при</w:t>
            </w:r>
            <w:r w:rsidRPr="00701512">
              <w:rPr>
                <w:spacing w:val="-16"/>
              </w:rPr>
              <w:t xml:space="preserve"> </w:t>
            </w:r>
            <w:r w:rsidRPr="00701512">
              <w:t>пошаговом</w:t>
            </w:r>
            <w:r w:rsidRPr="00701512">
              <w:rPr>
                <w:spacing w:val="-15"/>
              </w:rPr>
              <w:t xml:space="preserve"> </w:t>
            </w:r>
            <w:r w:rsidRPr="00701512">
              <w:t xml:space="preserve">выполнении </w:t>
            </w:r>
            <w:r w:rsidRPr="00701512">
              <w:rPr>
                <w:spacing w:val="-2"/>
              </w:rPr>
              <w:t>алгоритма.</w:t>
            </w:r>
          </w:p>
          <w:p w14:paraId="1E2D3401" w14:textId="3CB5313E" w:rsidR="004F03CC" w:rsidRPr="00701512" w:rsidRDefault="004F03CC" w:rsidP="00A339E3">
            <w:pPr>
              <w:pStyle w:val="TableParagraph"/>
              <w:spacing w:before="1" w:line="256" w:lineRule="auto"/>
              <w:ind w:left="0" w:right="46"/>
              <w:jc w:val="both"/>
            </w:pPr>
            <w:r w:rsidRPr="00701512">
              <w:t>Определять</w:t>
            </w:r>
            <w:r w:rsidRPr="00701512">
              <w:rPr>
                <w:spacing w:val="-12"/>
              </w:rPr>
              <w:t xml:space="preserve"> </w:t>
            </w:r>
            <w:r w:rsidRPr="00701512">
              <w:t>по</w:t>
            </w:r>
            <w:r w:rsidRPr="00701512">
              <w:rPr>
                <w:spacing w:val="-15"/>
              </w:rPr>
              <w:t xml:space="preserve"> </w:t>
            </w:r>
            <w:r w:rsidRPr="00701512">
              <w:t>выбранному</w:t>
            </w:r>
            <w:r w:rsidRPr="00701512">
              <w:rPr>
                <w:spacing w:val="-18"/>
              </w:rPr>
              <w:t xml:space="preserve"> </w:t>
            </w:r>
            <w:r w:rsidRPr="00701512">
              <w:t>методу решения задачи, какие</w:t>
            </w:r>
            <w:r w:rsidR="00FF3BA2" w:rsidRPr="00701512">
              <w:t xml:space="preserve"> </w:t>
            </w:r>
            <w:r w:rsidRPr="00701512">
              <w:t>алгоритмические</w:t>
            </w:r>
            <w:r w:rsidRPr="00701512">
              <w:rPr>
                <w:spacing w:val="-18"/>
              </w:rPr>
              <w:t xml:space="preserve"> </w:t>
            </w:r>
            <w:r w:rsidRPr="00701512">
              <w:t>конструкции</w:t>
            </w:r>
            <w:r w:rsidRPr="00701512">
              <w:rPr>
                <w:spacing w:val="-17"/>
              </w:rPr>
              <w:t xml:space="preserve"> </w:t>
            </w:r>
            <w:r w:rsidRPr="00701512">
              <w:t>могут войти в алгоритм.</w:t>
            </w:r>
          </w:p>
          <w:p w14:paraId="4730B9F1" w14:textId="77777777" w:rsidR="004F03CC" w:rsidRPr="00701512" w:rsidRDefault="004F03CC" w:rsidP="00A339E3">
            <w:pPr>
              <w:pStyle w:val="TableParagraph"/>
              <w:spacing w:before="3" w:line="256" w:lineRule="auto"/>
              <w:ind w:left="0" w:right="46"/>
              <w:jc w:val="both"/>
            </w:pPr>
            <w:r w:rsidRPr="00701512">
              <w:t>Сравнивать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различные</w:t>
            </w:r>
            <w:r w:rsidRPr="00701512">
              <w:rPr>
                <w:spacing w:val="-17"/>
              </w:rPr>
              <w:t xml:space="preserve"> </w:t>
            </w:r>
            <w:r w:rsidRPr="00701512">
              <w:t>алгоритмы решения одной задачи.</w:t>
            </w:r>
          </w:p>
          <w:p w14:paraId="2F259E42" w14:textId="5EDB7CA3" w:rsidR="004F03CC" w:rsidRPr="00701512" w:rsidRDefault="004F03CC" w:rsidP="00A339E3">
            <w:pPr>
              <w:pStyle w:val="TableParagraph"/>
              <w:spacing w:before="3"/>
              <w:ind w:left="0"/>
              <w:jc w:val="both"/>
            </w:pPr>
            <w:r w:rsidRPr="00701512">
              <w:t>Создавать,</w:t>
            </w:r>
            <w:r w:rsidRPr="00701512">
              <w:rPr>
                <w:spacing w:val="-12"/>
              </w:rPr>
              <w:t xml:space="preserve"> </w:t>
            </w:r>
            <w:r w:rsidRPr="00701512">
              <w:t>выполнять</w:t>
            </w:r>
            <w:r w:rsidRPr="00701512">
              <w:rPr>
                <w:spacing w:val="-10"/>
              </w:rPr>
              <w:t xml:space="preserve"> </w:t>
            </w:r>
            <w:r w:rsidRPr="00701512">
              <w:t>вручную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10"/>
              </w:rPr>
              <w:t>и</w:t>
            </w:r>
            <w:r w:rsidR="00FF3BA2" w:rsidRPr="00701512">
              <w:rPr>
                <w:spacing w:val="-10"/>
              </w:rPr>
              <w:t xml:space="preserve"> </w:t>
            </w:r>
            <w:r w:rsidRPr="00701512">
              <w:t>на</w:t>
            </w:r>
            <w:r w:rsidRPr="00701512">
              <w:rPr>
                <w:spacing w:val="-15"/>
              </w:rPr>
              <w:t xml:space="preserve"> </w:t>
            </w:r>
            <w:r w:rsidRPr="00701512">
              <w:t>компьютере</w:t>
            </w:r>
            <w:r w:rsidRPr="00701512">
              <w:rPr>
                <w:spacing w:val="-15"/>
              </w:rPr>
              <w:t xml:space="preserve"> </w:t>
            </w:r>
            <w:r w:rsidRPr="00701512">
              <w:t>несложные</w:t>
            </w:r>
            <w:r w:rsidRPr="00701512">
              <w:rPr>
                <w:spacing w:val="-15"/>
              </w:rPr>
              <w:t xml:space="preserve"> </w:t>
            </w:r>
            <w:r w:rsidRPr="00701512">
              <w:t>алгоритмы с</w:t>
            </w:r>
            <w:r w:rsidRPr="00701512">
              <w:rPr>
                <w:spacing w:val="-13"/>
              </w:rPr>
              <w:t xml:space="preserve"> </w:t>
            </w:r>
            <w:r w:rsidRPr="00701512">
              <w:t>использованием</w:t>
            </w:r>
            <w:r w:rsidRPr="00701512">
              <w:rPr>
                <w:spacing w:val="-10"/>
              </w:rPr>
              <w:t xml:space="preserve"> </w:t>
            </w:r>
            <w:r w:rsidRPr="00701512">
              <w:t>циклов</w:t>
            </w:r>
            <w:r w:rsidRPr="00701512">
              <w:rPr>
                <w:spacing w:val="-14"/>
              </w:rPr>
              <w:t xml:space="preserve"> </w:t>
            </w:r>
            <w:r w:rsidRPr="00701512">
              <w:t>и</w:t>
            </w:r>
            <w:r w:rsidRPr="00701512">
              <w:rPr>
                <w:spacing w:val="-11"/>
              </w:rPr>
              <w:t xml:space="preserve"> </w:t>
            </w:r>
            <w:r w:rsidRPr="00701512">
              <w:t>ветвлений для управления исполнителями</w:t>
            </w:r>
            <w:r w:rsidR="00FF3BA2" w:rsidRPr="00701512">
              <w:t xml:space="preserve"> (например, </w:t>
            </w:r>
            <w:r w:rsidRPr="00701512">
              <w:t>Робот,</w:t>
            </w:r>
            <w:r w:rsidRPr="00701512">
              <w:rPr>
                <w:spacing w:val="-14"/>
              </w:rPr>
              <w:t xml:space="preserve"> </w:t>
            </w:r>
            <w:r w:rsidRPr="00701512">
              <w:t xml:space="preserve">Черепашка, </w:t>
            </w:r>
            <w:r w:rsidRPr="00701512">
              <w:rPr>
                <w:spacing w:val="-2"/>
              </w:rPr>
              <w:t>Чертёжник</w:t>
            </w:r>
            <w:r w:rsidR="00FF3BA2" w:rsidRPr="00701512">
              <w:rPr>
                <w:spacing w:val="-2"/>
              </w:rPr>
              <w:t>, др</w:t>
            </w:r>
            <w:r w:rsidRPr="00701512">
              <w:rPr>
                <w:spacing w:val="-2"/>
              </w:rPr>
              <w:t>.</w:t>
            </w:r>
            <w:r w:rsidR="00FF3BA2" w:rsidRPr="00701512">
              <w:rPr>
                <w:spacing w:val="-2"/>
              </w:rPr>
              <w:t>)</w:t>
            </w:r>
          </w:p>
          <w:p w14:paraId="7B4201E9" w14:textId="6AF9BCE1" w:rsidR="004F03CC" w:rsidRPr="00701512" w:rsidRDefault="004F03CC" w:rsidP="00A339E3">
            <w:pPr>
              <w:pStyle w:val="TableParagraph"/>
              <w:spacing w:before="2"/>
              <w:ind w:left="0"/>
              <w:jc w:val="both"/>
            </w:pPr>
            <w:r w:rsidRPr="00701512">
              <w:t>Исполнять</w:t>
            </w:r>
            <w:r w:rsidRPr="00701512">
              <w:rPr>
                <w:spacing w:val="-8"/>
              </w:rPr>
              <w:t xml:space="preserve"> </w:t>
            </w:r>
            <w:r w:rsidRPr="00701512">
              <w:t>готовые</w:t>
            </w:r>
            <w:r w:rsidRPr="00701512">
              <w:rPr>
                <w:spacing w:val="-11"/>
              </w:rPr>
              <w:t xml:space="preserve"> </w:t>
            </w:r>
            <w:r w:rsidRPr="00701512">
              <w:rPr>
                <w:spacing w:val="-2"/>
              </w:rPr>
              <w:t>алгоритмы</w:t>
            </w:r>
            <w:r w:rsidR="00FF3BA2" w:rsidRPr="00701512">
              <w:rPr>
                <w:spacing w:val="-2"/>
              </w:rPr>
              <w:t xml:space="preserve"> </w:t>
            </w:r>
            <w:r w:rsidRPr="00701512">
              <w:t>при</w:t>
            </w:r>
            <w:r w:rsidRPr="00701512">
              <w:rPr>
                <w:spacing w:val="-6"/>
              </w:rPr>
              <w:t xml:space="preserve"> </w:t>
            </w:r>
            <w:r w:rsidRPr="00701512">
              <w:t>конкретных</w:t>
            </w:r>
            <w:r w:rsidRPr="00701512">
              <w:rPr>
                <w:spacing w:val="-10"/>
              </w:rPr>
              <w:t xml:space="preserve"> </w:t>
            </w:r>
            <w:r w:rsidRPr="00701512">
              <w:t>исходных</w:t>
            </w:r>
            <w:r w:rsidRPr="00701512">
              <w:rPr>
                <w:spacing w:val="-9"/>
              </w:rPr>
              <w:t xml:space="preserve"> </w:t>
            </w:r>
            <w:r w:rsidRPr="00701512">
              <w:rPr>
                <w:spacing w:val="-2"/>
              </w:rPr>
              <w:t>данных.</w:t>
            </w:r>
          </w:p>
          <w:p w14:paraId="6030EFE8" w14:textId="77777777" w:rsidR="00F20653" w:rsidRPr="00701512" w:rsidRDefault="004F03CC" w:rsidP="00A339E3">
            <w:pPr>
              <w:pStyle w:val="TableParagraph"/>
              <w:spacing w:before="24"/>
              <w:ind w:left="0"/>
              <w:jc w:val="both"/>
              <w:rPr>
                <w:spacing w:val="-2"/>
              </w:rPr>
            </w:pPr>
            <w:r w:rsidRPr="00701512">
              <w:t>Строить</w:t>
            </w:r>
            <w:r w:rsidRPr="00701512">
              <w:rPr>
                <w:spacing w:val="-5"/>
              </w:rPr>
              <w:t xml:space="preserve"> </w:t>
            </w:r>
            <w:r w:rsidRPr="00701512">
              <w:t>для</w:t>
            </w:r>
            <w:r w:rsidRPr="00701512">
              <w:rPr>
                <w:spacing w:val="-4"/>
              </w:rPr>
              <w:t xml:space="preserve"> </w:t>
            </w:r>
            <w:r w:rsidRPr="00701512">
              <w:rPr>
                <w:spacing w:val="-2"/>
              </w:rPr>
              <w:t>исполнителя</w:t>
            </w:r>
            <w:r w:rsidR="00FF3BA2" w:rsidRPr="00701512">
              <w:rPr>
                <w:spacing w:val="-2"/>
              </w:rPr>
              <w:t xml:space="preserve"> </w:t>
            </w:r>
            <w:r w:rsidRPr="00701512">
              <w:t>арифметических</w:t>
            </w:r>
            <w:r w:rsidRPr="00701512">
              <w:rPr>
                <w:spacing w:val="-18"/>
              </w:rPr>
              <w:t xml:space="preserve"> </w:t>
            </w:r>
            <w:r w:rsidRPr="00701512">
              <w:t>действий</w:t>
            </w:r>
            <w:r w:rsidRPr="00701512">
              <w:rPr>
                <w:spacing w:val="-17"/>
              </w:rPr>
              <w:t xml:space="preserve"> </w:t>
            </w:r>
            <w:r w:rsidRPr="00701512">
              <w:t>цепочки команд, дающих требуемый</w:t>
            </w:r>
            <w:r w:rsidR="00FF3BA2" w:rsidRPr="00701512">
              <w:t xml:space="preserve"> </w:t>
            </w:r>
            <w:r w:rsidRPr="00701512">
              <w:t>результат</w:t>
            </w:r>
            <w:r w:rsidRPr="00701512">
              <w:rPr>
                <w:spacing w:val="-9"/>
              </w:rPr>
              <w:t xml:space="preserve"> </w:t>
            </w:r>
            <w:r w:rsidRPr="00701512">
              <w:t>при</w:t>
            </w:r>
            <w:r w:rsidRPr="00701512">
              <w:rPr>
                <w:spacing w:val="-8"/>
              </w:rPr>
              <w:t xml:space="preserve"> </w:t>
            </w:r>
            <w:r w:rsidRPr="00701512">
              <w:t>конкретных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исходных</w:t>
            </w:r>
            <w:r w:rsidR="00FF3BA2" w:rsidRPr="00701512">
              <w:rPr>
                <w:spacing w:val="-2"/>
              </w:rPr>
              <w:t xml:space="preserve"> </w:t>
            </w:r>
            <w:r w:rsidRPr="00701512">
              <w:rPr>
                <w:spacing w:val="-2"/>
              </w:rPr>
              <w:t>данных</w:t>
            </w:r>
            <w:r w:rsidR="00FF3BA2" w:rsidRPr="00701512">
              <w:rPr>
                <w:spacing w:val="-2"/>
              </w:rPr>
              <w:t>.</w:t>
            </w:r>
          </w:p>
          <w:p w14:paraId="507088DF" w14:textId="0C28877C" w:rsidR="00A16E45" w:rsidRPr="00701512" w:rsidRDefault="00A16E45" w:rsidP="00A16E45">
            <w:pPr>
              <w:pStyle w:val="TableParagraph"/>
              <w:ind w:left="0"/>
              <w:rPr>
                <w:i/>
              </w:rPr>
            </w:pPr>
            <w:r w:rsidRPr="00701512">
              <w:rPr>
                <w:b/>
                <w:i/>
              </w:rPr>
              <w:t>Практические</w:t>
            </w:r>
            <w:r w:rsidRPr="00701512">
              <w:rPr>
                <w:b/>
                <w:i/>
                <w:spacing w:val="-14"/>
              </w:rPr>
              <w:t xml:space="preserve"> </w:t>
            </w:r>
            <w:r w:rsidRPr="00701512">
              <w:rPr>
                <w:b/>
                <w:i/>
                <w:spacing w:val="-2"/>
              </w:rPr>
              <w:t>работы</w:t>
            </w:r>
            <w:r w:rsidRPr="00701512">
              <w:rPr>
                <w:i/>
                <w:spacing w:val="-2"/>
              </w:rPr>
              <w:t>:</w:t>
            </w:r>
          </w:p>
          <w:p w14:paraId="4CDDF71A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Способы записи алгоритмов. Блок-схемы.</w:t>
            </w:r>
          </w:p>
          <w:p w14:paraId="7A5D854C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Алгоритмическая конструкция «следование». Линейный алгоритм.</w:t>
            </w:r>
          </w:p>
          <w:p w14:paraId="70CFA12E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Алгоритмическая конструкция «ветвление». Составление блок схемы по алгоритму. Вычисления результата алгоритма по блок-схеме.</w:t>
            </w:r>
          </w:p>
          <w:p w14:paraId="68674331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Алгоритмическая конструкция «повторение».</w:t>
            </w:r>
          </w:p>
          <w:p w14:paraId="5C8994C7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Цикл с заданным условием продолжения работы.</w:t>
            </w:r>
          </w:p>
          <w:p w14:paraId="251D784D" w14:textId="77777777" w:rsidR="00634C1F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Цикл с заданным условием окончания работы.</w:t>
            </w:r>
          </w:p>
          <w:p w14:paraId="565B488C" w14:textId="4F5DA16E" w:rsidR="00A16E45" w:rsidRPr="00701512" w:rsidRDefault="00634C1F" w:rsidP="00B8283E">
            <w:pPr>
              <w:pStyle w:val="a3"/>
              <w:numPr>
                <w:ilvl w:val="0"/>
                <w:numId w:val="22"/>
              </w:numPr>
              <w:tabs>
                <w:tab w:val="left" w:pos="316"/>
              </w:tabs>
              <w:spacing w:after="0" w:line="240" w:lineRule="auto"/>
              <w:ind w:left="34" w:firstLine="0"/>
              <w:rPr>
                <w:rFonts w:ascii="Times New Roman" w:hAnsi="Times New Roman" w:cs="Times New Roman"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Цикл с заданным числом повторений.</w:t>
            </w:r>
          </w:p>
        </w:tc>
      </w:tr>
      <w:tr w:rsidR="00F20653" w:rsidRPr="00701512" w14:paraId="56C3E6B3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F8390FF" w14:textId="019F2609" w:rsidR="00F20653" w:rsidRPr="00701512" w:rsidRDefault="00E61E7E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5E63B2" w14:textId="67098704" w:rsidR="00F20653" w:rsidRPr="00701512" w:rsidRDefault="00E61E7E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программирования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23946E" w14:textId="738D8E66" w:rsidR="00F20653" w:rsidRPr="00701512" w:rsidRDefault="00E61E7E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A40C43" w14:textId="79EFC4A0" w:rsidR="00903B7F" w:rsidRPr="00701512" w:rsidRDefault="00903B7F" w:rsidP="00954FF9">
            <w:pPr>
              <w:pStyle w:val="TableParagraph"/>
              <w:spacing w:line="256" w:lineRule="auto"/>
              <w:ind w:left="0" w:right="46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7"/>
              </w:rPr>
              <w:t xml:space="preserve"> </w:t>
            </w:r>
            <w:r w:rsidRPr="00701512">
              <w:t>понятий. Определять по программе, для</w:t>
            </w:r>
            <w:r w:rsidRPr="00701512">
              <w:rPr>
                <w:spacing w:val="-11"/>
              </w:rPr>
              <w:t xml:space="preserve"> </w:t>
            </w:r>
            <w:r w:rsidRPr="00701512">
              <w:t>решения</w:t>
            </w:r>
            <w:r w:rsidRPr="00701512">
              <w:rPr>
                <w:spacing w:val="-11"/>
              </w:rPr>
              <w:t xml:space="preserve"> </w:t>
            </w:r>
            <w:r w:rsidRPr="00701512">
              <w:t>какой</w:t>
            </w:r>
            <w:r w:rsidRPr="00701512">
              <w:rPr>
                <w:spacing w:val="-11"/>
              </w:rPr>
              <w:t xml:space="preserve"> </w:t>
            </w:r>
            <w:r w:rsidRPr="00701512">
              <w:t>задачи</w:t>
            </w:r>
            <w:r w:rsidRPr="00701512">
              <w:rPr>
                <w:spacing w:val="-11"/>
              </w:rPr>
              <w:t xml:space="preserve"> </w:t>
            </w:r>
            <w:r w:rsidRPr="00701512">
              <w:t xml:space="preserve">она </w:t>
            </w:r>
            <w:r w:rsidRPr="00701512">
              <w:rPr>
                <w:spacing w:val="-2"/>
              </w:rPr>
              <w:t>предназначена.</w:t>
            </w:r>
          </w:p>
          <w:p w14:paraId="1D773E75" w14:textId="77777777" w:rsidR="00903B7F" w:rsidRPr="00701512" w:rsidRDefault="00903B7F" w:rsidP="00954FF9">
            <w:pPr>
              <w:pStyle w:val="TableParagraph"/>
              <w:spacing w:before="1" w:line="261" w:lineRule="auto"/>
              <w:ind w:left="0" w:right="46"/>
              <w:jc w:val="both"/>
            </w:pPr>
            <w:r w:rsidRPr="00701512">
              <w:t>Строить арифметические, строковые, логические</w:t>
            </w:r>
            <w:r w:rsidRPr="00701512">
              <w:rPr>
                <w:spacing w:val="-12"/>
              </w:rPr>
              <w:t xml:space="preserve"> </w:t>
            </w:r>
            <w:r w:rsidRPr="00701512">
              <w:t>выражения</w:t>
            </w:r>
            <w:r w:rsidRPr="00701512">
              <w:rPr>
                <w:spacing w:val="-9"/>
              </w:rPr>
              <w:t xml:space="preserve"> </w:t>
            </w:r>
            <w:r w:rsidRPr="00701512">
              <w:t>и</w:t>
            </w:r>
            <w:r w:rsidRPr="00701512">
              <w:rPr>
                <w:spacing w:val="-9"/>
              </w:rPr>
              <w:t xml:space="preserve"> </w:t>
            </w:r>
            <w:r w:rsidRPr="00701512">
              <w:t>вычислять</w:t>
            </w:r>
            <w:r w:rsidRPr="00701512">
              <w:rPr>
                <w:spacing w:val="-8"/>
              </w:rPr>
              <w:t xml:space="preserve"> </w:t>
            </w:r>
            <w:r w:rsidRPr="00701512">
              <w:t xml:space="preserve">их </w:t>
            </w:r>
            <w:r w:rsidRPr="00701512">
              <w:rPr>
                <w:spacing w:val="-2"/>
              </w:rPr>
              <w:t>значения.</w:t>
            </w:r>
          </w:p>
          <w:p w14:paraId="25810072" w14:textId="77777777" w:rsidR="00B70AEE" w:rsidRPr="00701512" w:rsidRDefault="00903B7F" w:rsidP="00954FF9">
            <w:pPr>
              <w:pStyle w:val="TableParagraph"/>
              <w:spacing w:line="256" w:lineRule="auto"/>
              <w:ind w:left="0"/>
              <w:jc w:val="both"/>
              <w:rPr>
                <w:spacing w:val="-2"/>
              </w:rPr>
            </w:pPr>
            <w:r w:rsidRPr="00701512">
              <w:t>Программировать линейные и алгоритмы, предполагающие вычисление</w:t>
            </w:r>
            <w:r w:rsidRPr="00701512">
              <w:rPr>
                <w:spacing w:val="-18"/>
              </w:rPr>
              <w:t xml:space="preserve"> </w:t>
            </w:r>
            <w:r w:rsidRPr="00701512">
              <w:t>арифметических,</w:t>
            </w:r>
            <w:r w:rsidR="00B70AEE" w:rsidRPr="00701512">
              <w:t xml:space="preserve"> </w:t>
            </w:r>
            <w:r w:rsidRPr="00701512">
              <w:t>строковых</w:t>
            </w:r>
            <w:r w:rsidRPr="00701512">
              <w:rPr>
                <w:spacing w:val="-12"/>
              </w:rPr>
              <w:t xml:space="preserve"> </w:t>
            </w:r>
            <w:r w:rsidRPr="00701512">
              <w:t>и</w:t>
            </w:r>
            <w:r w:rsidRPr="00701512">
              <w:rPr>
                <w:spacing w:val="-6"/>
              </w:rPr>
              <w:t xml:space="preserve"> </w:t>
            </w:r>
            <w:r w:rsidRPr="00701512">
              <w:t>логических</w:t>
            </w:r>
            <w:r w:rsidRPr="00701512">
              <w:rPr>
                <w:spacing w:val="-4"/>
              </w:rPr>
              <w:t xml:space="preserve"> </w:t>
            </w:r>
            <w:r w:rsidRPr="00701512">
              <w:rPr>
                <w:spacing w:val="-2"/>
              </w:rPr>
              <w:t>выражений</w:t>
            </w:r>
            <w:r w:rsidR="00B70AEE" w:rsidRPr="00701512">
              <w:rPr>
                <w:spacing w:val="-2"/>
              </w:rPr>
              <w:t>.</w:t>
            </w:r>
          </w:p>
          <w:p w14:paraId="51D1699C" w14:textId="60FAE7D5" w:rsidR="00B70AEE" w:rsidRPr="00701512" w:rsidRDefault="00B70AEE" w:rsidP="00954FF9">
            <w:pPr>
              <w:pStyle w:val="TableParagraph"/>
              <w:spacing w:line="256" w:lineRule="auto"/>
              <w:ind w:left="0"/>
              <w:jc w:val="both"/>
            </w:pPr>
            <w:r w:rsidRPr="00701512">
              <w:t>Разрабатывать программы, содержащие</w:t>
            </w:r>
            <w:r w:rsidRPr="00701512">
              <w:rPr>
                <w:spacing w:val="-18"/>
              </w:rPr>
              <w:t xml:space="preserve"> </w:t>
            </w:r>
            <w:r w:rsidRPr="00701512">
              <w:t>оператор</w:t>
            </w:r>
            <w:r w:rsidRPr="00701512">
              <w:rPr>
                <w:spacing w:val="-17"/>
              </w:rPr>
              <w:t xml:space="preserve"> </w:t>
            </w:r>
            <w:r w:rsidRPr="00701512">
              <w:t>(операторы) ветвления, в том числе с</w:t>
            </w:r>
            <w:r w:rsidRPr="00701512">
              <w:rPr>
                <w:spacing w:val="-18"/>
              </w:rPr>
              <w:t xml:space="preserve"> </w:t>
            </w:r>
            <w:r w:rsidRPr="00701512">
              <w:t>использованием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логических </w:t>
            </w:r>
            <w:r w:rsidRPr="00701512">
              <w:rPr>
                <w:spacing w:val="-2"/>
              </w:rPr>
              <w:t>операций.</w:t>
            </w:r>
          </w:p>
          <w:p w14:paraId="69CD7790" w14:textId="77777777" w:rsidR="00B70AEE" w:rsidRPr="00701512" w:rsidRDefault="00B70AEE" w:rsidP="00AB140F">
            <w:pPr>
              <w:pStyle w:val="TableParagraph"/>
              <w:spacing w:line="256" w:lineRule="auto"/>
              <w:ind w:left="0" w:right="-101"/>
              <w:jc w:val="both"/>
            </w:pPr>
            <w:r w:rsidRPr="00701512">
              <w:t>Разрабатывать программы, содержащие</w:t>
            </w:r>
            <w:r w:rsidRPr="00701512">
              <w:rPr>
                <w:spacing w:val="-18"/>
              </w:rPr>
              <w:t xml:space="preserve"> </w:t>
            </w:r>
            <w:r w:rsidRPr="00701512">
              <w:t>оператор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(операторы) </w:t>
            </w:r>
            <w:r w:rsidRPr="00701512">
              <w:rPr>
                <w:spacing w:val="-2"/>
              </w:rPr>
              <w:t>цикла.</w:t>
            </w:r>
          </w:p>
          <w:p w14:paraId="36B14AA5" w14:textId="77777777" w:rsidR="00F20653" w:rsidRPr="00701512" w:rsidRDefault="00B70AEE" w:rsidP="00B70AEE">
            <w:pPr>
              <w:pStyle w:val="TableParagraph"/>
              <w:spacing w:line="311" w:lineRule="exact"/>
              <w:ind w:left="0"/>
              <w:rPr>
                <w:spacing w:val="-2"/>
              </w:rPr>
            </w:pPr>
            <w:r w:rsidRPr="00701512">
              <w:t>Выполнять</w:t>
            </w:r>
            <w:r w:rsidRPr="00701512">
              <w:rPr>
                <w:spacing w:val="-14"/>
              </w:rPr>
              <w:t xml:space="preserve"> </w:t>
            </w:r>
            <w:r w:rsidRPr="00701512">
              <w:t>диалоговую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отладку </w:t>
            </w:r>
            <w:r w:rsidRPr="00701512">
              <w:rPr>
                <w:spacing w:val="-2"/>
              </w:rPr>
              <w:t>программ.</w:t>
            </w:r>
          </w:p>
          <w:p w14:paraId="40DD2801" w14:textId="38CE6EEE" w:rsidR="001A10F7" w:rsidRPr="00701512" w:rsidRDefault="00CB068E" w:rsidP="001A10F7">
            <w:pPr>
              <w:pStyle w:val="TableParagraph"/>
              <w:ind w:left="0"/>
              <w:rPr>
                <w:i/>
                <w:spacing w:val="-2"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1A10F7" w:rsidRPr="00701512">
              <w:rPr>
                <w:i/>
                <w:spacing w:val="-2"/>
              </w:rPr>
              <w:t>:</w:t>
            </w:r>
          </w:p>
          <w:p w14:paraId="496BBBE6" w14:textId="77777777" w:rsidR="00835376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Программирование линейных алгоритмов.</w:t>
            </w:r>
          </w:p>
          <w:p w14:paraId="4514475D" w14:textId="77777777" w:rsidR="00835376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Программирование разветвляющихся алгоритмов. Условный оператор</w:t>
            </w:r>
          </w:p>
          <w:p w14:paraId="36028856" w14:textId="77777777" w:rsidR="00835376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Составной оператор.</w:t>
            </w:r>
          </w:p>
          <w:p w14:paraId="1A352502" w14:textId="77777777" w:rsidR="00835376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Программирование циклических алгоритмов.</w:t>
            </w:r>
          </w:p>
          <w:p w14:paraId="03D9886F" w14:textId="77777777" w:rsidR="00835376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Программирование циклов с заданным числом повторений.</w:t>
            </w:r>
          </w:p>
          <w:p w14:paraId="7D0227F5" w14:textId="6B27E673" w:rsidR="00D9549E" w:rsidRPr="00701512" w:rsidRDefault="00835376" w:rsidP="00B8283E">
            <w:pPr>
              <w:pStyle w:val="a3"/>
              <w:numPr>
                <w:ilvl w:val="0"/>
                <w:numId w:val="23"/>
              </w:numPr>
              <w:tabs>
                <w:tab w:val="left" w:pos="316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iCs/>
              </w:rPr>
            </w:pPr>
            <w:r w:rsidRPr="00701512">
              <w:rPr>
                <w:rFonts w:ascii="Times New Roman" w:hAnsi="Times New Roman" w:cs="Times New Roman"/>
                <w:i/>
                <w:iCs/>
              </w:rPr>
              <w:t>Различные варианты программирования циклического алгоритма.</w:t>
            </w:r>
          </w:p>
        </w:tc>
      </w:tr>
      <w:tr w:rsidR="00D548C9" w:rsidRPr="00701512" w14:paraId="4071BFE7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6E0830C" w14:textId="5EC170BB" w:rsidR="00D548C9" w:rsidRPr="00701512" w:rsidRDefault="00B70AEE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E10352F" w14:textId="03D0AB14" w:rsidR="00D548C9" w:rsidRPr="00701512" w:rsidRDefault="00B70AEE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алгоритмов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ED50D0A" w14:textId="773FC646" w:rsidR="00D548C9" w:rsidRPr="00701512" w:rsidRDefault="00B70AEE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1FE9D" w14:textId="5CE05691" w:rsidR="00D548C9" w:rsidRPr="00701512" w:rsidRDefault="00B70AEE" w:rsidP="004E7E0D">
            <w:pPr>
              <w:pStyle w:val="TableParagraph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понятий. Анализировать готовые алгоритмы и </w:t>
            </w:r>
            <w:r w:rsidRPr="00701512">
              <w:rPr>
                <w:spacing w:val="-2"/>
              </w:rPr>
              <w:t>программы</w:t>
            </w:r>
          </w:p>
        </w:tc>
      </w:tr>
      <w:tr w:rsidR="00151CCF" w:rsidRPr="00701512" w14:paraId="28F9ED86" w14:textId="77777777" w:rsidTr="00151CC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592EFEE" w14:textId="4E40D49C" w:rsidR="00151CCF" w:rsidRPr="00701512" w:rsidRDefault="00151CC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10B4AF1" w14:textId="50B1E060" w:rsidR="00151CCF" w:rsidRPr="00701512" w:rsidRDefault="00151CCF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6B77B" w14:textId="77777777" w:rsidR="00151CCF" w:rsidRPr="00701512" w:rsidRDefault="00151CCF" w:rsidP="008B110C">
            <w:pPr>
              <w:pStyle w:val="TableParagraph"/>
              <w:spacing w:line="311" w:lineRule="exact"/>
              <w:ind w:left="0"/>
            </w:pPr>
          </w:p>
        </w:tc>
      </w:tr>
      <w:bookmarkEnd w:id="13"/>
      <w:tr w:rsidR="00151CCF" w:rsidRPr="00701512" w14:paraId="1CD9901F" w14:textId="77777777" w:rsidTr="00151CC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2DB1861" w14:textId="1F771A8D" w:rsidR="00151CCF" w:rsidRPr="00701512" w:rsidRDefault="00151CC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Резервное время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8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43111C" w14:textId="7FFDFEEE" w:rsidR="00151CCF" w:rsidRPr="00701512" w:rsidRDefault="00A625D4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45124" w14:textId="77777777" w:rsidR="00151CCF" w:rsidRPr="00701512" w:rsidRDefault="00151CCF" w:rsidP="008B110C">
            <w:pPr>
              <w:pStyle w:val="TableParagraph"/>
              <w:spacing w:line="311" w:lineRule="exact"/>
              <w:ind w:left="0"/>
            </w:pPr>
          </w:p>
        </w:tc>
      </w:tr>
      <w:tr w:rsidR="00151CCF" w:rsidRPr="00701512" w14:paraId="2C580079" w14:textId="77777777" w:rsidTr="00151CC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16D3D85C" w14:textId="4239731E" w:rsidR="00151CCF" w:rsidRPr="00701512" w:rsidRDefault="00151CCF" w:rsidP="00151CCF">
            <w:pPr>
              <w:spacing w:after="0" w:line="249" w:lineRule="auto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 8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8200CE0" w14:textId="381E37A1" w:rsidR="00151CCF" w:rsidRPr="00701512" w:rsidRDefault="00151CCF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9AC3D7" w14:textId="77777777" w:rsidR="00151CCF" w:rsidRPr="00701512" w:rsidRDefault="00151CCF" w:rsidP="008B110C">
            <w:pPr>
              <w:pStyle w:val="TableParagraph"/>
              <w:spacing w:line="311" w:lineRule="exact"/>
              <w:ind w:left="0"/>
            </w:pPr>
          </w:p>
        </w:tc>
      </w:tr>
      <w:tr w:rsidR="00A625D4" w:rsidRPr="00701512" w14:paraId="18BE67E5" w14:textId="77777777" w:rsidTr="00A625D4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97CEDE0" w14:textId="5EA41B99" w:rsidR="00A625D4" w:rsidRPr="00701512" w:rsidRDefault="00A625D4" w:rsidP="00A625D4">
            <w:pPr>
              <w:pStyle w:val="TableParagraph"/>
              <w:spacing w:line="311" w:lineRule="exact"/>
              <w:ind w:left="0"/>
              <w:jc w:val="center"/>
            </w:pPr>
            <w:r w:rsidRPr="00701512">
              <w:rPr>
                <w:b/>
                <w:sz w:val="24"/>
                <w:szCs w:val="24"/>
                <w:lang w:eastAsia="ru-RU"/>
              </w:rPr>
              <w:t>9 класс</w:t>
            </w:r>
          </w:p>
        </w:tc>
      </w:tr>
      <w:tr w:rsidR="00A625D4" w:rsidRPr="00701512" w14:paraId="5B75A5F8" w14:textId="77777777" w:rsidTr="00A625D4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A21111" w14:textId="6CF20AC9" w:rsidR="00A625D4" w:rsidRPr="00701512" w:rsidRDefault="00A625D4" w:rsidP="00A625D4">
            <w:pPr>
              <w:pStyle w:val="TableParagraph"/>
              <w:spacing w:line="311" w:lineRule="exact"/>
              <w:ind w:left="0"/>
              <w:jc w:val="center"/>
              <w:rPr>
                <w:b/>
                <w:sz w:val="24"/>
                <w:szCs w:val="24"/>
                <w:lang w:eastAsia="ru-RU"/>
              </w:rPr>
            </w:pPr>
            <w:r w:rsidRPr="00701512">
              <w:rPr>
                <w:b/>
                <w:sz w:val="24"/>
                <w:szCs w:val="24"/>
                <w:lang w:eastAsia="ru-RU"/>
              </w:rPr>
              <w:t>Раздел «</w:t>
            </w:r>
            <w:r w:rsidR="00430C67" w:rsidRPr="00701512">
              <w:rPr>
                <w:b/>
                <w:sz w:val="24"/>
                <w:szCs w:val="24"/>
              </w:rPr>
              <w:t>Цифровая</w:t>
            </w:r>
            <w:r w:rsidR="00430C67" w:rsidRPr="00701512">
              <w:rPr>
                <w:b/>
                <w:spacing w:val="-8"/>
                <w:sz w:val="24"/>
                <w:szCs w:val="24"/>
              </w:rPr>
              <w:t xml:space="preserve"> </w:t>
            </w:r>
            <w:r w:rsidR="00430C67" w:rsidRPr="00701512">
              <w:rPr>
                <w:b/>
                <w:spacing w:val="-2"/>
                <w:sz w:val="24"/>
                <w:szCs w:val="24"/>
              </w:rPr>
              <w:t>грамотность</w:t>
            </w:r>
            <w:r w:rsidRPr="0070151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151CCF" w:rsidRPr="00701512" w14:paraId="180D1C88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7833614" w14:textId="1C94AF2B" w:rsidR="00151CCF" w:rsidRPr="00701512" w:rsidRDefault="00430C67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E6173" w14:textId="3E5B57CD" w:rsidR="00151CCF" w:rsidRPr="00701512" w:rsidRDefault="00430C67" w:rsidP="00430C67">
            <w:pPr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Глобальная</w:t>
            </w:r>
            <w:r w:rsidRPr="0070151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сеть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7015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01512">
              <w:rPr>
                <w:rFonts w:ascii="Times New Roman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стратегии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безопасного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поведения в ней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5AD5DDC" w14:textId="38C69F9E" w:rsidR="00151CCF" w:rsidRPr="00701512" w:rsidRDefault="00D20C9B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0EA3A9" w14:textId="01084B4D" w:rsidR="001A6A42" w:rsidRPr="00701512" w:rsidRDefault="001A6A42" w:rsidP="004E7E0D">
            <w:pPr>
              <w:pStyle w:val="TableParagraph"/>
              <w:spacing w:line="254" w:lineRule="auto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7"/>
              </w:rPr>
              <w:t xml:space="preserve"> </w:t>
            </w:r>
            <w:r w:rsidRPr="00701512">
              <w:t>понятий. Анализировать доменные имена компьютеров и адреса документов в</w:t>
            </w:r>
            <w:r w:rsidRPr="00701512">
              <w:rPr>
                <w:spacing w:val="-2"/>
              </w:rPr>
              <w:t xml:space="preserve"> Интернете.</w:t>
            </w:r>
          </w:p>
          <w:p w14:paraId="69A93FED" w14:textId="77777777" w:rsidR="002E2762" w:rsidRPr="00701512" w:rsidRDefault="001A6A42" w:rsidP="004E7E0D">
            <w:pPr>
              <w:pStyle w:val="TableParagraph"/>
              <w:spacing w:before="13" w:line="252" w:lineRule="auto"/>
              <w:ind w:left="0"/>
              <w:jc w:val="both"/>
              <w:rPr>
                <w:spacing w:val="-2"/>
              </w:rPr>
            </w:pPr>
            <w:r w:rsidRPr="00701512">
              <w:t>Определять минимальное время, необходимое</w:t>
            </w:r>
            <w:r w:rsidRPr="00701512">
              <w:rPr>
                <w:spacing w:val="-18"/>
              </w:rPr>
              <w:t xml:space="preserve"> </w:t>
            </w:r>
            <w:r w:rsidRPr="00701512">
              <w:t>для</w:t>
            </w:r>
            <w:r w:rsidRPr="00701512">
              <w:rPr>
                <w:spacing w:val="-15"/>
              </w:rPr>
              <w:t xml:space="preserve"> </w:t>
            </w:r>
            <w:r w:rsidRPr="00701512">
              <w:t>передачи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известного объёма данных по каналу связи с известными характеристиками. Распознавать</w:t>
            </w:r>
            <w:r w:rsidRPr="00701512">
              <w:rPr>
                <w:spacing w:val="-17"/>
              </w:rPr>
              <w:t xml:space="preserve"> </w:t>
            </w:r>
            <w:r w:rsidRPr="00701512">
              <w:t>потенциальные</w:t>
            </w:r>
            <w:r w:rsidRPr="00701512">
              <w:rPr>
                <w:spacing w:val="-14"/>
              </w:rPr>
              <w:t xml:space="preserve"> </w:t>
            </w:r>
            <w:r w:rsidRPr="00701512">
              <w:t>угрозы</w:t>
            </w:r>
            <w:r w:rsidRPr="00701512">
              <w:rPr>
                <w:spacing w:val="-18"/>
              </w:rPr>
              <w:t xml:space="preserve"> </w:t>
            </w:r>
            <w:r w:rsidRPr="00701512">
              <w:t>и вредные воздействия, связанные с</w:t>
            </w:r>
            <w:r w:rsidRPr="00701512">
              <w:rPr>
                <w:spacing w:val="-9"/>
              </w:rPr>
              <w:t xml:space="preserve"> </w:t>
            </w:r>
            <w:r w:rsidRPr="00701512">
              <w:t>информационными</w:t>
            </w:r>
            <w:r w:rsidRPr="00701512">
              <w:rPr>
                <w:spacing w:val="-5"/>
              </w:rPr>
              <w:t xml:space="preserve"> </w:t>
            </w:r>
            <w:r w:rsidRPr="00701512">
              <w:rPr>
                <w:spacing w:val="-10"/>
              </w:rPr>
              <w:t xml:space="preserve">и </w:t>
            </w:r>
            <w:r w:rsidRPr="00701512">
              <w:t>коммуникационными</w:t>
            </w:r>
            <w:r w:rsidRPr="00701512">
              <w:rPr>
                <w:spacing w:val="-18"/>
              </w:rPr>
              <w:t xml:space="preserve"> </w:t>
            </w:r>
            <w:r w:rsidRPr="00701512">
              <w:t xml:space="preserve">технологиями, оценивать предлагаемые пути их </w:t>
            </w:r>
            <w:r w:rsidRPr="00701512">
              <w:rPr>
                <w:spacing w:val="-2"/>
              </w:rPr>
              <w:t>устранения.</w:t>
            </w:r>
          </w:p>
          <w:p w14:paraId="1D066967" w14:textId="06F9B41A" w:rsidR="000E7B1B" w:rsidRPr="00701512" w:rsidRDefault="00CB068E" w:rsidP="000E7B1B">
            <w:pPr>
              <w:pStyle w:val="TableParagraph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0E7B1B" w:rsidRPr="00701512">
              <w:rPr>
                <w:b/>
                <w:i/>
                <w:spacing w:val="-2"/>
              </w:rPr>
              <w:t>:</w:t>
            </w:r>
          </w:p>
          <w:p w14:paraId="1A064307" w14:textId="77777777" w:rsidR="000E7B1B" w:rsidRPr="00701512" w:rsidRDefault="000E7B1B" w:rsidP="00161A13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Создание комплексных информационных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объектов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4"/>
              </w:rPr>
              <w:t xml:space="preserve"> </w:t>
            </w:r>
            <w:r w:rsidRPr="00701512">
              <w:rPr>
                <w:i/>
              </w:rPr>
              <w:t>виде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веб- страниц, включающих графические объекты, с использованием конструкторов (шаблонов).</w:t>
            </w:r>
          </w:p>
          <w:p w14:paraId="66F675AB" w14:textId="1702CBFD" w:rsidR="000E7B1B" w:rsidRPr="00701512" w:rsidRDefault="000E7B1B" w:rsidP="00161A13">
            <w:pPr>
              <w:pStyle w:val="TableParagraph"/>
              <w:numPr>
                <w:ilvl w:val="0"/>
                <w:numId w:val="13"/>
              </w:numPr>
              <w:tabs>
                <w:tab w:val="left" w:pos="175"/>
              </w:tabs>
              <w:ind w:left="0" w:firstLine="0"/>
              <w:jc w:val="both"/>
              <w:rPr>
                <w:spacing w:val="-2"/>
              </w:rPr>
            </w:pPr>
            <w:r w:rsidRPr="00701512">
              <w:rPr>
                <w:i/>
              </w:rPr>
              <w:t>Знакомство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механизмами </w:t>
            </w:r>
            <w:r w:rsidRPr="00701512">
              <w:rPr>
                <w:i/>
              </w:rPr>
              <w:t>обеспечения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  <w:spacing w:val="-2"/>
              </w:rPr>
              <w:t>приватности</w:t>
            </w:r>
            <w:r w:rsidR="000F7517" w:rsidRPr="00701512">
              <w:rPr>
                <w:i/>
                <w:spacing w:val="-2"/>
              </w:rPr>
              <w:t xml:space="preserve"> </w:t>
            </w:r>
            <w:r w:rsidR="000F7517" w:rsidRPr="00701512">
              <w:rPr>
                <w:i/>
              </w:rPr>
              <w:t>и</w:t>
            </w:r>
            <w:r w:rsidR="000F7517" w:rsidRPr="00701512">
              <w:rPr>
                <w:i/>
                <w:spacing w:val="-7"/>
              </w:rPr>
              <w:t xml:space="preserve"> </w:t>
            </w:r>
            <w:r w:rsidR="000F7517" w:rsidRPr="00701512">
              <w:rPr>
                <w:i/>
              </w:rPr>
              <w:t>безопасной</w:t>
            </w:r>
            <w:r w:rsidR="000F7517" w:rsidRPr="00701512">
              <w:rPr>
                <w:i/>
                <w:spacing w:val="-12"/>
              </w:rPr>
              <w:t xml:space="preserve"> </w:t>
            </w:r>
            <w:r w:rsidR="000F7517" w:rsidRPr="00701512">
              <w:rPr>
                <w:i/>
              </w:rPr>
              <w:t>работы</w:t>
            </w:r>
            <w:r w:rsidR="000F7517" w:rsidRPr="00701512">
              <w:rPr>
                <w:i/>
                <w:spacing w:val="-12"/>
              </w:rPr>
              <w:t xml:space="preserve"> </w:t>
            </w:r>
            <w:r w:rsidR="000F7517" w:rsidRPr="00701512">
              <w:rPr>
                <w:i/>
              </w:rPr>
              <w:t>с</w:t>
            </w:r>
            <w:r w:rsidR="000F7517" w:rsidRPr="00701512">
              <w:rPr>
                <w:i/>
                <w:spacing w:val="-11"/>
              </w:rPr>
              <w:t xml:space="preserve"> </w:t>
            </w:r>
            <w:r w:rsidR="000F7517" w:rsidRPr="00701512">
              <w:rPr>
                <w:i/>
              </w:rPr>
              <w:t>ресурсами сети Интернет, методами аутентификации</w:t>
            </w:r>
            <w:r w:rsidR="00CC0F2E" w:rsidRPr="00701512">
              <w:rPr>
                <w:i/>
              </w:rPr>
              <w:t>.</w:t>
            </w:r>
          </w:p>
        </w:tc>
      </w:tr>
      <w:tr w:rsidR="00A625D4" w:rsidRPr="00701512" w14:paraId="3B10652B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D102F" w14:textId="265D1FFE" w:rsidR="00A625D4" w:rsidRPr="00701512" w:rsidRDefault="002E2762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F2AF5F" w14:textId="65768869" w:rsidR="00A625D4" w:rsidRPr="00701512" w:rsidRDefault="002E2762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Работа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15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информационном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пространстве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B3E9041" w14:textId="1F8A863A" w:rsidR="00A625D4" w:rsidRPr="00701512" w:rsidRDefault="002E2762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4A6446" w14:textId="77777777" w:rsidR="00F1275F" w:rsidRPr="00701512" w:rsidRDefault="00F1275F" w:rsidP="004E7E0D">
            <w:pPr>
              <w:pStyle w:val="TableParagraph"/>
              <w:spacing w:line="256" w:lineRule="auto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изучаемых </w:t>
            </w:r>
            <w:r w:rsidRPr="00701512">
              <w:rPr>
                <w:spacing w:val="-2"/>
              </w:rPr>
              <w:t>понятий.</w:t>
            </w:r>
          </w:p>
          <w:p w14:paraId="66771EBF" w14:textId="09709CC0" w:rsidR="00F1275F" w:rsidRPr="00701512" w:rsidRDefault="00F1275F" w:rsidP="004E7E0D">
            <w:pPr>
              <w:pStyle w:val="TableParagraph"/>
              <w:ind w:left="0"/>
              <w:jc w:val="both"/>
            </w:pPr>
            <w:r w:rsidRPr="00701512">
              <w:t>Приводить</w:t>
            </w:r>
            <w:r w:rsidRPr="00701512">
              <w:rPr>
                <w:spacing w:val="-10"/>
              </w:rPr>
              <w:t xml:space="preserve"> </w:t>
            </w:r>
            <w:r w:rsidRPr="00701512">
              <w:t>примеры</w:t>
            </w:r>
            <w:r w:rsidRPr="00701512">
              <w:rPr>
                <w:spacing w:val="-11"/>
              </w:rPr>
              <w:t xml:space="preserve"> </w:t>
            </w:r>
            <w:r w:rsidRPr="00701512">
              <w:rPr>
                <w:spacing w:val="-2"/>
              </w:rPr>
              <w:t xml:space="preserve">ситуаций, </w:t>
            </w:r>
            <w:r w:rsidRPr="00701512">
              <w:t>в которых требуется использовать коммуникационные сервисы, справочные</w:t>
            </w:r>
            <w:r w:rsidRPr="00701512">
              <w:rPr>
                <w:spacing w:val="-10"/>
              </w:rPr>
              <w:t xml:space="preserve"> </w:t>
            </w:r>
            <w:r w:rsidRPr="00701512">
              <w:t>и</w:t>
            </w:r>
            <w:r w:rsidRPr="00701512">
              <w:rPr>
                <w:spacing w:val="-8"/>
              </w:rPr>
              <w:t xml:space="preserve"> </w:t>
            </w:r>
            <w:r w:rsidRPr="00701512">
              <w:t>поисковые</w:t>
            </w:r>
            <w:r w:rsidRPr="00701512">
              <w:rPr>
                <w:spacing w:val="-10"/>
              </w:rPr>
              <w:t xml:space="preserve"> </w:t>
            </w:r>
            <w:r w:rsidRPr="00701512">
              <w:t>службы</w:t>
            </w:r>
            <w:r w:rsidRPr="00701512">
              <w:rPr>
                <w:spacing w:val="-10"/>
              </w:rPr>
              <w:t xml:space="preserve"> </w:t>
            </w:r>
            <w:r w:rsidRPr="00701512">
              <w:t>и</w:t>
            </w:r>
            <w:r w:rsidRPr="00701512">
              <w:rPr>
                <w:spacing w:val="-8"/>
              </w:rPr>
              <w:t xml:space="preserve"> </w:t>
            </w:r>
            <w:r w:rsidRPr="00701512">
              <w:t>др. Определять количество страниц, найденных поисковым сервером по</w:t>
            </w:r>
            <w:r w:rsidRPr="00701512">
              <w:rPr>
                <w:spacing w:val="-18"/>
              </w:rPr>
              <w:t xml:space="preserve"> </w:t>
            </w:r>
            <w:r w:rsidRPr="00701512">
              <w:t>запросам</w:t>
            </w:r>
            <w:r w:rsidRPr="00701512">
              <w:rPr>
                <w:spacing w:val="-15"/>
              </w:rPr>
              <w:t xml:space="preserve"> </w:t>
            </w:r>
            <w:r w:rsidRPr="00701512">
              <w:t>с</w:t>
            </w:r>
            <w:r w:rsidRPr="00701512">
              <w:rPr>
                <w:spacing w:val="-17"/>
              </w:rPr>
              <w:t xml:space="preserve"> </w:t>
            </w:r>
            <w:r w:rsidRPr="00701512">
              <w:t>использованием логических операций.</w:t>
            </w:r>
          </w:p>
          <w:p w14:paraId="02E36D3E" w14:textId="77777777" w:rsidR="00F1275F" w:rsidRPr="00701512" w:rsidRDefault="00F1275F" w:rsidP="004E7E0D">
            <w:pPr>
              <w:pStyle w:val="TableParagraph"/>
              <w:spacing w:line="256" w:lineRule="auto"/>
              <w:ind w:left="0"/>
              <w:jc w:val="both"/>
            </w:pPr>
            <w:r w:rsidRPr="00701512">
              <w:t>Приводить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примеры</w:t>
            </w:r>
            <w:r w:rsidRPr="00701512">
              <w:rPr>
                <w:spacing w:val="-17"/>
              </w:rPr>
              <w:t xml:space="preserve"> </w:t>
            </w:r>
            <w:r w:rsidRPr="00701512">
              <w:t>услуг, доступных на сервисах государственных услуг.</w:t>
            </w:r>
          </w:p>
          <w:p w14:paraId="5603D3CB" w14:textId="77777777" w:rsidR="00A625D4" w:rsidRPr="00701512" w:rsidRDefault="00F1275F" w:rsidP="004E7E0D">
            <w:pPr>
              <w:pStyle w:val="TableParagraph"/>
              <w:ind w:left="0"/>
              <w:jc w:val="both"/>
            </w:pPr>
            <w:r w:rsidRPr="00701512">
              <w:t>Приводить</w:t>
            </w:r>
            <w:r w:rsidRPr="00701512">
              <w:rPr>
                <w:spacing w:val="-10"/>
              </w:rPr>
              <w:t xml:space="preserve"> </w:t>
            </w:r>
            <w:r w:rsidRPr="00701512">
              <w:t>примеры</w:t>
            </w:r>
            <w:r w:rsidRPr="00701512">
              <w:rPr>
                <w:spacing w:val="-11"/>
              </w:rPr>
              <w:t xml:space="preserve"> </w:t>
            </w:r>
            <w:r w:rsidRPr="00701512">
              <w:rPr>
                <w:spacing w:val="-2"/>
              </w:rPr>
              <w:t xml:space="preserve">онлайновых </w:t>
            </w:r>
            <w:r w:rsidRPr="00701512">
              <w:t>текстовых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3"/>
              </w:rPr>
              <w:t xml:space="preserve"> </w:t>
            </w:r>
            <w:r w:rsidRPr="00701512">
              <w:t>графических</w:t>
            </w:r>
            <w:r w:rsidRPr="00701512">
              <w:rPr>
                <w:spacing w:val="-18"/>
              </w:rPr>
              <w:t xml:space="preserve"> </w:t>
            </w:r>
            <w:r w:rsidRPr="00701512">
              <w:t>редакторов, сред разработки программ.</w:t>
            </w:r>
          </w:p>
          <w:p w14:paraId="01F56ECA" w14:textId="2179BFD6" w:rsidR="00EE6718" w:rsidRPr="00701512" w:rsidRDefault="00CB068E" w:rsidP="00EE6718">
            <w:pPr>
              <w:pStyle w:val="TableParagraph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EE6718" w:rsidRPr="00701512">
              <w:rPr>
                <w:b/>
                <w:i/>
                <w:spacing w:val="-2"/>
              </w:rPr>
              <w:t>:</w:t>
            </w:r>
          </w:p>
          <w:p w14:paraId="2A82E894" w14:textId="53235001" w:rsidR="00EE6718" w:rsidRPr="00701512" w:rsidRDefault="00EE6718" w:rsidP="00C91179">
            <w:pPr>
              <w:pStyle w:val="TableParagraph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Поиск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информации</w:t>
            </w:r>
            <w:r w:rsidRPr="00701512">
              <w:rPr>
                <w:i/>
                <w:spacing w:val="-16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сети Интернет по запросам с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</w:rPr>
              <w:t>использованием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логических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  <w:spacing w:val="-2"/>
              </w:rPr>
              <w:t>операций.</w:t>
            </w:r>
          </w:p>
          <w:p w14:paraId="7A30BEB0" w14:textId="2DF1A448" w:rsidR="00EE6718" w:rsidRPr="00701512" w:rsidRDefault="00EE6718" w:rsidP="00C91179">
            <w:pPr>
              <w:pStyle w:val="TableParagraph"/>
              <w:numPr>
                <w:ilvl w:val="0"/>
                <w:numId w:val="14"/>
              </w:numPr>
              <w:tabs>
                <w:tab w:val="left" w:pos="175"/>
              </w:tabs>
              <w:ind w:left="0" w:firstLine="0"/>
              <w:jc w:val="both"/>
            </w:pPr>
            <w:r w:rsidRPr="00701512">
              <w:rPr>
                <w:i/>
              </w:rPr>
              <w:t>Использование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онлайн-офиса для разработки документов</w:t>
            </w:r>
            <w:r w:rsidR="00AB3908" w:rsidRPr="00701512">
              <w:rPr>
                <w:i/>
              </w:rPr>
              <w:t>.</w:t>
            </w:r>
          </w:p>
        </w:tc>
      </w:tr>
      <w:tr w:rsidR="00C52D89" w:rsidRPr="00701512" w14:paraId="60F2CD4F" w14:textId="77777777" w:rsidTr="00C52D89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32BA8DC" w14:textId="5C464AC7" w:rsidR="00C52D89" w:rsidRPr="00701512" w:rsidRDefault="00C52D8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F9C9DF" w14:textId="46E97FE8" w:rsidR="00C52D89" w:rsidRPr="00701512" w:rsidRDefault="00C52D89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C27AEF" w14:textId="77777777" w:rsidR="00C52D89" w:rsidRPr="00701512" w:rsidRDefault="00C52D89" w:rsidP="008B110C">
            <w:pPr>
              <w:pStyle w:val="TableParagraph"/>
              <w:spacing w:line="311" w:lineRule="exact"/>
              <w:ind w:left="0"/>
            </w:pPr>
          </w:p>
        </w:tc>
      </w:tr>
      <w:tr w:rsidR="002F4637" w:rsidRPr="00701512" w14:paraId="67F541C8" w14:textId="77777777" w:rsidTr="002F4637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7B438D6" w14:textId="2C06AE24" w:rsidR="002F4637" w:rsidRPr="00701512" w:rsidRDefault="002F4637" w:rsidP="002F4637">
            <w:pPr>
              <w:pStyle w:val="TableParagraph"/>
              <w:spacing w:line="311" w:lineRule="exact"/>
              <w:ind w:left="0"/>
              <w:jc w:val="center"/>
            </w:pPr>
            <w:r w:rsidRPr="00701512">
              <w:rPr>
                <w:b/>
                <w:sz w:val="24"/>
                <w:szCs w:val="24"/>
                <w:lang w:eastAsia="ru-RU"/>
              </w:rPr>
              <w:t>Раздел «</w:t>
            </w:r>
            <w:r w:rsidR="000A1EE6" w:rsidRPr="00701512">
              <w:rPr>
                <w:b/>
                <w:sz w:val="24"/>
                <w:szCs w:val="24"/>
                <w:lang w:eastAsia="ru-RU"/>
              </w:rPr>
              <w:t>Теоретические основы информатики</w:t>
            </w:r>
            <w:r w:rsidRPr="0070151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2F4637" w:rsidRPr="00701512" w14:paraId="78F5D739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8F38985" w14:textId="00E77321" w:rsidR="002F4637" w:rsidRPr="00701512" w:rsidRDefault="000A1EE6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F733A" w14:textId="5DC4D101" w:rsidR="002F4637" w:rsidRPr="00701512" w:rsidRDefault="00CB04D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Моделирование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метод</w:t>
            </w:r>
            <w:r w:rsidRPr="0070151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познания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A2475F4" w14:textId="3C750935" w:rsidR="002F4637" w:rsidRPr="00701512" w:rsidRDefault="00CB04DF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DF38AF" w14:textId="77777777" w:rsidR="002F6E6F" w:rsidRPr="00701512" w:rsidRDefault="002F6E6F" w:rsidP="007C50BA">
            <w:pPr>
              <w:pStyle w:val="TableParagraph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6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3"/>
              </w:rPr>
              <w:t xml:space="preserve"> </w:t>
            </w:r>
            <w:r w:rsidRPr="00701512">
              <w:t xml:space="preserve">понятий. Определять вид информационной модели в зависимости от стоящей </w:t>
            </w:r>
            <w:r w:rsidRPr="00701512">
              <w:rPr>
                <w:spacing w:val="-2"/>
              </w:rPr>
              <w:t>задачи.</w:t>
            </w:r>
          </w:p>
          <w:p w14:paraId="6E8E6A36" w14:textId="77777777" w:rsidR="002F6E6F" w:rsidRPr="00701512" w:rsidRDefault="002F6E6F" w:rsidP="00AB140F">
            <w:pPr>
              <w:pStyle w:val="TableParagraph"/>
              <w:ind w:left="0"/>
              <w:jc w:val="both"/>
            </w:pPr>
            <w:r w:rsidRPr="00701512">
              <w:rPr>
                <w:spacing w:val="-2"/>
              </w:rPr>
              <w:t xml:space="preserve">Анализировать информационные </w:t>
            </w:r>
            <w:r w:rsidRPr="00701512">
              <w:t>модели (таблицы, графики, диаграммы, схемы и др.).</w:t>
            </w:r>
          </w:p>
          <w:p w14:paraId="1AA38701" w14:textId="5AFEF6EB" w:rsidR="002F6E6F" w:rsidRPr="00701512" w:rsidRDefault="002F6E6F" w:rsidP="007C50BA">
            <w:pPr>
              <w:pStyle w:val="TableParagraph"/>
              <w:ind w:left="0"/>
              <w:jc w:val="both"/>
            </w:pPr>
            <w:r w:rsidRPr="00701512">
              <w:t>Осуществлять системный анализ объекта,</w:t>
            </w:r>
            <w:r w:rsidRPr="00701512">
              <w:rPr>
                <w:spacing w:val="-7"/>
              </w:rPr>
              <w:t xml:space="preserve"> </w:t>
            </w:r>
            <w:r w:rsidRPr="00701512">
              <w:t>выделять</w:t>
            </w:r>
            <w:r w:rsidRPr="00701512">
              <w:rPr>
                <w:spacing w:val="-7"/>
              </w:rPr>
              <w:t xml:space="preserve"> </w:t>
            </w:r>
            <w:r w:rsidRPr="00701512">
              <w:t>среди</w:t>
            </w:r>
            <w:r w:rsidRPr="00701512">
              <w:rPr>
                <w:spacing w:val="-8"/>
              </w:rPr>
              <w:t xml:space="preserve"> </w:t>
            </w:r>
            <w:r w:rsidRPr="00701512">
              <w:t>его</w:t>
            </w:r>
            <w:r w:rsidRPr="00701512">
              <w:rPr>
                <w:spacing w:val="-12"/>
              </w:rPr>
              <w:t xml:space="preserve"> </w:t>
            </w:r>
            <w:r w:rsidRPr="00701512">
              <w:t>свойств</w:t>
            </w:r>
            <w:r w:rsidRPr="00701512">
              <w:rPr>
                <w:spacing w:val="-12"/>
              </w:rPr>
              <w:t xml:space="preserve"> </w:t>
            </w:r>
            <w:r w:rsidRPr="00701512">
              <w:t>те свойства, которые существенны с</w:t>
            </w:r>
            <w:r w:rsidRPr="00701512">
              <w:rPr>
                <w:spacing w:val="-14"/>
              </w:rPr>
              <w:t xml:space="preserve"> </w:t>
            </w:r>
            <w:r w:rsidRPr="00701512">
              <w:t>точки</w:t>
            </w:r>
            <w:r w:rsidRPr="00701512">
              <w:rPr>
                <w:spacing w:val="-11"/>
              </w:rPr>
              <w:t xml:space="preserve"> </w:t>
            </w:r>
            <w:r w:rsidRPr="00701512">
              <w:t>зрения</w:t>
            </w:r>
            <w:r w:rsidRPr="00701512">
              <w:rPr>
                <w:spacing w:val="-11"/>
              </w:rPr>
              <w:t xml:space="preserve"> </w:t>
            </w:r>
            <w:r w:rsidRPr="00701512">
              <w:t>целей</w:t>
            </w:r>
            <w:r w:rsidRPr="00701512">
              <w:rPr>
                <w:spacing w:val="-11"/>
              </w:rPr>
              <w:t xml:space="preserve"> </w:t>
            </w:r>
            <w:r w:rsidRPr="00701512">
              <w:t xml:space="preserve">моделирования. Оценивать адекватность модели моделируемому объекту и целям </w:t>
            </w:r>
            <w:r w:rsidRPr="00701512">
              <w:rPr>
                <w:spacing w:val="-2"/>
              </w:rPr>
              <w:t>моделирования.</w:t>
            </w:r>
          </w:p>
          <w:p w14:paraId="0E7EE12C" w14:textId="77777777" w:rsidR="002F6E6F" w:rsidRPr="00701512" w:rsidRDefault="002F6E6F" w:rsidP="00AB140F">
            <w:pPr>
              <w:pStyle w:val="TableParagraph"/>
              <w:ind w:left="0" w:right="-101"/>
              <w:jc w:val="both"/>
            </w:pPr>
            <w:r w:rsidRPr="00701512">
              <w:t>Строить и интерпретировать различные информационные модели (таблицы,</w:t>
            </w:r>
            <w:r w:rsidRPr="00701512">
              <w:rPr>
                <w:spacing w:val="-17"/>
              </w:rPr>
              <w:t xml:space="preserve"> </w:t>
            </w:r>
            <w:r w:rsidRPr="00701512">
              <w:t>диаграммы,</w:t>
            </w:r>
            <w:r w:rsidRPr="00701512">
              <w:rPr>
                <w:spacing w:val="-17"/>
              </w:rPr>
              <w:t xml:space="preserve"> </w:t>
            </w:r>
            <w:r w:rsidRPr="00701512">
              <w:t>графы,</w:t>
            </w:r>
            <w:r w:rsidRPr="00701512">
              <w:rPr>
                <w:spacing w:val="-17"/>
              </w:rPr>
              <w:t xml:space="preserve"> </w:t>
            </w:r>
            <w:r w:rsidRPr="00701512">
              <w:t>дерево, схемы, блок-схемы алгоритмов).</w:t>
            </w:r>
          </w:p>
          <w:p w14:paraId="3A57B00A" w14:textId="55C00DAF" w:rsidR="002F6E6F" w:rsidRPr="00701512" w:rsidRDefault="002F6E6F" w:rsidP="007C50BA">
            <w:pPr>
              <w:pStyle w:val="TableParagraph"/>
              <w:ind w:left="0"/>
              <w:jc w:val="both"/>
            </w:pPr>
            <w:r w:rsidRPr="00701512">
              <w:t>Исследовать с помощью информационных</w:t>
            </w:r>
            <w:r w:rsidRPr="00701512">
              <w:rPr>
                <w:spacing w:val="-18"/>
              </w:rPr>
              <w:t xml:space="preserve"> </w:t>
            </w:r>
            <w:r w:rsidRPr="00701512">
              <w:t>моделей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объекты </w:t>
            </w:r>
            <w:r w:rsidRPr="00701512">
              <w:rPr>
                <w:spacing w:val="-2"/>
              </w:rPr>
              <w:t>в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соответствии</w:t>
            </w:r>
            <w:r w:rsidRPr="00701512">
              <w:rPr>
                <w:spacing w:val="-8"/>
              </w:rPr>
              <w:t xml:space="preserve"> </w:t>
            </w:r>
            <w:r w:rsidRPr="00701512">
              <w:rPr>
                <w:spacing w:val="-2"/>
              </w:rPr>
              <w:t>с</w:t>
            </w:r>
            <w:r w:rsidRPr="00701512">
              <w:rPr>
                <w:spacing w:val="-16"/>
              </w:rPr>
              <w:t xml:space="preserve"> </w:t>
            </w:r>
            <w:r w:rsidRPr="00701512">
              <w:rPr>
                <w:spacing w:val="-2"/>
              </w:rPr>
              <w:t>поставленной</w:t>
            </w:r>
            <w:r w:rsidRPr="00701512">
              <w:rPr>
                <w:spacing w:val="-7"/>
              </w:rPr>
              <w:t xml:space="preserve"> </w:t>
            </w:r>
            <w:r w:rsidRPr="00701512">
              <w:rPr>
                <w:spacing w:val="-2"/>
              </w:rPr>
              <w:t xml:space="preserve">задачей. </w:t>
            </w:r>
            <w:r w:rsidRPr="00701512">
              <w:t xml:space="preserve">Изучать этапы компьютерного </w:t>
            </w:r>
            <w:r w:rsidRPr="00701512">
              <w:rPr>
                <w:spacing w:val="-2"/>
              </w:rPr>
              <w:t>моделирования.</w:t>
            </w:r>
          </w:p>
          <w:p w14:paraId="4FD1CD7E" w14:textId="77777777" w:rsidR="002F4637" w:rsidRPr="00701512" w:rsidRDefault="002F6E6F" w:rsidP="007C50BA">
            <w:pPr>
              <w:pStyle w:val="TableParagraph"/>
              <w:ind w:left="0"/>
              <w:jc w:val="both"/>
              <w:rPr>
                <w:spacing w:val="-2"/>
              </w:rPr>
            </w:pPr>
            <w:r w:rsidRPr="00701512">
              <w:t>Работать</w:t>
            </w:r>
            <w:r w:rsidRPr="00701512">
              <w:rPr>
                <w:spacing w:val="-14"/>
              </w:rPr>
              <w:t xml:space="preserve"> </w:t>
            </w:r>
            <w:r w:rsidRPr="00701512">
              <w:t>с</w:t>
            </w:r>
            <w:r w:rsidRPr="00701512">
              <w:rPr>
                <w:spacing w:val="-16"/>
              </w:rPr>
              <w:t xml:space="preserve"> </w:t>
            </w:r>
            <w:r w:rsidRPr="00701512">
              <w:t>готовыми</w:t>
            </w:r>
            <w:r w:rsidRPr="00701512">
              <w:rPr>
                <w:spacing w:val="-14"/>
              </w:rPr>
              <w:t xml:space="preserve"> </w:t>
            </w:r>
            <w:r w:rsidRPr="00701512">
              <w:t xml:space="preserve">компьютерными моделями из различных предметных </w:t>
            </w:r>
            <w:r w:rsidRPr="00701512">
              <w:rPr>
                <w:spacing w:val="-2"/>
              </w:rPr>
              <w:t>областей.</w:t>
            </w:r>
          </w:p>
          <w:p w14:paraId="120CED97" w14:textId="224B5C98" w:rsidR="0083748C" w:rsidRPr="00701512" w:rsidRDefault="00CB068E" w:rsidP="0083748C">
            <w:pPr>
              <w:pStyle w:val="TableParagraph"/>
              <w:ind w:left="0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83748C" w:rsidRPr="00701512">
              <w:rPr>
                <w:b/>
                <w:i/>
                <w:spacing w:val="-2"/>
              </w:rPr>
              <w:t>:</w:t>
            </w:r>
          </w:p>
          <w:p w14:paraId="15037CD8" w14:textId="77777777" w:rsidR="0083748C" w:rsidRPr="00701512" w:rsidRDefault="0083748C" w:rsidP="00A767BD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right="-109" w:firstLine="0"/>
              <w:rPr>
                <w:i/>
              </w:rPr>
            </w:pPr>
            <w:r w:rsidRPr="00701512">
              <w:rPr>
                <w:i/>
              </w:rPr>
              <w:t>Создание однотабличной базы данных.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Поиск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данных</w:t>
            </w:r>
            <w:r w:rsidRPr="00701512">
              <w:rPr>
                <w:i/>
                <w:spacing w:val="-10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</w:rPr>
              <w:t>готовой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базе.</w:t>
            </w:r>
          </w:p>
          <w:p w14:paraId="28EDE8F3" w14:textId="77777777" w:rsidR="00416305" w:rsidRPr="00701512" w:rsidRDefault="0083748C" w:rsidP="00A767BD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Работа с готовыми компьютерными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моделями</w:t>
            </w:r>
            <w:r w:rsidR="00416305" w:rsidRPr="00701512">
              <w:rPr>
                <w:i/>
              </w:rPr>
              <w:t xml:space="preserve"> </w:t>
            </w:r>
            <w:r w:rsidRPr="00701512">
              <w:rPr>
                <w:i/>
              </w:rPr>
              <w:t>из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различных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</w:rPr>
              <w:t>предметных</w:t>
            </w:r>
            <w:r w:rsidRPr="00701512">
              <w:rPr>
                <w:i/>
                <w:spacing w:val="-5"/>
              </w:rPr>
              <w:t xml:space="preserve"> </w:t>
            </w:r>
            <w:r w:rsidRPr="00701512">
              <w:rPr>
                <w:i/>
                <w:spacing w:val="-2"/>
              </w:rPr>
              <w:t>областей.</w:t>
            </w:r>
          </w:p>
          <w:p w14:paraId="33CDCB1D" w14:textId="4A0E7EEE" w:rsidR="0083748C" w:rsidRPr="00701512" w:rsidRDefault="0083748C" w:rsidP="00A767BD">
            <w:pPr>
              <w:pStyle w:val="TableParagraph"/>
              <w:numPr>
                <w:ilvl w:val="0"/>
                <w:numId w:val="15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Программная реализация простейших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математических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моделей</w:t>
            </w:r>
            <w:r w:rsidR="00416305" w:rsidRPr="00701512">
              <w:rPr>
                <w:i/>
              </w:rPr>
              <w:t>.</w:t>
            </w:r>
          </w:p>
        </w:tc>
      </w:tr>
      <w:tr w:rsidR="00C52D89" w:rsidRPr="00701512" w14:paraId="12B70508" w14:textId="77777777" w:rsidTr="00C52D89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C6B1FF0" w14:textId="1F6E4F06" w:rsidR="00C52D89" w:rsidRPr="00701512" w:rsidRDefault="00C52D8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4B53944" w14:textId="2B353D49" w:rsidR="00C52D89" w:rsidRPr="00701512" w:rsidRDefault="00C52D89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62C1F1" w14:textId="77777777" w:rsidR="00C52D89" w:rsidRPr="00701512" w:rsidRDefault="00C52D89" w:rsidP="008B110C">
            <w:pPr>
              <w:pStyle w:val="TableParagraph"/>
              <w:spacing w:line="311" w:lineRule="exact"/>
              <w:ind w:left="0"/>
            </w:pPr>
          </w:p>
        </w:tc>
      </w:tr>
      <w:tr w:rsidR="00C52D89" w:rsidRPr="00701512" w14:paraId="535A01F4" w14:textId="77777777" w:rsidTr="00C52D89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D6F3F6" w14:textId="2238195F" w:rsidR="00C52D89" w:rsidRPr="00701512" w:rsidRDefault="00C52D89" w:rsidP="00C52D89">
            <w:pPr>
              <w:pStyle w:val="TableParagraph"/>
              <w:spacing w:line="311" w:lineRule="exact"/>
              <w:ind w:left="0"/>
              <w:jc w:val="center"/>
            </w:pPr>
            <w:bookmarkStart w:id="14" w:name="_Hlk192513300"/>
            <w:r w:rsidRPr="00701512">
              <w:rPr>
                <w:b/>
                <w:sz w:val="24"/>
                <w:szCs w:val="24"/>
                <w:lang w:eastAsia="ru-RU"/>
              </w:rPr>
              <w:t>Раздел «</w:t>
            </w:r>
            <w:r w:rsidR="000A49C6" w:rsidRPr="00701512">
              <w:rPr>
                <w:b/>
                <w:sz w:val="24"/>
                <w:szCs w:val="24"/>
                <w:lang w:eastAsia="ru-RU"/>
              </w:rPr>
              <w:t>Алгоритмы и программирование</w:t>
            </w:r>
            <w:r w:rsidRPr="0070151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C52D89" w:rsidRPr="00701512" w14:paraId="29A01420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DCD76BF" w14:textId="79108927" w:rsidR="00C52D89" w:rsidRPr="00701512" w:rsidRDefault="000A49C6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FF81EC" w14:textId="77777777" w:rsidR="00C52D89" w:rsidRPr="00701512" w:rsidRDefault="000A49C6" w:rsidP="008B110C">
            <w:pPr>
              <w:spacing w:after="0" w:line="249" w:lineRule="auto"/>
              <w:ind w:right="67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Разработка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алгоритмов</w:t>
            </w:r>
            <w:r w:rsidRPr="007015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программ</w:t>
            </w:r>
          </w:p>
          <w:p w14:paraId="7D99095B" w14:textId="77777777" w:rsidR="002B18C9" w:rsidRPr="00701512" w:rsidRDefault="002B18C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38DFB75C" w14:textId="77777777" w:rsidR="002B18C9" w:rsidRPr="00701512" w:rsidRDefault="002B18C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4119D4A3" w14:textId="77777777" w:rsidR="002B18C9" w:rsidRPr="00701512" w:rsidRDefault="002B18C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7D5CD73" w14:textId="77777777" w:rsidR="002B18C9" w:rsidRPr="00701512" w:rsidRDefault="002B18C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</w:p>
          <w:p w14:paraId="5E516A8E" w14:textId="43403A7B" w:rsidR="002B18C9" w:rsidRPr="00701512" w:rsidRDefault="002B18C9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71BC60" w14:textId="161639D8" w:rsidR="00C52D89" w:rsidRPr="00701512" w:rsidRDefault="004B4862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4641C" w14:textId="77777777" w:rsidR="00C92DAF" w:rsidRPr="00701512" w:rsidRDefault="00C92DAF" w:rsidP="00165D0E">
            <w:pPr>
              <w:pStyle w:val="TableParagraph"/>
              <w:spacing w:line="311" w:lineRule="exact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57A6218B" w14:textId="77B0316C" w:rsidR="00C92DAF" w:rsidRPr="00701512" w:rsidRDefault="00C92DAF" w:rsidP="00165D0E">
            <w:pPr>
              <w:pStyle w:val="TableParagraph"/>
              <w:spacing w:before="24"/>
              <w:ind w:left="0"/>
              <w:jc w:val="both"/>
            </w:pPr>
            <w:r w:rsidRPr="00701512">
              <w:t>Разрабатывать</w:t>
            </w:r>
            <w:r w:rsidRPr="00701512">
              <w:rPr>
                <w:spacing w:val="-16"/>
              </w:rPr>
              <w:t xml:space="preserve"> </w:t>
            </w:r>
            <w:r w:rsidRPr="00701512">
              <w:rPr>
                <w:spacing w:val="-2"/>
              </w:rPr>
              <w:t xml:space="preserve">программы </w:t>
            </w:r>
            <w:r w:rsidRPr="00701512">
              <w:t>для</w:t>
            </w:r>
            <w:r w:rsidRPr="00701512">
              <w:rPr>
                <w:spacing w:val="-17"/>
              </w:rPr>
              <w:t xml:space="preserve"> </w:t>
            </w:r>
            <w:r w:rsidRPr="00701512">
              <w:t>обработки</w:t>
            </w:r>
            <w:r w:rsidRPr="00701512">
              <w:rPr>
                <w:spacing w:val="-15"/>
              </w:rPr>
              <w:t xml:space="preserve"> </w:t>
            </w:r>
            <w:r w:rsidRPr="00701512">
              <w:t>одномерного</w:t>
            </w:r>
            <w:r w:rsidRPr="00701512">
              <w:rPr>
                <w:spacing w:val="-18"/>
              </w:rPr>
              <w:t xml:space="preserve"> </w:t>
            </w:r>
            <w:r w:rsidRPr="00701512">
              <w:t>массива целых чисел.</w:t>
            </w:r>
          </w:p>
          <w:p w14:paraId="623014BB" w14:textId="77777777" w:rsidR="00C92DAF" w:rsidRPr="00701512" w:rsidRDefault="00C92DAF" w:rsidP="00165D0E">
            <w:pPr>
              <w:pStyle w:val="TableParagraph"/>
              <w:spacing w:before="2"/>
              <w:ind w:left="0"/>
              <w:jc w:val="both"/>
              <w:rPr>
                <w:spacing w:val="-2"/>
              </w:rPr>
            </w:pPr>
            <w:r w:rsidRPr="00701512">
              <w:t>Осуществлять</w:t>
            </w:r>
            <w:r w:rsidRPr="00701512">
              <w:rPr>
                <w:spacing w:val="-13"/>
              </w:rPr>
              <w:t xml:space="preserve"> </w:t>
            </w:r>
            <w:r w:rsidRPr="00701512">
              <w:t>разбиение</w:t>
            </w:r>
            <w:r w:rsidRPr="00701512">
              <w:rPr>
                <w:spacing w:val="-16"/>
              </w:rPr>
              <w:t xml:space="preserve"> </w:t>
            </w:r>
            <w:r w:rsidRPr="00701512">
              <w:rPr>
                <w:spacing w:val="-2"/>
              </w:rPr>
              <w:t xml:space="preserve">исходной </w:t>
            </w:r>
            <w:r w:rsidRPr="00701512">
              <w:t>задачи</w:t>
            </w:r>
            <w:r w:rsidRPr="00701512">
              <w:rPr>
                <w:spacing w:val="-2"/>
              </w:rPr>
              <w:t xml:space="preserve"> </w:t>
            </w:r>
            <w:r w:rsidRPr="00701512">
              <w:t>на</w:t>
            </w:r>
            <w:r w:rsidRPr="00701512">
              <w:rPr>
                <w:spacing w:val="-4"/>
              </w:rPr>
              <w:t xml:space="preserve"> </w:t>
            </w:r>
            <w:r w:rsidRPr="00701512">
              <w:rPr>
                <w:spacing w:val="-2"/>
              </w:rPr>
              <w:t>подзадачи.</w:t>
            </w:r>
          </w:p>
          <w:p w14:paraId="16EEF836" w14:textId="77777777" w:rsidR="00C52D89" w:rsidRPr="00701512" w:rsidRDefault="00C92DAF" w:rsidP="00165D0E">
            <w:pPr>
              <w:pStyle w:val="TableParagraph"/>
              <w:spacing w:before="2"/>
              <w:ind w:left="0"/>
              <w:jc w:val="both"/>
              <w:rPr>
                <w:spacing w:val="-2"/>
              </w:rPr>
            </w:pPr>
            <w:r w:rsidRPr="00701512">
              <w:t xml:space="preserve">Разрабатывать программы, </w:t>
            </w:r>
            <w:r w:rsidRPr="00701512">
              <w:rPr>
                <w:spacing w:val="-2"/>
              </w:rPr>
              <w:t>содержащие подпрограмму(ы).</w:t>
            </w:r>
          </w:p>
          <w:p w14:paraId="15F56116" w14:textId="61884F19" w:rsidR="00E365F9" w:rsidRPr="00701512" w:rsidRDefault="00CB068E" w:rsidP="00165D0E">
            <w:pPr>
              <w:pStyle w:val="TableParagraph"/>
              <w:ind w:left="115" w:right="990"/>
              <w:jc w:val="both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E365F9" w:rsidRPr="00701512">
              <w:rPr>
                <w:b/>
                <w:i/>
              </w:rPr>
              <w:t>:</w:t>
            </w:r>
          </w:p>
          <w:p w14:paraId="3C7AA174" w14:textId="77B90778" w:rsidR="00A27676" w:rsidRPr="00701512" w:rsidRDefault="00A27676" w:rsidP="00897134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115" w:hanging="115"/>
              <w:jc w:val="both"/>
              <w:rPr>
                <w:i/>
              </w:rPr>
            </w:pPr>
            <w:r w:rsidRPr="00701512">
              <w:rPr>
                <w:i/>
              </w:rPr>
              <w:t>Составление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программы </w:t>
            </w:r>
            <w:r w:rsidRPr="00701512">
              <w:rPr>
                <w:rFonts w:eastAsia="Calibri"/>
                <w:i/>
                <w:iCs/>
                <w:sz w:val="24"/>
                <w:szCs w:val="24"/>
              </w:rPr>
              <w:t>обработки числовой последовательности</w:t>
            </w:r>
            <w:r w:rsidRPr="00701512">
              <w:rPr>
                <w:rFonts w:eastAsia="Calibri"/>
                <w:sz w:val="24"/>
                <w:szCs w:val="24"/>
              </w:rPr>
              <w:t>.</w:t>
            </w:r>
          </w:p>
          <w:p w14:paraId="13D5475D" w14:textId="639B47AC" w:rsidR="00E365F9" w:rsidRPr="00701512" w:rsidRDefault="00E365F9" w:rsidP="00897134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115" w:hanging="115"/>
              <w:jc w:val="both"/>
              <w:rPr>
                <w:i/>
              </w:rPr>
            </w:pPr>
            <w:r w:rsidRPr="00701512">
              <w:rPr>
                <w:i/>
              </w:rPr>
              <w:t>Составление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  <w:spacing w:val="-2"/>
              </w:rPr>
              <w:t>программ</w:t>
            </w:r>
            <w:r w:rsidR="00A27676" w:rsidRPr="00701512">
              <w:rPr>
                <w:i/>
                <w:spacing w:val="-2"/>
              </w:rPr>
              <w:t>ы</w:t>
            </w:r>
            <w:r w:rsidRPr="00701512">
              <w:rPr>
                <w:i/>
                <w:spacing w:val="-2"/>
              </w:rPr>
              <w:t xml:space="preserve"> </w:t>
            </w:r>
            <w:r w:rsidRPr="00701512">
              <w:rPr>
                <w:i/>
              </w:rPr>
              <w:t>с использованием вспомогательн</w:t>
            </w:r>
            <w:r w:rsidR="00A27676" w:rsidRPr="00701512">
              <w:rPr>
                <w:i/>
              </w:rPr>
              <w:t xml:space="preserve">ого </w:t>
            </w:r>
            <w:r w:rsidRPr="00701512">
              <w:rPr>
                <w:i/>
              </w:rPr>
              <w:t>алгоритм</w:t>
            </w:r>
            <w:r w:rsidR="00A27676" w:rsidRPr="00701512">
              <w:rPr>
                <w:i/>
              </w:rPr>
              <w:t>а</w:t>
            </w:r>
            <w:r w:rsidRPr="00701512">
              <w:rPr>
                <w:i/>
              </w:rPr>
              <w:t>.</w:t>
            </w:r>
          </w:p>
          <w:p w14:paraId="10AC11AF" w14:textId="524A2A6E" w:rsidR="00E365F9" w:rsidRPr="00701512" w:rsidRDefault="00E365F9" w:rsidP="00897134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115" w:hanging="115"/>
              <w:jc w:val="both"/>
            </w:pPr>
            <w:r w:rsidRPr="00701512">
              <w:rPr>
                <w:i/>
              </w:rPr>
              <w:t xml:space="preserve"> Составление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отладка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программ, реализующих типовые алгоритмы обработки одномерных числовых массивов</w:t>
            </w:r>
            <w:r w:rsidR="00CB068E" w:rsidRPr="00701512">
              <w:rPr>
                <w:i/>
              </w:rPr>
              <w:t>.</w:t>
            </w:r>
          </w:p>
          <w:p w14:paraId="4A549334" w14:textId="6900347B" w:rsidR="0023105D" w:rsidRPr="00701512" w:rsidRDefault="0023105D" w:rsidP="00897134">
            <w:pPr>
              <w:pStyle w:val="TableParagraph"/>
              <w:numPr>
                <w:ilvl w:val="0"/>
                <w:numId w:val="16"/>
              </w:numPr>
              <w:tabs>
                <w:tab w:val="left" w:pos="0"/>
                <w:tab w:val="left" w:pos="316"/>
              </w:tabs>
              <w:ind w:left="115" w:hanging="115"/>
              <w:jc w:val="both"/>
            </w:pPr>
            <w:r w:rsidRPr="00701512">
              <w:rPr>
                <w:i/>
              </w:rPr>
              <w:t>Составление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отладка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 xml:space="preserve">программ, </w:t>
            </w:r>
            <w:r w:rsidRPr="00701512">
              <w:rPr>
                <w:i/>
                <w:iCs/>
                <w:spacing w:val="-2"/>
              </w:rPr>
              <w:t>содержащих подпрограмму(ы).</w:t>
            </w:r>
          </w:p>
        </w:tc>
      </w:tr>
      <w:tr w:rsidR="00C52D89" w:rsidRPr="00701512" w14:paraId="3A22493F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A23AD95" w14:textId="22FAA13F" w:rsidR="00C52D89" w:rsidRPr="00701512" w:rsidRDefault="00C92DA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C716DA" w14:textId="4041E812" w:rsidR="00C52D89" w:rsidRPr="00701512" w:rsidRDefault="00C92DA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Управление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1C48E59" w14:textId="53ECCCBA" w:rsidR="00C52D89" w:rsidRPr="00701512" w:rsidRDefault="00C92DAF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693A8" w14:textId="1E501EAF" w:rsidR="006F5549" w:rsidRPr="00701512" w:rsidRDefault="006F5549" w:rsidP="003F4085">
            <w:pPr>
              <w:pStyle w:val="TableParagraph"/>
              <w:spacing w:line="259" w:lineRule="auto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2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5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6"/>
              </w:rPr>
              <w:t xml:space="preserve"> </w:t>
            </w:r>
            <w:r w:rsidRPr="00701512">
              <w:t>понятий. Анализировать отношения в живой природе, технических и социальных системах</w:t>
            </w:r>
            <w:r w:rsidR="00103377" w:rsidRPr="00701512">
              <w:t xml:space="preserve"> (школа, семья и др.)</w:t>
            </w:r>
            <w:r w:rsidRPr="00701512">
              <w:t xml:space="preserve"> с</w:t>
            </w:r>
            <w:r w:rsidRPr="00701512">
              <w:rPr>
                <w:spacing w:val="-5"/>
              </w:rPr>
              <w:t xml:space="preserve"> </w:t>
            </w:r>
            <w:r w:rsidRPr="00701512">
              <w:t>позиций</w:t>
            </w:r>
            <w:r w:rsidRPr="00701512">
              <w:rPr>
                <w:spacing w:val="-1"/>
              </w:rPr>
              <w:t xml:space="preserve"> </w:t>
            </w:r>
            <w:r w:rsidRPr="00701512">
              <w:rPr>
                <w:spacing w:val="-2"/>
              </w:rPr>
              <w:t>управления.</w:t>
            </w:r>
          </w:p>
          <w:p w14:paraId="1C95CE91" w14:textId="48F36A34" w:rsidR="00C52D89" w:rsidRPr="00701512" w:rsidRDefault="006F5549" w:rsidP="003F4085">
            <w:pPr>
              <w:pStyle w:val="TableParagraph"/>
              <w:spacing w:before="20" w:line="256" w:lineRule="auto"/>
              <w:ind w:left="0"/>
              <w:jc w:val="both"/>
            </w:pPr>
            <w:r w:rsidRPr="00701512">
              <w:t>Изучать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примеры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роботизированных </w:t>
            </w:r>
            <w:r w:rsidRPr="00701512">
              <w:rPr>
                <w:spacing w:val="-2"/>
              </w:rPr>
              <w:t>систем.</w:t>
            </w:r>
          </w:p>
        </w:tc>
      </w:tr>
      <w:tr w:rsidR="00D0310F" w:rsidRPr="00701512" w14:paraId="20463DDC" w14:textId="77777777" w:rsidTr="00D0310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E331D76" w14:textId="1D0AFB0E" w:rsidR="00D0310F" w:rsidRPr="00701512" w:rsidRDefault="00D0310F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9FDE69F" w14:textId="3A32572D" w:rsidR="00D0310F" w:rsidRPr="00701512" w:rsidRDefault="00D0310F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548C9" w14:textId="77777777" w:rsidR="00D0310F" w:rsidRPr="00701512" w:rsidRDefault="00D0310F" w:rsidP="008B110C">
            <w:pPr>
              <w:pStyle w:val="TableParagraph"/>
              <w:spacing w:line="311" w:lineRule="exact"/>
              <w:ind w:left="0"/>
            </w:pPr>
          </w:p>
        </w:tc>
      </w:tr>
      <w:bookmarkEnd w:id="14"/>
      <w:tr w:rsidR="00D0310F" w:rsidRPr="00701512" w14:paraId="2CA74DB9" w14:textId="77777777" w:rsidTr="00D0310F">
        <w:trPr>
          <w:trHeight w:val="24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CDD30D5" w14:textId="7F7B804B" w:rsidR="00D0310F" w:rsidRPr="00701512" w:rsidRDefault="00D0310F" w:rsidP="00D0310F">
            <w:pPr>
              <w:pStyle w:val="TableParagraph"/>
              <w:spacing w:line="311" w:lineRule="exact"/>
              <w:ind w:left="0"/>
              <w:jc w:val="center"/>
            </w:pPr>
            <w:r w:rsidRPr="00701512">
              <w:rPr>
                <w:b/>
                <w:sz w:val="24"/>
                <w:szCs w:val="24"/>
                <w:lang w:eastAsia="ru-RU"/>
              </w:rPr>
              <w:t>Раздел «</w:t>
            </w:r>
            <w:r w:rsidR="00460A06" w:rsidRPr="00701512">
              <w:rPr>
                <w:b/>
                <w:sz w:val="24"/>
                <w:szCs w:val="24"/>
                <w:lang w:eastAsia="ru-RU"/>
              </w:rPr>
              <w:t>Информационные технологии</w:t>
            </w:r>
            <w:r w:rsidRPr="00701512">
              <w:rPr>
                <w:b/>
                <w:sz w:val="24"/>
                <w:szCs w:val="24"/>
                <w:lang w:eastAsia="ru-RU"/>
              </w:rPr>
              <w:t>»</w:t>
            </w:r>
          </w:p>
        </w:tc>
      </w:tr>
      <w:tr w:rsidR="00D0310F" w:rsidRPr="00701512" w14:paraId="39C16D02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44C75E1" w14:textId="2069111E" w:rsidR="00D0310F" w:rsidRPr="00701512" w:rsidRDefault="00397368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452E4F3" w14:textId="50B318CA" w:rsidR="00D0310F" w:rsidRPr="00701512" w:rsidRDefault="00460A06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Электронные таблицы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B25F832" w14:textId="4AE82F3A" w:rsidR="00D0310F" w:rsidRPr="00701512" w:rsidRDefault="00460A06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B8BDB" w14:textId="77777777" w:rsidR="00460A06" w:rsidRPr="00701512" w:rsidRDefault="00460A06" w:rsidP="003F4085">
            <w:pPr>
              <w:pStyle w:val="TableParagraph"/>
              <w:spacing w:line="264" w:lineRule="auto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7"/>
              </w:rPr>
              <w:t xml:space="preserve"> </w:t>
            </w:r>
            <w:r w:rsidRPr="00701512">
              <w:t xml:space="preserve">изучаемых </w:t>
            </w:r>
            <w:r w:rsidRPr="00701512">
              <w:rPr>
                <w:spacing w:val="-2"/>
              </w:rPr>
              <w:t>понятий.</w:t>
            </w:r>
          </w:p>
          <w:p w14:paraId="46C534F0" w14:textId="77777777" w:rsidR="00D3130B" w:rsidRPr="00701512" w:rsidRDefault="00D3130B" w:rsidP="003F4085">
            <w:pPr>
              <w:pStyle w:val="TableParagraph"/>
              <w:spacing w:line="256" w:lineRule="auto"/>
              <w:ind w:left="0"/>
              <w:jc w:val="both"/>
            </w:pPr>
            <w:r w:rsidRPr="00701512">
              <w:t>Редактировать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форматировать электронные таблицы.</w:t>
            </w:r>
          </w:p>
          <w:p w14:paraId="168CB960" w14:textId="77777777" w:rsidR="00D3130B" w:rsidRPr="00701512" w:rsidRDefault="00D3130B" w:rsidP="003F4085">
            <w:pPr>
              <w:pStyle w:val="TableParagraph"/>
              <w:spacing w:line="264" w:lineRule="auto"/>
              <w:ind w:left="0"/>
              <w:jc w:val="both"/>
            </w:pPr>
            <w:r w:rsidRPr="00701512">
              <w:t>Анализировать</w:t>
            </w:r>
            <w:r w:rsidRPr="00701512">
              <w:rPr>
                <w:spacing w:val="-18"/>
              </w:rPr>
              <w:t xml:space="preserve"> </w:t>
            </w:r>
            <w:r w:rsidRPr="00701512">
              <w:t>и</w:t>
            </w:r>
            <w:r w:rsidRPr="00701512">
              <w:rPr>
                <w:spacing w:val="-17"/>
              </w:rPr>
              <w:t xml:space="preserve"> </w:t>
            </w:r>
            <w:r w:rsidRPr="00701512">
              <w:t>визуализировать данные в электронных таблицах.</w:t>
            </w:r>
          </w:p>
          <w:p w14:paraId="2FB057B7" w14:textId="77777777" w:rsidR="00D3130B" w:rsidRPr="00701512" w:rsidRDefault="00D3130B" w:rsidP="003F4085">
            <w:pPr>
              <w:pStyle w:val="TableParagraph"/>
              <w:spacing w:line="259" w:lineRule="auto"/>
              <w:ind w:left="0"/>
              <w:jc w:val="both"/>
            </w:pPr>
            <w:r w:rsidRPr="00701512">
              <w:t>Выполнять в электронных таблицах расчёты</w:t>
            </w:r>
            <w:r w:rsidRPr="00701512">
              <w:rPr>
                <w:spacing w:val="-18"/>
              </w:rPr>
              <w:t xml:space="preserve"> </w:t>
            </w:r>
            <w:r w:rsidRPr="00701512">
              <w:t>по</w:t>
            </w:r>
            <w:r w:rsidRPr="00701512">
              <w:rPr>
                <w:spacing w:val="-17"/>
              </w:rPr>
              <w:t xml:space="preserve"> </w:t>
            </w:r>
            <w:r w:rsidRPr="00701512">
              <w:t>вводимым</w:t>
            </w:r>
            <w:r w:rsidRPr="00701512">
              <w:rPr>
                <w:spacing w:val="-15"/>
              </w:rPr>
              <w:t xml:space="preserve"> </w:t>
            </w:r>
            <w:r w:rsidRPr="00701512">
              <w:t>пользователем формулам с использованием встроенных функций.</w:t>
            </w:r>
          </w:p>
          <w:p w14:paraId="549701BD" w14:textId="77777777" w:rsidR="00460A06" w:rsidRPr="00701512" w:rsidRDefault="00D3130B" w:rsidP="003F4085">
            <w:pPr>
              <w:pStyle w:val="TableParagraph"/>
              <w:spacing w:line="311" w:lineRule="exact"/>
              <w:ind w:left="0"/>
              <w:jc w:val="both"/>
            </w:pPr>
            <w:r w:rsidRPr="00701512">
              <w:t>Осуществлять численное моделирование в простых задачах из</w:t>
            </w:r>
            <w:r w:rsidRPr="00701512">
              <w:rPr>
                <w:spacing w:val="-15"/>
              </w:rPr>
              <w:t xml:space="preserve"> </w:t>
            </w:r>
            <w:r w:rsidRPr="00701512">
              <w:t>различных</w:t>
            </w:r>
            <w:r w:rsidRPr="00701512">
              <w:rPr>
                <w:spacing w:val="-16"/>
              </w:rPr>
              <w:t xml:space="preserve"> </w:t>
            </w:r>
            <w:r w:rsidRPr="00701512">
              <w:t>предметных</w:t>
            </w:r>
            <w:r w:rsidRPr="00701512">
              <w:rPr>
                <w:spacing w:val="-16"/>
              </w:rPr>
              <w:t xml:space="preserve"> </w:t>
            </w:r>
            <w:r w:rsidRPr="00701512">
              <w:t>областей.</w:t>
            </w:r>
          </w:p>
          <w:p w14:paraId="402AA0A7" w14:textId="40C51FE2" w:rsidR="0081371C" w:rsidRPr="00701512" w:rsidRDefault="00E41FE2" w:rsidP="003F4085">
            <w:pPr>
              <w:pStyle w:val="TableParagraph"/>
              <w:ind w:left="0"/>
              <w:jc w:val="both"/>
              <w:rPr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81371C" w:rsidRPr="00701512">
              <w:rPr>
                <w:i/>
              </w:rPr>
              <w:t>:</w:t>
            </w:r>
          </w:p>
          <w:p w14:paraId="3E61FD36" w14:textId="77777777" w:rsidR="0081371C" w:rsidRPr="00701512" w:rsidRDefault="0081371C" w:rsidP="008312B1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Ввод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</w:rPr>
              <w:t>данных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</w:rPr>
              <w:t>формул,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</w:rPr>
              <w:t xml:space="preserve">оформление </w:t>
            </w:r>
            <w:r w:rsidRPr="00701512">
              <w:rPr>
                <w:i/>
                <w:spacing w:val="-2"/>
              </w:rPr>
              <w:t>таблицы.</w:t>
            </w:r>
          </w:p>
          <w:p w14:paraId="503BD297" w14:textId="77777777" w:rsidR="0081371C" w:rsidRPr="00701512" w:rsidRDefault="0081371C" w:rsidP="008312B1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Сортировка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и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фильтрация</w:t>
            </w:r>
            <w:r w:rsidRPr="00701512">
              <w:rPr>
                <w:i/>
                <w:spacing w:val="-15"/>
              </w:rPr>
              <w:t xml:space="preserve"> </w:t>
            </w:r>
            <w:r w:rsidRPr="00701512">
              <w:rPr>
                <w:i/>
              </w:rPr>
              <w:t>данных в электронных таблицах.</w:t>
            </w:r>
          </w:p>
          <w:p w14:paraId="7993D55F" w14:textId="2C7B9C77" w:rsidR="0081371C" w:rsidRPr="00701512" w:rsidRDefault="0081371C" w:rsidP="008312B1">
            <w:pPr>
              <w:pStyle w:val="TableParagraph"/>
              <w:numPr>
                <w:ilvl w:val="0"/>
                <w:numId w:val="17"/>
              </w:numPr>
              <w:tabs>
                <w:tab w:val="left" w:pos="175"/>
              </w:tabs>
              <w:ind w:left="0" w:firstLine="0"/>
              <w:jc w:val="both"/>
              <w:rPr>
                <w:i/>
                <w:spacing w:val="-2"/>
              </w:rPr>
            </w:pPr>
            <w:r w:rsidRPr="00701512">
              <w:rPr>
                <w:i/>
              </w:rPr>
              <w:t>Построение</w:t>
            </w:r>
            <w:r w:rsidRPr="00701512">
              <w:rPr>
                <w:i/>
                <w:spacing w:val="-12"/>
              </w:rPr>
              <w:t xml:space="preserve"> </w:t>
            </w:r>
            <w:r w:rsidRPr="00701512">
              <w:rPr>
                <w:i/>
              </w:rPr>
              <w:t>диаграмм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</w:rPr>
              <w:t xml:space="preserve">и </w:t>
            </w:r>
            <w:r w:rsidRPr="00701512">
              <w:rPr>
                <w:i/>
                <w:spacing w:val="-2"/>
              </w:rPr>
              <w:t>графиков</w:t>
            </w:r>
            <w:r w:rsidR="00134269" w:rsidRPr="00701512">
              <w:rPr>
                <w:i/>
                <w:spacing w:val="-2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5"/>
              </w:rPr>
              <w:t xml:space="preserve"> </w:t>
            </w:r>
            <w:r w:rsidRPr="00701512">
              <w:rPr>
                <w:i/>
              </w:rPr>
              <w:t>электронных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  <w:spacing w:val="-2"/>
              </w:rPr>
              <w:t>таблицах.</w:t>
            </w:r>
          </w:p>
          <w:p w14:paraId="03AA02D6" w14:textId="0BC8501B" w:rsidR="0081371C" w:rsidRPr="00701512" w:rsidRDefault="0081371C" w:rsidP="008312B1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Выполнение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>расчётов</w:t>
            </w:r>
            <w:r w:rsidRPr="00701512">
              <w:rPr>
                <w:i/>
                <w:spacing w:val="-15"/>
              </w:rPr>
              <w:t xml:space="preserve"> </w:t>
            </w:r>
            <w:r w:rsidRPr="00701512">
              <w:rPr>
                <w:i/>
              </w:rPr>
              <w:t>по</w:t>
            </w:r>
            <w:r w:rsidRPr="00701512">
              <w:rPr>
                <w:i/>
                <w:spacing w:val="-13"/>
              </w:rPr>
              <w:t xml:space="preserve"> </w:t>
            </w:r>
            <w:r w:rsidRPr="00701512">
              <w:rPr>
                <w:i/>
              </w:rPr>
              <w:t>вводимым пользователем формулам</w:t>
            </w:r>
            <w:r w:rsidR="00134269" w:rsidRPr="00701512">
              <w:rPr>
                <w:i/>
              </w:rPr>
              <w:t xml:space="preserve">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использованием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 xml:space="preserve">встроенных </w:t>
            </w:r>
            <w:r w:rsidRPr="00701512">
              <w:rPr>
                <w:i/>
                <w:spacing w:val="-2"/>
              </w:rPr>
              <w:t>функций.</w:t>
            </w:r>
          </w:p>
          <w:p w14:paraId="2C3B6CB6" w14:textId="77777777" w:rsidR="0081371C" w:rsidRPr="00701512" w:rsidRDefault="0081371C" w:rsidP="008312B1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0" w:firstLine="0"/>
              <w:jc w:val="both"/>
              <w:rPr>
                <w:i/>
              </w:rPr>
            </w:pPr>
            <w:r w:rsidRPr="00701512">
              <w:rPr>
                <w:i/>
              </w:rPr>
              <w:t>Обработка</w:t>
            </w:r>
            <w:r w:rsidRPr="00701512">
              <w:rPr>
                <w:i/>
                <w:spacing w:val="-18"/>
              </w:rPr>
              <w:t xml:space="preserve"> </w:t>
            </w:r>
            <w:r w:rsidRPr="00701512">
              <w:rPr>
                <w:i/>
              </w:rPr>
              <w:t>больших</w:t>
            </w:r>
            <w:r w:rsidRPr="00701512">
              <w:rPr>
                <w:i/>
                <w:spacing w:val="-17"/>
              </w:rPr>
              <w:t xml:space="preserve"> </w:t>
            </w:r>
            <w:r w:rsidRPr="00701512">
              <w:rPr>
                <w:i/>
              </w:rPr>
              <w:t xml:space="preserve">наборов </w:t>
            </w:r>
            <w:r w:rsidRPr="00701512">
              <w:rPr>
                <w:i/>
                <w:spacing w:val="-2"/>
              </w:rPr>
              <w:t>данных.</w:t>
            </w:r>
          </w:p>
          <w:p w14:paraId="7AAF7FA9" w14:textId="143721B7" w:rsidR="0081371C" w:rsidRPr="00701512" w:rsidRDefault="0081371C" w:rsidP="008312B1">
            <w:pPr>
              <w:pStyle w:val="TableParagraph"/>
              <w:numPr>
                <w:ilvl w:val="0"/>
                <w:numId w:val="18"/>
              </w:numPr>
              <w:tabs>
                <w:tab w:val="left" w:pos="175"/>
              </w:tabs>
              <w:ind w:left="286" w:hanging="286"/>
              <w:jc w:val="both"/>
            </w:pPr>
            <w:r w:rsidRPr="00701512">
              <w:rPr>
                <w:i/>
              </w:rPr>
              <w:t>Численное</w:t>
            </w:r>
            <w:r w:rsidRPr="00701512">
              <w:rPr>
                <w:i/>
                <w:spacing w:val="-14"/>
              </w:rPr>
              <w:t xml:space="preserve"> </w:t>
            </w:r>
            <w:r w:rsidRPr="00701512">
              <w:rPr>
                <w:i/>
                <w:spacing w:val="-2"/>
              </w:rPr>
              <w:t>моделирование</w:t>
            </w:r>
            <w:r w:rsidR="00134269" w:rsidRPr="00701512">
              <w:rPr>
                <w:i/>
                <w:spacing w:val="-2"/>
              </w:rPr>
              <w:t xml:space="preserve"> </w:t>
            </w:r>
            <w:r w:rsidRPr="00701512">
              <w:rPr>
                <w:i/>
              </w:rPr>
              <w:t>в</w:t>
            </w:r>
            <w:r w:rsidRPr="00701512">
              <w:rPr>
                <w:i/>
                <w:spacing w:val="-5"/>
              </w:rPr>
              <w:t xml:space="preserve"> </w:t>
            </w:r>
            <w:r w:rsidRPr="00701512">
              <w:rPr>
                <w:i/>
              </w:rPr>
              <w:t>электронных</w:t>
            </w:r>
            <w:r w:rsidRPr="00701512">
              <w:rPr>
                <w:i/>
                <w:spacing w:val="-6"/>
              </w:rPr>
              <w:t xml:space="preserve"> </w:t>
            </w:r>
            <w:r w:rsidRPr="00701512">
              <w:rPr>
                <w:i/>
                <w:spacing w:val="-2"/>
              </w:rPr>
              <w:t>таблицах.</w:t>
            </w:r>
          </w:p>
        </w:tc>
      </w:tr>
      <w:tr w:rsidR="00397368" w:rsidRPr="00701512" w14:paraId="687DE484" w14:textId="77777777" w:rsidTr="004022C1">
        <w:trPr>
          <w:trHeight w:val="245"/>
        </w:trPr>
        <w:tc>
          <w:tcPr>
            <w:tcW w:w="38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1B5E29E" w14:textId="69ED9CE9" w:rsidR="00397368" w:rsidRPr="00701512" w:rsidRDefault="008B73CB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99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C39F4A" w14:textId="2556E71A" w:rsidR="00397368" w:rsidRPr="00701512" w:rsidRDefault="008B73CB" w:rsidP="008B110C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Информационные технологии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01512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701512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современном </w:t>
            </w: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обществе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50C2B632" w14:textId="02672B4C" w:rsidR="00397368" w:rsidRPr="00701512" w:rsidRDefault="008B73CB" w:rsidP="008B110C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EB09D9" w14:textId="77777777" w:rsidR="006D7729" w:rsidRPr="00701512" w:rsidRDefault="006D7729" w:rsidP="003F4085">
            <w:pPr>
              <w:pStyle w:val="TableParagraph"/>
              <w:ind w:left="0"/>
              <w:jc w:val="both"/>
            </w:pPr>
            <w:r w:rsidRPr="00701512">
              <w:t>Раскрывать</w:t>
            </w:r>
            <w:r w:rsidRPr="00701512">
              <w:rPr>
                <w:spacing w:val="-11"/>
              </w:rPr>
              <w:t xml:space="preserve"> </w:t>
            </w:r>
            <w:r w:rsidRPr="00701512">
              <w:t>смысл</w:t>
            </w:r>
            <w:r w:rsidRPr="00701512">
              <w:rPr>
                <w:spacing w:val="-11"/>
              </w:rPr>
              <w:t xml:space="preserve"> </w:t>
            </w:r>
            <w:r w:rsidRPr="00701512">
              <w:t>изучаемых</w:t>
            </w:r>
            <w:r w:rsidRPr="00701512">
              <w:rPr>
                <w:spacing w:val="-12"/>
              </w:rPr>
              <w:t xml:space="preserve"> </w:t>
            </w:r>
            <w:r w:rsidRPr="00701512">
              <w:rPr>
                <w:spacing w:val="-2"/>
              </w:rPr>
              <w:t>понятий.</w:t>
            </w:r>
          </w:p>
          <w:p w14:paraId="3345FDD4" w14:textId="77777777" w:rsidR="006D7729" w:rsidRPr="00701512" w:rsidRDefault="006D7729" w:rsidP="003F4085">
            <w:pPr>
              <w:pStyle w:val="TableParagraph"/>
              <w:ind w:left="0"/>
              <w:jc w:val="both"/>
            </w:pPr>
            <w:r w:rsidRPr="00701512">
              <w:t>Анализировать цифровые навыки, которыми</w:t>
            </w:r>
            <w:r w:rsidRPr="00701512">
              <w:rPr>
                <w:spacing w:val="-16"/>
              </w:rPr>
              <w:t xml:space="preserve"> </w:t>
            </w:r>
            <w:r w:rsidRPr="00701512">
              <w:t>должен</w:t>
            </w:r>
            <w:r w:rsidRPr="00701512">
              <w:rPr>
                <w:spacing w:val="-16"/>
              </w:rPr>
              <w:t xml:space="preserve"> </w:t>
            </w:r>
            <w:r w:rsidRPr="00701512">
              <w:t>обладать</w:t>
            </w:r>
            <w:r w:rsidRPr="00701512">
              <w:rPr>
                <w:spacing w:val="-16"/>
              </w:rPr>
              <w:t xml:space="preserve"> </w:t>
            </w:r>
            <w:r w:rsidRPr="00701512">
              <w:t xml:space="preserve">выпускник </w:t>
            </w:r>
            <w:r w:rsidRPr="00701512">
              <w:rPr>
                <w:spacing w:val="-2"/>
              </w:rPr>
              <w:t>школы.</w:t>
            </w:r>
          </w:p>
          <w:p w14:paraId="1F2FAE0C" w14:textId="77777777" w:rsidR="00397368" w:rsidRPr="00701512" w:rsidRDefault="006D7729" w:rsidP="003F4085">
            <w:pPr>
              <w:pStyle w:val="TableParagraph"/>
              <w:ind w:left="0"/>
              <w:jc w:val="both"/>
              <w:rPr>
                <w:spacing w:val="-2"/>
              </w:rPr>
            </w:pPr>
            <w:r w:rsidRPr="00701512">
              <w:t>Изучать</w:t>
            </w:r>
            <w:r w:rsidRPr="00701512">
              <w:rPr>
                <w:spacing w:val="-10"/>
              </w:rPr>
              <w:t xml:space="preserve"> </w:t>
            </w:r>
            <w:r w:rsidRPr="00701512">
              <w:t>профессии,</w:t>
            </w:r>
            <w:r w:rsidRPr="00701512">
              <w:rPr>
                <w:spacing w:val="-9"/>
              </w:rPr>
              <w:t xml:space="preserve"> </w:t>
            </w:r>
            <w:r w:rsidRPr="00701512">
              <w:rPr>
                <w:spacing w:val="-2"/>
              </w:rPr>
              <w:t xml:space="preserve">связанные </w:t>
            </w:r>
            <w:r w:rsidRPr="00701512">
              <w:t>с</w:t>
            </w:r>
            <w:r w:rsidRPr="00701512">
              <w:rPr>
                <w:spacing w:val="-16"/>
              </w:rPr>
              <w:t xml:space="preserve"> </w:t>
            </w:r>
            <w:r w:rsidRPr="00701512">
              <w:t>информатикой</w:t>
            </w:r>
            <w:r w:rsidRPr="00701512">
              <w:rPr>
                <w:spacing w:val="-14"/>
              </w:rPr>
              <w:t xml:space="preserve"> </w:t>
            </w:r>
            <w:r w:rsidRPr="00701512">
              <w:t>и</w:t>
            </w:r>
            <w:r w:rsidRPr="00701512">
              <w:rPr>
                <w:spacing w:val="-14"/>
              </w:rPr>
              <w:t xml:space="preserve"> </w:t>
            </w:r>
            <w:r w:rsidRPr="00701512">
              <w:t xml:space="preserve">информационными </w:t>
            </w:r>
            <w:r w:rsidRPr="00701512">
              <w:rPr>
                <w:spacing w:val="-2"/>
              </w:rPr>
              <w:t>технологиями.</w:t>
            </w:r>
          </w:p>
          <w:p w14:paraId="03A950A0" w14:textId="703FDD7E" w:rsidR="00752E46" w:rsidRPr="00701512" w:rsidRDefault="00D20D25" w:rsidP="003F4085">
            <w:pPr>
              <w:pStyle w:val="TableParagraph"/>
              <w:ind w:left="0"/>
              <w:jc w:val="both"/>
              <w:rPr>
                <w:b/>
                <w:i/>
              </w:rPr>
            </w:pPr>
            <w:r w:rsidRPr="00701512">
              <w:rPr>
                <w:b/>
                <w:i/>
              </w:rPr>
              <w:t>Компьютерный практикум</w:t>
            </w:r>
            <w:r w:rsidR="00752E46" w:rsidRPr="00701512">
              <w:rPr>
                <w:b/>
                <w:i/>
                <w:spacing w:val="-2"/>
              </w:rPr>
              <w:t>:</w:t>
            </w:r>
          </w:p>
          <w:p w14:paraId="58D46D9C" w14:textId="1C576B8F" w:rsidR="00752E46" w:rsidRPr="00701512" w:rsidRDefault="00752E46" w:rsidP="003960CF">
            <w:pPr>
              <w:pStyle w:val="TableParagraph"/>
              <w:numPr>
                <w:ilvl w:val="0"/>
                <w:numId w:val="5"/>
              </w:numPr>
              <w:tabs>
                <w:tab w:val="left" w:pos="316"/>
              </w:tabs>
              <w:ind w:left="28" w:firstLine="0"/>
              <w:jc w:val="both"/>
            </w:pPr>
            <w:r w:rsidRPr="00701512">
              <w:rPr>
                <w:i/>
              </w:rPr>
              <w:t>Создание</w:t>
            </w:r>
            <w:r w:rsidRPr="00701512">
              <w:rPr>
                <w:i/>
                <w:spacing w:val="-11"/>
              </w:rPr>
              <w:t xml:space="preserve"> </w:t>
            </w:r>
            <w:r w:rsidRPr="00701512">
              <w:rPr>
                <w:i/>
                <w:spacing w:val="-2"/>
              </w:rPr>
              <w:t xml:space="preserve">презентации </w:t>
            </w:r>
            <w:r w:rsidRPr="00701512">
              <w:rPr>
                <w:i/>
              </w:rPr>
              <w:t>о</w:t>
            </w:r>
            <w:r w:rsidRPr="00701512">
              <w:rPr>
                <w:i/>
                <w:spacing w:val="-4"/>
              </w:rPr>
              <w:t xml:space="preserve"> </w:t>
            </w:r>
            <w:r w:rsidRPr="00701512">
              <w:rPr>
                <w:i/>
              </w:rPr>
              <w:t>профессиях,</w:t>
            </w:r>
            <w:r w:rsidRPr="00701512">
              <w:rPr>
                <w:i/>
                <w:spacing w:val="-3"/>
              </w:rPr>
              <w:t xml:space="preserve"> </w:t>
            </w:r>
            <w:r w:rsidRPr="00701512">
              <w:rPr>
                <w:i/>
              </w:rPr>
              <w:t>связанных</w:t>
            </w:r>
            <w:r w:rsidRPr="00701512">
              <w:rPr>
                <w:i/>
                <w:spacing w:val="-8"/>
              </w:rPr>
              <w:t xml:space="preserve"> </w:t>
            </w:r>
            <w:r w:rsidRPr="00701512">
              <w:rPr>
                <w:i/>
              </w:rPr>
              <w:t>с</w:t>
            </w:r>
            <w:r w:rsidRPr="00701512">
              <w:rPr>
                <w:i/>
                <w:spacing w:val="-7"/>
              </w:rPr>
              <w:t xml:space="preserve"> </w:t>
            </w:r>
            <w:r w:rsidRPr="00701512">
              <w:rPr>
                <w:i/>
                <w:spacing w:val="-5"/>
              </w:rPr>
              <w:t>ИКТ</w:t>
            </w:r>
          </w:p>
        </w:tc>
      </w:tr>
      <w:tr w:rsidR="006D7729" w:rsidRPr="00701512" w14:paraId="6151F677" w14:textId="77777777" w:rsidTr="007E3E2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74B2ECFD" w14:textId="3FE03D84" w:rsidR="006D7729" w:rsidRPr="00701512" w:rsidRDefault="006D7729" w:rsidP="006D772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0F3A99E7" w14:textId="63DFDEEB" w:rsidR="006D7729" w:rsidRPr="00701512" w:rsidRDefault="006D7729" w:rsidP="006D772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ED49" w14:textId="77777777" w:rsidR="006D7729" w:rsidRPr="00701512" w:rsidRDefault="006D7729" w:rsidP="006D7729">
            <w:pPr>
              <w:pStyle w:val="TableParagraph"/>
              <w:spacing w:line="311" w:lineRule="exact"/>
              <w:ind w:left="0"/>
            </w:pPr>
          </w:p>
        </w:tc>
      </w:tr>
      <w:tr w:rsidR="006D7729" w:rsidRPr="00701512" w14:paraId="63178E54" w14:textId="77777777" w:rsidTr="007E3E2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6325B861" w14:textId="1B00F880" w:rsidR="006D7729" w:rsidRPr="00701512" w:rsidRDefault="006D7729" w:rsidP="006D7729">
            <w:pPr>
              <w:spacing w:after="0" w:line="249" w:lineRule="auto"/>
              <w:ind w:right="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Резервное время </w:t>
            </w: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программе 9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391F3EAD" w14:textId="796DA15F" w:rsidR="006D7729" w:rsidRPr="00701512" w:rsidRDefault="006D7729" w:rsidP="006D772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439BA" w14:textId="77777777" w:rsidR="006D7729" w:rsidRPr="00701512" w:rsidRDefault="006D7729" w:rsidP="006D7729">
            <w:pPr>
              <w:pStyle w:val="TableParagraph"/>
              <w:spacing w:line="311" w:lineRule="exact"/>
              <w:ind w:left="0"/>
            </w:pPr>
          </w:p>
        </w:tc>
      </w:tr>
      <w:tr w:rsidR="006D7729" w:rsidRPr="00701512" w14:paraId="05B69FD4" w14:textId="77777777" w:rsidTr="007E3E2F">
        <w:trPr>
          <w:trHeight w:val="245"/>
        </w:trPr>
        <w:tc>
          <w:tcPr>
            <w:tcW w:w="228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29C9E73C" w14:textId="2699FFE1" w:rsidR="006D7729" w:rsidRPr="00701512" w:rsidRDefault="006D7729" w:rsidP="006D7729">
            <w:pPr>
              <w:spacing w:after="0" w:line="249" w:lineRule="auto"/>
              <w:ind w:right="67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программе 9 класса</w:t>
            </w:r>
          </w:p>
        </w:tc>
        <w:tc>
          <w:tcPr>
            <w:tcW w:w="44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31" w:type="dxa"/>
              <w:left w:w="89" w:type="dxa"/>
              <w:bottom w:w="0" w:type="dxa"/>
              <w:right w:w="94" w:type="dxa"/>
            </w:tcMar>
          </w:tcPr>
          <w:p w14:paraId="41B8A9FC" w14:textId="223C2BEB" w:rsidR="006D7729" w:rsidRPr="00701512" w:rsidRDefault="006D7729" w:rsidP="006D7729">
            <w:pPr>
              <w:spacing w:after="0" w:line="249" w:lineRule="auto"/>
              <w:ind w:right="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15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036F" w14:textId="77777777" w:rsidR="006D7729" w:rsidRPr="00701512" w:rsidRDefault="006D7729" w:rsidP="006D7729">
            <w:pPr>
              <w:pStyle w:val="TableParagraph"/>
              <w:spacing w:line="311" w:lineRule="exact"/>
              <w:ind w:left="0"/>
            </w:pPr>
          </w:p>
        </w:tc>
      </w:tr>
    </w:tbl>
    <w:p w14:paraId="2CEF960A" w14:textId="77777777" w:rsidR="00D613FE" w:rsidRPr="00701512" w:rsidRDefault="00D613FE" w:rsidP="001F3F98">
      <w:pPr>
        <w:spacing w:after="5" w:line="249" w:lineRule="auto"/>
        <w:ind w:right="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9B4423" w14:textId="466266EC" w:rsidR="00A36BA4" w:rsidRPr="00701512" w:rsidRDefault="001F3F98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7. </w:t>
      </w:r>
      <w:r w:rsidR="00A36BA4"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УЧЕБНО-МЕТОДИЧЕСКОЕ И МАТЕРИАЛЬНО-ТЕХНИЧЕСКОЕ </w:t>
      </w:r>
    </w:p>
    <w:p w14:paraId="7191D518" w14:textId="77777777" w:rsidR="00A36BA4" w:rsidRPr="00701512" w:rsidRDefault="00A36BA4" w:rsidP="00A36BA4">
      <w:pPr>
        <w:spacing w:after="5" w:line="249" w:lineRule="auto"/>
        <w:ind w:left="58" w:right="67" w:firstLine="70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ОБЕСПЕЧЕНИЕ ОБРАЗОВАТЕЛЬНОГО ПРОЦЕССА</w:t>
      </w:r>
    </w:p>
    <w:p w14:paraId="02A8E685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14:paraId="24A025E7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I. Программно-методический аппарат</w:t>
      </w:r>
    </w:p>
    <w:p w14:paraId="77B308CE" w14:textId="4B8D4801" w:rsidR="00475703" w:rsidRPr="00701512" w:rsidRDefault="00475703" w:rsidP="00A36B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Федеральная рабочая программа основного общего образования учебного предмета «Информатика» для 7-9 классов (базовый уровень). – М.: ФГБНУ «Институт стратегии развития образования РАО», 2023</w:t>
      </w:r>
    </w:p>
    <w:p w14:paraId="6B0EE018" w14:textId="77777777" w:rsidR="00A36BA4" w:rsidRPr="00701512" w:rsidRDefault="00A36BA4" w:rsidP="003644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II. Учебные издания:</w:t>
      </w:r>
    </w:p>
    <w:p w14:paraId="56AA098C" w14:textId="298C2CC1" w:rsidR="000B0916" w:rsidRPr="00701512" w:rsidRDefault="000B0916" w:rsidP="003644DC">
      <w:pPr>
        <w:pStyle w:val="a3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>Босова Л.Л., Босова А.Ю. Информатика:</w:t>
      </w:r>
      <w:r w:rsidRPr="00701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1512">
        <w:rPr>
          <w:rFonts w:ascii="Times New Roman" w:eastAsia="Calibri" w:hAnsi="Times New Roman" w:cs="Times New Roman"/>
          <w:sz w:val="24"/>
          <w:szCs w:val="24"/>
        </w:rPr>
        <w:t>7-й класс: базовый уровень: учебник: 5-е издание, переработанное.</w:t>
      </w:r>
      <w:r w:rsidR="00C86BE5" w:rsidRPr="00701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7421E5" w:rsidRPr="00701512">
        <w:rPr>
          <w:rFonts w:ascii="Times New Roman" w:eastAsia="Calibri" w:hAnsi="Times New Roman" w:cs="Times New Roman"/>
          <w:sz w:val="24"/>
          <w:szCs w:val="24"/>
        </w:rPr>
        <w:t>М.:</w:t>
      </w:r>
      <w:r w:rsidR="003D0EA0" w:rsidRPr="00701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86BE5" w:rsidRPr="00701512">
        <w:rPr>
          <w:rFonts w:ascii="Times New Roman" w:eastAsia="Calibri" w:hAnsi="Times New Roman" w:cs="Times New Roman"/>
          <w:sz w:val="24"/>
          <w:szCs w:val="24"/>
        </w:rPr>
        <w:t>АО Издательство «Просвещение</w:t>
      </w:r>
      <w:r w:rsidR="005D793C" w:rsidRPr="00701512">
        <w:rPr>
          <w:rFonts w:ascii="Times New Roman" w:eastAsia="Calibri" w:hAnsi="Times New Roman" w:cs="Times New Roman"/>
          <w:sz w:val="24"/>
          <w:szCs w:val="24"/>
        </w:rPr>
        <w:t>»</w:t>
      </w:r>
      <w:r w:rsidR="00C86BE5" w:rsidRPr="00701512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7E8B4FF" w14:textId="53138C1A" w:rsidR="00C86BE5" w:rsidRPr="00701512" w:rsidRDefault="00C86BE5" w:rsidP="003644DC">
      <w:pPr>
        <w:pStyle w:val="a3"/>
        <w:numPr>
          <w:ilvl w:val="0"/>
          <w:numId w:val="19"/>
        </w:numPr>
        <w:spacing w:after="0" w:line="240" w:lineRule="auto"/>
        <w:ind w:left="1066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 xml:space="preserve">Босова Л.Л., Босова А.Ю. Информатика: 8-й класс: базовый уровень: учебник: 5-е издание, переработанное.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3D0EA0" w:rsidRPr="00701512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Pr="00701512">
        <w:rPr>
          <w:rFonts w:ascii="Times New Roman" w:eastAsia="Calibri" w:hAnsi="Times New Roman" w:cs="Times New Roman"/>
          <w:sz w:val="24"/>
          <w:szCs w:val="24"/>
        </w:rPr>
        <w:t>АО Издательство</w:t>
      </w:r>
      <w:r w:rsidRPr="007015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1512">
        <w:rPr>
          <w:rFonts w:ascii="Times New Roman" w:eastAsia="Calibri" w:hAnsi="Times New Roman" w:cs="Times New Roman"/>
          <w:sz w:val="24"/>
          <w:szCs w:val="24"/>
        </w:rPr>
        <w:t>«Просвещение</w:t>
      </w:r>
      <w:r w:rsidR="005D793C" w:rsidRPr="00701512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76EC1E78" w14:textId="2FF2B5B3" w:rsidR="000B0916" w:rsidRPr="00701512" w:rsidRDefault="005D793C" w:rsidP="003644DC">
      <w:pPr>
        <w:pStyle w:val="a3"/>
        <w:numPr>
          <w:ilvl w:val="0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>Босова Л.Л., Босова А.Ю. Информатика: 9-й класс: базовый уровень: учебник: 5-е издание, переработанное.</w:t>
      </w:r>
      <w:r w:rsidR="00836D51" w:rsidRPr="007015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3D0EA0" w:rsidRPr="00701512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="00836D51" w:rsidRPr="00701512">
        <w:rPr>
          <w:rFonts w:ascii="Times New Roman" w:eastAsia="Calibri" w:hAnsi="Times New Roman" w:cs="Times New Roman"/>
          <w:sz w:val="24"/>
          <w:szCs w:val="24"/>
        </w:rPr>
        <w:t>АО Издательство «Просвещение».</w:t>
      </w:r>
    </w:p>
    <w:p w14:paraId="0F84F6B1" w14:textId="395C923A" w:rsidR="00A36BA4" w:rsidRPr="00701512" w:rsidRDefault="0058729E" w:rsidP="003644D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III. </w:t>
      </w:r>
      <w:r w:rsidR="00A36BA4"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Дополнительная литература:</w:t>
      </w:r>
    </w:p>
    <w:p w14:paraId="6E103415" w14:textId="0D315392" w:rsidR="00112212" w:rsidRPr="00701512" w:rsidRDefault="00112212" w:rsidP="003644DC">
      <w:pPr>
        <w:pStyle w:val="a3"/>
        <w:numPr>
          <w:ilvl w:val="0"/>
          <w:numId w:val="2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 xml:space="preserve">Босова Л.Л., Босова А.Ю. </w:t>
      </w:r>
      <w:r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Информатика. 7—9 классы. Методическое пособие.</w:t>
      </w:r>
      <w:r w:rsidR="00815913"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3D0EA0" w:rsidRPr="00701512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="00815913" w:rsidRPr="007015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БИНОМ. </w:t>
      </w:r>
      <w:r w:rsidR="00815913"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>Лаборатория знаний.</w:t>
      </w:r>
    </w:p>
    <w:p w14:paraId="4AD7D902" w14:textId="385FBCB7" w:rsidR="00815913" w:rsidRPr="00701512" w:rsidRDefault="00815913" w:rsidP="003644DC">
      <w:pPr>
        <w:pStyle w:val="a3"/>
        <w:numPr>
          <w:ilvl w:val="0"/>
          <w:numId w:val="2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 xml:space="preserve">Босова Л.Л., Босова А.Ю. </w:t>
      </w:r>
      <w:r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Информатика. 7—9 классы. Сборник задач и упражнений.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3D0EA0" w:rsidRPr="00701512">
        <w:rPr>
          <w:rFonts w:ascii="Times New Roman" w:eastAsia="Calibri" w:hAnsi="Times New Roman" w:cs="Times New Roman"/>
          <w:sz w:val="24"/>
          <w:szCs w:val="24"/>
        </w:rPr>
        <w:t xml:space="preserve">М.: </w:t>
      </w:r>
      <w:r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>БИНОМ. Лаборатория знаний</w:t>
      </w:r>
      <w:r w:rsidR="00AA5FE5" w:rsidRPr="0070151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0641BD4" w14:textId="061027C2" w:rsidR="00AA5FE5" w:rsidRPr="00701512" w:rsidRDefault="00A1293B" w:rsidP="003644DC">
      <w:pPr>
        <w:pStyle w:val="a3"/>
        <w:numPr>
          <w:ilvl w:val="0"/>
          <w:numId w:val="21"/>
        </w:numPr>
        <w:spacing w:after="0" w:line="240" w:lineRule="auto"/>
        <w:ind w:left="1066" w:hanging="357"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eastAsia="Calibri" w:hAnsi="Times New Roman" w:cs="Times New Roman"/>
          <w:sz w:val="24"/>
          <w:szCs w:val="24"/>
        </w:rPr>
        <w:t xml:space="preserve">Босова Л.Л. </w:t>
      </w:r>
      <w:r w:rsidR="00AA5FE5" w:rsidRPr="00701512">
        <w:rPr>
          <w:rFonts w:ascii="Times New Roman" w:hAnsi="Times New Roman" w:cs="Times New Roman"/>
          <w:sz w:val="24"/>
          <w:szCs w:val="24"/>
        </w:rPr>
        <w:t>Информатика (базовый уровень). Реализация ФГОС основного общего образования: методическое пособие для учителя</w:t>
      </w:r>
      <w:r w:rsidRPr="00701512">
        <w:rPr>
          <w:rFonts w:ascii="Times New Roman" w:hAnsi="Times New Roman" w:cs="Times New Roman"/>
          <w:sz w:val="24"/>
          <w:szCs w:val="24"/>
        </w:rPr>
        <w:t xml:space="preserve">. </w:t>
      </w:r>
      <w:r w:rsidR="003644DC" w:rsidRPr="00701512">
        <w:rPr>
          <w:rFonts w:ascii="Times New Roman" w:eastAsia="Calibri" w:hAnsi="Times New Roman" w:cs="Times New Roman"/>
          <w:sz w:val="24"/>
          <w:szCs w:val="24"/>
        </w:rPr>
        <w:t>–</w:t>
      </w:r>
      <w:r w:rsidR="00AA5FE5" w:rsidRPr="00701512">
        <w:rPr>
          <w:rFonts w:ascii="Times New Roman" w:hAnsi="Times New Roman" w:cs="Times New Roman"/>
          <w:sz w:val="24"/>
          <w:szCs w:val="24"/>
        </w:rPr>
        <w:t>М.: ФГБНУ «Институт стратегии развития образования РАО», 2022. – 142 с.: ил.</w:t>
      </w:r>
    </w:p>
    <w:p w14:paraId="2D6DA445" w14:textId="2651D9C4" w:rsidR="00A36BA4" w:rsidRPr="00701512" w:rsidRDefault="00A36BA4" w:rsidP="003644D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IV. Информационно-техническая поддержка:</w:t>
      </w:r>
    </w:p>
    <w:p w14:paraId="6243ADAD" w14:textId="127C7303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компьютер</w:t>
      </w:r>
      <w:r w:rsidR="00A7591C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</w:t>
      </w:r>
      <w:r w:rsidR="008E17DD" w:rsidRPr="00701512">
        <w:rPr>
          <w:rFonts w:ascii="Times New Roman" w:hAnsi="Times New Roman"/>
          <w:sz w:val="24"/>
          <w:szCs w:val="24"/>
          <w:shd w:val="clear" w:color="auto" w:fill="FFFFFF"/>
        </w:rPr>
        <w:t>4 ГБ оперативной памяти</w:t>
      </w:r>
      <w:r w:rsidR="00A7591C" w:rsidRPr="00701512">
        <w:rPr>
          <w:rFonts w:ascii="Times New Roman" w:hAnsi="Times New Roman"/>
          <w:sz w:val="24"/>
          <w:szCs w:val="24"/>
          <w:shd w:val="clear" w:color="auto" w:fill="FFFFFF"/>
        </w:rPr>
        <w:t xml:space="preserve"> и </w:t>
      </w:r>
      <w:r w:rsidR="008E17DD" w:rsidRPr="00701512">
        <w:rPr>
          <w:rFonts w:ascii="Times New Roman" w:hAnsi="Times New Roman"/>
          <w:sz w:val="24"/>
          <w:szCs w:val="24"/>
          <w:shd w:val="clear" w:color="auto" w:fill="FFFFFF"/>
        </w:rPr>
        <w:t>жестким диском SSD на 512 ГБ</w:t>
      </w: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596AB20B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– мультимедийный проектор;</w:t>
      </w:r>
    </w:p>
    <w:p w14:paraId="589357CE" w14:textId="51DE52AF" w:rsidR="0041403C" w:rsidRPr="00701512" w:rsidRDefault="0041403C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– </w:t>
      </w:r>
      <w:r w:rsidRPr="00701512">
        <w:rPr>
          <w:rFonts w:ascii="Times New Roman" w:hAnsi="Times New Roman" w:cs="Times New Roman"/>
          <w:sz w:val="24"/>
          <w:szCs w:val="24"/>
        </w:rPr>
        <w:t>электронная доска;</w:t>
      </w:r>
    </w:p>
    <w:p w14:paraId="6D3D34EC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– принтер;</w:t>
      </w:r>
    </w:p>
    <w:p w14:paraId="60243546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– сканер;</w:t>
      </w:r>
    </w:p>
    <w:p w14:paraId="63275E6B" w14:textId="77777777" w:rsidR="0041403C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– экран проекционный</w:t>
      </w:r>
      <w:r w:rsidR="0041403C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14:paraId="216D134F" w14:textId="77777777" w:rsidR="0041403C" w:rsidRPr="00701512" w:rsidRDefault="0041403C" w:rsidP="00A36B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– моноблок;</w:t>
      </w:r>
    </w:p>
    <w:p w14:paraId="63F96708" w14:textId="77777777" w:rsidR="0041403C" w:rsidRPr="00701512" w:rsidRDefault="0041403C" w:rsidP="00A36BA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1512">
        <w:rPr>
          <w:rFonts w:ascii="Times New Roman" w:hAnsi="Times New Roman" w:cs="Times New Roman"/>
          <w:sz w:val="24"/>
          <w:szCs w:val="24"/>
        </w:rPr>
        <w:t>– устройства для ручного ввода текстовой информации и манипулирования экранными объектами;</w:t>
      </w:r>
    </w:p>
    <w:p w14:paraId="681C9BDD" w14:textId="703F6B70" w:rsidR="00A36BA4" w:rsidRPr="00701512" w:rsidRDefault="0041403C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sz w:val="24"/>
          <w:szCs w:val="24"/>
        </w:rPr>
        <w:t xml:space="preserve"> –</w:t>
      </w:r>
      <w:r w:rsidR="00406A83" w:rsidRPr="00701512">
        <w:rPr>
          <w:rFonts w:ascii="Times New Roman" w:hAnsi="Times New Roman" w:cs="Times New Roman"/>
          <w:sz w:val="24"/>
          <w:szCs w:val="24"/>
        </w:rPr>
        <w:t xml:space="preserve"> </w:t>
      </w:r>
      <w:r w:rsidRPr="00701512">
        <w:rPr>
          <w:rFonts w:ascii="Times New Roman" w:hAnsi="Times New Roman" w:cs="Times New Roman"/>
          <w:sz w:val="24"/>
          <w:szCs w:val="24"/>
        </w:rPr>
        <w:t>устройства, обеспечивающие подключение к сети</w:t>
      </w:r>
      <w:r w:rsidR="00A36BA4" w:rsidRPr="00701512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14:paraId="16396DBE" w14:textId="35BB6E25" w:rsidR="005A7AA9" w:rsidRPr="00701512" w:rsidRDefault="005A7AA9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01512">
        <w:rPr>
          <w:rFonts w:ascii="Times New Roman" w:hAnsi="Times New Roman" w:cs="Times New Roman"/>
          <w:i/>
          <w:iCs/>
          <w:sz w:val="24"/>
          <w:szCs w:val="24"/>
        </w:rPr>
        <w:t>Программные средства</w:t>
      </w:r>
      <w:r w:rsidRPr="00701512">
        <w:rPr>
          <w:rFonts w:ascii="Times New Roman" w:hAnsi="Times New Roman" w:cs="Times New Roman"/>
          <w:sz w:val="24"/>
          <w:szCs w:val="24"/>
        </w:rPr>
        <w:t>: операционная система Windows 7(10); файловый менеджер Проводник (входит в состав операционной системы); растровый редактор Paint (входит в состав операционной системы); текстовый редактор Блокнот (входит в состав операционной системы); мультимедиа проигрыватель; программа Звукозапись (входит в состав операционной системы); почтовый клиент Outlook Express (входит в состав операционной системы); браузер Internet Explorer (входит в состав операционной системы); браузер Microsoft Edge (входит в состав операционной системы); антивирусная программа; программа-архиватор; офисное приложение Microsoft Office 2007(2010), включающее текстовый процессор Word; программу разработки презентаций Power Point; электронные таблицы Excel; систему управления базами данных Access; офисное приложение Open Office Org, включающее текстовый процессор со встроенным векторным графическим редактором Writer, программу разработки презентаций Impress, электронные таблицы Calc, систему управления базами данных Base; система оптического распознавания текста АВВYY FineReader; система программирования PascalABC</w:t>
      </w:r>
    </w:p>
    <w:p w14:paraId="5261E6CD" w14:textId="77777777" w:rsidR="00A36BA4" w:rsidRPr="00701512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701512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V. </w:t>
      </w:r>
      <w:r w:rsidRPr="0070151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Электронные ресурсы:</w:t>
      </w:r>
    </w:p>
    <w:p w14:paraId="10E026AF" w14:textId="66BE3339" w:rsidR="00A36BA4" w:rsidRPr="00701512" w:rsidRDefault="009E4CFB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9" w:history="1">
        <w:r w:rsidR="0058729E" w:rsidRPr="00701512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 xml:space="preserve">https://schoolpmr.3dn.ru/ </w:t>
        </w:r>
      </w:hyperlink>
      <w:r w:rsidR="0058729E"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</w:t>
      </w:r>
      <w:r w:rsidR="00A36BA4"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Школа Приднестровья;</w:t>
      </w:r>
    </w:p>
    <w:p w14:paraId="2F62937D" w14:textId="47765516" w:rsidR="0058729E" w:rsidRDefault="009E4CFB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hyperlink r:id="rId10" w:history="1">
        <w:r w:rsidR="0058729E" w:rsidRPr="00701512">
          <w:rPr>
            <w:rStyle w:val="ab"/>
            <w:rFonts w:ascii="Times New Roman" w:eastAsia="Calibri" w:hAnsi="Times New Roman" w:cs="Times New Roman"/>
            <w:bCs/>
            <w:sz w:val="24"/>
            <w:szCs w:val="24"/>
            <w:lang w:eastAsia="ru-RU"/>
          </w:rPr>
          <w:t>https://edu.gospmr.org/</w:t>
        </w:r>
      </w:hyperlink>
      <w:r w:rsidR="0058729E" w:rsidRPr="0070151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— Электронная школа Приднестровья</w:t>
      </w:r>
    </w:p>
    <w:p w14:paraId="0238C3BF" w14:textId="77777777" w:rsidR="00A36BA4" w:rsidRDefault="00A36BA4" w:rsidP="00A36BA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</w:p>
    <w:sectPr w:rsidR="00A36BA4" w:rsidSect="00DC1B77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9" w:author="Домашний" w:date="2025-03-10T19:07:00Z" w:initials="Д">
    <w:p w14:paraId="4C8F7534" w14:textId="36902043" w:rsidR="00456B0C" w:rsidRDefault="00456B0C">
      <w:pPr>
        <w:pStyle w:val="a6"/>
      </w:pPr>
      <w:r>
        <w:rPr>
          <w:rStyle w:val="a5"/>
        </w:rPr>
        <w:annotationRef/>
      </w:r>
    </w:p>
  </w:comment>
  <w:comment w:id="10" w:author="Учетная запись Майкрософт" w:date="2023-02-16T16:45:00Z" w:initials="УзМ">
    <w:p w14:paraId="38E18FD3" w14:textId="77777777" w:rsidR="004022C1" w:rsidRPr="00362E81" w:rsidRDefault="004022C1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>
        <w:rPr>
          <w:rStyle w:val="a5"/>
        </w:rPr>
        <w:annotationRef/>
      </w:r>
      <w:r w:rsidRPr="000117DC">
        <w:rPr>
          <w:szCs w:val="24"/>
          <w:lang w:eastAsia="ar-SA"/>
        </w:rPr>
        <w:t xml:space="preserve"> тема раздела</w:t>
      </w:r>
      <w:r>
        <w:rPr>
          <w:szCs w:val="24"/>
          <w:lang w:eastAsia="ar-SA"/>
        </w:rPr>
        <w:t xml:space="preserve"> и тема урока</w:t>
      </w:r>
      <w:r w:rsidRPr="000117DC">
        <w:rPr>
          <w:szCs w:val="24"/>
          <w:lang w:eastAsia="ar-SA"/>
        </w:rPr>
        <w:t>;</w:t>
      </w:r>
    </w:p>
    <w:p w14:paraId="40577229" w14:textId="77777777" w:rsidR="004022C1" w:rsidRPr="000117DC" w:rsidRDefault="004022C1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количество часов;</w:t>
      </w:r>
    </w:p>
    <w:p w14:paraId="75C366EF" w14:textId="77777777" w:rsidR="004022C1" w:rsidRDefault="004022C1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>основные виды учебной деятельности обучающихся</w:t>
      </w:r>
      <w:r>
        <w:rPr>
          <w:szCs w:val="24"/>
          <w:lang w:eastAsia="ar-SA"/>
        </w:rPr>
        <w:t>;</w:t>
      </w:r>
    </w:p>
    <w:p w14:paraId="6450C912" w14:textId="77777777" w:rsidR="004022C1" w:rsidRPr="00EF2735" w:rsidRDefault="004022C1" w:rsidP="00A36BA4">
      <w:pPr>
        <w:numPr>
          <w:ilvl w:val="0"/>
          <w:numId w:val="3"/>
        </w:numPr>
        <w:tabs>
          <w:tab w:val="left" w:pos="500"/>
        </w:tabs>
        <w:suppressAutoHyphens/>
        <w:spacing w:after="0" w:line="240" w:lineRule="auto"/>
        <w:ind w:left="0" w:right="140" w:firstLine="140"/>
        <w:jc w:val="both"/>
        <w:rPr>
          <w:szCs w:val="24"/>
          <w:lang w:eastAsia="ar-SA"/>
        </w:rPr>
      </w:pPr>
      <w:r w:rsidRPr="000117DC">
        <w:rPr>
          <w:szCs w:val="24"/>
          <w:lang w:eastAsia="ar-SA"/>
        </w:rPr>
        <w:t xml:space="preserve">вид и форма контроля предметных и метапредметных результатов </w:t>
      </w:r>
      <w:r>
        <w:rPr>
          <w:szCs w:val="24"/>
          <w:lang w:eastAsia="ar-SA"/>
        </w:rPr>
        <w:t xml:space="preserve">по итогам </w:t>
      </w:r>
      <w:r w:rsidRPr="000117DC">
        <w:rPr>
          <w:szCs w:val="24"/>
          <w:lang w:eastAsia="ar-SA"/>
        </w:rPr>
        <w:t xml:space="preserve">освоения </w:t>
      </w:r>
      <w:r>
        <w:rPr>
          <w:szCs w:val="24"/>
          <w:lang w:eastAsia="ar-SA"/>
        </w:rPr>
        <w:t>каждого</w:t>
      </w:r>
      <w:r w:rsidRPr="000117DC">
        <w:rPr>
          <w:szCs w:val="24"/>
          <w:lang w:eastAsia="ar-SA"/>
        </w:rPr>
        <w:t xml:space="preserve"> раздела:   </w:t>
      </w:r>
    </w:p>
    <w:p w14:paraId="0A3EA743" w14:textId="77777777" w:rsidR="004022C1" w:rsidRPr="000117DC" w:rsidRDefault="004022C1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текущий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color w:val="FF0000"/>
          <w:sz w:val="32"/>
          <w:szCs w:val="28"/>
        </w:rPr>
        <w:t xml:space="preserve"> </w:t>
      </w:r>
      <w:r w:rsidRPr="000117DC">
        <w:rPr>
          <w:szCs w:val="24"/>
          <w:lang w:eastAsia="ar-SA"/>
        </w:rPr>
        <w:t>устный опрос, тест</w:t>
      </w:r>
      <w:r>
        <w:rPr>
          <w:szCs w:val="24"/>
          <w:lang w:eastAsia="ar-SA"/>
        </w:rPr>
        <w:t>, самостоятельная работа, компетентностно ориентированные задания</w:t>
      </w:r>
      <w:r w:rsidRPr="000117DC">
        <w:rPr>
          <w:szCs w:val="24"/>
          <w:lang w:eastAsia="ar-SA"/>
        </w:rPr>
        <w:t xml:space="preserve">  и т.д</w:t>
      </w:r>
      <w:r>
        <w:rPr>
          <w:szCs w:val="24"/>
          <w:lang w:eastAsia="ar-SA"/>
        </w:rPr>
        <w:t>.</w:t>
      </w:r>
      <w:r w:rsidRPr="000117DC">
        <w:rPr>
          <w:szCs w:val="24"/>
          <w:lang w:eastAsia="ar-SA"/>
        </w:rPr>
        <w:t xml:space="preserve">;  </w:t>
      </w:r>
    </w:p>
    <w:p w14:paraId="20A36226" w14:textId="77777777" w:rsidR="004022C1" w:rsidRPr="000117DC" w:rsidRDefault="004022C1" w:rsidP="00A36BA4">
      <w:pPr>
        <w:tabs>
          <w:tab w:val="left" w:pos="283"/>
          <w:tab w:val="left" w:pos="500"/>
        </w:tabs>
        <w:suppressAutoHyphens/>
        <w:spacing w:after="0" w:line="240" w:lineRule="auto"/>
        <w:ind w:right="140" w:firstLine="140"/>
        <w:jc w:val="both"/>
        <w:rPr>
          <w:szCs w:val="24"/>
          <w:lang w:eastAsia="ar-SA"/>
        </w:rPr>
      </w:pPr>
      <w:r>
        <w:rPr>
          <w:b/>
          <w:i/>
          <w:szCs w:val="24"/>
          <w:lang w:eastAsia="ar-SA"/>
        </w:rPr>
        <w:t xml:space="preserve">   </w:t>
      </w:r>
      <w:r w:rsidRPr="000117DC">
        <w:rPr>
          <w:b/>
          <w:i/>
          <w:szCs w:val="24"/>
          <w:lang w:eastAsia="ar-SA"/>
        </w:rPr>
        <w:t>промежуточный</w:t>
      </w:r>
      <w:r w:rsidRPr="000117DC">
        <w:rPr>
          <w:szCs w:val="24"/>
          <w:lang w:eastAsia="ar-SA"/>
        </w:rPr>
        <w:t xml:space="preserve"> контроль – 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>проверочная работа, самостоятельная работа, тест</w:t>
      </w:r>
      <w:r>
        <w:rPr>
          <w:szCs w:val="24"/>
          <w:lang w:eastAsia="ar-SA"/>
        </w:rPr>
        <w:t xml:space="preserve">, срез знаний,  компетентностно ориентированные задания, кейсы </w:t>
      </w:r>
      <w:r w:rsidRPr="000117DC">
        <w:rPr>
          <w:szCs w:val="24"/>
          <w:lang w:eastAsia="ar-SA"/>
        </w:rPr>
        <w:t xml:space="preserve">и др.; </w:t>
      </w:r>
    </w:p>
    <w:p w14:paraId="36F9171C" w14:textId="77777777" w:rsidR="004022C1" w:rsidRDefault="004022C1" w:rsidP="00A36BA4">
      <w:pPr>
        <w:pStyle w:val="a6"/>
      </w:pPr>
      <w:r>
        <w:rPr>
          <w:b/>
          <w:i/>
          <w:szCs w:val="24"/>
          <w:lang w:eastAsia="ar-SA"/>
        </w:rPr>
        <w:t xml:space="preserve">    </w:t>
      </w:r>
      <w:r w:rsidRPr="000117DC">
        <w:rPr>
          <w:b/>
          <w:i/>
          <w:szCs w:val="24"/>
          <w:lang w:eastAsia="ar-SA"/>
        </w:rPr>
        <w:t>итоговый</w:t>
      </w:r>
      <w:r w:rsidRPr="000117DC">
        <w:rPr>
          <w:szCs w:val="24"/>
          <w:lang w:eastAsia="ar-SA"/>
        </w:rPr>
        <w:t xml:space="preserve"> контроль –</w:t>
      </w:r>
      <w:r w:rsidRPr="000117DC">
        <w:rPr>
          <w:sz w:val="32"/>
        </w:rPr>
        <w:t xml:space="preserve"> </w:t>
      </w:r>
      <w:r w:rsidRPr="000117DC">
        <w:rPr>
          <w:szCs w:val="24"/>
          <w:lang w:eastAsia="ar-SA"/>
        </w:rPr>
        <w:t xml:space="preserve">контрольная работа, тест, </w:t>
      </w:r>
      <w:r>
        <w:rPr>
          <w:szCs w:val="24"/>
          <w:lang w:eastAsia="ar-SA"/>
        </w:rPr>
        <w:t xml:space="preserve"> кейсы,  групповые проекты по разделу или по предмету в целом, </w:t>
      </w:r>
      <w:r w:rsidRPr="000117DC">
        <w:rPr>
          <w:szCs w:val="24"/>
          <w:lang w:eastAsia="ar-SA"/>
        </w:rPr>
        <w:t>портфолио и др.</w:t>
      </w:r>
    </w:p>
  </w:comment>
  <w:comment w:id="12" w:author="Домашний" w:date="2025-03-07T12:23:00Z" w:initials="Д">
    <w:p w14:paraId="0394037E" w14:textId="6056BD08" w:rsidR="00232929" w:rsidRDefault="00232929">
      <w:pPr>
        <w:pStyle w:val="a6"/>
      </w:pPr>
      <w:r>
        <w:rPr>
          <w:rStyle w:val="a5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C8F7534" w15:done="0"/>
  <w15:commentEx w15:paraId="36F9171C" w15:done="0"/>
  <w15:commentEx w15:paraId="0394037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BC09D6B" w16cex:dateUtc="2025-03-10T17:07:00Z"/>
  <w16cex:commentExtensible w16cex:durableId="6A4FCFA0" w16cex:dateUtc="2025-03-07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8F7534" w16cid:durableId="1BC09D6B"/>
  <w16cid:commentId w16cid:paraId="36F9171C" w16cid:durableId="36F9171C"/>
  <w16cid:commentId w16cid:paraId="0394037E" w16cid:durableId="6A4FCFA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59C6E" w14:textId="77777777" w:rsidR="00DC0895" w:rsidRDefault="00DC0895" w:rsidP="00F43093">
      <w:pPr>
        <w:spacing w:after="0" w:line="240" w:lineRule="auto"/>
      </w:pPr>
      <w:r>
        <w:separator/>
      </w:r>
    </w:p>
  </w:endnote>
  <w:endnote w:type="continuationSeparator" w:id="0">
    <w:p w14:paraId="77AFA9EE" w14:textId="77777777" w:rsidR="00DC0895" w:rsidRDefault="00DC0895" w:rsidP="00F43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SanPin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48F89" w14:textId="77777777" w:rsidR="00DC0895" w:rsidRDefault="00DC0895" w:rsidP="00F43093">
      <w:pPr>
        <w:spacing w:after="0" w:line="240" w:lineRule="auto"/>
      </w:pPr>
      <w:r>
        <w:separator/>
      </w:r>
    </w:p>
  </w:footnote>
  <w:footnote w:type="continuationSeparator" w:id="0">
    <w:p w14:paraId="554E4377" w14:textId="77777777" w:rsidR="00DC0895" w:rsidRDefault="00DC0895" w:rsidP="00F43093">
      <w:pPr>
        <w:spacing w:after="0" w:line="240" w:lineRule="auto"/>
      </w:pPr>
      <w:r>
        <w:continuationSeparator/>
      </w:r>
    </w:p>
  </w:footnote>
  <w:footnote w:id="1">
    <w:p w14:paraId="6B4805E3" w14:textId="67F1150C" w:rsidR="00F43093" w:rsidRPr="00F43093" w:rsidRDefault="00F43093" w:rsidP="00917402">
      <w:pPr>
        <w:pStyle w:val="af1"/>
        <w:jc w:val="both"/>
        <w:rPr>
          <w:rFonts w:ascii="Times New Roman" w:hAnsi="Times New Roman" w:cs="Times New Roman"/>
        </w:rPr>
      </w:pPr>
      <w:r>
        <w:rPr>
          <w:rStyle w:val="af3"/>
        </w:rPr>
        <w:footnoteRef/>
      </w:r>
      <w:r>
        <w:t xml:space="preserve"> </w:t>
      </w:r>
      <w:bookmarkStart w:id="11" w:name="_Hlk192514877"/>
      <w:r>
        <w:rPr>
          <w:rFonts w:ascii="Times New Roman" w:hAnsi="Times New Roman" w:cs="Times New Roman"/>
        </w:rPr>
        <w:t>П</w:t>
      </w:r>
      <w:r w:rsidR="00DD4D7B">
        <w:rPr>
          <w:rFonts w:ascii="Times New Roman" w:hAnsi="Times New Roman" w:cs="Times New Roman"/>
        </w:rPr>
        <w:t>редлагаемый п</w:t>
      </w:r>
      <w:r>
        <w:rPr>
          <w:rFonts w:ascii="Times New Roman" w:hAnsi="Times New Roman" w:cs="Times New Roman"/>
        </w:rPr>
        <w:t xml:space="preserve">еречень </w:t>
      </w:r>
      <w:r w:rsidR="007947C0">
        <w:rPr>
          <w:rFonts w:ascii="Times New Roman" w:hAnsi="Times New Roman" w:cs="Times New Roman"/>
        </w:rPr>
        <w:t xml:space="preserve">компьютерных практикумов и </w:t>
      </w:r>
      <w:r>
        <w:rPr>
          <w:rFonts w:ascii="Times New Roman" w:hAnsi="Times New Roman" w:cs="Times New Roman"/>
        </w:rPr>
        <w:t>практических работ</w:t>
      </w:r>
      <w:r w:rsidR="0091740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является примерным</w:t>
      </w:r>
      <w:bookmarkEnd w:id="11"/>
      <w:r w:rsidR="00917402">
        <w:rPr>
          <w:rFonts w:ascii="Times New Roman" w:hAnsi="Times New Roman" w:cs="Times New Roman"/>
        </w:rPr>
        <w:t xml:space="preserve"> и </w:t>
      </w:r>
      <w:r w:rsidR="00531D6A">
        <w:rPr>
          <w:rFonts w:ascii="Times New Roman" w:hAnsi="Times New Roman" w:cs="Times New Roman"/>
        </w:rPr>
        <w:t xml:space="preserve">прописан </w:t>
      </w:r>
      <w:r w:rsidR="00917402">
        <w:rPr>
          <w:rFonts w:ascii="Times New Roman" w:hAnsi="Times New Roman" w:cs="Times New Roman"/>
        </w:rPr>
        <w:t>с целью формирования единого подхода к реализации программы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26"/>
    <w:lvl w:ilvl="0">
      <w:start w:val="1"/>
      <w:numFmt w:val="bullet"/>
      <w:lvlText w:val=""/>
      <w:lvlJc w:val="left"/>
      <w:pPr>
        <w:tabs>
          <w:tab w:val="num" w:pos="65"/>
        </w:tabs>
        <w:ind w:left="785" w:hanging="360"/>
      </w:pPr>
      <w:rPr>
        <w:rFonts w:ascii="Symbol" w:hAnsi="Symbol" w:cs="Symbol"/>
      </w:rPr>
    </w:lvl>
  </w:abstractNum>
  <w:abstractNum w:abstractNumId="1" w15:restartNumberingAfterBreak="0">
    <w:nsid w:val="03F90DF8"/>
    <w:multiLevelType w:val="hybridMultilevel"/>
    <w:tmpl w:val="4192D0A2"/>
    <w:lvl w:ilvl="0" w:tplc="5D087D4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D00F2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CA0CBCB8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6284E88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347007D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448E5D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2547AA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F6FE204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F8404D7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" w15:restartNumberingAfterBreak="0">
    <w:nsid w:val="09E255A3"/>
    <w:multiLevelType w:val="hybridMultilevel"/>
    <w:tmpl w:val="A9F48A1E"/>
    <w:lvl w:ilvl="0" w:tplc="2A1E37C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A30C6F86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15C6E9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0A298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DF2B02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55FE78CA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5BD20B2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D46456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2C7C8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0D367F8B"/>
    <w:multiLevelType w:val="hybridMultilevel"/>
    <w:tmpl w:val="418C1DE0"/>
    <w:lvl w:ilvl="0" w:tplc="605866A8">
      <w:start w:val="4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9CF27F3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318BEE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892E4800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A1A81756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B2D2D12C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06BE2BA0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16D2F55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B2E6BBA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4" w15:restartNumberingAfterBreak="0">
    <w:nsid w:val="0EDD54C8"/>
    <w:multiLevelType w:val="hybridMultilevel"/>
    <w:tmpl w:val="279AB854"/>
    <w:lvl w:ilvl="0" w:tplc="C8E21F6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055CC2"/>
    <w:multiLevelType w:val="hybridMultilevel"/>
    <w:tmpl w:val="BA469670"/>
    <w:lvl w:ilvl="0" w:tplc="AEAA5F52">
      <w:start w:val="1"/>
      <w:numFmt w:val="decimal"/>
      <w:lvlText w:val="%1."/>
      <w:lvlJc w:val="left"/>
      <w:pPr>
        <w:ind w:left="11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A2E75D0">
      <w:numFmt w:val="bullet"/>
      <w:lvlText w:val="•"/>
      <w:lvlJc w:val="left"/>
      <w:pPr>
        <w:ind w:left="601" w:hanging="287"/>
      </w:pPr>
      <w:rPr>
        <w:rFonts w:hint="default"/>
        <w:lang w:val="ru-RU" w:eastAsia="en-US" w:bidi="ar-SA"/>
      </w:rPr>
    </w:lvl>
    <w:lvl w:ilvl="2" w:tplc="1FA44A84">
      <w:numFmt w:val="bullet"/>
      <w:lvlText w:val="•"/>
      <w:lvlJc w:val="left"/>
      <w:pPr>
        <w:ind w:left="1082" w:hanging="287"/>
      </w:pPr>
      <w:rPr>
        <w:rFonts w:hint="default"/>
        <w:lang w:val="ru-RU" w:eastAsia="en-US" w:bidi="ar-SA"/>
      </w:rPr>
    </w:lvl>
    <w:lvl w:ilvl="3" w:tplc="3C5E5456">
      <w:numFmt w:val="bullet"/>
      <w:lvlText w:val="•"/>
      <w:lvlJc w:val="left"/>
      <w:pPr>
        <w:ind w:left="1563" w:hanging="287"/>
      </w:pPr>
      <w:rPr>
        <w:rFonts w:hint="default"/>
        <w:lang w:val="ru-RU" w:eastAsia="en-US" w:bidi="ar-SA"/>
      </w:rPr>
    </w:lvl>
    <w:lvl w:ilvl="4" w:tplc="EC02AF14">
      <w:numFmt w:val="bullet"/>
      <w:lvlText w:val="•"/>
      <w:lvlJc w:val="left"/>
      <w:pPr>
        <w:ind w:left="2044" w:hanging="287"/>
      </w:pPr>
      <w:rPr>
        <w:rFonts w:hint="default"/>
        <w:lang w:val="ru-RU" w:eastAsia="en-US" w:bidi="ar-SA"/>
      </w:rPr>
    </w:lvl>
    <w:lvl w:ilvl="5" w:tplc="0EA08DB8">
      <w:numFmt w:val="bullet"/>
      <w:lvlText w:val="•"/>
      <w:lvlJc w:val="left"/>
      <w:pPr>
        <w:ind w:left="2526" w:hanging="287"/>
      </w:pPr>
      <w:rPr>
        <w:rFonts w:hint="default"/>
        <w:lang w:val="ru-RU" w:eastAsia="en-US" w:bidi="ar-SA"/>
      </w:rPr>
    </w:lvl>
    <w:lvl w:ilvl="6" w:tplc="322C4A28">
      <w:numFmt w:val="bullet"/>
      <w:lvlText w:val="•"/>
      <w:lvlJc w:val="left"/>
      <w:pPr>
        <w:ind w:left="3007" w:hanging="287"/>
      </w:pPr>
      <w:rPr>
        <w:rFonts w:hint="default"/>
        <w:lang w:val="ru-RU" w:eastAsia="en-US" w:bidi="ar-SA"/>
      </w:rPr>
    </w:lvl>
    <w:lvl w:ilvl="7" w:tplc="38F6C284">
      <w:numFmt w:val="bullet"/>
      <w:lvlText w:val="•"/>
      <w:lvlJc w:val="left"/>
      <w:pPr>
        <w:ind w:left="3488" w:hanging="287"/>
      </w:pPr>
      <w:rPr>
        <w:rFonts w:hint="default"/>
        <w:lang w:val="ru-RU" w:eastAsia="en-US" w:bidi="ar-SA"/>
      </w:rPr>
    </w:lvl>
    <w:lvl w:ilvl="8" w:tplc="F530D2A2">
      <w:numFmt w:val="bullet"/>
      <w:lvlText w:val="•"/>
      <w:lvlJc w:val="left"/>
      <w:pPr>
        <w:ind w:left="3969" w:hanging="287"/>
      </w:pPr>
      <w:rPr>
        <w:rFonts w:hint="default"/>
        <w:lang w:val="ru-RU" w:eastAsia="en-US" w:bidi="ar-SA"/>
      </w:rPr>
    </w:lvl>
  </w:abstractNum>
  <w:abstractNum w:abstractNumId="6" w15:restartNumberingAfterBreak="0">
    <w:nsid w:val="11F33E60"/>
    <w:multiLevelType w:val="hybridMultilevel"/>
    <w:tmpl w:val="EC5E4F68"/>
    <w:lvl w:ilvl="0" w:tplc="D9E83510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0B6EECC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CA887EC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02445DDE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A018345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0D06E20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5FD25D36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3ACE827A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1CA2B244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7" w15:restartNumberingAfterBreak="0">
    <w:nsid w:val="1AE73684"/>
    <w:multiLevelType w:val="hybridMultilevel"/>
    <w:tmpl w:val="0FD0F604"/>
    <w:lvl w:ilvl="0" w:tplc="0419000F">
      <w:start w:val="1"/>
      <w:numFmt w:val="decimal"/>
      <w:lvlText w:val="%1."/>
      <w:lvlJc w:val="left"/>
      <w:pPr>
        <w:ind w:left="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6" w:hanging="360"/>
      </w:pPr>
    </w:lvl>
    <w:lvl w:ilvl="2" w:tplc="0419001B" w:tentative="1">
      <w:start w:val="1"/>
      <w:numFmt w:val="lowerRoman"/>
      <w:lvlText w:val="%3."/>
      <w:lvlJc w:val="right"/>
      <w:pPr>
        <w:ind w:left="1446" w:hanging="180"/>
      </w:pPr>
    </w:lvl>
    <w:lvl w:ilvl="3" w:tplc="0419000F" w:tentative="1">
      <w:start w:val="1"/>
      <w:numFmt w:val="decimal"/>
      <w:lvlText w:val="%4."/>
      <w:lvlJc w:val="left"/>
      <w:pPr>
        <w:ind w:left="2166" w:hanging="360"/>
      </w:pPr>
    </w:lvl>
    <w:lvl w:ilvl="4" w:tplc="04190019" w:tentative="1">
      <w:start w:val="1"/>
      <w:numFmt w:val="lowerLetter"/>
      <w:lvlText w:val="%5."/>
      <w:lvlJc w:val="left"/>
      <w:pPr>
        <w:ind w:left="2886" w:hanging="360"/>
      </w:pPr>
    </w:lvl>
    <w:lvl w:ilvl="5" w:tplc="0419001B" w:tentative="1">
      <w:start w:val="1"/>
      <w:numFmt w:val="lowerRoman"/>
      <w:lvlText w:val="%6."/>
      <w:lvlJc w:val="right"/>
      <w:pPr>
        <w:ind w:left="3606" w:hanging="180"/>
      </w:pPr>
    </w:lvl>
    <w:lvl w:ilvl="6" w:tplc="0419000F" w:tentative="1">
      <w:start w:val="1"/>
      <w:numFmt w:val="decimal"/>
      <w:lvlText w:val="%7."/>
      <w:lvlJc w:val="left"/>
      <w:pPr>
        <w:ind w:left="4326" w:hanging="360"/>
      </w:pPr>
    </w:lvl>
    <w:lvl w:ilvl="7" w:tplc="04190019" w:tentative="1">
      <w:start w:val="1"/>
      <w:numFmt w:val="lowerLetter"/>
      <w:lvlText w:val="%8."/>
      <w:lvlJc w:val="left"/>
      <w:pPr>
        <w:ind w:left="5046" w:hanging="360"/>
      </w:pPr>
    </w:lvl>
    <w:lvl w:ilvl="8" w:tplc="0419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8" w15:restartNumberingAfterBreak="0">
    <w:nsid w:val="214E7749"/>
    <w:multiLevelType w:val="hybridMultilevel"/>
    <w:tmpl w:val="3D4ACD42"/>
    <w:lvl w:ilvl="0" w:tplc="1040E67C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A4CF4C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27DA5C6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FCDE8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054EE9B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07B066A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163203E8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9E68DFA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25DCBA44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9" w15:restartNumberingAfterBreak="0">
    <w:nsid w:val="25125B4B"/>
    <w:multiLevelType w:val="hybridMultilevel"/>
    <w:tmpl w:val="683C5616"/>
    <w:lvl w:ilvl="0" w:tplc="E744C6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E202D87"/>
    <w:multiLevelType w:val="hybridMultilevel"/>
    <w:tmpl w:val="2A0EA374"/>
    <w:lvl w:ilvl="0" w:tplc="3290413E">
      <w:start w:val="1"/>
      <w:numFmt w:val="decimal"/>
      <w:lvlText w:val="%1."/>
      <w:lvlJc w:val="left"/>
      <w:pPr>
        <w:ind w:left="115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4B2EB16C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069A83FE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3456527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8A4CFBC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0BE696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D928D5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45DEAF6E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992BDD2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1" w15:restartNumberingAfterBreak="0">
    <w:nsid w:val="30810639"/>
    <w:multiLevelType w:val="hybridMultilevel"/>
    <w:tmpl w:val="CFB25DAC"/>
    <w:lvl w:ilvl="0" w:tplc="25742792">
      <w:start w:val="1"/>
      <w:numFmt w:val="decimal"/>
      <w:lvlText w:val="%1."/>
      <w:lvlJc w:val="left"/>
      <w:pPr>
        <w:ind w:left="403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5EB240BE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3B800492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A29EFA90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0F5A5E64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91BA0C9C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35E4DE04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DDEAD404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2914344A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2" w15:restartNumberingAfterBreak="0">
    <w:nsid w:val="32AD4124"/>
    <w:multiLevelType w:val="hybridMultilevel"/>
    <w:tmpl w:val="CD3891E0"/>
    <w:lvl w:ilvl="0" w:tplc="E168191E">
      <w:start w:val="1"/>
      <w:numFmt w:val="decimal"/>
      <w:lvlText w:val="%1."/>
      <w:lvlJc w:val="left"/>
      <w:pPr>
        <w:ind w:left="402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27B6E572">
      <w:numFmt w:val="bullet"/>
      <w:lvlText w:val="•"/>
      <w:lvlJc w:val="left"/>
      <w:pPr>
        <w:ind w:left="852" w:hanging="287"/>
      </w:pPr>
      <w:rPr>
        <w:rFonts w:hint="default"/>
        <w:lang w:val="ru-RU" w:eastAsia="en-US" w:bidi="ar-SA"/>
      </w:rPr>
    </w:lvl>
    <w:lvl w:ilvl="2" w:tplc="D780D6EE">
      <w:numFmt w:val="bullet"/>
      <w:lvlText w:val="•"/>
      <w:lvlJc w:val="left"/>
      <w:pPr>
        <w:ind w:left="1305" w:hanging="287"/>
      </w:pPr>
      <w:rPr>
        <w:rFonts w:hint="default"/>
        <w:lang w:val="ru-RU" w:eastAsia="en-US" w:bidi="ar-SA"/>
      </w:rPr>
    </w:lvl>
    <w:lvl w:ilvl="3" w:tplc="E7FC5A76">
      <w:numFmt w:val="bullet"/>
      <w:lvlText w:val="•"/>
      <w:lvlJc w:val="left"/>
      <w:pPr>
        <w:ind w:left="1757" w:hanging="287"/>
      </w:pPr>
      <w:rPr>
        <w:rFonts w:hint="default"/>
        <w:lang w:val="ru-RU" w:eastAsia="en-US" w:bidi="ar-SA"/>
      </w:rPr>
    </w:lvl>
    <w:lvl w:ilvl="4" w:tplc="FB601BFC">
      <w:numFmt w:val="bullet"/>
      <w:lvlText w:val="•"/>
      <w:lvlJc w:val="left"/>
      <w:pPr>
        <w:ind w:left="2210" w:hanging="287"/>
      </w:pPr>
      <w:rPr>
        <w:rFonts w:hint="default"/>
        <w:lang w:val="ru-RU" w:eastAsia="en-US" w:bidi="ar-SA"/>
      </w:rPr>
    </w:lvl>
    <w:lvl w:ilvl="5" w:tplc="ED90326A">
      <w:numFmt w:val="bullet"/>
      <w:lvlText w:val="•"/>
      <w:lvlJc w:val="left"/>
      <w:pPr>
        <w:ind w:left="2662" w:hanging="287"/>
      </w:pPr>
      <w:rPr>
        <w:rFonts w:hint="default"/>
        <w:lang w:val="ru-RU" w:eastAsia="en-US" w:bidi="ar-SA"/>
      </w:rPr>
    </w:lvl>
    <w:lvl w:ilvl="6" w:tplc="6990439C">
      <w:numFmt w:val="bullet"/>
      <w:lvlText w:val="•"/>
      <w:lvlJc w:val="left"/>
      <w:pPr>
        <w:ind w:left="3115" w:hanging="287"/>
      </w:pPr>
      <w:rPr>
        <w:rFonts w:hint="default"/>
        <w:lang w:val="ru-RU" w:eastAsia="en-US" w:bidi="ar-SA"/>
      </w:rPr>
    </w:lvl>
    <w:lvl w:ilvl="7" w:tplc="0CEE8828">
      <w:numFmt w:val="bullet"/>
      <w:lvlText w:val="•"/>
      <w:lvlJc w:val="left"/>
      <w:pPr>
        <w:ind w:left="3567" w:hanging="287"/>
      </w:pPr>
      <w:rPr>
        <w:rFonts w:hint="default"/>
        <w:lang w:val="ru-RU" w:eastAsia="en-US" w:bidi="ar-SA"/>
      </w:rPr>
    </w:lvl>
    <w:lvl w:ilvl="8" w:tplc="E12268C0">
      <w:numFmt w:val="bullet"/>
      <w:lvlText w:val="•"/>
      <w:lvlJc w:val="left"/>
      <w:pPr>
        <w:ind w:left="4020" w:hanging="287"/>
      </w:pPr>
      <w:rPr>
        <w:rFonts w:hint="default"/>
        <w:lang w:val="ru-RU" w:eastAsia="en-US" w:bidi="ar-SA"/>
      </w:rPr>
    </w:lvl>
  </w:abstractNum>
  <w:abstractNum w:abstractNumId="13" w15:restartNumberingAfterBreak="0">
    <w:nsid w:val="45627C12"/>
    <w:multiLevelType w:val="hybridMultilevel"/>
    <w:tmpl w:val="1C4E3F88"/>
    <w:lvl w:ilvl="0" w:tplc="CF546042">
      <w:start w:val="1"/>
      <w:numFmt w:val="decimal"/>
      <w:lvlText w:val="%1)"/>
      <w:lvlJc w:val="left"/>
      <w:pPr>
        <w:ind w:left="420" w:hanging="3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A0289E">
      <w:numFmt w:val="bullet"/>
      <w:lvlText w:val="•"/>
      <w:lvlJc w:val="left"/>
      <w:pPr>
        <w:ind w:left="1392" w:hanging="311"/>
      </w:pPr>
      <w:rPr>
        <w:rFonts w:hint="default"/>
        <w:lang w:val="ru-RU" w:eastAsia="en-US" w:bidi="ar-SA"/>
      </w:rPr>
    </w:lvl>
    <w:lvl w:ilvl="2" w:tplc="7FF8CCC6">
      <w:numFmt w:val="bullet"/>
      <w:lvlText w:val="•"/>
      <w:lvlJc w:val="left"/>
      <w:pPr>
        <w:ind w:left="2365" w:hanging="311"/>
      </w:pPr>
      <w:rPr>
        <w:rFonts w:hint="default"/>
        <w:lang w:val="ru-RU" w:eastAsia="en-US" w:bidi="ar-SA"/>
      </w:rPr>
    </w:lvl>
    <w:lvl w:ilvl="3" w:tplc="48D2106E">
      <w:numFmt w:val="bullet"/>
      <w:lvlText w:val="•"/>
      <w:lvlJc w:val="left"/>
      <w:pPr>
        <w:ind w:left="3338" w:hanging="311"/>
      </w:pPr>
      <w:rPr>
        <w:rFonts w:hint="default"/>
        <w:lang w:val="ru-RU" w:eastAsia="en-US" w:bidi="ar-SA"/>
      </w:rPr>
    </w:lvl>
    <w:lvl w:ilvl="4" w:tplc="93A22132">
      <w:numFmt w:val="bullet"/>
      <w:lvlText w:val="•"/>
      <w:lvlJc w:val="left"/>
      <w:pPr>
        <w:ind w:left="4311" w:hanging="311"/>
      </w:pPr>
      <w:rPr>
        <w:rFonts w:hint="default"/>
        <w:lang w:val="ru-RU" w:eastAsia="en-US" w:bidi="ar-SA"/>
      </w:rPr>
    </w:lvl>
    <w:lvl w:ilvl="5" w:tplc="05666E4C">
      <w:numFmt w:val="bullet"/>
      <w:lvlText w:val="•"/>
      <w:lvlJc w:val="left"/>
      <w:pPr>
        <w:ind w:left="5284" w:hanging="311"/>
      </w:pPr>
      <w:rPr>
        <w:rFonts w:hint="default"/>
        <w:lang w:val="ru-RU" w:eastAsia="en-US" w:bidi="ar-SA"/>
      </w:rPr>
    </w:lvl>
    <w:lvl w:ilvl="6" w:tplc="E1808BB2">
      <w:numFmt w:val="bullet"/>
      <w:lvlText w:val="•"/>
      <w:lvlJc w:val="left"/>
      <w:pPr>
        <w:ind w:left="6257" w:hanging="311"/>
      </w:pPr>
      <w:rPr>
        <w:rFonts w:hint="default"/>
        <w:lang w:val="ru-RU" w:eastAsia="en-US" w:bidi="ar-SA"/>
      </w:rPr>
    </w:lvl>
    <w:lvl w:ilvl="7" w:tplc="AE2E8A88">
      <w:numFmt w:val="bullet"/>
      <w:lvlText w:val="•"/>
      <w:lvlJc w:val="left"/>
      <w:pPr>
        <w:ind w:left="7230" w:hanging="311"/>
      </w:pPr>
      <w:rPr>
        <w:rFonts w:hint="default"/>
        <w:lang w:val="ru-RU" w:eastAsia="en-US" w:bidi="ar-SA"/>
      </w:rPr>
    </w:lvl>
    <w:lvl w:ilvl="8" w:tplc="21668F22">
      <w:numFmt w:val="bullet"/>
      <w:lvlText w:val="•"/>
      <w:lvlJc w:val="left"/>
      <w:pPr>
        <w:ind w:left="8203" w:hanging="311"/>
      </w:pPr>
      <w:rPr>
        <w:rFonts w:hint="default"/>
        <w:lang w:val="ru-RU" w:eastAsia="en-US" w:bidi="ar-SA"/>
      </w:rPr>
    </w:lvl>
  </w:abstractNum>
  <w:abstractNum w:abstractNumId="14" w15:restartNumberingAfterBreak="0">
    <w:nsid w:val="46020ADD"/>
    <w:multiLevelType w:val="hybridMultilevel"/>
    <w:tmpl w:val="904A11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73516E"/>
    <w:multiLevelType w:val="hybridMultilevel"/>
    <w:tmpl w:val="299835B8"/>
    <w:lvl w:ilvl="0" w:tplc="F3468BE4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AB66B29"/>
    <w:multiLevelType w:val="hybridMultilevel"/>
    <w:tmpl w:val="968E698E"/>
    <w:lvl w:ilvl="0" w:tplc="78BE88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554B8E"/>
    <w:multiLevelType w:val="hybridMultilevel"/>
    <w:tmpl w:val="180CC344"/>
    <w:lvl w:ilvl="0" w:tplc="AE6CD576">
      <w:start w:val="2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F80EB7A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155CE282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23C831D4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9529F98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F9A83EFE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9EA6044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74A68430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AD0C435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8" w15:restartNumberingAfterBreak="0">
    <w:nsid w:val="51527AFB"/>
    <w:multiLevelType w:val="hybridMultilevel"/>
    <w:tmpl w:val="6688C43E"/>
    <w:lvl w:ilvl="0" w:tplc="2202F6A6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88B658FA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DC147BC0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18607FBC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5447BAE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628621F8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9CDE8B42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D1D8E3D8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70D8778C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19" w15:restartNumberingAfterBreak="0">
    <w:nsid w:val="593C2007"/>
    <w:multiLevelType w:val="multilevel"/>
    <w:tmpl w:val="BBEC0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35170A"/>
    <w:multiLevelType w:val="hybridMultilevel"/>
    <w:tmpl w:val="9BE4E0EA"/>
    <w:lvl w:ilvl="0" w:tplc="1E1EB38C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E287178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635E8F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5A306B0A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E41A7EF2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799842C2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79A63D5C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846E11F2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D348F1E0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1" w15:restartNumberingAfterBreak="0">
    <w:nsid w:val="6B7A05D5"/>
    <w:multiLevelType w:val="hybridMultilevel"/>
    <w:tmpl w:val="94447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4231A2"/>
    <w:multiLevelType w:val="hybridMultilevel"/>
    <w:tmpl w:val="D4E84CE8"/>
    <w:lvl w:ilvl="0" w:tplc="A87C26A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E705E6"/>
    <w:multiLevelType w:val="hybridMultilevel"/>
    <w:tmpl w:val="DDB87388"/>
    <w:lvl w:ilvl="0" w:tplc="A33CBA3E">
      <w:start w:val="1"/>
      <w:numFmt w:val="decimal"/>
      <w:lvlText w:val="%1."/>
      <w:lvlJc w:val="left"/>
      <w:pPr>
        <w:ind w:left="116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DA0A69EE">
      <w:numFmt w:val="bullet"/>
      <w:lvlText w:val="•"/>
      <w:lvlJc w:val="left"/>
      <w:pPr>
        <w:ind w:left="600" w:hanging="287"/>
      </w:pPr>
      <w:rPr>
        <w:rFonts w:hint="default"/>
        <w:lang w:val="ru-RU" w:eastAsia="en-US" w:bidi="ar-SA"/>
      </w:rPr>
    </w:lvl>
    <w:lvl w:ilvl="2" w:tplc="4E684934">
      <w:numFmt w:val="bullet"/>
      <w:lvlText w:val="•"/>
      <w:lvlJc w:val="left"/>
      <w:pPr>
        <w:ind w:left="1081" w:hanging="287"/>
      </w:pPr>
      <w:rPr>
        <w:rFonts w:hint="default"/>
        <w:lang w:val="ru-RU" w:eastAsia="en-US" w:bidi="ar-SA"/>
      </w:rPr>
    </w:lvl>
    <w:lvl w:ilvl="3" w:tplc="9CD8B6A8">
      <w:numFmt w:val="bullet"/>
      <w:lvlText w:val="•"/>
      <w:lvlJc w:val="left"/>
      <w:pPr>
        <w:ind w:left="1561" w:hanging="287"/>
      </w:pPr>
      <w:rPr>
        <w:rFonts w:hint="default"/>
        <w:lang w:val="ru-RU" w:eastAsia="en-US" w:bidi="ar-SA"/>
      </w:rPr>
    </w:lvl>
    <w:lvl w:ilvl="4" w:tplc="C7B64C00">
      <w:numFmt w:val="bullet"/>
      <w:lvlText w:val="•"/>
      <w:lvlJc w:val="left"/>
      <w:pPr>
        <w:ind w:left="2042" w:hanging="287"/>
      </w:pPr>
      <w:rPr>
        <w:rFonts w:hint="default"/>
        <w:lang w:val="ru-RU" w:eastAsia="en-US" w:bidi="ar-SA"/>
      </w:rPr>
    </w:lvl>
    <w:lvl w:ilvl="5" w:tplc="30C8B8F4">
      <w:numFmt w:val="bullet"/>
      <w:lvlText w:val="•"/>
      <w:lvlJc w:val="left"/>
      <w:pPr>
        <w:ind w:left="2522" w:hanging="287"/>
      </w:pPr>
      <w:rPr>
        <w:rFonts w:hint="default"/>
        <w:lang w:val="ru-RU" w:eastAsia="en-US" w:bidi="ar-SA"/>
      </w:rPr>
    </w:lvl>
    <w:lvl w:ilvl="6" w:tplc="201A0D4A">
      <w:numFmt w:val="bullet"/>
      <w:lvlText w:val="•"/>
      <w:lvlJc w:val="left"/>
      <w:pPr>
        <w:ind w:left="3003" w:hanging="287"/>
      </w:pPr>
      <w:rPr>
        <w:rFonts w:hint="default"/>
        <w:lang w:val="ru-RU" w:eastAsia="en-US" w:bidi="ar-SA"/>
      </w:rPr>
    </w:lvl>
    <w:lvl w:ilvl="7" w:tplc="2BD883E6">
      <w:numFmt w:val="bullet"/>
      <w:lvlText w:val="•"/>
      <w:lvlJc w:val="left"/>
      <w:pPr>
        <w:ind w:left="3483" w:hanging="287"/>
      </w:pPr>
      <w:rPr>
        <w:rFonts w:hint="default"/>
        <w:lang w:val="ru-RU" w:eastAsia="en-US" w:bidi="ar-SA"/>
      </w:rPr>
    </w:lvl>
    <w:lvl w:ilvl="8" w:tplc="9B883ADE">
      <w:numFmt w:val="bullet"/>
      <w:lvlText w:val="•"/>
      <w:lvlJc w:val="left"/>
      <w:pPr>
        <w:ind w:left="3964" w:hanging="287"/>
      </w:pPr>
      <w:rPr>
        <w:rFonts w:hint="default"/>
        <w:lang w:val="ru-RU" w:eastAsia="en-US" w:bidi="ar-SA"/>
      </w:rPr>
    </w:lvl>
  </w:abstractNum>
  <w:abstractNum w:abstractNumId="24" w15:restartNumberingAfterBreak="0">
    <w:nsid w:val="7ADC1047"/>
    <w:multiLevelType w:val="hybridMultilevel"/>
    <w:tmpl w:val="F6FA5E4A"/>
    <w:lvl w:ilvl="0" w:tplc="95F4162A">
      <w:start w:val="1"/>
      <w:numFmt w:val="decimal"/>
      <w:lvlText w:val="%1."/>
      <w:lvlJc w:val="left"/>
      <w:pPr>
        <w:ind w:left="109" w:hanging="287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2"/>
        <w:szCs w:val="22"/>
        <w:lang w:val="ru-RU" w:eastAsia="en-US" w:bidi="ar-SA"/>
      </w:rPr>
    </w:lvl>
    <w:lvl w:ilvl="1" w:tplc="056C7DB0">
      <w:numFmt w:val="bullet"/>
      <w:lvlText w:val="•"/>
      <w:lvlJc w:val="left"/>
      <w:pPr>
        <w:ind w:left="583" w:hanging="287"/>
      </w:pPr>
      <w:rPr>
        <w:rFonts w:hint="default"/>
        <w:lang w:val="ru-RU" w:eastAsia="en-US" w:bidi="ar-SA"/>
      </w:rPr>
    </w:lvl>
    <w:lvl w:ilvl="2" w:tplc="2506C648">
      <w:numFmt w:val="bullet"/>
      <w:lvlText w:val="•"/>
      <w:lvlJc w:val="left"/>
      <w:pPr>
        <w:ind w:left="1066" w:hanging="287"/>
      </w:pPr>
      <w:rPr>
        <w:rFonts w:hint="default"/>
        <w:lang w:val="ru-RU" w:eastAsia="en-US" w:bidi="ar-SA"/>
      </w:rPr>
    </w:lvl>
    <w:lvl w:ilvl="3" w:tplc="74FC4B50">
      <w:numFmt w:val="bullet"/>
      <w:lvlText w:val="•"/>
      <w:lvlJc w:val="left"/>
      <w:pPr>
        <w:ind w:left="1549" w:hanging="287"/>
      </w:pPr>
      <w:rPr>
        <w:rFonts w:hint="default"/>
        <w:lang w:val="ru-RU" w:eastAsia="en-US" w:bidi="ar-SA"/>
      </w:rPr>
    </w:lvl>
    <w:lvl w:ilvl="4" w:tplc="AF40CD5C">
      <w:numFmt w:val="bullet"/>
      <w:lvlText w:val="•"/>
      <w:lvlJc w:val="left"/>
      <w:pPr>
        <w:ind w:left="2032" w:hanging="287"/>
      </w:pPr>
      <w:rPr>
        <w:rFonts w:hint="default"/>
        <w:lang w:val="ru-RU" w:eastAsia="en-US" w:bidi="ar-SA"/>
      </w:rPr>
    </w:lvl>
    <w:lvl w:ilvl="5" w:tplc="E054B9C4">
      <w:numFmt w:val="bullet"/>
      <w:lvlText w:val="•"/>
      <w:lvlJc w:val="left"/>
      <w:pPr>
        <w:ind w:left="2516" w:hanging="287"/>
      </w:pPr>
      <w:rPr>
        <w:rFonts w:hint="default"/>
        <w:lang w:val="ru-RU" w:eastAsia="en-US" w:bidi="ar-SA"/>
      </w:rPr>
    </w:lvl>
    <w:lvl w:ilvl="6" w:tplc="47F4ACF0">
      <w:numFmt w:val="bullet"/>
      <w:lvlText w:val="•"/>
      <w:lvlJc w:val="left"/>
      <w:pPr>
        <w:ind w:left="2999" w:hanging="287"/>
      </w:pPr>
      <w:rPr>
        <w:rFonts w:hint="default"/>
        <w:lang w:val="ru-RU" w:eastAsia="en-US" w:bidi="ar-SA"/>
      </w:rPr>
    </w:lvl>
    <w:lvl w:ilvl="7" w:tplc="E810616A">
      <w:numFmt w:val="bullet"/>
      <w:lvlText w:val="•"/>
      <w:lvlJc w:val="left"/>
      <w:pPr>
        <w:ind w:left="3482" w:hanging="287"/>
      </w:pPr>
      <w:rPr>
        <w:rFonts w:hint="default"/>
        <w:lang w:val="ru-RU" w:eastAsia="en-US" w:bidi="ar-SA"/>
      </w:rPr>
    </w:lvl>
    <w:lvl w:ilvl="8" w:tplc="AF26F47A">
      <w:numFmt w:val="bullet"/>
      <w:lvlText w:val="•"/>
      <w:lvlJc w:val="left"/>
      <w:pPr>
        <w:ind w:left="3965" w:hanging="287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13"/>
  </w:num>
  <w:num w:numId="5">
    <w:abstractNumId w:val="12"/>
  </w:num>
  <w:num w:numId="6">
    <w:abstractNumId w:val="11"/>
  </w:num>
  <w:num w:numId="7">
    <w:abstractNumId w:val="23"/>
  </w:num>
  <w:num w:numId="8">
    <w:abstractNumId w:val="18"/>
  </w:num>
  <w:num w:numId="9">
    <w:abstractNumId w:val="17"/>
  </w:num>
  <w:num w:numId="10">
    <w:abstractNumId w:val="20"/>
  </w:num>
  <w:num w:numId="11">
    <w:abstractNumId w:val="5"/>
  </w:num>
  <w:num w:numId="12">
    <w:abstractNumId w:val="24"/>
  </w:num>
  <w:num w:numId="13">
    <w:abstractNumId w:val="10"/>
  </w:num>
  <w:num w:numId="14">
    <w:abstractNumId w:val="8"/>
  </w:num>
  <w:num w:numId="15">
    <w:abstractNumId w:val="2"/>
  </w:num>
  <w:num w:numId="16">
    <w:abstractNumId w:val="6"/>
  </w:num>
  <w:num w:numId="17">
    <w:abstractNumId w:val="1"/>
  </w:num>
  <w:num w:numId="18">
    <w:abstractNumId w:val="3"/>
  </w:num>
  <w:num w:numId="19">
    <w:abstractNumId w:val="16"/>
  </w:num>
  <w:num w:numId="20">
    <w:abstractNumId w:val="19"/>
  </w:num>
  <w:num w:numId="21">
    <w:abstractNumId w:val="4"/>
  </w:num>
  <w:num w:numId="22">
    <w:abstractNumId w:val="21"/>
  </w:num>
  <w:num w:numId="23">
    <w:abstractNumId w:val="7"/>
  </w:num>
  <w:num w:numId="24">
    <w:abstractNumId w:val="22"/>
  </w:num>
  <w:num w:numId="25">
    <w:abstractNumId w:val="1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омашний">
    <w15:presenceInfo w15:providerId="None" w15:userId="Домашний"/>
  </w15:person>
  <w15:person w15:author="Учетная запись Майкрософт">
    <w15:presenceInfo w15:providerId="Windows Live" w15:userId="e37c768c57e2525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88A"/>
    <w:rsid w:val="0001000F"/>
    <w:rsid w:val="0001080B"/>
    <w:rsid w:val="00015517"/>
    <w:rsid w:val="000167BF"/>
    <w:rsid w:val="000243FF"/>
    <w:rsid w:val="00034EBA"/>
    <w:rsid w:val="00052EE1"/>
    <w:rsid w:val="0005324E"/>
    <w:rsid w:val="0005338C"/>
    <w:rsid w:val="0007184F"/>
    <w:rsid w:val="00074A1F"/>
    <w:rsid w:val="00077F12"/>
    <w:rsid w:val="000838C8"/>
    <w:rsid w:val="00090079"/>
    <w:rsid w:val="000943FA"/>
    <w:rsid w:val="00094880"/>
    <w:rsid w:val="00096C13"/>
    <w:rsid w:val="00097AE2"/>
    <w:rsid w:val="000A0838"/>
    <w:rsid w:val="000A1438"/>
    <w:rsid w:val="000A1EE6"/>
    <w:rsid w:val="000A2797"/>
    <w:rsid w:val="000A49C6"/>
    <w:rsid w:val="000B0916"/>
    <w:rsid w:val="000B15CC"/>
    <w:rsid w:val="000B310E"/>
    <w:rsid w:val="000B6671"/>
    <w:rsid w:val="000C02EA"/>
    <w:rsid w:val="000C1A6E"/>
    <w:rsid w:val="000D3795"/>
    <w:rsid w:val="000D6E76"/>
    <w:rsid w:val="000D7CED"/>
    <w:rsid w:val="000E088D"/>
    <w:rsid w:val="000E10B7"/>
    <w:rsid w:val="000E13C4"/>
    <w:rsid w:val="000E214F"/>
    <w:rsid w:val="000E7B1B"/>
    <w:rsid w:val="000F0369"/>
    <w:rsid w:val="000F29B0"/>
    <w:rsid w:val="000F7517"/>
    <w:rsid w:val="0010117F"/>
    <w:rsid w:val="0010270B"/>
    <w:rsid w:val="00102CC4"/>
    <w:rsid w:val="00103377"/>
    <w:rsid w:val="00103B03"/>
    <w:rsid w:val="00105BF2"/>
    <w:rsid w:val="00112212"/>
    <w:rsid w:val="00120B7B"/>
    <w:rsid w:val="001224A3"/>
    <w:rsid w:val="00124C32"/>
    <w:rsid w:val="00126EAA"/>
    <w:rsid w:val="00134269"/>
    <w:rsid w:val="00141564"/>
    <w:rsid w:val="00146EB5"/>
    <w:rsid w:val="00151CCF"/>
    <w:rsid w:val="00152605"/>
    <w:rsid w:val="00153D63"/>
    <w:rsid w:val="00157EB3"/>
    <w:rsid w:val="00161A13"/>
    <w:rsid w:val="00165D0E"/>
    <w:rsid w:val="001716C5"/>
    <w:rsid w:val="0017175A"/>
    <w:rsid w:val="00182A10"/>
    <w:rsid w:val="001856D2"/>
    <w:rsid w:val="00185F44"/>
    <w:rsid w:val="0018699F"/>
    <w:rsid w:val="001A10F7"/>
    <w:rsid w:val="001A4DEF"/>
    <w:rsid w:val="001A6A42"/>
    <w:rsid w:val="001B171D"/>
    <w:rsid w:val="001B4662"/>
    <w:rsid w:val="001B7AFD"/>
    <w:rsid w:val="001C10ED"/>
    <w:rsid w:val="001D3233"/>
    <w:rsid w:val="001D32FD"/>
    <w:rsid w:val="001D5C12"/>
    <w:rsid w:val="001D60CC"/>
    <w:rsid w:val="001D7108"/>
    <w:rsid w:val="001E0EFE"/>
    <w:rsid w:val="001E4EF9"/>
    <w:rsid w:val="001E59BA"/>
    <w:rsid w:val="001F3F98"/>
    <w:rsid w:val="001F415D"/>
    <w:rsid w:val="001F77CE"/>
    <w:rsid w:val="00201B2D"/>
    <w:rsid w:val="00211284"/>
    <w:rsid w:val="00211B08"/>
    <w:rsid w:val="00217629"/>
    <w:rsid w:val="00220C74"/>
    <w:rsid w:val="0022738F"/>
    <w:rsid w:val="00227650"/>
    <w:rsid w:val="0023105D"/>
    <w:rsid w:val="00232929"/>
    <w:rsid w:val="00233BB4"/>
    <w:rsid w:val="00234311"/>
    <w:rsid w:val="0023763D"/>
    <w:rsid w:val="00254443"/>
    <w:rsid w:val="00262A89"/>
    <w:rsid w:val="002757B9"/>
    <w:rsid w:val="00275C3A"/>
    <w:rsid w:val="00277B74"/>
    <w:rsid w:val="0028036B"/>
    <w:rsid w:val="00283A3A"/>
    <w:rsid w:val="0028531F"/>
    <w:rsid w:val="00297373"/>
    <w:rsid w:val="002A40CD"/>
    <w:rsid w:val="002A7145"/>
    <w:rsid w:val="002B18C9"/>
    <w:rsid w:val="002B2D1C"/>
    <w:rsid w:val="002C01E4"/>
    <w:rsid w:val="002C0991"/>
    <w:rsid w:val="002C2D10"/>
    <w:rsid w:val="002C3742"/>
    <w:rsid w:val="002C41EB"/>
    <w:rsid w:val="002D74B2"/>
    <w:rsid w:val="002E1775"/>
    <w:rsid w:val="002E2762"/>
    <w:rsid w:val="002E7BAA"/>
    <w:rsid w:val="002F3FC2"/>
    <w:rsid w:val="002F4637"/>
    <w:rsid w:val="002F6E6F"/>
    <w:rsid w:val="0030280C"/>
    <w:rsid w:val="00313A09"/>
    <w:rsid w:val="00314D29"/>
    <w:rsid w:val="003435B4"/>
    <w:rsid w:val="00343C77"/>
    <w:rsid w:val="00344B07"/>
    <w:rsid w:val="00347358"/>
    <w:rsid w:val="00353D6A"/>
    <w:rsid w:val="00356890"/>
    <w:rsid w:val="003604F2"/>
    <w:rsid w:val="00362DF3"/>
    <w:rsid w:val="00363FF5"/>
    <w:rsid w:val="003644DC"/>
    <w:rsid w:val="00384B48"/>
    <w:rsid w:val="00391C65"/>
    <w:rsid w:val="00393EB7"/>
    <w:rsid w:val="003960CF"/>
    <w:rsid w:val="00397368"/>
    <w:rsid w:val="003A1979"/>
    <w:rsid w:val="003B51C4"/>
    <w:rsid w:val="003C23B8"/>
    <w:rsid w:val="003C4E5C"/>
    <w:rsid w:val="003C628A"/>
    <w:rsid w:val="003D02B8"/>
    <w:rsid w:val="003D0EA0"/>
    <w:rsid w:val="003D2FF9"/>
    <w:rsid w:val="003D3FF6"/>
    <w:rsid w:val="003D7690"/>
    <w:rsid w:val="003D79D5"/>
    <w:rsid w:val="003F4085"/>
    <w:rsid w:val="00401B49"/>
    <w:rsid w:val="004022C1"/>
    <w:rsid w:val="00403DD6"/>
    <w:rsid w:val="00405442"/>
    <w:rsid w:val="0040609B"/>
    <w:rsid w:val="00406A83"/>
    <w:rsid w:val="0041403C"/>
    <w:rsid w:val="00416305"/>
    <w:rsid w:val="004221FD"/>
    <w:rsid w:val="00425CE9"/>
    <w:rsid w:val="00430C67"/>
    <w:rsid w:val="0044175E"/>
    <w:rsid w:val="004419EF"/>
    <w:rsid w:val="00441B20"/>
    <w:rsid w:val="0044659B"/>
    <w:rsid w:val="00447BC5"/>
    <w:rsid w:val="00451E1D"/>
    <w:rsid w:val="00455F22"/>
    <w:rsid w:val="00456B0C"/>
    <w:rsid w:val="00460A06"/>
    <w:rsid w:val="00461D83"/>
    <w:rsid w:val="004656AB"/>
    <w:rsid w:val="00470020"/>
    <w:rsid w:val="00475703"/>
    <w:rsid w:val="004866FC"/>
    <w:rsid w:val="0049006A"/>
    <w:rsid w:val="00491019"/>
    <w:rsid w:val="00493CEF"/>
    <w:rsid w:val="004A2CB7"/>
    <w:rsid w:val="004B211B"/>
    <w:rsid w:val="004B4862"/>
    <w:rsid w:val="004B63C3"/>
    <w:rsid w:val="004B7591"/>
    <w:rsid w:val="004B770E"/>
    <w:rsid w:val="004C5DDE"/>
    <w:rsid w:val="004D19B0"/>
    <w:rsid w:val="004D3A06"/>
    <w:rsid w:val="004D7039"/>
    <w:rsid w:val="004E1940"/>
    <w:rsid w:val="004E7E0D"/>
    <w:rsid w:val="004F03CC"/>
    <w:rsid w:val="004F38A2"/>
    <w:rsid w:val="004F6D04"/>
    <w:rsid w:val="004F7905"/>
    <w:rsid w:val="005123DE"/>
    <w:rsid w:val="00516A8A"/>
    <w:rsid w:val="005209AD"/>
    <w:rsid w:val="0052129D"/>
    <w:rsid w:val="00531D6A"/>
    <w:rsid w:val="00540334"/>
    <w:rsid w:val="005454EC"/>
    <w:rsid w:val="0055364B"/>
    <w:rsid w:val="00557110"/>
    <w:rsid w:val="00562485"/>
    <w:rsid w:val="0058729E"/>
    <w:rsid w:val="00595A1A"/>
    <w:rsid w:val="005A0688"/>
    <w:rsid w:val="005A6C1F"/>
    <w:rsid w:val="005A7AA9"/>
    <w:rsid w:val="005B2D93"/>
    <w:rsid w:val="005B5D48"/>
    <w:rsid w:val="005B6B5B"/>
    <w:rsid w:val="005C283D"/>
    <w:rsid w:val="005D3ABD"/>
    <w:rsid w:val="005D793C"/>
    <w:rsid w:val="005E43ED"/>
    <w:rsid w:val="005E663D"/>
    <w:rsid w:val="005F631A"/>
    <w:rsid w:val="00602724"/>
    <w:rsid w:val="00607080"/>
    <w:rsid w:val="00612CE4"/>
    <w:rsid w:val="006136C1"/>
    <w:rsid w:val="00615E0D"/>
    <w:rsid w:val="0062443D"/>
    <w:rsid w:val="00634C1F"/>
    <w:rsid w:val="00641722"/>
    <w:rsid w:val="00654351"/>
    <w:rsid w:val="00661D70"/>
    <w:rsid w:val="0066361C"/>
    <w:rsid w:val="0066385A"/>
    <w:rsid w:val="006644F9"/>
    <w:rsid w:val="00670229"/>
    <w:rsid w:val="00674CCF"/>
    <w:rsid w:val="00687670"/>
    <w:rsid w:val="006922DB"/>
    <w:rsid w:val="006A16FE"/>
    <w:rsid w:val="006A2F1C"/>
    <w:rsid w:val="006A5239"/>
    <w:rsid w:val="006A651B"/>
    <w:rsid w:val="006C146E"/>
    <w:rsid w:val="006C63CF"/>
    <w:rsid w:val="006D1552"/>
    <w:rsid w:val="006D7729"/>
    <w:rsid w:val="006F0B60"/>
    <w:rsid w:val="006F45D6"/>
    <w:rsid w:val="006F5549"/>
    <w:rsid w:val="00701512"/>
    <w:rsid w:val="00702113"/>
    <w:rsid w:val="00703718"/>
    <w:rsid w:val="007063E2"/>
    <w:rsid w:val="007079C9"/>
    <w:rsid w:val="007167DB"/>
    <w:rsid w:val="00726325"/>
    <w:rsid w:val="007354F9"/>
    <w:rsid w:val="00741384"/>
    <w:rsid w:val="0074155F"/>
    <w:rsid w:val="007421E5"/>
    <w:rsid w:val="00752E46"/>
    <w:rsid w:val="007553D6"/>
    <w:rsid w:val="00763C22"/>
    <w:rsid w:val="007649BA"/>
    <w:rsid w:val="00773FF6"/>
    <w:rsid w:val="00777BFA"/>
    <w:rsid w:val="0078113E"/>
    <w:rsid w:val="00781B0E"/>
    <w:rsid w:val="00782239"/>
    <w:rsid w:val="007835D2"/>
    <w:rsid w:val="00785709"/>
    <w:rsid w:val="00790D80"/>
    <w:rsid w:val="007930E3"/>
    <w:rsid w:val="00793B76"/>
    <w:rsid w:val="007947C0"/>
    <w:rsid w:val="007A52F5"/>
    <w:rsid w:val="007B132E"/>
    <w:rsid w:val="007B5EFC"/>
    <w:rsid w:val="007C2AE9"/>
    <w:rsid w:val="007C50BA"/>
    <w:rsid w:val="007C5CED"/>
    <w:rsid w:val="007D0ACA"/>
    <w:rsid w:val="007D4AFB"/>
    <w:rsid w:val="007D770B"/>
    <w:rsid w:val="007E15A7"/>
    <w:rsid w:val="007E289F"/>
    <w:rsid w:val="007E3E2F"/>
    <w:rsid w:val="007E419F"/>
    <w:rsid w:val="007E70D9"/>
    <w:rsid w:val="007E7344"/>
    <w:rsid w:val="007F21D8"/>
    <w:rsid w:val="007F5E2E"/>
    <w:rsid w:val="007F65CF"/>
    <w:rsid w:val="007F6E46"/>
    <w:rsid w:val="008042F2"/>
    <w:rsid w:val="0080791D"/>
    <w:rsid w:val="0081371C"/>
    <w:rsid w:val="00815913"/>
    <w:rsid w:val="008208D0"/>
    <w:rsid w:val="00823705"/>
    <w:rsid w:val="008252AC"/>
    <w:rsid w:val="008312B1"/>
    <w:rsid w:val="00831CDA"/>
    <w:rsid w:val="008345F6"/>
    <w:rsid w:val="00835376"/>
    <w:rsid w:val="00835EE3"/>
    <w:rsid w:val="00836D51"/>
    <w:rsid w:val="0083748C"/>
    <w:rsid w:val="0084185A"/>
    <w:rsid w:val="00842684"/>
    <w:rsid w:val="008458E1"/>
    <w:rsid w:val="00851299"/>
    <w:rsid w:val="00855075"/>
    <w:rsid w:val="00855F86"/>
    <w:rsid w:val="008573A3"/>
    <w:rsid w:val="00864710"/>
    <w:rsid w:val="00867A37"/>
    <w:rsid w:val="00867DE1"/>
    <w:rsid w:val="00872AED"/>
    <w:rsid w:val="00883D92"/>
    <w:rsid w:val="0088581B"/>
    <w:rsid w:val="0088690C"/>
    <w:rsid w:val="00892358"/>
    <w:rsid w:val="00893391"/>
    <w:rsid w:val="00897134"/>
    <w:rsid w:val="008A1D7C"/>
    <w:rsid w:val="008A1EB5"/>
    <w:rsid w:val="008B110C"/>
    <w:rsid w:val="008B73CB"/>
    <w:rsid w:val="008C1D5E"/>
    <w:rsid w:val="008C393B"/>
    <w:rsid w:val="008C4EBB"/>
    <w:rsid w:val="008E17DD"/>
    <w:rsid w:val="008E24CD"/>
    <w:rsid w:val="008E7041"/>
    <w:rsid w:val="00902D94"/>
    <w:rsid w:val="00903B7F"/>
    <w:rsid w:val="00906048"/>
    <w:rsid w:val="00915B41"/>
    <w:rsid w:val="00917402"/>
    <w:rsid w:val="0092008E"/>
    <w:rsid w:val="00920A40"/>
    <w:rsid w:val="00922A37"/>
    <w:rsid w:val="00924429"/>
    <w:rsid w:val="0092788A"/>
    <w:rsid w:val="00937AC8"/>
    <w:rsid w:val="00946C24"/>
    <w:rsid w:val="00952699"/>
    <w:rsid w:val="00954FF9"/>
    <w:rsid w:val="009556E3"/>
    <w:rsid w:val="00960949"/>
    <w:rsid w:val="00966DD0"/>
    <w:rsid w:val="00972C2F"/>
    <w:rsid w:val="00973B68"/>
    <w:rsid w:val="0098232A"/>
    <w:rsid w:val="00984864"/>
    <w:rsid w:val="00986B68"/>
    <w:rsid w:val="00987CDB"/>
    <w:rsid w:val="00987EDD"/>
    <w:rsid w:val="0099512B"/>
    <w:rsid w:val="00996D88"/>
    <w:rsid w:val="009A7598"/>
    <w:rsid w:val="009B068E"/>
    <w:rsid w:val="009B6A50"/>
    <w:rsid w:val="009B72FE"/>
    <w:rsid w:val="009D45F9"/>
    <w:rsid w:val="009D6727"/>
    <w:rsid w:val="009E0A43"/>
    <w:rsid w:val="009E2DD1"/>
    <w:rsid w:val="009E2E30"/>
    <w:rsid w:val="009E4CFB"/>
    <w:rsid w:val="009E55E2"/>
    <w:rsid w:val="009F19AB"/>
    <w:rsid w:val="00A1293B"/>
    <w:rsid w:val="00A16E45"/>
    <w:rsid w:val="00A1790A"/>
    <w:rsid w:val="00A27676"/>
    <w:rsid w:val="00A303D4"/>
    <w:rsid w:val="00A339E3"/>
    <w:rsid w:val="00A35C55"/>
    <w:rsid w:val="00A36BA4"/>
    <w:rsid w:val="00A42214"/>
    <w:rsid w:val="00A46635"/>
    <w:rsid w:val="00A468ED"/>
    <w:rsid w:val="00A50F5E"/>
    <w:rsid w:val="00A625D4"/>
    <w:rsid w:val="00A62ED6"/>
    <w:rsid w:val="00A62F46"/>
    <w:rsid w:val="00A63900"/>
    <w:rsid w:val="00A72188"/>
    <w:rsid w:val="00A72BA1"/>
    <w:rsid w:val="00A73ACF"/>
    <w:rsid w:val="00A7591C"/>
    <w:rsid w:val="00A75A21"/>
    <w:rsid w:val="00A767BD"/>
    <w:rsid w:val="00A8113D"/>
    <w:rsid w:val="00A909EA"/>
    <w:rsid w:val="00A932AB"/>
    <w:rsid w:val="00A93FFA"/>
    <w:rsid w:val="00A94506"/>
    <w:rsid w:val="00A960A2"/>
    <w:rsid w:val="00AA2475"/>
    <w:rsid w:val="00AA4DFD"/>
    <w:rsid w:val="00AA54C0"/>
    <w:rsid w:val="00AA5AA4"/>
    <w:rsid w:val="00AA5FE5"/>
    <w:rsid w:val="00AA61A8"/>
    <w:rsid w:val="00AB140F"/>
    <w:rsid w:val="00AB3908"/>
    <w:rsid w:val="00AB4785"/>
    <w:rsid w:val="00AB4B2A"/>
    <w:rsid w:val="00AC158A"/>
    <w:rsid w:val="00AC74B8"/>
    <w:rsid w:val="00AD747F"/>
    <w:rsid w:val="00AE2A0C"/>
    <w:rsid w:val="00AF475D"/>
    <w:rsid w:val="00B0398C"/>
    <w:rsid w:val="00B04734"/>
    <w:rsid w:val="00B04F77"/>
    <w:rsid w:val="00B17119"/>
    <w:rsid w:val="00B246FC"/>
    <w:rsid w:val="00B30BE8"/>
    <w:rsid w:val="00B32196"/>
    <w:rsid w:val="00B35D4E"/>
    <w:rsid w:val="00B40396"/>
    <w:rsid w:val="00B450FB"/>
    <w:rsid w:val="00B45B24"/>
    <w:rsid w:val="00B47CC8"/>
    <w:rsid w:val="00B56EDA"/>
    <w:rsid w:val="00B60B6B"/>
    <w:rsid w:val="00B613E2"/>
    <w:rsid w:val="00B65B9F"/>
    <w:rsid w:val="00B6645C"/>
    <w:rsid w:val="00B6695F"/>
    <w:rsid w:val="00B702B0"/>
    <w:rsid w:val="00B70AEE"/>
    <w:rsid w:val="00B73394"/>
    <w:rsid w:val="00B8283E"/>
    <w:rsid w:val="00B95428"/>
    <w:rsid w:val="00BA1EA8"/>
    <w:rsid w:val="00BA336F"/>
    <w:rsid w:val="00BA3765"/>
    <w:rsid w:val="00BA410E"/>
    <w:rsid w:val="00BA7AE1"/>
    <w:rsid w:val="00BB240B"/>
    <w:rsid w:val="00BB4749"/>
    <w:rsid w:val="00BB47AC"/>
    <w:rsid w:val="00BD08C1"/>
    <w:rsid w:val="00BD4CEC"/>
    <w:rsid w:val="00BD6563"/>
    <w:rsid w:val="00BD773D"/>
    <w:rsid w:val="00BE14DB"/>
    <w:rsid w:val="00BF1B84"/>
    <w:rsid w:val="00C04FC0"/>
    <w:rsid w:val="00C14531"/>
    <w:rsid w:val="00C21018"/>
    <w:rsid w:val="00C21CA6"/>
    <w:rsid w:val="00C22BDB"/>
    <w:rsid w:val="00C22E55"/>
    <w:rsid w:val="00C27EEE"/>
    <w:rsid w:val="00C3117D"/>
    <w:rsid w:val="00C34462"/>
    <w:rsid w:val="00C4066D"/>
    <w:rsid w:val="00C42784"/>
    <w:rsid w:val="00C465E8"/>
    <w:rsid w:val="00C52D89"/>
    <w:rsid w:val="00C53A1B"/>
    <w:rsid w:val="00C55AF7"/>
    <w:rsid w:val="00C63D61"/>
    <w:rsid w:val="00C6403D"/>
    <w:rsid w:val="00C67C95"/>
    <w:rsid w:val="00C71CFB"/>
    <w:rsid w:val="00C7624B"/>
    <w:rsid w:val="00C81024"/>
    <w:rsid w:val="00C86BE5"/>
    <w:rsid w:val="00C91179"/>
    <w:rsid w:val="00C921BE"/>
    <w:rsid w:val="00C92DAF"/>
    <w:rsid w:val="00C9348F"/>
    <w:rsid w:val="00C967A5"/>
    <w:rsid w:val="00CA706F"/>
    <w:rsid w:val="00CA722D"/>
    <w:rsid w:val="00CB04DF"/>
    <w:rsid w:val="00CB068E"/>
    <w:rsid w:val="00CB37D8"/>
    <w:rsid w:val="00CC0F2E"/>
    <w:rsid w:val="00CC20E7"/>
    <w:rsid w:val="00CC55F9"/>
    <w:rsid w:val="00CD69F8"/>
    <w:rsid w:val="00CD79AB"/>
    <w:rsid w:val="00CE0701"/>
    <w:rsid w:val="00CE133C"/>
    <w:rsid w:val="00CE2325"/>
    <w:rsid w:val="00CE46A2"/>
    <w:rsid w:val="00CF0413"/>
    <w:rsid w:val="00CF0C33"/>
    <w:rsid w:val="00CF3E47"/>
    <w:rsid w:val="00CF66E4"/>
    <w:rsid w:val="00D0310F"/>
    <w:rsid w:val="00D0364D"/>
    <w:rsid w:val="00D03C08"/>
    <w:rsid w:val="00D05CEB"/>
    <w:rsid w:val="00D20C9B"/>
    <w:rsid w:val="00D20D25"/>
    <w:rsid w:val="00D3130B"/>
    <w:rsid w:val="00D34BA5"/>
    <w:rsid w:val="00D46760"/>
    <w:rsid w:val="00D50750"/>
    <w:rsid w:val="00D51F7D"/>
    <w:rsid w:val="00D51FE6"/>
    <w:rsid w:val="00D5314D"/>
    <w:rsid w:val="00D548C9"/>
    <w:rsid w:val="00D613FE"/>
    <w:rsid w:val="00D8063D"/>
    <w:rsid w:val="00D913D6"/>
    <w:rsid w:val="00D91D0E"/>
    <w:rsid w:val="00D9549E"/>
    <w:rsid w:val="00DA2664"/>
    <w:rsid w:val="00DA3BBC"/>
    <w:rsid w:val="00DA6889"/>
    <w:rsid w:val="00DA6F80"/>
    <w:rsid w:val="00DB21CA"/>
    <w:rsid w:val="00DB55B8"/>
    <w:rsid w:val="00DC0895"/>
    <w:rsid w:val="00DC1B77"/>
    <w:rsid w:val="00DD2CA9"/>
    <w:rsid w:val="00DD4D7B"/>
    <w:rsid w:val="00DD622B"/>
    <w:rsid w:val="00DD64DC"/>
    <w:rsid w:val="00DE3E73"/>
    <w:rsid w:val="00DE4D90"/>
    <w:rsid w:val="00DE6A2A"/>
    <w:rsid w:val="00DF32FF"/>
    <w:rsid w:val="00DF3D55"/>
    <w:rsid w:val="00DF3DEB"/>
    <w:rsid w:val="00E03EB4"/>
    <w:rsid w:val="00E05601"/>
    <w:rsid w:val="00E05E13"/>
    <w:rsid w:val="00E06E69"/>
    <w:rsid w:val="00E076E5"/>
    <w:rsid w:val="00E11FCA"/>
    <w:rsid w:val="00E16A24"/>
    <w:rsid w:val="00E174A8"/>
    <w:rsid w:val="00E208FC"/>
    <w:rsid w:val="00E3206E"/>
    <w:rsid w:val="00E33873"/>
    <w:rsid w:val="00E365F9"/>
    <w:rsid w:val="00E3704B"/>
    <w:rsid w:val="00E41FE2"/>
    <w:rsid w:val="00E432B1"/>
    <w:rsid w:val="00E43AB1"/>
    <w:rsid w:val="00E458A2"/>
    <w:rsid w:val="00E47EE1"/>
    <w:rsid w:val="00E56027"/>
    <w:rsid w:val="00E61856"/>
    <w:rsid w:val="00E61E7E"/>
    <w:rsid w:val="00E64E24"/>
    <w:rsid w:val="00E66C5B"/>
    <w:rsid w:val="00E737AA"/>
    <w:rsid w:val="00E813AB"/>
    <w:rsid w:val="00E82DE6"/>
    <w:rsid w:val="00E93A82"/>
    <w:rsid w:val="00E94E07"/>
    <w:rsid w:val="00E95B56"/>
    <w:rsid w:val="00EA17A3"/>
    <w:rsid w:val="00EA4FF2"/>
    <w:rsid w:val="00EB247B"/>
    <w:rsid w:val="00EB5349"/>
    <w:rsid w:val="00EB7CF6"/>
    <w:rsid w:val="00EC49A1"/>
    <w:rsid w:val="00EC512F"/>
    <w:rsid w:val="00ED1A03"/>
    <w:rsid w:val="00ED26C2"/>
    <w:rsid w:val="00ED2D73"/>
    <w:rsid w:val="00ED7129"/>
    <w:rsid w:val="00EE2430"/>
    <w:rsid w:val="00EE3044"/>
    <w:rsid w:val="00EE461A"/>
    <w:rsid w:val="00EE6718"/>
    <w:rsid w:val="00EF29F7"/>
    <w:rsid w:val="00EF34F5"/>
    <w:rsid w:val="00F06E70"/>
    <w:rsid w:val="00F1270C"/>
    <w:rsid w:val="00F1275F"/>
    <w:rsid w:val="00F20653"/>
    <w:rsid w:val="00F20658"/>
    <w:rsid w:val="00F30646"/>
    <w:rsid w:val="00F33A63"/>
    <w:rsid w:val="00F34C63"/>
    <w:rsid w:val="00F357C1"/>
    <w:rsid w:val="00F43093"/>
    <w:rsid w:val="00F531CE"/>
    <w:rsid w:val="00F57B25"/>
    <w:rsid w:val="00F62796"/>
    <w:rsid w:val="00F66F07"/>
    <w:rsid w:val="00F67116"/>
    <w:rsid w:val="00F7749E"/>
    <w:rsid w:val="00F8040F"/>
    <w:rsid w:val="00F83DD5"/>
    <w:rsid w:val="00F859A9"/>
    <w:rsid w:val="00F87634"/>
    <w:rsid w:val="00F91656"/>
    <w:rsid w:val="00FA1D8C"/>
    <w:rsid w:val="00FA21F4"/>
    <w:rsid w:val="00FA6DAC"/>
    <w:rsid w:val="00FB79F9"/>
    <w:rsid w:val="00FC0861"/>
    <w:rsid w:val="00FC1674"/>
    <w:rsid w:val="00FC2813"/>
    <w:rsid w:val="00FC3FD6"/>
    <w:rsid w:val="00FC4411"/>
    <w:rsid w:val="00FC5054"/>
    <w:rsid w:val="00FC66D2"/>
    <w:rsid w:val="00FC6896"/>
    <w:rsid w:val="00FC7E12"/>
    <w:rsid w:val="00FD7311"/>
    <w:rsid w:val="00FF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6437E"/>
  <w15:chartTrackingRefBased/>
  <w15:docId w15:val="{1BDD1A8B-5E05-48B2-8115-4D9DF4402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29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23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unhideWhenUsed/>
    <w:qFormat/>
    <w:rsid w:val="0098232A"/>
    <w:pPr>
      <w:widowControl w:val="0"/>
      <w:autoSpaceDE w:val="0"/>
      <w:autoSpaceDN w:val="0"/>
      <w:spacing w:before="114" w:after="0" w:line="240" w:lineRule="auto"/>
      <w:ind w:left="110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873"/>
    <w:pPr>
      <w:ind w:left="720"/>
      <w:contextualSpacing/>
    </w:pPr>
  </w:style>
  <w:style w:type="table" w:styleId="a4">
    <w:name w:val="Table Grid"/>
    <w:basedOn w:val="a1"/>
    <w:uiPriority w:val="39"/>
    <w:rsid w:val="004F6D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1D323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D3233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D3233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1D32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D3233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A36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58729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855075"/>
    <w:rPr>
      <w:color w:val="954F72" w:themeColor="followedHyperlink"/>
      <w:u w:val="single"/>
    </w:rPr>
  </w:style>
  <w:style w:type="paragraph" w:styleId="ad">
    <w:name w:val="Body Text"/>
    <w:basedOn w:val="a"/>
    <w:link w:val="ae"/>
    <w:uiPriority w:val="1"/>
    <w:qFormat/>
    <w:rsid w:val="00670229"/>
    <w:pPr>
      <w:widowControl w:val="0"/>
      <w:autoSpaceDE w:val="0"/>
      <w:autoSpaceDN w:val="0"/>
      <w:spacing w:after="0" w:line="240" w:lineRule="auto"/>
      <w:ind w:left="110" w:firstLine="56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Основной текст Знак"/>
    <w:basedOn w:val="a0"/>
    <w:link w:val="ad"/>
    <w:uiPriority w:val="1"/>
    <w:rsid w:val="00670229"/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98232A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8690C"/>
    <w:pPr>
      <w:widowControl w:val="0"/>
      <w:autoSpaceDE w:val="0"/>
      <w:autoSpaceDN w:val="0"/>
      <w:spacing w:after="0" w:line="240" w:lineRule="auto"/>
      <w:ind w:left="116"/>
    </w:pPr>
    <w:rPr>
      <w:rFonts w:ascii="Times New Roman" w:eastAsia="Times New Roman" w:hAnsi="Times New Roman" w:cs="Times New Roman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232929"/>
    <w:rPr>
      <w:b/>
      <w:bCs/>
    </w:rPr>
  </w:style>
  <w:style w:type="character" w:customStyle="1" w:styleId="af0">
    <w:name w:val="Тема примечания Знак"/>
    <w:basedOn w:val="a7"/>
    <w:link w:val="af"/>
    <w:uiPriority w:val="99"/>
    <w:semiHidden/>
    <w:rsid w:val="00232929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F43093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F43093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F43093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6A523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BA336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41043d043e0432043d043e0439002004420435043a04410442002004410020043e0442044104420443043f043e043c">
    <w:name w:val="dash041e_0441_043d_043e_0432_043d_043e_0439_0020_0442_0435_043a_0441_0442_0020_0441_0020_043e_0442_0441_0442_0443_043f_043e_043c"/>
    <w:basedOn w:val="a"/>
    <w:rsid w:val="00BA336F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431044b0447043d044b0439char1">
    <w:name w:val="dash041e_0431_044b_0447_043d_044b_0439__char1"/>
    <w:rsid w:val="000D6E76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6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microsoft.com/office/2016/09/relationships/commentsIds" Target="commentsIds.xml"/><Relationship Id="rId10" Type="http://schemas.openxmlformats.org/officeDocument/2006/relationships/hyperlink" Target="https://edu.gospmr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hoolpmr.3dn.ru/%20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29</Pages>
  <Words>10601</Words>
  <Characters>60430</Characters>
  <Application>Microsoft Office Word</Application>
  <DocSecurity>0</DocSecurity>
  <Lines>503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7</cp:revision>
  <dcterms:created xsi:type="dcterms:W3CDTF">2025-05-05T11:01:00Z</dcterms:created>
  <dcterms:modified xsi:type="dcterms:W3CDTF">2025-05-12T08:21:00Z</dcterms:modified>
</cp:coreProperties>
</file>